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E3E6" w14:textId="2BA97E8D" w:rsidR="00781853" w:rsidRPr="00565379" w:rsidRDefault="00781853" w:rsidP="00CE4F1B">
      <w:pPr>
        <w:jc w:val="center"/>
        <w:rPr>
          <w:b/>
          <w:bCs/>
          <w:sz w:val="24"/>
          <w:szCs w:val="24"/>
        </w:rPr>
      </w:pPr>
      <w:r w:rsidRPr="00565379">
        <w:rPr>
          <w:b/>
          <w:bCs/>
          <w:sz w:val="24"/>
          <w:szCs w:val="24"/>
        </w:rPr>
        <w:t>«Продается</w:t>
      </w:r>
      <w:r w:rsidR="00CE4F1B">
        <w:rPr>
          <w:b/>
          <w:bCs/>
          <w:sz w:val="24"/>
          <w:szCs w:val="24"/>
        </w:rPr>
        <w:t xml:space="preserve"> </w:t>
      </w:r>
      <w:r w:rsidRPr="00565379">
        <w:rPr>
          <w:b/>
          <w:bCs/>
          <w:sz w:val="24"/>
          <w:szCs w:val="24"/>
        </w:rPr>
        <w:t>город.</w:t>
      </w:r>
      <w:r w:rsidR="00CE4F1B">
        <w:rPr>
          <w:b/>
          <w:bCs/>
          <w:sz w:val="24"/>
          <w:szCs w:val="24"/>
        </w:rPr>
        <w:t xml:space="preserve"> </w:t>
      </w:r>
      <w:r w:rsidRPr="00565379">
        <w:rPr>
          <w:b/>
          <w:bCs/>
          <w:sz w:val="24"/>
          <w:szCs w:val="24"/>
        </w:rPr>
        <w:t>Срочно.</w:t>
      </w:r>
      <w:r w:rsidR="00CE4F1B">
        <w:rPr>
          <w:b/>
          <w:bCs/>
          <w:sz w:val="24"/>
          <w:szCs w:val="24"/>
        </w:rPr>
        <w:t xml:space="preserve"> </w:t>
      </w:r>
      <w:r w:rsidRPr="00565379">
        <w:rPr>
          <w:b/>
          <w:bCs/>
          <w:sz w:val="24"/>
          <w:szCs w:val="24"/>
        </w:rPr>
        <w:t>Торг»</w:t>
      </w:r>
    </w:p>
    <w:p w14:paraId="2CBBB8E3" w14:textId="77777777" w:rsidR="00781853" w:rsidRPr="00565379" w:rsidRDefault="00781853" w:rsidP="00CE4F1B">
      <w:pPr>
        <w:ind w:firstLine="709"/>
        <w:jc w:val="both"/>
      </w:pPr>
    </w:p>
    <w:p w14:paraId="38B09722" w14:textId="5EB0A860" w:rsidR="00781853" w:rsidRPr="00565379" w:rsidRDefault="00781853" w:rsidP="00CE4F1B">
      <w:pPr>
        <w:ind w:firstLine="709"/>
        <w:jc w:val="both"/>
      </w:pPr>
      <w:r w:rsidRPr="00565379">
        <w:t>(ситуационная</w:t>
      </w:r>
      <w:r w:rsidR="00CE4F1B">
        <w:t xml:space="preserve"> </w:t>
      </w:r>
      <w:r w:rsidRPr="00565379">
        <w:t>задача</w:t>
      </w:r>
      <w:r w:rsidR="00CE4F1B">
        <w:t xml:space="preserve"> </w:t>
      </w:r>
      <w:r w:rsidRPr="00565379">
        <w:t>подготовлена</w:t>
      </w:r>
      <w:r w:rsidR="00CE4F1B">
        <w:t xml:space="preserve"> </w:t>
      </w:r>
      <w:r w:rsidRPr="00565379">
        <w:t>по</w:t>
      </w:r>
      <w:r w:rsidR="00CE4F1B">
        <w:t xml:space="preserve"> </w:t>
      </w:r>
      <w:r w:rsidRPr="00565379">
        <w:t>материалам</w:t>
      </w:r>
      <w:r w:rsidR="00CE4F1B">
        <w:t xml:space="preserve"> </w:t>
      </w:r>
      <w:r w:rsidRPr="00565379">
        <w:t>статьи</w:t>
      </w:r>
      <w:r w:rsidR="00CE4F1B">
        <w:t xml:space="preserve"> </w:t>
      </w:r>
      <w:r w:rsidRPr="00565379">
        <w:t>Д.</w:t>
      </w:r>
      <w:r w:rsidR="00CE4F1B">
        <w:t xml:space="preserve"> </w:t>
      </w:r>
      <w:r w:rsidRPr="00565379">
        <w:t>Визгалова</w:t>
      </w:r>
      <w:r w:rsidR="00CE4F1B">
        <w:t xml:space="preserve"> </w:t>
      </w:r>
      <w:r w:rsidRPr="00565379">
        <w:t>(руководитель</w:t>
      </w:r>
      <w:r w:rsidR="00CE4F1B">
        <w:t xml:space="preserve"> </w:t>
      </w:r>
      <w:r w:rsidRPr="00565379">
        <w:t>проектов</w:t>
      </w:r>
      <w:r w:rsidR="00CE4F1B">
        <w:t xml:space="preserve"> </w:t>
      </w:r>
      <w:r w:rsidRPr="00565379">
        <w:t>направления</w:t>
      </w:r>
      <w:r w:rsidR="00CE4F1B">
        <w:t xml:space="preserve"> </w:t>
      </w:r>
      <w:r w:rsidRPr="00565379">
        <w:t>«Муниципальное</w:t>
      </w:r>
      <w:r w:rsidR="00CE4F1B">
        <w:t xml:space="preserve"> </w:t>
      </w:r>
      <w:r w:rsidRPr="00565379">
        <w:t>экономическое</w:t>
      </w:r>
      <w:r w:rsidR="00CE4F1B">
        <w:t xml:space="preserve"> </w:t>
      </w:r>
      <w:r w:rsidRPr="00565379">
        <w:t>развитие»</w:t>
      </w:r>
      <w:r w:rsidR="00CE4F1B">
        <w:t xml:space="preserve"> </w:t>
      </w:r>
      <w:r w:rsidRPr="00565379">
        <w:t>Фонда</w:t>
      </w:r>
      <w:r w:rsidR="00CE4F1B">
        <w:t xml:space="preserve"> </w:t>
      </w:r>
      <w:r w:rsidRPr="00565379">
        <w:t>«Институт</w:t>
      </w:r>
      <w:r w:rsidR="00CE4F1B">
        <w:t xml:space="preserve"> </w:t>
      </w:r>
      <w:r w:rsidRPr="00565379">
        <w:t>экономики</w:t>
      </w:r>
      <w:r w:rsidR="00CE4F1B">
        <w:t xml:space="preserve"> </w:t>
      </w:r>
      <w:r w:rsidRPr="00565379">
        <w:t>города»</w:t>
      </w:r>
      <w:r w:rsidR="00CE4F1B">
        <w:t xml:space="preserve"> </w:t>
      </w:r>
      <w:r w:rsidRPr="00565379">
        <w:t>(Москва))</w:t>
      </w:r>
    </w:p>
    <w:p w14:paraId="69A2D5CE" w14:textId="77777777" w:rsidR="00781853" w:rsidRPr="00565379" w:rsidRDefault="00781853" w:rsidP="00CE4F1B">
      <w:pPr>
        <w:ind w:firstLine="709"/>
        <w:jc w:val="both"/>
      </w:pPr>
    </w:p>
    <w:p w14:paraId="26F1339A" w14:textId="78301008" w:rsidR="00781853" w:rsidRPr="00565379" w:rsidRDefault="00781853" w:rsidP="00CE4F1B">
      <w:pPr>
        <w:ind w:firstLine="709"/>
        <w:jc w:val="both"/>
      </w:pPr>
      <w:r w:rsidRPr="00565379">
        <w:t>Российским</w:t>
      </w:r>
      <w:r w:rsidR="00CE4F1B">
        <w:t xml:space="preserve"> </w:t>
      </w:r>
      <w:r w:rsidRPr="00565379">
        <w:t>муниципалитетам</w:t>
      </w:r>
      <w:r w:rsidR="00CE4F1B">
        <w:t xml:space="preserve"> </w:t>
      </w:r>
      <w:r w:rsidRPr="00565379">
        <w:t>необходимо</w:t>
      </w:r>
      <w:r w:rsidR="00CE4F1B">
        <w:t xml:space="preserve"> </w:t>
      </w:r>
      <w:r w:rsidRPr="00565379">
        <w:t>учиться</w:t>
      </w:r>
      <w:r w:rsidR="00CE4F1B">
        <w:t xml:space="preserve"> </w:t>
      </w:r>
      <w:r w:rsidRPr="00565379">
        <w:t>рекламировать</w:t>
      </w:r>
      <w:r w:rsidR="00CE4F1B">
        <w:t xml:space="preserve"> </w:t>
      </w:r>
      <w:r w:rsidRPr="00565379">
        <w:t>себя,</w:t>
      </w:r>
      <w:r w:rsidR="00CE4F1B">
        <w:t xml:space="preserve"> </w:t>
      </w:r>
      <w:r w:rsidRPr="00565379">
        <w:t>чтобы</w:t>
      </w:r>
      <w:r w:rsidR="00CE4F1B">
        <w:t xml:space="preserve"> </w:t>
      </w:r>
      <w:r w:rsidRPr="00565379">
        <w:t>успешно</w:t>
      </w:r>
      <w:r w:rsidR="00CE4F1B">
        <w:t xml:space="preserve"> </w:t>
      </w:r>
      <w:r w:rsidRPr="00565379">
        <w:t>конкурировать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инвестиции,</w:t>
      </w:r>
      <w:r w:rsidR="00CE4F1B">
        <w:t xml:space="preserve"> </w:t>
      </w:r>
      <w:r w:rsidRPr="00565379">
        <w:t>ресурсы,</w:t>
      </w:r>
      <w:r w:rsidR="00CE4F1B">
        <w:t xml:space="preserve"> </w:t>
      </w:r>
      <w:r w:rsidRPr="00565379">
        <w:t>людей,</w:t>
      </w:r>
      <w:r w:rsidR="00CE4F1B">
        <w:t xml:space="preserve"> </w:t>
      </w:r>
      <w:r w:rsidRPr="00565379">
        <w:t>а,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конечном</w:t>
      </w:r>
      <w:r w:rsidR="00CE4F1B">
        <w:t xml:space="preserve"> </w:t>
      </w:r>
      <w:r w:rsidRPr="00565379">
        <w:t>счете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сохранение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карте</w:t>
      </w:r>
      <w:r w:rsidR="00CE4F1B">
        <w:t xml:space="preserve"> </w:t>
      </w:r>
      <w:r w:rsidRPr="00565379">
        <w:t>страны.</w:t>
      </w:r>
      <w:r w:rsidR="00CE4F1B">
        <w:t xml:space="preserve"> </w:t>
      </w:r>
    </w:p>
    <w:p w14:paraId="0E5566C7" w14:textId="31A18FC4" w:rsidR="00781853" w:rsidRPr="00565379" w:rsidRDefault="00781853" w:rsidP="00CE4F1B">
      <w:pPr>
        <w:ind w:firstLine="709"/>
        <w:jc w:val="both"/>
      </w:pPr>
      <w:r w:rsidRPr="00565379">
        <w:t>Доля</w:t>
      </w:r>
      <w:r w:rsidR="00CE4F1B">
        <w:t xml:space="preserve"> </w:t>
      </w:r>
      <w:r w:rsidRPr="00565379">
        <w:t>Москвы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промышленном</w:t>
      </w:r>
      <w:r w:rsidR="00CE4F1B">
        <w:t xml:space="preserve"> </w:t>
      </w:r>
      <w:r w:rsidRPr="00565379">
        <w:t>производстве</w:t>
      </w:r>
      <w:r w:rsidR="00CE4F1B">
        <w:t xml:space="preserve"> </w:t>
      </w:r>
      <w:r w:rsidRPr="00565379">
        <w:t>страны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последние</w:t>
      </w:r>
      <w:r w:rsidR="00CE4F1B">
        <w:t xml:space="preserve"> </w:t>
      </w:r>
      <w:r w:rsidRPr="00565379">
        <w:t>15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упала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разы.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Лондоне,</w:t>
      </w:r>
      <w:r w:rsidR="00CE4F1B">
        <w:t xml:space="preserve"> </w:t>
      </w:r>
      <w:r w:rsidRPr="00565379">
        <w:t>например,</w:t>
      </w:r>
      <w:r w:rsidR="00CE4F1B">
        <w:t xml:space="preserve"> </w:t>
      </w:r>
      <w:r w:rsidRPr="00565379">
        <w:t>промышленность</w:t>
      </w:r>
      <w:r w:rsidR="00CE4F1B">
        <w:t xml:space="preserve"> </w:t>
      </w:r>
      <w:r w:rsidRPr="00565379">
        <w:t>обеспечивает</w:t>
      </w:r>
      <w:r w:rsidR="00CE4F1B">
        <w:t xml:space="preserve"> </w:t>
      </w:r>
      <w:r w:rsidRPr="00565379">
        <w:t>всего</w:t>
      </w:r>
      <w:r w:rsidR="00CE4F1B">
        <w:t xml:space="preserve"> </w:t>
      </w:r>
      <w:r w:rsidRPr="00565379">
        <w:t>3%</w:t>
      </w:r>
      <w:r w:rsidR="00CE4F1B">
        <w:t xml:space="preserve"> </w:t>
      </w:r>
      <w:r w:rsidRPr="00565379">
        <w:t>поступлений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городскую</w:t>
      </w:r>
      <w:r w:rsidR="00CE4F1B">
        <w:t xml:space="preserve"> </w:t>
      </w:r>
      <w:r w:rsidRPr="00565379">
        <w:t>казну,</w:t>
      </w:r>
      <w:r w:rsidR="00CE4F1B">
        <w:t xml:space="preserve"> </w:t>
      </w:r>
      <w:r w:rsidRPr="00565379">
        <w:t>остальное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доходы</w:t>
      </w:r>
      <w:r w:rsidR="00CE4F1B">
        <w:t xml:space="preserve"> </w:t>
      </w:r>
      <w:r w:rsidRPr="00565379">
        <w:t>от</w:t>
      </w:r>
      <w:r w:rsidR="00CE4F1B">
        <w:t xml:space="preserve"> </w:t>
      </w:r>
      <w:r w:rsidRPr="00565379">
        <w:t>недвижимости,</w:t>
      </w:r>
      <w:r w:rsidR="00CE4F1B">
        <w:t xml:space="preserve"> </w:t>
      </w:r>
      <w:r w:rsidRPr="00565379">
        <w:t>услуг,</w:t>
      </w:r>
      <w:r w:rsidR="00CE4F1B">
        <w:t xml:space="preserve"> </w:t>
      </w:r>
      <w:r w:rsidRPr="00565379">
        <w:t>туризма.</w:t>
      </w:r>
      <w:r w:rsidR="00CE4F1B">
        <w:t xml:space="preserve"> </w:t>
      </w:r>
      <w:r w:rsidRPr="00565379">
        <w:t>Еще</w:t>
      </w:r>
      <w:r w:rsidR="00CE4F1B">
        <w:t xml:space="preserve"> </w:t>
      </w:r>
      <w:r w:rsidRPr="00565379">
        <w:t>совсем</w:t>
      </w:r>
      <w:r w:rsidR="00CE4F1B">
        <w:t xml:space="preserve"> </w:t>
      </w:r>
      <w:r w:rsidRPr="00565379">
        <w:t>недавно</w:t>
      </w:r>
      <w:r w:rsidR="00CE4F1B">
        <w:t xml:space="preserve"> </w:t>
      </w:r>
      <w:r w:rsidRPr="00565379">
        <w:t>территории</w:t>
      </w:r>
      <w:r w:rsidR="00CE4F1B">
        <w:t xml:space="preserve"> </w:t>
      </w:r>
      <w:r w:rsidRPr="00565379">
        <w:t>всеми</w:t>
      </w:r>
      <w:r w:rsidR="00CE4F1B">
        <w:t xml:space="preserve"> </w:t>
      </w:r>
      <w:r w:rsidRPr="00565379">
        <w:t>силами</w:t>
      </w:r>
      <w:r w:rsidR="00CE4F1B">
        <w:t xml:space="preserve"> </w:t>
      </w:r>
      <w:r w:rsidRPr="00565379">
        <w:t>стремились</w:t>
      </w:r>
      <w:r w:rsidR="00CE4F1B">
        <w:t xml:space="preserve"> </w:t>
      </w:r>
      <w:r w:rsidRPr="00565379">
        <w:t>расширить</w:t>
      </w:r>
      <w:r w:rsidR="00CE4F1B">
        <w:t xml:space="preserve"> </w:t>
      </w:r>
      <w:r w:rsidRPr="00565379">
        <w:t>промышленную</w:t>
      </w:r>
      <w:r w:rsidR="00CE4F1B">
        <w:t xml:space="preserve"> </w:t>
      </w:r>
      <w:r w:rsidRPr="00565379">
        <w:t>базу.</w:t>
      </w:r>
      <w:r w:rsidR="00CE4F1B">
        <w:t xml:space="preserve"> </w:t>
      </w:r>
      <w:r w:rsidRPr="00565379">
        <w:t>Теперь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промышленность</w:t>
      </w:r>
      <w:r w:rsidR="00CE4F1B">
        <w:t xml:space="preserve"> </w:t>
      </w:r>
      <w:r w:rsidRPr="00565379">
        <w:t>скорее</w:t>
      </w:r>
      <w:r w:rsidR="00CE4F1B">
        <w:t xml:space="preserve"> </w:t>
      </w:r>
      <w:r w:rsidRPr="00565379">
        <w:t>мешает</w:t>
      </w:r>
      <w:r w:rsidR="00CE4F1B">
        <w:t xml:space="preserve"> </w:t>
      </w:r>
      <w:r w:rsidRPr="00565379">
        <w:t>продвинутым,</w:t>
      </w:r>
      <w:r w:rsidR="00CE4F1B">
        <w:t xml:space="preserve"> </w:t>
      </w:r>
      <w:r w:rsidRPr="00565379">
        <w:t>динамичным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дорогим</w:t>
      </w:r>
      <w:r w:rsidR="00CE4F1B">
        <w:t xml:space="preserve"> </w:t>
      </w:r>
      <w:r w:rsidRPr="00565379">
        <w:t>городам,</w:t>
      </w:r>
      <w:r w:rsidR="00CE4F1B">
        <w:t xml:space="preserve"> </w:t>
      </w:r>
      <w:r w:rsidRPr="00565379">
        <w:t>вредит</w:t>
      </w:r>
      <w:r w:rsidR="00CE4F1B">
        <w:t xml:space="preserve"> </w:t>
      </w:r>
      <w:r w:rsidRPr="00565379">
        <w:t>их</w:t>
      </w:r>
      <w:r w:rsidR="00CE4F1B">
        <w:t xml:space="preserve"> </w:t>
      </w:r>
      <w:r w:rsidRPr="00565379">
        <w:t>имиджу.</w:t>
      </w:r>
      <w:r w:rsidR="00CE4F1B">
        <w:t xml:space="preserve"> </w:t>
      </w:r>
      <w:r w:rsidRPr="00565379">
        <w:t>Рабочие</w:t>
      </w:r>
      <w:r w:rsidR="00CE4F1B">
        <w:t xml:space="preserve"> </w:t>
      </w:r>
      <w:r w:rsidRPr="00565379">
        <w:t>места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производственном</w:t>
      </w:r>
      <w:r w:rsidR="00CE4F1B">
        <w:t xml:space="preserve"> </w:t>
      </w:r>
      <w:r w:rsidRPr="00565379">
        <w:t>секторе</w:t>
      </w:r>
      <w:r w:rsidR="00CE4F1B">
        <w:t xml:space="preserve"> </w:t>
      </w:r>
      <w:r w:rsidRPr="00565379">
        <w:t>замещаются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рабочие</w:t>
      </w:r>
      <w:r w:rsidR="00CE4F1B">
        <w:t xml:space="preserve"> </w:t>
      </w:r>
      <w:r w:rsidRPr="00565379">
        <w:t>места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«верхних</w:t>
      </w:r>
      <w:r w:rsidR="00CE4F1B">
        <w:t xml:space="preserve"> </w:t>
      </w:r>
      <w:r w:rsidRPr="00565379">
        <w:t>этажах»</w:t>
      </w:r>
      <w:r w:rsidR="00CE4F1B">
        <w:t xml:space="preserve"> </w:t>
      </w:r>
      <w:r w:rsidRPr="00565379">
        <w:t>экономики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сфере</w:t>
      </w:r>
      <w:r w:rsidR="00CE4F1B">
        <w:t xml:space="preserve"> </w:t>
      </w:r>
      <w:r w:rsidRPr="00565379">
        <w:t>услуг:</w:t>
      </w:r>
      <w:r w:rsidR="00CE4F1B">
        <w:t xml:space="preserve"> </w:t>
      </w:r>
      <w:r w:rsidRPr="00565379">
        <w:t>они</w:t>
      </w:r>
      <w:r w:rsidR="00CE4F1B">
        <w:t xml:space="preserve"> </w:t>
      </w:r>
      <w:r w:rsidRPr="00565379">
        <w:t>обеспечивают</w:t>
      </w:r>
      <w:r w:rsidR="00CE4F1B">
        <w:t xml:space="preserve"> </w:t>
      </w:r>
      <w:r w:rsidRPr="00565379">
        <w:t>большие</w:t>
      </w:r>
      <w:r w:rsidR="00CE4F1B">
        <w:t xml:space="preserve"> </w:t>
      </w:r>
      <w:r w:rsidRPr="00565379">
        <w:t>заработки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доходы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бюджет.</w:t>
      </w:r>
    </w:p>
    <w:p w14:paraId="7D548CDF" w14:textId="0C9C87FE" w:rsidR="00781853" w:rsidRPr="00565379" w:rsidRDefault="00781853" w:rsidP="00CE4F1B">
      <w:pPr>
        <w:ind w:firstLine="709"/>
        <w:jc w:val="both"/>
      </w:pPr>
      <w:r w:rsidRPr="00565379">
        <w:t>Мировая</w:t>
      </w:r>
      <w:r w:rsidR="00CE4F1B">
        <w:t xml:space="preserve"> </w:t>
      </w:r>
      <w:r w:rsidRPr="00565379">
        <w:t>экономика</w:t>
      </w:r>
      <w:r w:rsidR="00CE4F1B">
        <w:t xml:space="preserve"> </w:t>
      </w:r>
      <w:r w:rsidRPr="00565379">
        <w:t>меняется</w:t>
      </w:r>
      <w:r w:rsidR="00CE4F1B">
        <w:t xml:space="preserve"> </w:t>
      </w:r>
      <w:r w:rsidRPr="00565379">
        <w:t>стремительно.</w:t>
      </w:r>
      <w:r w:rsidR="00CE4F1B">
        <w:t xml:space="preserve"> </w:t>
      </w:r>
      <w:r w:rsidRPr="00565379">
        <w:t>Интернет</w:t>
      </w:r>
      <w:r w:rsidR="00CE4F1B">
        <w:t xml:space="preserve"> </w:t>
      </w:r>
      <w:r w:rsidRPr="00565379">
        <w:t>проникает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самые</w:t>
      </w:r>
      <w:r w:rsidR="00CE4F1B">
        <w:t xml:space="preserve"> </w:t>
      </w:r>
      <w:r w:rsidRPr="00565379">
        <w:t>отдаленные</w:t>
      </w:r>
      <w:r w:rsidR="00CE4F1B">
        <w:t xml:space="preserve"> </w:t>
      </w:r>
      <w:r w:rsidRPr="00565379">
        <w:t>уголки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выравнивает</w:t>
      </w:r>
      <w:r w:rsidR="00CE4F1B">
        <w:t xml:space="preserve"> </w:t>
      </w:r>
      <w:r w:rsidRPr="00565379">
        <w:t>«метрополии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провинции»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доступе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информационным</w:t>
      </w:r>
      <w:r w:rsidR="00CE4F1B">
        <w:t xml:space="preserve"> </w:t>
      </w:r>
      <w:r w:rsidRPr="00565379">
        <w:t>ресурсам.</w:t>
      </w:r>
      <w:r w:rsidR="00CE4F1B">
        <w:t xml:space="preserve"> </w:t>
      </w:r>
      <w:r w:rsidRPr="00565379">
        <w:t>Удобное</w:t>
      </w:r>
      <w:r w:rsidR="00CE4F1B">
        <w:t xml:space="preserve"> </w:t>
      </w:r>
      <w:r w:rsidRPr="00565379">
        <w:t>географическое</w:t>
      </w:r>
      <w:r w:rsidR="00CE4F1B">
        <w:t xml:space="preserve"> </w:t>
      </w:r>
      <w:r w:rsidRPr="00565379">
        <w:t>положение</w:t>
      </w:r>
      <w:r w:rsidR="00CE4F1B">
        <w:t xml:space="preserve"> </w:t>
      </w:r>
      <w:r w:rsidRPr="00565379">
        <w:t>или</w:t>
      </w:r>
      <w:r w:rsidR="00CE4F1B">
        <w:t xml:space="preserve"> </w:t>
      </w:r>
      <w:r w:rsidRPr="00565379">
        <w:t>обилие</w:t>
      </w:r>
      <w:r w:rsidR="00CE4F1B">
        <w:t xml:space="preserve"> </w:t>
      </w:r>
      <w:r w:rsidRPr="00565379">
        <w:t>полезных</w:t>
      </w:r>
      <w:r w:rsidR="00CE4F1B">
        <w:t xml:space="preserve"> </w:t>
      </w:r>
      <w:r w:rsidRPr="00565379">
        <w:t>ископаемых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гарантируют</w:t>
      </w:r>
      <w:r w:rsidR="00CE4F1B">
        <w:t xml:space="preserve"> </w:t>
      </w:r>
      <w:r w:rsidRPr="00565379">
        <w:t>территории</w:t>
      </w:r>
      <w:r w:rsidR="00CE4F1B">
        <w:t xml:space="preserve"> </w:t>
      </w:r>
      <w:r w:rsidRPr="00565379">
        <w:t>экономический</w:t>
      </w:r>
      <w:r w:rsidR="00CE4F1B">
        <w:t xml:space="preserve"> </w:t>
      </w:r>
      <w:r w:rsidRPr="00565379">
        <w:t>успех.</w:t>
      </w:r>
      <w:r w:rsidR="00CE4F1B">
        <w:t xml:space="preserve"> </w:t>
      </w:r>
      <w:r w:rsidRPr="00565379">
        <w:t>Товар,</w:t>
      </w:r>
      <w:r w:rsidR="00CE4F1B">
        <w:t xml:space="preserve"> </w:t>
      </w:r>
      <w:r w:rsidRPr="00565379">
        <w:t>капитал,</w:t>
      </w:r>
      <w:r w:rsidR="00CE4F1B">
        <w:t xml:space="preserve"> </w:t>
      </w:r>
      <w:r w:rsidRPr="00565379">
        <w:t>рабочая</w:t>
      </w:r>
      <w:r w:rsidR="00CE4F1B">
        <w:t xml:space="preserve"> </w:t>
      </w:r>
      <w:r w:rsidRPr="00565379">
        <w:t>сила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мобильнее,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их</w:t>
      </w:r>
      <w:r w:rsidR="00CE4F1B">
        <w:t xml:space="preserve"> </w:t>
      </w:r>
      <w:r w:rsidRPr="00565379">
        <w:t>пути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меньше</w:t>
      </w:r>
      <w:r w:rsidR="00CE4F1B">
        <w:t xml:space="preserve"> </w:t>
      </w:r>
      <w:r w:rsidRPr="00565379">
        <w:t>барьеров.</w:t>
      </w:r>
      <w:r w:rsidR="00CE4F1B">
        <w:t xml:space="preserve"> </w:t>
      </w:r>
    </w:p>
    <w:p w14:paraId="2FAD4A23" w14:textId="7719F3AD" w:rsidR="00781853" w:rsidRPr="00565379" w:rsidRDefault="00781853" w:rsidP="00CE4F1B">
      <w:pPr>
        <w:ind w:firstLine="709"/>
        <w:jc w:val="both"/>
      </w:pPr>
      <w:r w:rsidRPr="00565379">
        <w:t>В</w:t>
      </w:r>
      <w:r w:rsidR="00CE4F1B">
        <w:t xml:space="preserve"> </w:t>
      </w:r>
      <w:r w:rsidRPr="00565379">
        <w:t>такой</w:t>
      </w:r>
      <w:r w:rsidR="00CE4F1B">
        <w:t xml:space="preserve"> </w:t>
      </w:r>
      <w:r w:rsidRPr="00565379">
        <w:t>ситуации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территории</w:t>
      </w:r>
      <w:r w:rsidR="00CE4F1B">
        <w:t xml:space="preserve"> </w:t>
      </w:r>
      <w:r w:rsidRPr="00565379">
        <w:t>борются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крупных</w:t>
      </w:r>
      <w:r w:rsidR="00CE4F1B">
        <w:t xml:space="preserve"> </w:t>
      </w:r>
      <w:r w:rsidRPr="00565379">
        <w:t>инвесторов,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инвесторы</w:t>
      </w:r>
      <w:r w:rsidR="00CE4F1B">
        <w:t xml:space="preserve"> </w:t>
      </w:r>
      <w:r w:rsidRPr="00565379">
        <w:t>отстаивают</w:t>
      </w:r>
      <w:r w:rsidR="00CE4F1B">
        <w:t xml:space="preserve"> </w:t>
      </w:r>
      <w:r w:rsidRPr="00565379">
        <w:t>право</w:t>
      </w:r>
      <w:r w:rsidR="00CE4F1B">
        <w:t xml:space="preserve"> </w:t>
      </w:r>
      <w:r w:rsidRPr="00565379">
        <w:t>работать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комфортных</w:t>
      </w:r>
      <w:r w:rsidR="00CE4F1B">
        <w:t xml:space="preserve"> </w:t>
      </w:r>
      <w:r w:rsidRPr="00565379">
        <w:t>местах.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как</w:t>
      </w:r>
      <w:r w:rsidR="00CE4F1B">
        <w:t xml:space="preserve"> </w:t>
      </w:r>
      <w:r w:rsidRPr="00565379">
        <w:t>таковой</w:t>
      </w:r>
      <w:r w:rsidR="00CE4F1B">
        <w:t xml:space="preserve"> </w:t>
      </w:r>
      <w:r w:rsidRPr="00565379">
        <w:t>становится</w:t>
      </w:r>
      <w:r w:rsidR="00CE4F1B">
        <w:t xml:space="preserve"> </w:t>
      </w:r>
      <w:r w:rsidRPr="00565379">
        <w:t>субъектом</w:t>
      </w:r>
      <w:r w:rsidR="00CE4F1B">
        <w:t xml:space="preserve"> </w:t>
      </w:r>
      <w:r w:rsidRPr="00565379">
        <w:t>экономики.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одной</w:t>
      </w:r>
      <w:r w:rsidR="00CE4F1B">
        <w:t xml:space="preserve"> </w:t>
      </w:r>
      <w:r w:rsidRPr="00565379">
        <w:t>стороны.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другой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те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инвесторы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высококвалифицированные</w:t>
      </w:r>
      <w:r w:rsidR="00CE4F1B">
        <w:t xml:space="preserve"> </w:t>
      </w:r>
      <w:r w:rsidRPr="00565379">
        <w:t>специалисты</w:t>
      </w:r>
      <w:r w:rsidR="00CE4F1B">
        <w:t xml:space="preserve"> </w:t>
      </w:r>
      <w:r w:rsidRPr="00565379">
        <w:t>стремятся</w:t>
      </w:r>
      <w:r w:rsidR="00CE4F1B">
        <w:t xml:space="preserve"> </w:t>
      </w:r>
      <w:r w:rsidRPr="00565379">
        <w:t>только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успешные</w:t>
      </w:r>
      <w:r w:rsidR="00CE4F1B">
        <w:t xml:space="preserve"> </w:t>
      </w:r>
      <w:r w:rsidRPr="00565379">
        <w:t>города.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остальных</w:t>
      </w:r>
      <w:r w:rsidR="00CE4F1B">
        <w:t xml:space="preserve"> </w:t>
      </w:r>
      <w:r w:rsidRPr="00565379">
        <w:t>через</w:t>
      </w:r>
      <w:r w:rsidR="00CE4F1B">
        <w:t xml:space="preserve"> </w:t>
      </w:r>
      <w:r w:rsidRPr="00565379">
        <w:t>3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5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начнется</w:t>
      </w:r>
      <w:r w:rsidR="00CE4F1B">
        <w:t xml:space="preserve"> </w:t>
      </w:r>
      <w:r w:rsidRPr="00565379">
        <w:t>(скорее</w:t>
      </w:r>
      <w:r w:rsidR="00CE4F1B">
        <w:t xml:space="preserve"> </w:t>
      </w:r>
      <w:r w:rsidRPr="00565379">
        <w:t>всего,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началась,</w:t>
      </w:r>
      <w:r w:rsidR="00CE4F1B">
        <w:t xml:space="preserve"> </w:t>
      </w:r>
      <w:r w:rsidRPr="00565379">
        <w:t>просто</w:t>
      </w:r>
      <w:r w:rsidR="00CE4F1B">
        <w:t xml:space="preserve"> </w:t>
      </w:r>
      <w:r w:rsidRPr="00565379">
        <w:t>мы</w:t>
      </w:r>
      <w:r w:rsidR="00CE4F1B">
        <w:t xml:space="preserve"> </w:t>
      </w:r>
      <w:r w:rsidRPr="00565379">
        <w:t>этого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замечаем)</w:t>
      </w:r>
      <w:r w:rsidR="00CE4F1B">
        <w:t xml:space="preserve"> </w:t>
      </w:r>
      <w:r w:rsidRPr="00565379">
        <w:t>эпоха</w:t>
      </w:r>
      <w:r w:rsidR="00CE4F1B">
        <w:t xml:space="preserve"> </w:t>
      </w:r>
      <w:r w:rsidRPr="00565379">
        <w:t>жесткой</w:t>
      </w:r>
      <w:r w:rsidR="00CE4F1B">
        <w:t xml:space="preserve"> </w:t>
      </w:r>
      <w:r w:rsidRPr="00565379">
        <w:t>конкуренции.</w:t>
      </w:r>
      <w:r w:rsidR="00CE4F1B">
        <w:t xml:space="preserve"> </w:t>
      </w:r>
      <w:r w:rsidRPr="00565379">
        <w:t>Предметом</w:t>
      </w:r>
      <w:r w:rsidR="00CE4F1B">
        <w:t xml:space="preserve"> </w:t>
      </w:r>
      <w:r w:rsidRPr="00565379">
        <w:t>ее</w:t>
      </w:r>
      <w:r w:rsidR="00CE4F1B">
        <w:t xml:space="preserve"> </w:t>
      </w:r>
      <w:r w:rsidRPr="00565379">
        <w:t>будет</w:t>
      </w:r>
      <w:r w:rsidR="00CE4F1B">
        <w:t xml:space="preserve"> </w:t>
      </w:r>
      <w:r w:rsidRPr="00565379">
        <w:t>решительно</w:t>
      </w:r>
      <w:r w:rsidR="00CE4F1B">
        <w:t xml:space="preserve"> </w:t>
      </w:r>
      <w:r w:rsidRPr="00565379">
        <w:t>все:</w:t>
      </w:r>
      <w:r w:rsidR="00CE4F1B">
        <w:t xml:space="preserve"> </w:t>
      </w:r>
      <w:r w:rsidRPr="00565379">
        <w:t>инвестиции,</w:t>
      </w:r>
      <w:r w:rsidR="00CE4F1B">
        <w:t xml:space="preserve"> </w:t>
      </w:r>
      <w:r w:rsidRPr="00565379">
        <w:t>информационные</w:t>
      </w:r>
      <w:r w:rsidR="00CE4F1B">
        <w:t xml:space="preserve"> </w:t>
      </w:r>
      <w:r w:rsidRPr="00565379">
        <w:t>потоки,</w:t>
      </w:r>
      <w:r w:rsidR="00CE4F1B">
        <w:t xml:space="preserve"> </w:t>
      </w:r>
      <w:r w:rsidRPr="00565379">
        <w:t>туристы,</w:t>
      </w:r>
      <w:r w:rsidR="00CE4F1B">
        <w:t xml:space="preserve"> </w:t>
      </w:r>
      <w:r w:rsidRPr="00565379">
        <w:t>талантливые</w:t>
      </w:r>
      <w:r w:rsidR="00CE4F1B">
        <w:t xml:space="preserve"> </w:t>
      </w:r>
      <w:r w:rsidRPr="00565379">
        <w:t>преподаватели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врачи,</w:t>
      </w:r>
      <w:r w:rsidR="00CE4F1B">
        <w:t xml:space="preserve"> </w:t>
      </w:r>
      <w:r w:rsidRPr="00565379">
        <w:t>менеджеры.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условиях,</w:t>
      </w:r>
      <w:r w:rsidR="00CE4F1B">
        <w:t xml:space="preserve"> </w:t>
      </w:r>
      <w:r w:rsidRPr="00565379">
        <w:t>когда</w:t>
      </w:r>
      <w:r w:rsidR="00CE4F1B">
        <w:t xml:space="preserve"> </w:t>
      </w:r>
      <w:r w:rsidRPr="00565379">
        <w:t>население</w:t>
      </w:r>
      <w:r w:rsidR="00CE4F1B">
        <w:t xml:space="preserve"> </w:t>
      </w:r>
      <w:r w:rsidRPr="00565379">
        <w:t>страны</w:t>
      </w:r>
      <w:r w:rsidR="00CE4F1B">
        <w:t xml:space="preserve"> </w:t>
      </w:r>
      <w:r w:rsidRPr="00565379">
        <w:t>ежегодно</w:t>
      </w:r>
      <w:r w:rsidR="00CE4F1B">
        <w:t xml:space="preserve"> </w:t>
      </w:r>
      <w:r w:rsidRPr="00565379">
        <w:t>тает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700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800</w:t>
      </w:r>
      <w:r w:rsidR="00CE4F1B">
        <w:t xml:space="preserve"> </w:t>
      </w:r>
      <w:r w:rsidRPr="00565379">
        <w:t>тыс.</w:t>
      </w:r>
      <w:r w:rsidR="00CE4F1B">
        <w:t xml:space="preserve"> </w:t>
      </w:r>
      <w:r w:rsidRPr="00565379">
        <w:t>человек,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большинства</w:t>
      </w:r>
      <w:r w:rsidR="00CE4F1B">
        <w:t xml:space="preserve"> </w:t>
      </w:r>
      <w:r w:rsidRPr="00565379">
        <w:t>поселений</w:t>
      </w:r>
      <w:r w:rsidR="00CE4F1B">
        <w:t xml:space="preserve"> </w:t>
      </w:r>
      <w:r w:rsidRPr="00565379">
        <w:t>участие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этой</w:t>
      </w:r>
      <w:r w:rsidR="00CE4F1B">
        <w:t xml:space="preserve"> </w:t>
      </w:r>
      <w:r w:rsidRPr="00565379">
        <w:t>конкуренции</w:t>
      </w:r>
      <w:r w:rsidR="00CE4F1B">
        <w:t xml:space="preserve"> </w:t>
      </w:r>
      <w:r w:rsidRPr="00565379">
        <w:t>будет</w:t>
      </w:r>
      <w:r w:rsidR="00CE4F1B">
        <w:t xml:space="preserve"> </w:t>
      </w:r>
      <w:r w:rsidRPr="00565379">
        <w:t>вопросом</w:t>
      </w:r>
      <w:r w:rsidR="00CE4F1B">
        <w:t xml:space="preserve"> </w:t>
      </w:r>
      <w:r w:rsidRPr="00565379">
        <w:t>сохранения</w:t>
      </w:r>
      <w:r w:rsidR="00CE4F1B">
        <w:t xml:space="preserve"> </w:t>
      </w:r>
      <w:r w:rsidRPr="00565379">
        <w:t>жизни.</w:t>
      </w:r>
    </w:p>
    <w:p w14:paraId="2601F5C3" w14:textId="2AD0D6DD" w:rsidR="00781853" w:rsidRPr="00565379" w:rsidRDefault="00781853" w:rsidP="00CE4F1B">
      <w:pPr>
        <w:ind w:firstLine="709"/>
        <w:jc w:val="both"/>
      </w:pPr>
      <w:r w:rsidRPr="00565379">
        <w:t>Как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такой</w:t>
      </w:r>
      <w:r w:rsidR="00CE4F1B">
        <w:t xml:space="preserve"> </w:t>
      </w:r>
      <w:r w:rsidRPr="00565379">
        <w:t>ситуации</w:t>
      </w:r>
      <w:r w:rsidR="00CE4F1B">
        <w:t xml:space="preserve"> </w:t>
      </w:r>
      <w:r w:rsidRPr="00565379">
        <w:t>городам</w:t>
      </w:r>
      <w:r w:rsidR="00CE4F1B">
        <w:t xml:space="preserve"> </w:t>
      </w:r>
      <w:r w:rsidRPr="00565379">
        <w:t>России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остаться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обочине</w:t>
      </w:r>
      <w:r w:rsidR="00CE4F1B">
        <w:t xml:space="preserve"> </w:t>
      </w:r>
      <w:r w:rsidRPr="00565379">
        <w:t>экономического</w:t>
      </w:r>
      <w:r w:rsidR="00CE4F1B">
        <w:t xml:space="preserve"> </w:t>
      </w:r>
      <w:r w:rsidRPr="00565379">
        <w:t>развития?</w:t>
      </w:r>
      <w:r w:rsidR="00CE4F1B">
        <w:t xml:space="preserve"> </w:t>
      </w:r>
      <w:r w:rsidRPr="00565379">
        <w:t>Лучший</w:t>
      </w:r>
      <w:r w:rsidR="00CE4F1B">
        <w:t xml:space="preserve"> </w:t>
      </w:r>
      <w:r w:rsidRPr="00565379">
        <w:t>способ,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наш</w:t>
      </w:r>
      <w:r w:rsidR="00CE4F1B">
        <w:t xml:space="preserve"> </w:t>
      </w:r>
      <w:r w:rsidRPr="00565379">
        <w:t>взгляд,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срочно</w:t>
      </w:r>
      <w:r w:rsidR="00CE4F1B">
        <w:t xml:space="preserve"> </w:t>
      </w:r>
      <w:r w:rsidRPr="00565379">
        <w:t>осваивать</w:t>
      </w:r>
      <w:r w:rsidR="00CE4F1B">
        <w:t xml:space="preserve"> </w:t>
      </w:r>
      <w:r w:rsidRPr="00565379">
        <w:t>маркетинговые</w:t>
      </w:r>
      <w:r w:rsidR="00CE4F1B">
        <w:t xml:space="preserve"> </w:t>
      </w:r>
      <w:r w:rsidRPr="00565379">
        <w:t>технологии.</w:t>
      </w:r>
      <w:r w:rsidR="00CE4F1B">
        <w:t xml:space="preserve"> </w:t>
      </w:r>
      <w:r w:rsidRPr="00565379">
        <w:t>Почему</w:t>
      </w:r>
      <w:r w:rsidR="00CE4F1B">
        <w:t xml:space="preserve"> </w:t>
      </w:r>
      <w:r w:rsidRPr="00565379">
        <w:t>именно</w:t>
      </w:r>
      <w:r w:rsidR="00CE4F1B">
        <w:t xml:space="preserve"> </w:t>
      </w:r>
      <w:r w:rsidRPr="00565379">
        <w:t>маркетинговые?</w:t>
      </w:r>
      <w:r w:rsidR="00CE4F1B">
        <w:t xml:space="preserve"> </w:t>
      </w:r>
      <w:r w:rsidRPr="00565379">
        <w:t>Потому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если</w:t>
      </w:r>
      <w:r w:rsidR="00CE4F1B">
        <w:t xml:space="preserve"> </w:t>
      </w:r>
      <w:r w:rsidRPr="00565379">
        <w:t>пресловутые</w:t>
      </w:r>
      <w:r w:rsidR="00CE4F1B">
        <w:t xml:space="preserve"> </w:t>
      </w:r>
      <w:r w:rsidRPr="00565379">
        <w:t>«инвестиционный</w:t>
      </w:r>
      <w:r w:rsidR="00CE4F1B">
        <w:t xml:space="preserve"> </w:t>
      </w:r>
      <w:r w:rsidRPr="00565379">
        <w:t>климат»,</w:t>
      </w:r>
      <w:r w:rsidR="00CE4F1B">
        <w:t xml:space="preserve"> </w:t>
      </w:r>
      <w:r w:rsidRPr="00565379">
        <w:t>«качество</w:t>
      </w:r>
      <w:r w:rsidR="00CE4F1B">
        <w:t xml:space="preserve"> </w:t>
      </w:r>
      <w:r w:rsidRPr="00565379">
        <w:t>жизни»</w:t>
      </w:r>
      <w:r w:rsidR="00CE4F1B">
        <w:t xml:space="preserve"> </w:t>
      </w:r>
      <w:r w:rsidRPr="00565379">
        <w:t>или</w:t>
      </w:r>
      <w:r w:rsidR="00CE4F1B">
        <w:t xml:space="preserve"> </w:t>
      </w:r>
      <w:r w:rsidRPr="00565379">
        <w:t>«туристические</w:t>
      </w:r>
      <w:r w:rsidR="00CE4F1B">
        <w:t xml:space="preserve"> </w:t>
      </w:r>
      <w:r w:rsidRPr="00565379">
        <w:t>достопримечательности»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товар,</w:t>
      </w:r>
      <w:r w:rsidR="00CE4F1B">
        <w:t xml:space="preserve"> </w:t>
      </w:r>
      <w:r w:rsidRPr="00565379">
        <w:t>то</w:t>
      </w:r>
      <w:r w:rsidR="00CE4F1B">
        <w:t xml:space="preserve"> </w:t>
      </w:r>
      <w:r w:rsidRPr="00565379">
        <w:t>обладать</w:t>
      </w:r>
      <w:r w:rsidR="00CE4F1B">
        <w:t xml:space="preserve"> </w:t>
      </w:r>
      <w:r w:rsidRPr="00565379">
        <w:t>им</w:t>
      </w:r>
      <w:r w:rsidR="00CE4F1B">
        <w:t xml:space="preserve"> </w:t>
      </w:r>
      <w:r w:rsidRPr="00565379">
        <w:t>мало.</w:t>
      </w:r>
      <w:r w:rsidR="00CE4F1B">
        <w:t xml:space="preserve"> </w:t>
      </w:r>
      <w:r w:rsidRPr="00565379">
        <w:t>Нужно</w:t>
      </w:r>
      <w:r w:rsidR="00CE4F1B">
        <w:t xml:space="preserve"> </w:t>
      </w:r>
      <w:r w:rsidRPr="00565379">
        <w:t>уметь</w:t>
      </w:r>
      <w:r w:rsidR="00CE4F1B">
        <w:t xml:space="preserve"> </w:t>
      </w:r>
      <w:r w:rsidRPr="00565379">
        <w:t>«продать»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потенциальному</w:t>
      </w:r>
      <w:r w:rsidR="00CE4F1B">
        <w:t xml:space="preserve"> </w:t>
      </w:r>
      <w:r w:rsidRPr="00565379">
        <w:t>инвестору,</w:t>
      </w:r>
      <w:r w:rsidR="00CE4F1B">
        <w:t xml:space="preserve"> </w:t>
      </w:r>
      <w:r w:rsidRPr="00565379">
        <w:t>жителю</w:t>
      </w:r>
      <w:r w:rsidR="00CE4F1B">
        <w:t xml:space="preserve"> </w:t>
      </w:r>
      <w:r w:rsidRPr="00565379">
        <w:t>или</w:t>
      </w:r>
      <w:r w:rsidR="00CE4F1B">
        <w:t xml:space="preserve"> </w:t>
      </w:r>
      <w:r w:rsidRPr="00565379">
        <w:t>туристу.</w:t>
      </w:r>
      <w:r w:rsidR="00CE4F1B">
        <w:t xml:space="preserve"> </w:t>
      </w:r>
      <w:r w:rsidRPr="00565379">
        <w:t>Почему</w:t>
      </w:r>
      <w:r w:rsidR="00CE4F1B">
        <w:t xml:space="preserve"> </w:t>
      </w:r>
      <w:r w:rsidRPr="00565379">
        <w:t>«срочно»?</w:t>
      </w:r>
      <w:r w:rsidR="00CE4F1B">
        <w:t xml:space="preserve"> </w:t>
      </w:r>
      <w:r w:rsidRPr="00565379">
        <w:t>Потому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забег</w:t>
      </w:r>
      <w:r w:rsidR="00CE4F1B">
        <w:t xml:space="preserve"> </w:t>
      </w:r>
      <w:r w:rsidRPr="00565379">
        <w:t>выигрывает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тот,</w:t>
      </w:r>
      <w:r w:rsidR="00CE4F1B">
        <w:t xml:space="preserve"> </w:t>
      </w:r>
      <w:r w:rsidRPr="00565379">
        <w:t>кто</w:t>
      </w:r>
      <w:r w:rsidR="00CE4F1B">
        <w:t xml:space="preserve"> </w:t>
      </w:r>
      <w:r w:rsidRPr="00565379">
        <w:t>быстрее</w:t>
      </w:r>
      <w:r w:rsidR="00CE4F1B">
        <w:t xml:space="preserve"> </w:t>
      </w:r>
      <w:r w:rsidRPr="00565379">
        <w:t>бежал,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тот,</w:t>
      </w:r>
      <w:r w:rsidR="00CE4F1B">
        <w:t xml:space="preserve"> </w:t>
      </w:r>
      <w:r w:rsidRPr="00565379">
        <w:t>кто</w:t>
      </w:r>
      <w:r w:rsidR="00CE4F1B">
        <w:t xml:space="preserve"> </w:t>
      </w:r>
      <w:r w:rsidRPr="00565379">
        <w:t>раньше</w:t>
      </w:r>
      <w:r w:rsidR="00CE4F1B">
        <w:t xml:space="preserve"> </w:t>
      </w:r>
      <w:r w:rsidRPr="00565379">
        <w:t>выбежал.</w:t>
      </w:r>
    </w:p>
    <w:p w14:paraId="343DF389" w14:textId="40999D2E" w:rsidR="00781853" w:rsidRPr="00565379" w:rsidRDefault="00781853" w:rsidP="00CE4F1B">
      <w:pPr>
        <w:ind w:firstLine="709"/>
        <w:jc w:val="both"/>
      </w:pPr>
      <w:r w:rsidRPr="00565379">
        <w:t>Бегущие</w:t>
      </w:r>
      <w:r w:rsidR="00CE4F1B">
        <w:t xml:space="preserve"> </w:t>
      </w:r>
      <w:r w:rsidRPr="00565379">
        <w:t>давно…</w:t>
      </w:r>
    </w:p>
    <w:p w14:paraId="47B4A35D" w14:textId="641629C5" w:rsidR="00781853" w:rsidRPr="00565379" w:rsidRDefault="00781853" w:rsidP="00CE4F1B">
      <w:pPr>
        <w:ind w:firstLine="709"/>
        <w:jc w:val="both"/>
      </w:pPr>
      <w:r w:rsidRPr="00565379">
        <w:t>Для</w:t>
      </w:r>
      <w:r w:rsidR="00CE4F1B">
        <w:t xml:space="preserve"> </w:t>
      </w:r>
      <w:r w:rsidRPr="00565379">
        <w:t>американских</w:t>
      </w:r>
      <w:r w:rsidR="00CE4F1B">
        <w:t xml:space="preserve"> </w:t>
      </w:r>
      <w:r w:rsidRPr="00565379">
        <w:t>городов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исконный</w:t>
      </w:r>
      <w:r w:rsidR="00CE4F1B">
        <w:t xml:space="preserve"> </w:t>
      </w:r>
      <w:r w:rsidRPr="00565379">
        <w:t>образ</w:t>
      </w:r>
      <w:r w:rsidR="00CE4F1B">
        <w:t xml:space="preserve"> </w:t>
      </w:r>
      <w:r w:rsidRPr="00565379">
        <w:t>жизни.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самого</w:t>
      </w:r>
      <w:r w:rsidR="00CE4F1B">
        <w:t xml:space="preserve"> </w:t>
      </w:r>
      <w:r w:rsidRPr="00565379">
        <w:t>своего</w:t>
      </w:r>
      <w:r w:rsidR="00CE4F1B">
        <w:t xml:space="preserve"> </w:t>
      </w:r>
      <w:r w:rsidRPr="00565379">
        <w:t>появления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карте</w:t>
      </w:r>
      <w:r w:rsidR="00CE4F1B">
        <w:t xml:space="preserve"> </w:t>
      </w:r>
      <w:r w:rsidRPr="00565379">
        <w:t>они</w:t>
      </w:r>
      <w:r w:rsidR="00CE4F1B">
        <w:t xml:space="preserve"> </w:t>
      </w:r>
      <w:r w:rsidRPr="00565379">
        <w:t>вынуждены</w:t>
      </w:r>
      <w:r w:rsidR="00CE4F1B">
        <w:t xml:space="preserve"> </w:t>
      </w:r>
      <w:r w:rsidRPr="00565379">
        <w:t>существовать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конкурентном</w:t>
      </w:r>
      <w:r w:rsidR="00CE4F1B">
        <w:t xml:space="preserve"> </w:t>
      </w:r>
      <w:r w:rsidRPr="00565379">
        <w:t>поле</w:t>
      </w:r>
      <w:r w:rsidR="00CE4F1B">
        <w:t xml:space="preserve"> </w:t>
      </w:r>
      <w:r w:rsidRPr="00565379">
        <w:t>борьбы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инвестиции,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во</w:t>
      </w:r>
      <w:r w:rsidR="00CE4F1B">
        <w:t xml:space="preserve"> </w:t>
      </w:r>
      <w:r w:rsidRPr="00565379">
        <w:t>многом</w:t>
      </w:r>
      <w:r w:rsidR="00CE4F1B">
        <w:t xml:space="preserve"> </w:t>
      </w:r>
      <w:r w:rsidRPr="00565379">
        <w:t>определило</w:t>
      </w:r>
      <w:r w:rsidR="00CE4F1B">
        <w:t xml:space="preserve"> </w:t>
      </w:r>
      <w:r w:rsidRPr="00565379">
        <w:t>американский</w:t>
      </w:r>
      <w:r w:rsidR="00CE4F1B">
        <w:t xml:space="preserve"> </w:t>
      </w:r>
      <w:r w:rsidRPr="00565379">
        <w:t>менталитет.</w:t>
      </w:r>
      <w:r w:rsidR="00CE4F1B">
        <w:t xml:space="preserve"> </w:t>
      </w:r>
      <w:r w:rsidRPr="00565379">
        <w:t>Сейчас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США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стесняются</w:t>
      </w:r>
      <w:r w:rsidR="00CE4F1B">
        <w:t xml:space="preserve"> </w:t>
      </w:r>
      <w:r w:rsidRPr="00565379">
        <w:t>продавать</w:t>
      </w:r>
      <w:r w:rsidR="00CE4F1B">
        <w:t xml:space="preserve"> </w:t>
      </w:r>
      <w:r w:rsidRPr="00565379">
        <w:t>рекламодателям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обмен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инвестиции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городскую</w:t>
      </w:r>
      <w:r w:rsidR="00CE4F1B">
        <w:t xml:space="preserve"> </w:t>
      </w:r>
      <w:r w:rsidRPr="00565379">
        <w:t>инфраструктуру</w:t>
      </w:r>
      <w:r w:rsidR="00CE4F1B">
        <w:t xml:space="preserve"> </w:t>
      </w:r>
      <w:r w:rsidRPr="00565379">
        <w:t>даже</w:t>
      </w:r>
      <w:r w:rsidR="00CE4F1B">
        <w:t xml:space="preserve"> </w:t>
      </w:r>
      <w:r w:rsidRPr="00565379">
        <w:t>имя.</w:t>
      </w:r>
      <w:r w:rsidR="00CE4F1B">
        <w:t xml:space="preserve"> </w:t>
      </w:r>
      <w:r w:rsidRPr="00565379">
        <w:t>Так,</w:t>
      </w:r>
      <w:r w:rsidR="00CE4F1B">
        <w:t xml:space="preserve"> </w:t>
      </w:r>
      <w:r w:rsidRPr="00565379">
        <w:t>жители</w:t>
      </w:r>
      <w:r w:rsidR="00CE4F1B">
        <w:t xml:space="preserve"> </w:t>
      </w:r>
      <w:r w:rsidRPr="00565379">
        <w:t>техасского</w:t>
      </w:r>
      <w:r w:rsidR="00CE4F1B">
        <w:t xml:space="preserve"> </w:t>
      </w:r>
      <w:r w:rsidRPr="00565379">
        <w:t>Clark</w:t>
      </w:r>
      <w:r w:rsidR="00CE4F1B">
        <w:t xml:space="preserve"> </w:t>
      </w:r>
      <w:r w:rsidRPr="00565379">
        <w:t>решили</w:t>
      </w:r>
      <w:r w:rsidR="00CE4F1B">
        <w:t xml:space="preserve"> </w:t>
      </w:r>
      <w:r w:rsidRPr="00565379">
        <w:t>переименовать</w:t>
      </w:r>
      <w:r w:rsidR="00CE4F1B">
        <w:t xml:space="preserve"> </w:t>
      </w:r>
      <w:r w:rsidRPr="00565379">
        <w:t>свой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Dish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честь</w:t>
      </w:r>
      <w:r w:rsidR="00CE4F1B">
        <w:t xml:space="preserve"> </w:t>
      </w:r>
      <w:r w:rsidRPr="00565379">
        <w:t>спутниковой</w:t>
      </w:r>
      <w:r w:rsidR="00CE4F1B">
        <w:t xml:space="preserve"> </w:t>
      </w:r>
      <w:r w:rsidRPr="00565379">
        <w:t>сети</w:t>
      </w:r>
      <w:r w:rsidR="00CE4F1B">
        <w:t xml:space="preserve"> </w:t>
      </w:r>
      <w:r w:rsidRPr="00565379">
        <w:t>Dish</w:t>
      </w:r>
      <w:r w:rsidR="00CE4F1B">
        <w:t xml:space="preserve"> </w:t>
      </w:r>
      <w:r w:rsidRPr="00565379">
        <w:t>Net.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Halfway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штате</w:t>
      </w:r>
      <w:r w:rsidR="00CE4F1B">
        <w:t xml:space="preserve"> </w:t>
      </w:r>
      <w:r w:rsidRPr="00565379">
        <w:t>Орегон</w:t>
      </w:r>
      <w:r w:rsidR="00CE4F1B">
        <w:t xml:space="preserve"> </w:t>
      </w:r>
      <w:r w:rsidRPr="00565379">
        <w:t>шесть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назад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превратился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Half.com.</w:t>
      </w:r>
      <w:r w:rsidR="00CE4F1B">
        <w:t xml:space="preserve"> </w:t>
      </w:r>
      <w:r w:rsidRPr="00565379">
        <w:t>Владельцам</w:t>
      </w:r>
      <w:r w:rsidR="00CE4F1B">
        <w:t xml:space="preserve"> </w:t>
      </w:r>
      <w:r w:rsidRPr="00565379">
        <w:t>одноименного</w:t>
      </w:r>
      <w:r w:rsidR="00CE4F1B">
        <w:t xml:space="preserve"> </w:t>
      </w:r>
      <w:r w:rsidRPr="00565379">
        <w:t>интернетмагазина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обошлось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достаточно</w:t>
      </w:r>
      <w:r w:rsidR="00CE4F1B">
        <w:t xml:space="preserve"> </w:t>
      </w:r>
      <w:r w:rsidRPr="00565379">
        <w:t>небольшую</w:t>
      </w:r>
      <w:r w:rsidR="00CE4F1B">
        <w:t xml:space="preserve"> </w:t>
      </w:r>
      <w:r w:rsidRPr="00565379">
        <w:t>сумму</w:t>
      </w:r>
      <w:r w:rsidR="00CE4F1B">
        <w:t xml:space="preserve"> </w:t>
      </w:r>
      <w:r w:rsidRPr="00565379">
        <w:t>(145</w:t>
      </w:r>
      <w:r w:rsidR="00CE4F1B">
        <w:t xml:space="preserve"> </w:t>
      </w:r>
      <w:r w:rsidRPr="00565379">
        <w:t>тыс.</w:t>
      </w:r>
      <w:r w:rsidR="00CE4F1B">
        <w:t xml:space="preserve"> </w:t>
      </w:r>
      <w:r w:rsidRPr="00565379">
        <w:t>долларов).</w:t>
      </w:r>
      <w:r w:rsidR="00CE4F1B">
        <w:t xml:space="preserve"> </w:t>
      </w:r>
    </w:p>
    <w:p w14:paraId="77EC0365" w14:textId="67032F29" w:rsidR="00781853" w:rsidRPr="00565379" w:rsidRDefault="00781853" w:rsidP="00CE4F1B">
      <w:pPr>
        <w:ind w:firstLine="709"/>
        <w:jc w:val="both"/>
      </w:pPr>
      <w:r w:rsidRPr="00565379">
        <w:t>Европейские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почувствовали</w:t>
      </w:r>
      <w:r w:rsidR="00CE4F1B">
        <w:t xml:space="preserve"> </w:t>
      </w:r>
      <w:r w:rsidRPr="00565379">
        <w:t>потребность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маркетинге</w:t>
      </w:r>
      <w:r w:rsidR="00CE4F1B">
        <w:t xml:space="preserve"> </w:t>
      </w:r>
      <w:r w:rsidRPr="00565379">
        <w:t>позже,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начала</w:t>
      </w:r>
      <w:r w:rsidR="00CE4F1B">
        <w:t xml:space="preserve"> </w:t>
      </w:r>
      <w:r w:rsidRPr="00565379">
        <w:t>80х</w:t>
      </w:r>
      <w:r w:rsidR="00CE4F1B">
        <w:t xml:space="preserve"> </w:t>
      </w:r>
      <w:r w:rsidRPr="00565379">
        <w:t>годов</w:t>
      </w:r>
      <w:r w:rsidR="00CE4F1B">
        <w:t xml:space="preserve"> </w:t>
      </w:r>
      <w:r w:rsidRPr="00565379">
        <w:t>прошлого</w:t>
      </w:r>
      <w:r w:rsidR="00CE4F1B">
        <w:t xml:space="preserve"> </w:t>
      </w:r>
      <w:r w:rsidRPr="00565379">
        <w:t>века,</w:t>
      </w:r>
      <w:r w:rsidR="00CE4F1B">
        <w:t xml:space="preserve"> </w:t>
      </w:r>
      <w:r w:rsidRPr="00565379">
        <w:t>когда</w:t>
      </w:r>
      <w:r w:rsidR="00CE4F1B">
        <w:t xml:space="preserve"> </w:t>
      </w:r>
      <w:r w:rsidRPr="00565379">
        <w:t>стала</w:t>
      </w:r>
      <w:r w:rsidR="00CE4F1B">
        <w:t xml:space="preserve"> </w:t>
      </w:r>
      <w:r w:rsidRPr="00565379">
        <w:t>ощутимой</w:t>
      </w:r>
      <w:r w:rsidR="00CE4F1B">
        <w:t xml:space="preserve"> </w:t>
      </w:r>
      <w:r w:rsidRPr="00565379">
        <w:t>конкуренция</w:t>
      </w:r>
      <w:r w:rsidR="00CE4F1B">
        <w:t xml:space="preserve"> </w:t>
      </w:r>
      <w:r w:rsidRPr="00565379">
        <w:t>«азиатских</w:t>
      </w:r>
      <w:r w:rsidR="00CE4F1B">
        <w:t xml:space="preserve"> </w:t>
      </w:r>
      <w:r w:rsidRPr="00565379">
        <w:t>тигров»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Старого</w:t>
      </w:r>
      <w:r w:rsidR="00CE4F1B">
        <w:t xml:space="preserve"> </w:t>
      </w:r>
      <w:r w:rsidRPr="00565379">
        <w:t>света.</w:t>
      </w:r>
      <w:r w:rsidR="00CE4F1B">
        <w:t xml:space="preserve"> </w:t>
      </w:r>
      <w:r w:rsidRPr="00565379">
        <w:t>Высокозатратное</w:t>
      </w:r>
      <w:r w:rsidR="00CE4F1B">
        <w:t xml:space="preserve"> </w:t>
      </w:r>
      <w:r w:rsidRPr="00565379">
        <w:t>европейское</w:t>
      </w:r>
      <w:r w:rsidR="00CE4F1B">
        <w:t xml:space="preserve"> </w:t>
      </w:r>
      <w:r w:rsidRPr="00565379">
        <w:t>производство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стремительно</w:t>
      </w:r>
      <w:r w:rsidR="00CE4F1B">
        <w:t xml:space="preserve"> </w:t>
      </w:r>
      <w:r w:rsidRPr="00565379">
        <w:t>глобализующейся</w:t>
      </w:r>
      <w:r w:rsidR="00CE4F1B">
        <w:t xml:space="preserve"> </w:t>
      </w:r>
      <w:r w:rsidRPr="00565379">
        <w:t>экономике</w:t>
      </w:r>
      <w:r w:rsidR="00CE4F1B">
        <w:t xml:space="preserve"> </w:t>
      </w:r>
      <w:r w:rsidRPr="00565379">
        <w:t>теряло</w:t>
      </w:r>
      <w:r w:rsidR="00CE4F1B">
        <w:t xml:space="preserve"> </w:t>
      </w:r>
      <w:r w:rsidRPr="00565379">
        <w:t>конкурентоспособность.</w:t>
      </w:r>
      <w:r w:rsidR="00CE4F1B">
        <w:t xml:space="preserve"> </w:t>
      </w:r>
      <w:r w:rsidRPr="00565379">
        <w:t>Чтобы</w:t>
      </w:r>
      <w:r w:rsidR="00CE4F1B">
        <w:t xml:space="preserve"> </w:t>
      </w:r>
      <w:r w:rsidRPr="00565379">
        <w:t>поддержать</w:t>
      </w:r>
      <w:r w:rsidR="00CE4F1B">
        <w:t xml:space="preserve"> </w:t>
      </w:r>
      <w:r w:rsidRPr="00565379">
        <w:t>города,</w:t>
      </w:r>
      <w:r w:rsidR="00CE4F1B">
        <w:t xml:space="preserve"> </w:t>
      </w:r>
      <w:r w:rsidRPr="00565379">
        <w:t>сохранить</w:t>
      </w:r>
      <w:r w:rsidR="00CE4F1B">
        <w:t xml:space="preserve"> </w:t>
      </w:r>
      <w:r w:rsidRPr="00565379">
        <w:t>рабочие</w:t>
      </w:r>
      <w:r w:rsidR="00CE4F1B">
        <w:t xml:space="preserve"> </w:t>
      </w:r>
      <w:r w:rsidRPr="00565379">
        <w:t>места,</w:t>
      </w:r>
      <w:r w:rsidR="00CE4F1B">
        <w:t xml:space="preserve"> </w:t>
      </w:r>
      <w:r w:rsidRPr="00565379">
        <w:t>понадобились</w:t>
      </w:r>
      <w:r w:rsidR="00CE4F1B">
        <w:t xml:space="preserve"> </w:t>
      </w:r>
      <w:r w:rsidRPr="00565379">
        <w:t>совершенно</w:t>
      </w:r>
      <w:r w:rsidR="00CE4F1B">
        <w:t xml:space="preserve"> </w:t>
      </w:r>
      <w:r w:rsidRPr="00565379">
        <w:t>новые,</w:t>
      </w:r>
      <w:r w:rsidR="00CE4F1B">
        <w:t xml:space="preserve"> </w:t>
      </w:r>
      <w:r w:rsidRPr="00565379">
        <w:t>нестандартные</w:t>
      </w:r>
      <w:r w:rsidR="00CE4F1B">
        <w:t xml:space="preserve"> </w:t>
      </w:r>
      <w:r w:rsidRPr="00565379">
        <w:t>идеи.</w:t>
      </w:r>
      <w:r w:rsidR="00CE4F1B">
        <w:t xml:space="preserve"> </w:t>
      </w:r>
      <w:r w:rsidRPr="00565379">
        <w:t>Многим,</w:t>
      </w:r>
      <w:r w:rsidR="00CE4F1B">
        <w:t xml:space="preserve"> </w:t>
      </w:r>
      <w:r w:rsidRPr="00565379">
        <w:t>особенно</w:t>
      </w:r>
      <w:r w:rsidR="00CE4F1B">
        <w:t xml:space="preserve"> </w:t>
      </w:r>
      <w:r w:rsidRPr="00565379">
        <w:t>промышленным,</w:t>
      </w:r>
      <w:r w:rsidR="00CE4F1B">
        <w:t xml:space="preserve"> </w:t>
      </w:r>
      <w:r w:rsidRPr="00565379">
        <w:t>пришлось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буквальном</w:t>
      </w:r>
      <w:r w:rsidR="00CE4F1B">
        <w:t xml:space="preserve"> </w:t>
      </w:r>
      <w:r w:rsidRPr="00565379">
        <w:t>смысле</w:t>
      </w:r>
      <w:r w:rsidR="00CE4F1B">
        <w:t xml:space="preserve"> </w:t>
      </w:r>
      <w:r w:rsidRPr="00565379">
        <w:t>изобретать</w:t>
      </w:r>
      <w:r w:rsidR="00CE4F1B">
        <w:t xml:space="preserve"> </w:t>
      </w:r>
      <w:r w:rsidRPr="00565379">
        <w:t>себя</w:t>
      </w:r>
      <w:r w:rsidR="00CE4F1B">
        <w:t xml:space="preserve"> </w:t>
      </w:r>
      <w:r w:rsidRPr="00565379">
        <w:t>заново.</w:t>
      </w:r>
      <w:r w:rsidR="00CE4F1B">
        <w:t xml:space="preserve"> </w:t>
      </w:r>
      <w:r w:rsidRPr="00565379">
        <w:t>(Взять</w:t>
      </w:r>
      <w:r w:rsidR="00CE4F1B">
        <w:t xml:space="preserve"> </w:t>
      </w:r>
      <w:r w:rsidRPr="00565379">
        <w:t>хотя</w:t>
      </w:r>
      <w:r w:rsidR="00CE4F1B">
        <w:t xml:space="preserve"> </w:t>
      </w:r>
      <w:r w:rsidRPr="00565379">
        <w:t>бы</w:t>
      </w:r>
      <w:r w:rsidR="00CE4F1B">
        <w:t xml:space="preserve"> </w:t>
      </w:r>
      <w:r w:rsidRPr="00565379">
        <w:t>британский</w:t>
      </w:r>
      <w:r w:rsidR="00CE4F1B">
        <w:t xml:space="preserve"> </w:t>
      </w:r>
      <w:r w:rsidRPr="00565379">
        <w:t>Бирмингем,</w:t>
      </w:r>
      <w:r w:rsidR="00CE4F1B">
        <w:t xml:space="preserve"> </w:t>
      </w:r>
      <w:r w:rsidRPr="00565379">
        <w:t>который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последние</w:t>
      </w:r>
      <w:r w:rsidR="00CE4F1B">
        <w:t xml:space="preserve"> </w:t>
      </w:r>
      <w:r w:rsidRPr="00565379">
        <w:t>30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превратился</w:t>
      </w:r>
      <w:r w:rsidR="00CE4F1B">
        <w:t xml:space="preserve"> </w:t>
      </w:r>
      <w:r w:rsidRPr="00565379">
        <w:t>из</w:t>
      </w:r>
      <w:r w:rsidR="00CE4F1B">
        <w:t xml:space="preserve"> </w:t>
      </w:r>
      <w:r w:rsidRPr="00565379">
        <w:t>депрессивного</w:t>
      </w:r>
      <w:r w:rsidR="00CE4F1B">
        <w:t xml:space="preserve"> </w:t>
      </w:r>
      <w:r w:rsidRPr="00565379">
        <w:t>промышленного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финансовый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развлекательный</w:t>
      </w:r>
      <w:r w:rsidR="00CE4F1B">
        <w:t xml:space="preserve"> </w:t>
      </w:r>
      <w:r w:rsidRPr="00565379">
        <w:t>центр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преобладающей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экономике</w:t>
      </w:r>
      <w:r w:rsidR="00CE4F1B">
        <w:t xml:space="preserve"> </w:t>
      </w:r>
      <w:r w:rsidRPr="00565379">
        <w:t>сферой</w:t>
      </w:r>
      <w:r w:rsidR="00CE4F1B">
        <w:t xml:space="preserve"> </w:t>
      </w:r>
      <w:r w:rsidRPr="00565379">
        <w:t>обслуживания.)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началу</w:t>
      </w:r>
      <w:r w:rsidR="00CE4F1B">
        <w:t xml:space="preserve"> </w:t>
      </w:r>
      <w:r w:rsidRPr="00565379">
        <w:t>нового</w:t>
      </w:r>
      <w:r w:rsidR="00CE4F1B">
        <w:t xml:space="preserve"> </w:t>
      </w:r>
      <w:r w:rsidRPr="00565379">
        <w:t>столетия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ЕС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трудно</w:t>
      </w:r>
      <w:r w:rsidR="00CE4F1B">
        <w:t xml:space="preserve"> </w:t>
      </w:r>
      <w:r w:rsidRPr="00565379">
        <w:t>было</w:t>
      </w:r>
      <w:r w:rsidR="00CE4F1B">
        <w:t xml:space="preserve"> </w:t>
      </w:r>
      <w:r w:rsidRPr="00565379">
        <w:t>найти</w:t>
      </w:r>
      <w:r w:rsidR="00CE4F1B">
        <w:t xml:space="preserve"> </w:t>
      </w:r>
      <w:r w:rsidRPr="00565379">
        <w:t>город,</w:t>
      </w:r>
      <w:r w:rsidR="00CE4F1B">
        <w:t xml:space="preserve"> </w:t>
      </w:r>
      <w:r w:rsidRPr="00565379">
        <w:t>который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был</w:t>
      </w:r>
      <w:r w:rsidR="00CE4F1B">
        <w:t xml:space="preserve"> </w:t>
      </w:r>
      <w:r w:rsidRPr="00565379">
        <w:t>бы</w:t>
      </w:r>
      <w:r w:rsidR="00CE4F1B">
        <w:t xml:space="preserve"> </w:t>
      </w:r>
      <w:r w:rsidRPr="00565379">
        <w:t>озабочен</w:t>
      </w:r>
      <w:r w:rsidR="00CE4F1B">
        <w:t xml:space="preserve"> </w:t>
      </w:r>
      <w:r w:rsidRPr="00565379">
        <w:t>позиционированием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рынке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попытками</w:t>
      </w:r>
      <w:r w:rsidR="00CE4F1B">
        <w:t xml:space="preserve"> </w:t>
      </w:r>
      <w:r w:rsidRPr="00565379">
        <w:t>продвигать</w:t>
      </w:r>
      <w:r w:rsidR="00CE4F1B">
        <w:t xml:space="preserve"> </w:t>
      </w:r>
      <w:r w:rsidRPr="00565379">
        <w:t>имидж.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сейчас?</w:t>
      </w:r>
    </w:p>
    <w:p w14:paraId="344B2703" w14:textId="59CF6721" w:rsidR="00781853" w:rsidRPr="00565379" w:rsidRDefault="00781853" w:rsidP="00CE4F1B">
      <w:pPr>
        <w:ind w:firstLine="709"/>
        <w:jc w:val="both"/>
      </w:pPr>
      <w:r w:rsidRPr="00565379">
        <w:t>Сейчас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Европе</w:t>
      </w:r>
      <w:r w:rsidR="00CE4F1B">
        <w:t xml:space="preserve"> </w:t>
      </w:r>
      <w:r w:rsidRPr="00565379">
        <w:t>настоящий</w:t>
      </w:r>
      <w:r w:rsidR="00CE4F1B">
        <w:t xml:space="preserve"> </w:t>
      </w:r>
      <w:r w:rsidRPr="00565379">
        <w:t>бум</w:t>
      </w:r>
      <w:r w:rsidR="00CE4F1B">
        <w:t xml:space="preserve"> </w:t>
      </w:r>
      <w:r w:rsidRPr="00565379">
        <w:t>тематических</w:t>
      </w:r>
      <w:r w:rsidR="00CE4F1B">
        <w:t xml:space="preserve"> </w:t>
      </w:r>
      <w:r w:rsidRPr="00565379">
        <w:t>городов.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Моцарта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Шекспира,</w:t>
      </w:r>
      <w:r w:rsidR="00CE4F1B">
        <w:t xml:space="preserve"> </w:t>
      </w:r>
      <w:r w:rsidRPr="00565379">
        <w:t>Ван</w:t>
      </w:r>
      <w:r w:rsidR="00CE4F1B">
        <w:t xml:space="preserve"> </w:t>
      </w:r>
      <w:r w:rsidRPr="00565379">
        <w:t>Гога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Андерсена.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театральные,</w:t>
      </w:r>
      <w:r w:rsidR="00CE4F1B">
        <w:t xml:space="preserve"> </w:t>
      </w:r>
      <w:r w:rsidRPr="00565379">
        <w:t>горнолыжные,</w:t>
      </w:r>
      <w:r w:rsidR="00CE4F1B">
        <w:t xml:space="preserve"> </w:t>
      </w:r>
      <w:r w:rsidRPr="00565379">
        <w:t>торговые,</w:t>
      </w:r>
      <w:r w:rsidR="00CE4F1B">
        <w:t xml:space="preserve"> </w:t>
      </w:r>
      <w:r w:rsidRPr="00565379">
        <w:t>книжные,</w:t>
      </w:r>
      <w:r w:rsidR="00CE4F1B">
        <w:t xml:space="preserve"> </w:t>
      </w:r>
      <w:r w:rsidRPr="00565379">
        <w:t>ботанические,</w:t>
      </w:r>
      <w:r w:rsidR="00CE4F1B">
        <w:t xml:space="preserve"> </w:t>
      </w:r>
      <w:r w:rsidRPr="00565379">
        <w:t>гастрономические</w:t>
      </w:r>
      <w:r w:rsidR="00CE4F1B">
        <w:t xml:space="preserve"> </w:t>
      </w:r>
      <w:r w:rsidRPr="00565379">
        <w:t>(винные,</w:t>
      </w:r>
      <w:r w:rsidR="00CE4F1B">
        <w:t xml:space="preserve"> </w:t>
      </w:r>
      <w:r w:rsidRPr="00565379">
        <w:t>сырные,</w:t>
      </w:r>
      <w:r w:rsidR="00CE4F1B">
        <w:t xml:space="preserve"> </w:t>
      </w:r>
      <w:r w:rsidRPr="00565379">
        <w:t>кофейные),</w:t>
      </w:r>
      <w:r w:rsidR="00CE4F1B">
        <w:t xml:space="preserve"> </w:t>
      </w:r>
      <w:r w:rsidRPr="00565379">
        <w:t>музыкальные,</w:t>
      </w:r>
      <w:r w:rsidR="00CE4F1B">
        <w:t xml:space="preserve"> </w:t>
      </w:r>
      <w:r w:rsidRPr="00565379">
        <w:t>игровые.</w:t>
      </w:r>
      <w:r w:rsidR="00CE4F1B">
        <w:t xml:space="preserve"> </w:t>
      </w:r>
      <w:r w:rsidRPr="00565379">
        <w:t>Масса</w:t>
      </w:r>
      <w:r w:rsidR="00CE4F1B">
        <w:t xml:space="preserve"> </w:t>
      </w:r>
      <w:r w:rsidRPr="00565379">
        <w:t>прочих,</w:t>
      </w:r>
      <w:r w:rsidR="00CE4F1B">
        <w:t xml:space="preserve"> </w:t>
      </w:r>
      <w:r w:rsidRPr="00565379">
        <w:t>имидж</w:t>
      </w:r>
      <w:r w:rsidR="00CE4F1B">
        <w:t xml:space="preserve"> </w:t>
      </w:r>
      <w:r w:rsidRPr="00565379">
        <w:t>которых</w:t>
      </w:r>
      <w:r w:rsidR="00CE4F1B">
        <w:t xml:space="preserve"> </w:t>
      </w:r>
      <w:r w:rsidRPr="00565379">
        <w:t>трудно</w:t>
      </w:r>
      <w:r w:rsidR="00CE4F1B">
        <w:t xml:space="preserve"> </w:t>
      </w:r>
      <w:r w:rsidRPr="00565379">
        <w:t>отнести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тому</w:t>
      </w:r>
      <w:r w:rsidR="00CE4F1B">
        <w:t xml:space="preserve"> </w:t>
      </w:r>
      <w:r w:rsidRPr="00565379">
        <w:t>или</w:t>
      </w:r>
      <w:r w:rsidR="00CE4F1B">
        <w:t xml:space="preserve"> </w:t>
      </w:r>
      <w:r w:rsidRPr="00565379">
        <w:t>иному</w:t>
      </w:r>
      <w:r w:rsidR="00CE4F1B">
        <w:t xml:space="preserve"> </w:t>
      </w:r>
      <w:r w:rsidRPr="00565379">
        <w:t>типу.</w:t>
      </w:r>
      <w:r w:rsidR="00CE4F1B">
        <w:t xml:space="preserve"> </w:t>
      </w:r>
      <w:r w:rsidRPr="00565379">
        <w:t>Маркетинговые</w:t>
      </w:r>
      <w:r w:rsidR="00CE4F1B">
        <w:t xml:space="preserve"> </w:t>
      </w:r>
      <w:r w:rsidRPr="00565379">
        <w:t>усилия</w:t>
      </w:r>
      <w:r w:rsidR="00CE4F1B">
        <w:t xml:space="preserve"> </w:t>
      </w:r>
      <w:r w:rsidRPr="00565379">
        <w:t>западных</w:t>
      </w:r>
      <w:r w:rsidR="00CE4F1B">
        <w:t xml:space="preserve"> </w:t>
      </w:r>
      <w:r w:rsidRPr="00565379">
        <w:t>поселений</w:t>
      </w:r>
      <w:r w:rsidR="00CE4F1B">
        <w:t xml:space="preserve"> </w:t>
      </w:r>
      <w:r w:rsidRPr="00565379">
        <w:t>реализуются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виде</w:t>
      </w:r>
      <w:r w:rsidR="00CE4F1B">
        <w:t xml:space="preserve"> </w:t>
      </w:r>
      <w:r w:rsidRPr="00565379">
        <w:t>проектов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четкими</w:t>
      </w:r>
      <w:r w:rsidR="00CE4F1B">
        <w:t xml:space="preserve"> </w:t>
      </w:r>
      <w:r w:rsidRPr="00565379">
        <w:t>экономическими</w:t>
      </w:r>
      <w:r w:rsidR="00CE4F1B">
        <w:t xml:space="preserve"> </w:t>
      </w:r>
      <w:r w:rsidRPr="00565379">
        <w:t>расчетами.</w:t>
      </w:r>
      <w:r w:rsidR="00CE4F1B">
        <w:t xml:space="preserve"> </w:t>
      </w:r>
      <w:r w:rsidRPr="00565379">
        <w:t>Пример,</w:t>
      </w:r>
      <w:r w:rsidR="00CE4F1B">
        <w:t xml:space="preserve"> </w:t>
      </w:r>
      <w:r w:rsidRPr="00565379">
        <w:t>ставший</w:t>
      </w:r>
      <w:r w:rsidR="00CE4F1B">
        <w:t xml:space="preserve"> </w:t>
      </w:r>
      <w:r w:rsidRPr="00565379">
        <w:t>хрестоматийным,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деревушки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берегу</w:t>
      </w:r>
      <w:r w:rsidR="00CE4F1B">
        <w:t xml:space="preserve"> </w:t>
      </w:r>
      <w:r w:rsidRPr="00565379">
        <w:t>шотландского</w:t>
      </w:r>
      <w:r w:rsidR="00CE4F1B">
        <w:t xml:space="preserve"> </w:t>
      </w:r>
      <w:r w:rsidRPr="00565379">
        <w:t>озера</w:t>
      </w:r>
      <w:r w:rsidR="00CE4F1B">
        <w:t xml:space="preserve"> </w:t>
      </w:r>
      <w:r w:rsidRPr="00565379">
        <w:t>ЛохНесс.</w:t>
      </w:r>
      <w:r w:rsidR="00CE4F1B">
        <w:t xml:space="preserve"> </w:t>
      </w:r>
      <w:r w:rsidRPr="00565379">
        <w:t>Их</w:t>
      </w:r>
      <w:r w:rsidR="00CE4F1B">
        <w:t xml:space="preserve"> </w:t>
      </w:r>
      <w:r w:rsidRPr="00565379">
        <w:t>маркетинговая</w:t>
      </w:r>
      <w:r w:rsidR="00CE4F1B">
        <w:t xml:space="preserve"> </w:t>
      </w:r>
      <w:r w:rsidRPr="00565379">
        <w:t>стратегия</w:t>
      </w:r>
      <w:r w:rsidR="00CE4F1B">
        <w:t xml:space="preserve"> </w:t>
      </w:r>
      <w:r w:rsidRPr="00565379">
        <w:t>проста</w:t>
      </w:r>
      <w:r w:rsidR="00CE4F1B">
        <w:t xml:space="preserve"> </w:t>
      </w:r>
      <w:r w:rsidRPr="00565379">
        <w:t>до</w:t>
      </w:r>
      <w:r w:rsidR="00CE4F1B">
        <w:t xml:space="preserve"> </w:t>
      </w:r>
      <w:r w:rsidRPr="00565379">
        <w:t>гениальности:</w:t>
      </w:r>
      <w:r w:rsidR="00CE4F1B">
        <w:t xml:space="preserve"> </w:t>
      </w:r>
      <w:r w:rsidRPr="00565379">
        <w:t>несколько</w:t>
      </w:r>
      <w:r w:rsidR="00CE4F1B">
        <w:t xml:space="preserve"> </w:t>
      </w:r>
      <w:r w:rsidRPr="00565379">
        <w:t>удачных</w:t>
      </w:r>
      <w:r w:rsidR="00CE4F1B">
        <w:t xml:space="preserve"> </w:t>
      </w:r>
      <w:r w:rsidRPr="00565379">
        <w:t>фото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«Несси»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правильный</w:t>
      </w:r>
      <w:r w:rsidR="00CE4F1B">
        <w:t xml:space="preserve"> </w:t>
      </w:r>
      <w:r w:rsidRPr="00565379">
        <w:t>выбор</w:t>
      </w:r>
      <w:r w:rsidR="00CE4F1B">
        <w:t xml:space="preserve"> </w:t>
      </w:r>
      <w:r w:rsidRPr="00565379">
        <w:t>медиаканалов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распространения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популяризации.</w:t>
      </w:r>
      <w:r w:rsidR="00CE4F1B">
        <w:t xml:space="preserve"> </w:t>
      </w:r>
      <w:r w:rsidRPr="00565379">
        <w:t>Сейчас,</w:t>
      </w:r>
      <w:r w:rsidR="00CE4F1B">
        <w:t xml:space="preserve"> </w:t>
      </w:r>
      <w:r w:rsidRPr="00565379">
        <w:t>когда</w:t>
      </w:r>
      <w:r w:rsidR="00CE4F1B">
        <w:t xml:space="preserve"> </w:t>
      </w:r>
      <w:r w:rsidRPr="00565379">
        <w:t>основная</w:t>
      </w:r>
      <w:r w:rsidR="00CE4F1B">
        <w:t xml:space="preserve"> </w:t>
      </w:r>
      <w:r w:rsidRPr="00565379">
        <w:t>работа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позади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поселения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берегах</w:t>
      </w:r>
      <w:r w:rsidR="00CE4F1B">
        <w:t xml:space="preserve"> </w:t>
      </w:r>
      <w:r w:rsidRPr="00565379">
        <w:t>этого</w:t>
      </w:r>
      <w:r w:rsidR="00CE4F1B">
        <w:t xml:space="preserve"> </w:t>
      </w:r>
      <w:r w:rsidRPr="00565379">
        <w:t>холодного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неприглядного</w:t>
      </w:r>
      <w:r w:rsidR="00CE4F1B">
        <w:t xml:space="preserve"> </w:t>
      </w:r>
      <w:r w:rsidRPr="00565379">
        <w:t>озера</w:t>
      </w:r>
      <w:r w:rsidR="00CE4F1B">
        <w:t xml:space="preserve"> </w:t>
      </w:r>
      <w:r w:rsidRPr="00565379">
        <w:t>занимают</w:t>
      </w:r>
      <w:r w:rsidR="00CE4F1B">
        <w:t xml:space="preserve"> </w:t>
      </w:r>
      <w:r w:rsidRPr="00565379">
        <w:t>лидирующие</w:t>
      </w:r>
      <w:r w:rsidR="00CE4F1B">
        <w:t xml:space="preserve"> </w:t>
      </w:r>
      <w:r w:rsidRPr="00565379">
        <w:t>места</w:t>
      </w:r>
      <w:r w:rsidR="00CE4F1B">
        <w:t xml:space="preserve"> </w:t>
      </w:r>
      <w:r w:rsidRPr="00565379">
        <w:t>по</w:t>
      </w:r>
      <w:r w:rsidR="00CE4F1B">
        <w:t xml:space="preserve"> </w:t>
      </w:r>
      <w:r w:rsidRPr="00565379">
        <w:t>бюджетной</w:t>
      </w:r>
      <w:r w:rsidR="00CE4F1B">
        <w:t xml:space="preserve"> </w:t>
      </w:r>
      <w:r w:rsidRPr="00565379">
        <w:t>обеспеченности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Шотландии,</w:t>
      </w:r>
      <w:r w:rsidR="00CE4F1B">
        <w:t xml:space="preserve"> </w:t>
      </w:r>
      <w:r w:rsidRPr="00565379">
        <w:t>остается</w:t>
      </w:r>
      <w:r w:rsidR="00CE4F1B">
        <w:t xml:space="preserve"> </w:t>
      </w:r>
      <w:r w:rsidRPr="00565379">
        <w:t>только</w:t>
      </w:r>
      <w:r w:rsidR="00CE4F1B">
        <w:t xml:space="preserve"> </w:t>
      </w:r>
      <w:r w:rsidRPr="00565379">
        <w:t>раз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несколько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ненавязчиво</w:t>
      </w:r>
      <w:r w:rsidR="00CE4F1B">
        <w:t xml:space="preserve"> </w:t>
      </w:r>
      <w:r w:rsidRPr="00565379">
        <w:t>напоминать</w:t>
      </w:r>
      <w:r w:rsidR="00CE4F1B">
        <w:t xml:space="preserve"> </w:t>
      </w:r>
      <w:r w:rsidRPr="00565379">
        <w:t>о</w:t>
      </w:r>
      <w:r w:rsidR="00CE4F1B">
        <w:t xml:space="preserve"> </w:t>
      </w:r>
      <w:r w:rsidRPr="00565379">
        <w:t>«лох-несском</w:t>
      </w:r>
      <w:r w:rsidR="00CE4F1B">
        <w:t xml:space="preserve"> </w:t>
      </w:r>
      <w:r w:rsidRPr="00565379">
        <w:t>чудовище».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никаких</w:t>
      </w:r>
      <w:r w:rsidR="00CE4F1B">
        <w:t xml:space="preserve"> </w:t>
      </w:r>
      <w:r w:rsidRPr="00565379">
        <w:t>проблем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экономики.</w:t>
      </w:r>
      <w:r w:rsidR="00CE4F1B">
        <w:t xml:space="preserve"> </w:t>
      </w:r>
    </w:p>
    <w:p w14:paraId="42247887" w14:textId="2BBEE1FA" w:rsidR="00781853" w:rsidRPr="00565379" w:rsidRDefault="00781853" w:rsidP="00CE4F1B">
      <w:pPr>
        <w:ind w:firstLine="709"/>
        <w:jc w:val="both"/>
      </w:pPr>
      <w:r w:rsidRPr="00565379">
        <w:t>В</w:t>
      </w:r>
      <w:r w:rsidR="00CE4F1B">
        <w:t xml:space="preserve"> </w:t>
      </w:r>
      <w:r w:rsidRPr="00565379">
        <w:t>Лондоне</w:t>
      </w:r>
      <w:r w:rsidR="00CE4F1B">
        <w:t xml:space="preserve"> </w:t>
      </w:r>
      <w:r w:rsidRPr="00565379">
        <w:t>разработали</w:t>
      </w:r>
      <w:r w:rsidR="00CE4F1B">
        <w:t xml:space="preserve"> </w:t>
      </w:r>
      <w:r w:rsidRPr="00565379">
        <w:t>специальную</w:t>
      </w:r>
      <w:r w:rsidR="00CE4F1B">
        <w:t xml:space="preserve"> </w:t>
      </w:r>
      <w:r w:rsidRPr="00565379">
        <w:t>маркетинговую</w:t>
      </w:r>
      <w:r w:rsidR="00CE4F1B">
        <w:t xml:space="preserve"> </w:t>
      </w:r>
      <w:r w:rsidRPr="00565379">
        <w:t>программу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одной</w:t>
      </w:r>
      <w:r w:rsidR="00CE4F1B">
        <w:t xml:space="preserve"> </w:t>
      </w:r>
      <w:r w:rsidRPr="00565379">
        <w:t>конкретной</w:t>
      </w:r>
      <w:r w:rsidR="00CE4F1B">
        <w:t xml:space="preserve"> </w:t>
      </w:r>
      <w:r w:rsidRPr="00565379">
        <w:t>задачей:</w:t>
      </w:r>
      <w:r w:rsidR="00CE4F1B">
        <w:t xml:space="preserve"> </w:t>
      </w:r>
      <w:r w:rsidRPr="00565379">
        <w:t>победить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гонке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право</w:t>
      </w:r>
      <w:r w:rsidR="00CE4F1B">
        <w:t xml:space="preserve"> </w:t>
      </w:r>
      <w:r w:rsidRPr="00565379">
        <w:t>принять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себя</w:t>
      </w:r>
      <w:r w:rsidR="00CE4F1B">
        <w:t xml:space="preserve"> </w:t>
      </w:r>
      <w:r w:rsidRPr="00565379">
        <w:t>Олимпиаду2012.</w:t>
      </w:r>
      <w:r w:rsidR="00CE4F1B">
        <w:t xml:space="preserve"> </w:t>
      </w:r>
      <w:r w:rsidRPr="00565379">
        <w:t>Программа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солидным</w:t>
      </w:r>
      <w:r w:rsidR="00CE4F1B">
        <w:t xml:space="preserve"> </w:t>
      </w:r>
      <w:r w:rsidRPr="00565379">
        <w:t>бюджетом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4,5</w:t>
      </w:r>
      <w:r w:rsidR="00CE4F1B">
        <w:t xml:space="preserve"> </w:t>
      </w:r>
      <w:r w:rsidRPr="00565379">
        <w:t>млн</w:t>
      </w:r>
      <w:r w:rsidR="00CE4F1B">
        <w:t xml:space="preserve"> </w:t>
      </w:r>
      <w:r w:rsidRPr="00565379">
        <w:t>фунтов</w:t>
      </w:r>
      <w:r w:rsidR="00CE4F1B">
        <w:t xml:space="preserve"> </w:t>
      </w:r>
      <w:r w:rsidRPr="00565379">
        <w:t>была</w:t>
      </w:r>
      <w:r w:rsidR="00CE4F1B">
        <w:t xml:space="preserve"> </w:t>
      </w:r>
      <w:r w:rsidRPr="00565379">
        <w:t>запущена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три</w:t>
      </w:r>
      <w:r w:rsidR="00CE4F1B">
        <w:t xml:space="preserve"> </w:t>
      </w:r>
      <w:r w:rsidRPr="00565379">
        <w:t>года</w:t>
      </w:r>
      <w:r w:rsidR="00CE4F1B">
        <w:t xml:space="preserve"> </w:t>
      </w:r>
      <w:r w:rsidRPr="00565379">
        <w:t>(!)</w:t>
      </w:r>
      <w:r w:rsidR="00CE4F1B">
        <w:t xml:space="preserve"> </w:t>
      </w:r>
      <w:r w:rsidRPr="00565379">
        <w:t>до</w:t>
      </w:r>
      <w:r w:rsidR="00CE4F1B">
        <w:t xml:space="preserve"> </w:t>
      </w:r>
      <w:r w:rsidRPr="00565379">
        <w:t>проведения</w:t>
      </w:r>
      <w:r w:rsidR="00CE4F1B">
        <w:t xml:space="preserve"> </w:t>
      </w:r>
      <w:r w:rsidRPr="00565379">
        <w:t>конкурса.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Москве,</w:t>
      </w:r>
      <w:r w:rsidR="00CE4F1B">
        <w:t xml:space="preserve"> </w:t>
      </w:r>
      <w:r w:rsidRPr="00565379">
        <w:t>которая,</w:t>
      </w:r>
      <w:r w:rsidR="00CE4F1B">
        <w:t xml:space="preserve"> </w:t>
      </w:r>
      <w:r w:rsidRPr="00565379">
        <w:t>как</w:t>
      </w:r>
      <w:r w:rsidR="00CE4F1B">
        <w:t xml:space="preserve"> </w:t>
      </w:r>
      <w:r w:rsidRPr="00565379">
        <w:t>известно,</w:t>
      </w:r>
      <w:r w:rsidR="00CE4F1B">
        <w:t xml:space="preserve"> </w:t>
      </w:r>
      <w:r w:rsidRPr="00565379">
        <w:t>тоже</w:t>
      </w:r>
      <w:r w:rsidR="00CE4F1B">
        <w:t xml:space="preserve"> </w:t>
      </w:r>
      <w:r w:rsidRPr="00565379">
        <w:t>принимала</w:t>
      </w:r>
      <w:r w:rsidR="00CE4F1B">
        <w:t xml:space="preserve"> </w:t>
      </w:r>
      <w:r w:rsidRPr="00565379">
        <w:t>участие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этом</w:t>
      </w:r>
      <w:r w:rsidR="00CE4F1B">
        <w:t xml:space="preserve"> </w:t>
      </w:r>
      <w:r w:rsidRPr="00565379">
        <w:t>конкурсе,</w:t>
      </w:r>
      <w:r w:rsidR="00CE4F1B">
        <w:t xml:space="preserve"> </w:t>
      </w:r>
      <w:r w:rsidRPr="00565379">
        <w:t>до</w:t>
      </w:r>
      <w:r w:rsidR="00CE4F1B">
        <w:t xml:space="preserve"> </w:t>
      </w:r>
      <w:r w:rsidRPr="00565379">
        <w:t>последнего</w:t>
      </w:r>
      <w:r w:rsidR="00CE4F1B">
        <w:t xml:space="preserve"> </w:t>
      </w:r>
      <w:r w:rsidRPr="00565379">
        <w:t>момента</w:t>
      </w:r>
      <w:r w:rsidR="00CE4F1B">
        <w:t xml:space="preserve"> </w:t>
      </w:r>
      <w:r w:rsidRPr="00565379">
        <w:t>велись</w:t>
      </w:r>
      <w:r w:rsidR="00CE4F1B">
        <w:t xml:space="preserve"> </w:t>
      </w:r>
      <w:r w:rsidRPr="00565379">
        <w:t>публичные</w:t>
      </w:r>
      <w:r w:rsidR="00CE4F1B">
        <w:t xml:space="preserve"> </w:t>
      </w:r>
      <w:r w:rsidRPr="00565379">
        <w:t>дебаты:</w:t>
      </w:r>
      <w:r w:rsidR="00CE4F1B">
        <w:t xml:space="preserve"> </w:t>
      </w:r>
      <w:r w:rsidRPr="00565379">
        <w:t>нужна</w:t>
      </w:r>
      <w:r w:rsidR="00CE4F1B">
        <w:t xml:space="preserve"> </w:t>
      </w:r>
      <w:r w:rsidRPr="00565379">
        <w:t>ли</w:t>
      </w:r>
      <w:r w:rsidR="00CE4F1B">
        <w:t xml:space="preserve"> </w:t>
      </w:r>
      <w:r w:rsidRPr="00565379">
        <w:t>олимпиада</w:t>
      </w:r>
      <w:r w:rsidR="00CE4F1B">
        <w:t xml:space="preserve"> </w:t>
      </w:r>
      <w:r w:rsidRPr="00565379">
        <w:t>городу,</w:t>
      </w:r>
      <w:r w:rsidR="00CE4F1B">
        <w:t xml:space="preserve"> </w:t>
      </w:r>
      <w:r w:rsidRPr="00565379">
        <w:t>окупятся</w:t>
      </w:r>
      <w:r w:rsidR="00CE4F1B">
        <w:t xml:space="preserve"> </w:t>
      </w:r>
      <w:r w:rsidRPr="00565379">
        <w:t>ли</w:t>
      </w:r>
      <w:r w:rsidR="00CE4F1B">
        <w:t xml:space="preserve"> </w:t>
      </w:r>
      <w:r w:rsidRPr="00565379">
        <w:t>затраты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нее.</w:t>
      </w:r>
      <w:r w:rsidR="00CE4F1B">
        <w:t xml:space="preserve"> </w:t>
      </w:r>
      <w:r w:rsidRPr="00565379">
        <w:t>Итог:</w:t>
      </w:r>
      <w:r w:rsidR="00CE4F1B">
        <w:t xml:space="preserve"> </w:t>
      </w:r>
      <w:r w:rsidRPr="00565379">
        <w:t>Лондон</w:t>
      </w:r>
      <w:r w:rsidR="00CE4F1B">
        <w:t xml:space="preserve"> </w:t>
      </w:r>
      <w:r w:rsidRPr="00565379">
        <w:t>конкурс</w:t>
      </w:r>
      <w:r w:rsidR="00CE4F1B">
        <w:t xml:space="preserve"> </w:t>
      </w:r>
      <w:r w:rsidRPr="00565379">
        <w:t>выиграл,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Москва</w:t>
      </w:r>
      <w:r w:rsidR="00CE4F1B">
        <w:t xml:space="preserve"> </w:t>
      </w:r>
      <w:r w:rsidRPr="00565379">
        <w:t>из</w:t>
      </w:r>
      <w:r w:rsidR="00CE4F1B">
        <w:t xml:space="preserve"> </w:t>
      </w:r>
      <w:r w:rsidRPr="00565379">
        <w:t>пяти</w:t>
      </w:r>
      <w:r w:rsidR="00CE4F1B">
        <w:t xml:space="preserve"> </w:t>
      </w:r>
      <w:r w:rsidRPr="00565379">
        <w:t>претендентов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победу</w:t>
      </w:r>
      <w:r w:rsidR="00CE4F1B">
        <w:t xml:space="preserve"> </w:t>
      </w:r>
      <w:r w:rsidRPr="00565379">
        <w:t>выбыла</w:t>
      </w:r>
      <w:r w:rsidR="00CE4F1B">
        <w:t xml:space="preserve"> </w:t>
      </w:r>
      <w:r w:rsidRPr="00565379">
        <w:t>первой.</w:t>
      </w:r>
      <w:r w:rsidR="00CE4F1B">
        <w:t xml:space="preserve"> </w:t>
      </w:r>
    </w:p>
    <w:p w14:paraId="0C30B61A" w14:textId="6D817EF3" w:rsidR="00781853" w:rsidRPr="00565379" w:rsidRDefault="00781853" w:rsidP="00CE4F1B">
      <w:pPr>
        <w:ind w:firstLine="709"/>
        <w:jc w:val="both"/>
      </w:pPr>
      <w:r w:rsidRPr="00565379">
        <w:t>…и</w:t>
      </w:r>
      <w:r w:rsidR="00CE4F1B">
        <w:t xml:space="preserve"> </w:t>
      </w:r>
      <w:r w:rsidRPr="00565379">
        <w:t>те,</w:t>
      </w:r>
      <w:r w:rsidR="00CE4F1B">
        <w:t xml:space="preserve"> </w:t>
      </w:r>
      <w:r w:rsidRPr="00565379">
        <w:t>кто</w:t>
      </w:r>
      <w:r w:rsidR="00CE4F1B">
        <w:t xml:space="preserve"> </w:t>
      </w:r>
      <w:r w:rsidRPr="00565379">
        <w:t>только</w:t>
      </w:r>
      <w:r w:rsidR="00CE4F1B">
        <w:t xml:space="preserve"> </w:t>
      </w:r>
      <w:r w:rsidRPr="00565379">
        <w:t>выбежал</w:t>
      </w:r>
    </w:p>
    <w:p w14:paraId="43C6BBDE" w14:textId="1C7E8BB6" w:rsidR="00781853" w:rsidRPr="00565379" w:rsidRDefault="00781853" w:rsidP="00CE4F1B">
      <w:pPr>
        <w:ind w:firstLine="709"/>
        <w:jc w:val="both"/>
      </w:pPr>
      <w:r w:rsidRPr="00565379">
        <w:t>В</w:t>
      </w:r>
      <w:r w:rsidR="00CE4F1B">
        <w:t xml:space="preserve"> </w:t>
      </w:r>
      <w:r w:rsidRPr="00565379">
        <w:t>широком</w:t>
      </w:r>
      <w:r w:rsidR="00CE4F1B">
        <w:t xml:space="preserve"> </w:t>
      </w:r>
      <w:r w:rsidRPr="00565379">
        <w:t>смысле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продвижение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интересов.</w:t>
      </w:r>
      <w:r w:rsidR="00CE4F1B">
        <w:t xml:space="preserve"> </w:t>
      </w:r>
      <w:r w:rsidRPr="00565379">
        <w:t>Ни</w:t>
      </w:r>
      <w:r w:rsidR="00CE4F1B">
        <w:t xml:space="preserve"> </w:t>
      </w:r>
      <w:r w:rsidRPr="00565379">
        <w:t>больше,</w:t>
      </w:r>
      <w:r w:rsidR="00CE4F1B">
        <w:t xml:space="preserve"> </w:t>
      </w:r>
      <w:r w:rsidRPr="00565379">
        <w:t>ни</w:t>
      </w:r>
      <w:r w:rsidR="00CE4F1B">
        <w:t xml:space="preserve"> </w:t>
      </w:r>
      <w:r w:rsidRPr="00565379">
        <w:t>меньше.</w:t>
      </w:r>
      <w:r w:rsidR="00CE4F1B">
        <w:t xml:space="preserve"> </w:t>
      </w:r>
      <w:r w:rsidRPr="00565379">
        <w:t>Мы</w:t>
      </w:r>
      <w:r w:rsidR="00CE4F1B">
        <w:t xml:space="preserve"> </w:t>
      </w:r>
      <w:r w:rsidRPr="00565379">
        <w:t>живем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эпоху</w:t>
      </w:r>
      <w:r w:rsidR="00CE4F1B">
        <w:t xml:space="preserve"> </w:t>
      </w:r>
      <w:r w:rsidRPr="00565379">
        <w:t>лоббирования,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нет</w:t>
      </w:r>
      <w:r w:rsidR="00CE4F1B">
        <w:t xml:space="preserve"> </w:t>
      </w:r>
      <w:r w:rsidRPr="00565379">
        <w:t>ничего</w:t>
      </w:r>
      <w:r w:rsidR="00CE4F1B">
        <w:t xml:space="preserve"> </w:t>
      </w:r>
      <w:r w:rsidRPr="00565379">
        <w:t>зазорного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том,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наиболее</w:t>
      </w:r>
      <w:r w:rsidR="00CE4F1B">
        <w:t xml:space="preserve"> </w:t>
      </w:r>
      <w:r w:rsidRPr="00565379">
        <w:t>активные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давно</w:t>
      </w:r>
      <w:r w:rsidR="00CE4F1B">
        <w:t xml:space="preserve"> </w:t>
      </w:r>
      <w:r w:rsidRPr="00565379">
        <w:t>лоббируют</w:t>
      </w:r>
      <w:r w:rsidR="00CE4F1B">
        <w:t xml:space="preserve"> </w:t>
      </w:r>
      <w:r w:rsidRPr="00565379">
        <w:t>свои</w:t>
      </w:r>
      <w:r w:rsidR="00CE4F1B">
        <w:t xml:space="preserve"> </w:t>
      </w:r>
      <w:r w:rsidRPr="00565379">
        <w:t>программы,</w:t>
      </w:r>
      <w:r w:rsidR="00CE4F1B">
        <w:t xml:space="preserve"> </w:t>
      </w:r>
      <w:r w:rsidRPr="00565379">
        <w:t>добиваются</w:t>
      </w:r>
      <w:r w:rsidR="00CE4F1B">
        <w:t xml:space="preserve"> </w:t>
      </w:r>
      <w:r w:rsidRPr="00565379">
        <w:t>субвенций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московских</w:t>
      </w:r>
      <w:r w:rsidR="00CE4F1B">
        <w:t xml:space="preserve"> </w:t>
      </w:r>
      <w:r w:rsidRPr="00565379">
        <w:t>коридорах</w:t>
      </w:r>
      <w:r w:rsidR="00CE4F1B">
        <w:t xml:space="preserve"> </w:t>
      </w:r>
      <w:r w:rsidRPr="00565379">
        <w:t>(уж</w:t>
      </w:r>
      <w:r w:rsidR="00CE4F1B">
        <w:t xml:space="preserve"> </w:t>
      </w:r>
      <w:r w:rsidRPr="00565379">
        <w:t>так</w:t>
      </w:r>
      <w:r w:rsidR="00CE4F1B">
        <w:t xml:space="preserve"> </w:t>
      </w:r>
      <w:r w:rsidRPr="00565379">
        <w:t>устроено</w:t>
      </w:r>
      <w:r w:rsidR="00CE4F1B">
        <w:t xml:space="preserve"> </w:t>
      </w:r>
      <w:r w:rsidRPr="00565379">
        <w:t>наше</w:t>
      </w:r>
      <w:r w:rsidR="00CE4F1B">
        <w:t xml:space="preserve"> </w:t>
      </w:r>
      <w:r w:rsidRPr="00565379">
        <w:t>специфическое</w:t>
      </w:r>
      <w:r w:rsidR="00CE4F1B">
        <w:t xml:space="preserve"> </w:t>
      </w:r>
      <w:r w:rsidRPr="00565379">
        <w:t>местное</w:t>
      </w:r>
      <w:r w:rsidR="00CE4F1B">
        <w:t xml:space="preserve"> </w:t>
      </w:r>
      <w:r w:rsidRPr="00565379">
        <w:t>самоуправление)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ухаживают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инвесторами.</w:t>
      </w:r>
      <w:r w:rsidR="00CE4F1B">
        <w:t xml:space="preserve"> </w:t>
      </w:r>
      <w:r w:rsidRPr="00565379">
        <w:t>Беда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том,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делают</w:t>
      </w:r>
      <w:r w:rsidR="00CE4F1B">
        <w:t xml:space="preserve"> </w:t>
      </w:r>
      <w:r w:rsidRPr="00565379">
        <w:t>они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хаотично,</w:t>
      </w:r>
      <w:r w:rsidR="00CE4F1B">
        <w:t xml:space="preserve"> </w:t>
      </w:r>
      <w:r w:rsidRPr="00565379">
        <w:t>почти</w:t>
      </w:r>
      <w:r w:rsidR="00CE4F1B">
        <w:t xml:space="preserve"> </w:t>
      </w:r>
      <w:r w:rsidRPr="00565379">
        <w:t>вслепую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потому</w:t>
      </w:r>
      <w:r w:rsidR="00CE4F1B">
        <w:t xml:space="preserve"> </w:t>
      </w:r>
      <w:r w:rsidRPr="00565379">
        <w:t>часто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нулевым</w:t>
      </w:r>
      <w:r w:rsidR="00CE4F1B">
        <w:t xml:space="preserve"> </w:t>
      </w:r>
      <w:r w:rsidRPr="00565379">
        <w:t>результатом.</w:t>
      </w:r>
      <w:r w:rsidR="00CE4F1B">
        <w:t xml:space="preserve"> </w:t>
      </w:r>
      <w:r w:rsidRPr="00565379">
        <w:t>Их</w:t>
      </w:r>
      <w:r w:rsidR="00CE4F1B">
        <w:t xml:space="preserve"> </w:t>
      </w:r>
      <w:r w:rsidRPr="00565379">
        <w:t>маркетингу</w:t>
      </w:r>
      <w:r w:rsidR="00CE4F1B">
        <w:t xml:space="preserve"> </w:t>
      </w:r>
      <w:r w:rsidRPr="00565379">
        <w:t>недостает</w:t>
      </w:r>
      <w:r w:rsidR="00CE4F1B">
        <w:t xml:space="preserve"> </w:t>
      </w:r>
      <w:r w:rsidRPr="00565379">
        <w:t>системности.</w:t>
      </w:r>
      <w:r w:rsidR="00CE4F1B">
        <w:t xml:space="preserve"> </w:t>
      </w:r>
    </w:p>
    <w:p w14:paraId="3A2204DF" w14:textId="69B050A8" w:rsidR="00781853" w:rsidRPr="00565379" w:rsidRDefault="00781853" w:rsidP="00CE4F1B">
      <w:pPr>
        <w:ind w:firstLine="709"/>
        <w:jc w:val="both"/>
      </w:pPr>
      <w:r w:rsidRPr="00565379">
        <w:t>Тем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менее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последние</w:t>
      </w:r>
      <w:r w:rsidR="00CE4F1B">
        <w:t xml:space="preserve"> </w:t>
      </w:r>
      <w:r w:rsidRPr="00565379">
        <w:t>пять</w:t>
      </w:r>
      <w:r w:rsidR="00CE4F1B">
        <w:t xml:space="preserve"> </w:t>
      </w:r>
      <w:r w:rsidRPr="00565379">
        <w:t>лет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России</w:t>
      </w:r>
      <w:r w:rsidR="00CE4F1B">
        <w:t xml:space="preserve"> </w:t>
      </w:r>
      <w:r w:rsidRPr="00565379">
        <w:t>появились</w:t>
      </w:r>
      <w:r w:rsidR="00CE4F1B">
        <w:t xml:space="preserve"> </w:t>
      </w:r>
      <w:r w:rsidRPr="00565379">
        <w:t>свои</w:t>
      </w:r>
      <w:r w:rsidR="00CE4F1B">
        <w:t xml:space="preserve"> </w:t>
      </w:r>
      <w:r w:rsidRPr="00565379">
        <w:t>городапионеры,</w:t>
      </w:r>
      <w:r w:rsidR="00CE4F1B">
        <w:t xml:space="preserve"> </w:t>
      </w:r>
      <w:r w:rsidRPr="00565379">
        <w:t>берущие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вооружение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вполне</w:t>
      </w:r>
      <w:r w:rsidR="00CE4F1B">
        <w:t xml:space="preserve"> </w:t>
      </w:r>
      <w:r w:rsidRPr="00565379">
        <w:t>осознанно.</w:t>
      </w:r>
      <w:r w:rsidR="00CE4F1B">
        <w:t xml:space="preserve"> </w:t>
      </w:r>
      <w:r w:rsidRPr="00565379">
        <w:t>Почти</w:t>
      </w:r>
      <w:r w:rsidR="00CE4F1B">
        <w:t xml:space="preserve"> </w:t>
      </w:r>
      <w:r w:rsidRPr="00565379">
        <w:t>вся</w:t>
      </w:r>
      <w:r w:rsidR="00CE4F1B">
        <w:t xml:space="preserve"> </w:t>
      </w:r>
      <w:r w:rsidRPr="00565379">
        <w:t>страна</w:t>
      </w:r>
      <w:r w:rsidR="00CE4F1B">
        <w:t xml:space="preserve"> </w:t>
      </w:r>
      <w:r w:rsidRPr="00565379">
        <w:t>узнала</w:t>
      </w:r>
      <w:r w:rsidR="00CE4F1B">
        <w:t xml:space="preserve"> </w:t>
      </w:r>
      <w:r w:rsidRPr="00565379">
        <w:t>о</w:t>
      </w:r>
      <w:r w:rsidR="00CE4F1B">
        <w:t xml:space="preserve"> </w:t>
      </w:r>
      <w:r w:rsidRPr="00565379">
        <w:t>существовании</w:t>
      </w:r>
      <w:r w:rsidR="00CE4F1B">
        <w:t xml:space="preserve"> </w:t>
      </w:r>
      <w:r w:rsidRPr="00565379">
        <w:t>маленького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Мышкина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уникальным</w:t>
      </w:r>
      <w:r w:rsidR="00CE4F1B">
        <w:t xml:space="preserve"> </w:t>
      </w:r>
      <w:r w:rsidRPr="00565379">
        <w:t>Музеем</w:t>
      </w:r>
      <w:r w:rsidR="00CE4F1B">
        <w:t xml:space="preserve"> </w:t>
      </w:r>
      <w:r w:rsidRPr="00565379">
        <w:t>мыши.</w:t>
      </w:r>
      <w:r w:rsidR="00CE4F1B">
        <w:t xml:space="preserve"> </w:t>
      </w:r>
      <w:r w:rsidRPr="00565379">
        <w:t>Проект</w:t>
      </w:r>
      <w:r w:rsidR="00CE4F1B">
        <w:t xml:space="preserve"> </w:t>
      </w:r>
      <w:r w:rsidRPr="00565379">
        <w:t>оказался</w:t>
      </w:r>
      <w:r w:rsidR="00CE4F1B">
        <w:t xml:space="preserve"> </w:t>
      </w:r>
      <w:r w:rsidRPr="00565379">
        <w:t>удачным:</w:t>
      </w:r>
      <w:r w:rsidR="00CE4F1B">
        <w:t xml:space="preserve"> </w:t>
      </w:r>
      <w:r w:rsidRPr="00565379">
        <w:t>амбиции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сейчас</w:t>
      </w:r>
      <w:r w:rsidR="00CE4F1B">
        <w:t xml:space="preserve"> </w:t>
      </w:r>
      <w:r w:rsidRPr="00565379">
        <w:t>распростерлись</w:t>
      </w:r>
      <w:r w:rsidR="00CE4F1B">
        <w:t xml:space="preserve"> </w:t>
      </w:r>
      <w:r w:rsidRPr="00565379">
        <w:t>до</w:t>
      </w:r>
      <w:r w:rsidR="00CE4F1B">
        <w:t xml:space="preserve"> </w:t>
      </w:r>
      <w:r w:rsidRPr="00565379">
        <w:t>того,</w:t>
      </w:r>
      <w:r w:rsidR="00CE4F1B">
        <w:t xml:space="preserve"> </w:t>
      </w:r>
      <w:r w:rsidRPr="00565379">
        <w:t>чтобы</w:t>
      </w:r>
      <w:r w:rsidR="00CE4F1B">
        <w:t xml:space="preserve"> </w:t>
      </w:r>
      <w:r w:rsidRPr="00565379">
        <w:t>изменить</w:t>
      </w:r>
      <w:r w:rsidR="00CE4F1B">
        <w:t xml:space="preserve"> </w:t>
      </w:r>
      <w:r w:rsidRPr="00565379">
        <w:t>маршрут</w:t>
      </w:r>
      <w:r w:rsidR="00CE4F1B">
        <w:t xml:space="preserve"> </w:t>
      </w:r>
      <w:r w:rsidRPr="00565379">
        <w:t>знаменитого</w:t>
      </w:r>
      <w:r w:rsidR="00CE4F1B">
        <w:t xml:space="preserve"> </w:t>
      </w:r>
      <w:r w:rsidRPr="00565379">
        <w:t>«Золотого</w:t>
      </w:r>
      <w:r w:rsidR="00CE4F1B">
        <w:t xml:space="preserve"> </w:t>
      </w:r>
      <w:r w:rsidRPr="00565379">
        <w:t>Кольца</w:t>
      </w:r>
      <w:r w:rsidR="00CE4F1B">
        <w:t xml:space="preserve"> </w:t>
      </w:r>
      <w:r w:rsidRPr="00565379">
        <w:t>России»,</w:t>
      </w:r>
      <w:r w:rsidR="00CE4F1B">
        <w:t xml:space="preserve"> </w:t>
      </w:r>
      <w:r w:rsidRPr="00565379">
        <w:t>включив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него</w:t>
      </w:r>
      <w:r w:rsidR="00CE4F1B">
        <w:t xml:space="preserve"> </w:t>
      </w:r>
      <w:r w:rsidRPr="00565379">
        <w:t>Мышкин.</w:t>
      </w:r>
      <w:r w:rsidR="00CE4F1B">
        <w:t xml:space="preserve"> </w:t>
      </w:r>
      <w:r w:rsidRPr="00565379">
        <w:t>Великий</w:t>
      </w:r>
      <w:r w:rsidR="00CE4F1B">
        <w:t xml:space="preserve"> </w:t>
      </w:r>
      <w:r w:rsidRPr="00565379">
        <w:t>Устюг</w:t>
      </w:r>
      <w:r w:rsidR="00CE4F1B">
        <w:t xml:space="preserve"> </w:t>
      </w:r>
      <w:r w:rsidRPr="00565379">
        <w:t>стал</w:t>
      </w:r>
      <w:r w:rsidR="00CE4F1B">
        <w:t xml:space="preserve"> </w:t>
      </w:r>
      <w:r w:rsidRPr="00565379">
        <w:t>родиной</w:t>
      </w:r>
      <w:r w:rsidR="00CE4F1B">
        <w:t xml:space="preserve"> </w:t>
      </w:r>
      <w:r w:rsidRPr="00565379">
        <w:t>Деда</w:t>
      </w:r>
      <w:r w:rsidR="00CE4F1B">
        <w:t xml:space="preserve"> </w:t>
      </w:r>
      <w:r w:rsidRPr="00565379">
        <w:t>Мороза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каждым</w:t>
      </w:r>
      <w:r w:rsidR="00CE4F1B">
        <w:t xml:space="preserve"> </w:t>
      </w:r>
      <w:r w:rsidRPr="00565379">
        <w:t>годом</w:t>
      </w:r>
      <w:r w:rsidR="00CE4F1B">
        <w:t xml:space="preserve"> </w:t>
      </w:r>
      <w:r w:rsidRPr="00565379">
        <w:t>умножает</w:t>
      </w:r>
      <w:r w:rsidR="00CE4F1B">
        <w:t xml:space="preserve"> </w:t>
      </w:r>
      <w:r w:rsidRPr="00565379">
        <w:t>доходы</w:t>
      </w:r>
      <w:r w:rsidR="00CE4F1B">
        <w:t xml:space="preserve"> </w:t>
      </w:r>
      <w:r w:rsidRPr="00565379">
        <w:lastRenderedPageBreak/>
        <w:t>от</w:t>
      </w:r>
      <w:r w:rsidR="00CE4F1B">
        <w:t xml:space="preserve"> </w:t>
      </w:r>
      <w:r w:rsidRPr="00565379">
        <w:t>туристов</w:t>
      </w:r>
      <w:r w:rsidR="00CE4F1B">
        <w:t xml:space="preserve"> </w:t>
      </w:r>
      <w:r w:rsidRPr="00565379">
        <w:t>со</w:t>
      </w:r>
      <w:r w:rsidR="00CE4F1B">
        <w:t xml:space="preserve"> </w:t>
      </w:r>
      <w:r w:rsidRPr="00565379">
        <w:t>всей</w:t>
      </w:r>
      <w:r w:rsidR="00CE4F1B">
        <w:t xml:space="preserve"> </w:t>
      </w:r>
      <w:r w:rsidRPr="00565379">
        <w:t>России.</w:t>
      </w:r>
      <w:r w:rsidR="00CE4F1B">
        <w:t xml:space="preserve"> </w:t>
      </w:r>
      <w:r w:rsidRPr="00565379">
        <w:t>Урюпинск</w:t>
      </w:r>
      <w:r w:rsidR="00CE4F1B">
        <w:t xml:space="preserve"> </w:t>
      </w:r>
      <w:r w:rsidRPr="00565379">
        <w:t>претендует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звание</w:t>
      </w:r>
      <w:r w:rsidR="00CE4F1B">
        <w:t xml:space="preserve"> </w:t>
      </w:r>
      <w:r w:rsidRPr="00565379">
        <w:t>эпицентра</w:t>
      </w:r>
      <w:r w:rsidR="00CE4F1B">
        <w:t xml:space="preserve"> </w:t>
      </w:r>
      <w:r w:rsidRPr="00565379">
        <w:t>«настоящей</w:t>
      </w:r>
      <w:r w:rsidR="00CE4F1B">
        <w:t xml:space="preserve"> </w:t>
      </w:r>
      <w:r w:rsidRPr="00565379">
        <w:t>России»,</w:t>
      </w:r>
      <w:r w:rsidR="00CE4F1B">
        <w:t xml:space="preserve"> </w:t>
      </w:r>
      <w:r w:rsidRPr="00565379">
        <w:t>столицы</w:t>
      </w:r>
      <w:r w:rsidR="00CE4F1B">
        <w:t xml:space="preserve"> </w:t>
      </w:r>
      <w:r w:rsidRPr="00565379">
        <w:t>русской</w:t>
      </w:r>
      <w:r w:rsidR="00CE4F1B">
        <w:t xml:space="preserve"> </w:t>
      </w:r>
      <w:r w:rsidRPr="00565379">
        <w:t>провинции:</w:t>
      </w:r>
      <w:r w:rsidR="00CE4F1B">
        <w:t xml:space="preserve"> </w:t>
      </w:r>
      <w:r w:rsidRPr="00565379">
        <w:t>если</w:t>
      </w:r>
      <w:r w:rsidR="00CE4F1B">
        <w:t xml:space="preserve"> </w:t>
      </w:r>
      <w:r w:rsidRPr="00565379">
        <w:t>процесс</w:t>
      </w:r>
      <w:r w:rsidR="00CE4F1B">
        <w:t xml:space="preserve"> </w:t>
      </w:r>
      <w:r w:rsidRPr="00565379">
        <w:t>нельзя</w:t>
      </w:r>
      <w:r w:rsidR="00CE4F1B">
        <w:t xml:space="preserve"> </w:t>
      </w:r>
      <w:r w:rsidRPr="00565379">
        <w:t>остановить,</w:t>
      </w:r>
      <w:r w:rsidR="00CE4F1B">
        <w:t xml:space="preserve"> </w:t>
      </w:r>
      <w:r w:rsidRPr="00565379">
        <w:t>то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нужно</w:t>
      </w:r>
      <w:r w:rsidR="00CE4F1B">
        <w:t xml:space="preserve"> </w:t>
      </w:r>
      <w:r w:rsidRPr="00565379">
        <w:t>возглавить.</w:t>
      </w:r>
      <w:r w:rsidR="00CE4F1B">
        <w:t xml:space="preserve"> </w:t>
      </w:r>
      <w:r w:rsidRPr="00565379">
        <w:t>Ну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стратегическим</w:t>
      </w:r>
      <w:r w:rsidR="00CE4F1B">
        <w:t xml:space="preserve"> </w:t>
      </w:r>
      <w:r w:rsidRPr="00565379">
        <w:t>пиаром</w:t>
      </w:r>
      <w:r w:rsidR="00CE4F1B">
        <w:t xml:space="preserve"> </w:t>
      </w:r>
      <w:r w:rsidRPr="00565379">
        <w:t>Сочи</w:t>
      </w:r>
      <w:r w:rsidR="00CE4F1B">
        <w:t xml:space="preserve"> </w:t>
      </w:r>
      <w:r w:rsidRPr="00565379">
        <w:t>сегодня</w:t>
      </w:r>
      <w:r w:rsidR="00CE4F1B">
        <w:t xml:space="preserve"> </w:t>
      </w:r>
      <w:r w:rsidRPr="00565379">
        <w:t>занялись</w:t>
      </w:r>
      <w:r w:rsidR="00CE4F1B">
        <w:t xml:space="preserve"> </w:t>
      </w:r>
      <w:r w:rsidRPr="00565379">
        <w:t>даже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федеральном</w:t>
      </w:r>
      <w:r w:rsidR="00CE4F1B">
        <w:t xml:space="preserve"> </w:t>
      </w:r>
      <w:r w:rsidRPr="00565379">
        <w:t>уровне,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задача</w:t>
      </w:r>
      <w:r w:rsidR="00CE4F1B">
        <w:t xml:space="preserve"> </w:t>
      </w:r>
      <w:r w:rsidRPr="00565379">
        <w:t>поставлена</w:t>
      </w:r>
      <w:r w:rsidR="00CE4F1B">
        <w:t xml:space="preserve"> </w:t>
      </w:r>
      <w:r w:rsidRPr="00565379">
        <w:t>тоже</w:t>
      </w:r>
      <w:r w:rsidR="00CE4F1B">
        <w:t xml:space="preserve"> </w:t>
      </w:r>
      <w:r w:rsidRPr="00565379">
        <w:t>вполне</w:t>
      </w:r>
      <w:r w:rsidR="00CE4F1B">
        <w:t xml:space="preserve"> </w:t>
      </w:r>
      <w:r w:rsidRPr="00565379">
        <w:t>конкретная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победить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борьбе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право</w:t>
      </w:r>
      <w:r w:rsidR="00CE4F1B">
        <w:t xml:space="preserve"> </w:t>
      </w:r>
      <w:r w:rsidRPr="00565379">
        <w:t>проведения</w:t>
      </w:r>
      <w:r w:rsidR="00CE4F1B">
        <w:t xml:space="preserve"> </w:t>
      </w:r>
      <w:r w:rsidRPr="00565379">
        <w:t>зимней</w:t>
      </w:r>
      <w:r w:rsidR="00CE4F1B">
        <w:t xml:space="preserve"> </w:t>
      </w:r>
      <w:r w:rsidRPr="00565379">
        <w:t>Олимпиады</w:t>
      </w:r>
      <w:r w:rsidR="00CE4F1B">
        <w:t xml:space="preserve"> </w:t>
      </w:r>
      <w:r w:rsidRPr="00565379">
        <w:t>2014.</w:t>
      </w:r>
      <w:r w:rsidR="00CE4F1B">
        <w:t xml:space="preserve"> </w:t>
      </w:r>
    </w:p>
    <w:p w14:paraId="4621B4F4" w14:textId="5D374AC9" w:rsidR="00781853" w:rsidRPr="00565379" w:rsidRDefault="00781853" w:rsidP="00CE4F1B">
      <w:pPr>
        <w:ind w:firstLine="709"/>
        <w:jc w:val="both"/>
      </w:pPr>
      <w:r w:rsidRPr="00565379">
        <w:t>Казань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Томск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зависть</w:t>
      </w:r>
      <w:r w:rsidR="00CE4F1B">
        <w:t xml:space="preserve"> </w:t>
      </w:r>
      <w:r w:rsidRPr="00565379">
        <w:t>соседям</w:t>
      </w:r>
      <w:r w:rsidR="00CE4F1B">
        <w:t xml:space="preserve"> </w:t>
      </w:r>
      <w:r w:rsidRPr="00565379">
        <w:t>весьма</w:t>
      </w:r>
      <w:r w:rsidR="00CE4F1B">
        <w:t xml:space="preserve"> </w:t>
      </w:r>
      <w:r w:rsidRPr="00565379">
        <w:t>преуспели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привлечении</w:t>
      </w:r>
      <w:r w:rsidR="00CE4F1B">
        <w:t xml:space="preserve"> </w:t>
      </w:r>
      <w:r w:rsidRPr="00565379">
        <w:t>федеральных</w:t>
      </w:r>
      <w:r w:rsidR="00CE4F1B">
        <w:t xml:space="preserve"> </w:t>
      </w:r>
      <w:r w:rsidRPr="00565379">
        <w:t>средств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празднование</w:t>
      </w:r>
      <w:r w:rsidR="00CE4F1B">
        <w:t xml:space="preserve"> </w:t>
      </w:r>
      <w:r w:rsidRPr="00565379">
        <w:t>своих</w:t>
      </w:r>
      <w:r w:rsidR="00CE4F1B">
        <w:t xml:space="preserve"> </w:t>
      </w:r>
      <w:r w:rsidRPr="00565379">
        <w:t>юбилеев.</w:t>
      </w:r>
      <w:r w:rsidR="00CE4F1B">
        <w:t xml:space="preserve"> </w:t>
      </w:r>
      <w:r w:rsidRPr="00565379">
        <w:t>Организация</w:t>
      </w:r>
      <w:r w:rsidR="00CE4F1B">
        <w:t xml:space="preserve"> </w:t>
      </w:r>
      <w:r w:rsidRPr="00565379">
        <w:t>празднования</w:t>
      </w:r>
      <w:r w:rsidR="00CE4F1B">
        <w:t xml:space="preserve"> </w:t>
      </w:r>
      <w:r w:rsidRPr="00565379">
        <w:t>тысячелетия</w:t>
      </w:r>
      <w:r w:rsidR="00CE4F1B">
        <w:t xml:space="preserve"> </w:t>
      </w:r>
      <w:r w:rsidRPr="00565379">
        <w:t>Казани</w:t>
      </w:r>
      <w:r w:rsidR="00CE4F1B">
        <w:t xml:space="preserve"> </w:t>
      </w:r>
      <w:r w:rsidRPr="00565379">
        <w:t>по</w:t>
      </w:r>
      <w:r w:rsidR="00CE4F1B">
        <w:t xml:space="preserve"> </w:t>
      </w:r>
      <w:r w:rsidRPr="00565379">
        <w:t>масштабу</w:t>
      </w:r>
      <w:r w:rsidR="00CE4F1B">
        <w:t xml:space="preserve"> </w:t>
      </w:r>
      <w:r w:rsidRPr="00565379">
        <w:t>пиара</w:t>
      </w:r>
      <w:r w:rsidR="00CE4F1B">
        <w:t xml:space="preserve"> </w:t>
      </w:r>
      <w:r w:rsidRPr="00565379">
        <w:t>могла</w:t>
      </w:r>
      <w:r w:rsidR="00CE4F1B">
        <w:t xml:space="preserve"> </w:t>
      </w:r>
      <w:r w:rsidRPr="00565379">
        <w:t>поспорить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федеральными</w:t>
      </w:r>
      <w:r w:rsidR="00CE4F1B">
        <w:t xml:space="preserve"> </w:t>
      </w:r>
      <w:r w:rsidRPr="00565379">
        <w:t>нацпроектами,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этом</w:t>
      </w:r>
      <w:r w:rsidR="00CE4F1B">
        <w:t xml:space="preserve"> </w:t>
      </w:r>
      <w:r w:rsidRPr="00565379">
        <w:t>исключительная</w:t>
      </w:r>
      <w:r w:rsidR="00CE4F1B">
        <w:t xml:space="preserve"> </w:t>
      </w:r>
      <w:r w:rsidRPr="00565379">
        <w:t>заслуга</w:t>
      </w:r>
      <w:r w:rsidR="00CE4F1B">
        <w:t xml:space="preserve"> </w:t>
      </w:r>
      <w:r w:rsidRPr="00565379">
        <w:t>руководства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жителей</w:t>
      </w:r>
      <w:r w:rsidR="00CE4F1B">
        <w:t xml:space="preserve"> </w:t>
      </w:r>
      <w:r w:rsidRPr="00565379">
        <w:t>республики.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2010м</w:t>
      </w:r>
      <w:r w:rsidR="00CE4F1B">
        <w:t xml:space="preserve"> </w:t>
      </w:r>
      <w:r w:rsidRPr="00565379">
        <w:t>тысячелетие</w:t>
      </w:r>
      <w:r w:rsidR="00CE4F1B">
        <w:t xml:space="preserve"> </w:t>
      </w:r>
      <w:r w:rsidRPr="00565379">
        <w:t>предстоит</w:t>
      </w:r>
      <w:r w:rsidR="00CE4F1B">
        <w:t xml:space="preserve"> </w:t>
      </w:r>
      <w:r w:rsidRPr="00565379">
        <w:t>справлять</w:t>
      </w:r>
      <w:r w:rsidR="00CE4F1B">
        <w:t xml:space="preserve"> </w:t>
      </w:r>
      <w:r w:rsidRPr="00565379">
        <w:t>Ярославлю,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сегодня</w:t>
      </w:r>
      <w:r w:rsidR="00CE4F1B">
        <w:t xml:space="preserve"> </w:t>
      </w:r>
      <w:r w:rsidRPr="00565379">
        <w:t>обновляет</w:t>
      </w:r>
      <w:r w:rsidR="00CE4F1B">
        <w:t xml:space="preserve"> </w:t>
      </w:r>
      <w:r w:rsidRPr="00565379">
        <w:t>стратегию,</w:t>
      </w:r>
      <w:r w:rsidR="00CE4F1B">
        <w:t xml:space="preserve"> </w:t>
      </w:r>
      <w:r w:rsidRPr="00565379">
        <w:t>проводит</w:t>
      </w:r>
      <w:r w:rsidR="00CE4F1B">
        <w:t xml:space="preserve"> </w:t>
      </w:r>
      <w:r w:rsidRPr="00565379">
        <w:t>маркетинговые</w:t>
      </w:r>
      <w:r w:rsidR="00CE4F1B">
        <w:t xml:space="preserve"> </w:t>
      </w:r>
      <w:r w:rsidRPr="00565379">
        <w:t>исследования</w:t>
      </w:r>
      <w:r w:rsidR="00CE4F1B">
        <w:t xml:space="preserve"> </w:t>
      </w:r>
      <w:r w:rsidRPr="00565379">
        <w:t>имиджа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механизмов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формирования.</w:t>
      </w:r>
    </w:p>
    <w:p w14:paraId="1627DB98" w14:textId="4F92EA12" w:rsidR="00781853" w:rsidRPr="00565379" w:rsidRDefault="00781853" w:rsidP="00CE4F1B">
      <w:pPr>
        <w:ind w:firstLine="709"/>
        <w:jc w:val="both"/>
      </w:pPr>
      <w:r w:rsidRPr="00565379">
        <w:t>Скажи</w:t>
      </w:r>
      <w:r w:rsidR="00CE4F1B">
        <w:t xml:space="preserve"> </w:t>
      </w:r>
      <w:r w:rsidRPr="00565379">
        <w:t>мне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чего.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я</w:t>
      </w:r>
      <w:r w:rsidR="00CE4F1B">
        <w:t xml:space="preserve"> </w:t>
      </w:r>
      <w:r w:rsidRPr="00565379">
        <w:t>скажу</w:t>
      </w:r>
      <w:r w:rsidR="00CE4F1B">
        <w:t xml:space="preserve"> </w:t>
      </w:r>
      <w:r w:rsidRPr="00565379">
        <w:t>тебе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кого</w:t>
      </w:r>
    </w:p>
    <w:p w14:paraId="12201FBA" w14:textId="725B414A" w:rsidR="00781853" w:rsidRPr="00565379" w:rsidRDefault="00781853" w:rsidP="00CE4F1B">
      <w:pPr>
        <w:ind w:firstLine="709"/>
        <w:jc w:val="both"/>
      </w:pPr>
      <w:r w:rsidRPr="00565379">
        <w:t>Успешный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территории</w:t>
      </w:r>
      <w:r w:rsidR="00CE4F1B">
        <w:t xml:space="preserve"> </w:t>
      </w:r>
      <w:r w:rsidRPr="00565379">
        <w:t>должен</w:t>
      </w:r>
      <w:r w:rsidR="00CE4F1B">
        <w:t xml:space="preserve"> </w:t>
      </w:r>
      <w:r w:rsidRPr="00565379">
        <w:t>быть</w:t>
      </w:r>
      <w:r w:rsidR="00CE4F1B">
        <w:t xml:space="preserve"> </w:t>
      </w:r>
      <w:r w:rsidRPr="00565379">
        <w:t>сугубо</w:t>
      </w:r>
      <w:r w:rsidR="00CE4F1B">
        <w:t xml:space="preserve"> </w:t>
      </w:r>
      <w:r w:rsidRPr="00565379">
        <w:t>целенаправленным.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исходный</w:t>
      </w:r>
      <w:r w:rsidR="00CE4F1B">
        <w:t xml:space="preserve"> </w:t>
      </w:r>
      <w:r w:rsidRPr="00565379">
        <w:t>мотив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стратегия</w:t>
      </w:r>
      <w:r w:rsidR="00CE4F1B">
        <w:t xml:space="preserve"> </w:t>
      </w:r>
      <w:r w:rsidRPr="00565379">
        <w:t>развития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15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20</w:t>
      </w:r>
      <w:r w:rsidR="00CE4F1B">
        <w:t xml:space="preserve"> </w:t>
      </w:r>
      <w:r w:rsidRPr="00565379">
        <w:t>лет,</w:t>
      </w:r>
      <w:r w:rsidR="00CE4F1B">
        <w:t xml:space="preserve"> </w:t>
      </w:r>
      <w:r w:rsidRPr="00565379">
        <w:t>поскольку</w:t>
      </w:r>
      <w:r w:rsidR="00CE4F1B">
        <w:t xml:space="preserve"> </w:t>
      </w:r>
      <w:r w:rsidRPr="00565379">
        <w:t>перед</w:t>
      </w:r>
      <w:r w:rsidR="00CE4F1B">
        <w:t xml:space="preserve"> </w:t>
      </w:r>
      <w:r w:rsidRPr="00565379">
        <w:t>тем,</w:t>
      </w:r>
      <w:r w:rsidR="00CE4F1B">
        <w:t xml:space="preserve"> </w:t>
      </w:r>
      <w:r w:rsidRPr="00565379">
        <w:t>как</w:t>
      </w:r>
      <w:r w:rsidR="00CE4F1B">
        <w:t xml:space="preserve"> </w:t>
      </w:r>
      <w:r w:rsidRPr="00565379">
        <w:t>продвигать</w:t>
      </w:r>
      <w:r w:rsidR="00CE4F1B">
        <w:t xml:space="preserve"> </w:t>
      </w:r>
      <w:r w:rsidRPr="00565379">
        <w:t>свои</w:t>
      </w:r>
      <w:r w:rsidR="00CE4F1B">
        <w:t xml:space="preserve"> </w:t>
      </w:r>
      <w:r w:rsidRPr="00565379">
        <w:t>интересы,</w:t>
      </w:r>
      <w:r w:rsidR="00CE4F1B">
        <w:t xml:space="preserve"> </w:t>
      </w:r>
      <w:r w:rsidRPr="00565379">
        <w:t>нужно</w:t>
      </w:r>
      <w:r w:rsidR="00CE4F1B">
        <w:t xml:space="preserve"> </w:t>
      </w:r>
      <w:r w:rsidRPr="00565379">
        <w:t>понять,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чем</w:t>
      </w:r>
      <w:r w:rsidR="00CE4F1B">
        <w:t xml:space="preserve"> </w:t>
      </w:r>
      <w:r w:rsidRPr="00565379">
        <w:t>они</w:t>
      </w:r>
      <w:r w:rsidR="00CE4F1B">
        <w:t xml:space="preserve"> </w:t>
      </w:r>
      <w:r w:rsidRPr="00565379">
        <w:t>состоят.</w:t>
      </w:r>
      <w:r w:rsidR="00CE4F1B">
        <w:t xml:space="preserve"> </w:t>
      </w:r>
      <w:r w:rsidRPr="00565379">
        <w:t>«Маркетинг</w:t>
      </w:r>
      <w:r w:rsidR="00CE4F1B">
        <w:t xml:space="preserve"> </w:t>
      </w:r>
      <w:r w:rsidRPr="00565379">
        <w:t>ради</w:t>
      </w:r>
      <w:r w:rsidR="00CE4F1B">
        <w:t xml:space="preserve"> </w:t>
      </w:r>
      <w:r w:rsidRPr="00565379">
        <w:t>маркетинга»,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погоне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модой,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имеет</w:t>
      </w:r>
      <w:r w:rsidR="00CE4F1B">
        <w:t xml:space="preserve"> </w:t>
      </w:r>
      <w:r w:rsidRPr="00565379">
        <w:t>смысла.</w:t>
      </w:r>
      <w:r w:rsidR="00CE4F1B">
        <w:t xml:space="preserve"> </w:t>
      </w:r>
      <w:r w:rsidRPr="00565379">
        <w:t>Городское</w:t>
      </w:r>
      <w:r w:rsidR="00CE4F1B">
        <w:t xml:space="preserve"> </w:t>
      </w:r>
      <w:r w:rsidRPr="00565379">
        <w:t>сообщество</w:t>
      </w:r>
      <w:r w:rsidR="00CE4F1B">
        <w:t xml:space="preserve"> </w:t>
      </w:r>
      <w:r w:rsidRPr="00565379">
        <w:t>должно</w:t>
      </w:r>
      <w:r w:rsidR="00CE4F1B">
        <w:t xml:space="preserve"> </w:t>
      </w:r>
      <w:r w:rsidRPr="00565379">
        <w:t>четко</w:t>
      </w:r>
      <w:r w:rsidR="00CE4F1B">
        <w:t xml:space="preserve"> </w:t>
      </w:r>
      <w:r w:rsidRPr="00565379">
        <w:t>представлять,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должно</w:t>
      </w:r>
      <w:r w:rsidR="00CE4F1B">
        <w:t xml:space="preserve"> </w:t>
      </w:r>
      <w:r w:rsidRPr="00565379">
        <w:t>измениться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жизни.</w:t>
      </w:r>
      <w:r w:rsidR="00CE4F1B">
        <w:t xml:space="preserve"> </w:t>
      </w:r>
      <w:r w:rsidRPr="00565379">
        <w:t>Постановка</w:t>
      </w:r>
      <w:r w:rsidR="00CE4F1B">
        <w:t xml:space="preserve"> </w:t>
      </w:r>
      <w:r w:rsidRPr="00565379">
        <w:t>задач</w:t>
      </w:r>
      <w:r w:rsidR="00CE4F1B">
        <w:t xml:space="preserve"> </w:t>
      </w:r>
      <w:r w:rsidRPr="00565379">
        <w:t>автоматически</w:t>
      </w:r>
      <w:r w:rsidR="00CE4F1B">
        <w:t xml:space="preserve"> </w:t>
      </w:r>
      <w:r w:rsidRPr="00565379">
        <w:t>ведет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определению</w:t>
      </w:r>
      <w:r w:rsidR="00CE4F1B">
        <w:t xml:space="preserve"> </w:t>
      </w:r>
      <w:r w:rsidRPr="00565379">
        <w:t>целевой</w:t>
      </w:r>
      <w:r w:rsidR="00CE4F1B">
        <w:t xml:space="preserve"> </w:t>
      </w:r>
      <w:r w:rsidRPr="00565379">
        <w:t>аудитории,</w:t>
      </w:r>
      <w:r w:rsidR="00CE4F1B">
        <w:t xml:space="preserve"> </w:t>
      </w:r>
      <w:r w:rsidRPr="00565379">
        <w:t>то</w:t>
      </w:r>
      <w:r w:rsidR="00CE4F1B">
        <w:t xml:space="preserve"> </w:t>
      </w:r>
      <w:r w:rsidRPr="00565379">
        <w:t>есть</w:t>
      </w:r>
      <w:r w:rsidR="00CE4F1B">
        <w:t xml:space="preserve"> </w:t>
      </w:r>
      <w:r w:rsidRPr="00565379">
        <w:t>тех,</w:t>
      </w:r>
      <w:r w:rsidR="00CE4F1B">
        <w:t xml:space="preserve"> </w:t>
      </w:r>
      <w:r w:rsidRPr="00565379">
        <w:t>кто</w:t>
      </w:r>
      <w:r w:rsidR="00CE4F1B">
        <w:t xml:space="preserve"> </w:t>
      </w:r>
      <w:r w:rsidRPr="00565379">
        <w:t>станет</w:t>
      </w:r>
      <w:r w:rsidR="00CE4F1B">
        <w:t xml:space="preserve"> </w:t>
      </w:r>
      <w:r w:rsidRPr="00565379">
        <w:t>«покупателем»</w:t>
      </w:r>
      <w:r w:rsidR="00CE4F1B">
        <w:t xml:space="preserve"> </w:t>
      </w:r>
      <w:r w:rsidRPr="00565379">
        <w:t>продаваемого</w:t>
      </w:r>
      <w:r w:rsidR="00CE4F1B">
        <w:t xml:space="preserve"> </w:t>
      </w:r>
      <w:r w:rsidRPr="00565379">
        <w:t>города.</w:t>
      </w:r>
      <w:r w:rsidR="00CE4F1B">
        <w:t xml:space="preserve"> </w:t>
      </w:r>
      <w:r w:rsidRPr="00565379">
        <w:t>Выделим</w:t>
      </w:r>
      <w:r w:rsidR="00CE4F1B">
        <w:t xml:space="preserve"> </w:t>
      </w:r>
      <w:r w:rsidRPr="00565379">
        <w:t>четыре</w:t>
      </w:r>
      <w:r w:rsidR="00CE4F1B">
        <w:t xml:space="preserve"> </w:t>
      </w:r>
      <w:r w:rsidRPr="00565379">
        <w:t>основные</w:t>
      </w:r>
      <w:r w:rsidR="00CE4F1B">
        <w:t xml:space="preserve"> </w:t>
      </w:r>
      <w:r w:rsidRPr="00565379">
        <w:t>группы:</w:t>
      </w:r>
      <w:r w:rsidR="00CE4F1B">
        <w:t xml:space="preserve"> </w:t>
      </w:r>
      <w:r w:rsidRPr="00565379">
        <w:t>инвесторы,</w:t>
      </w:r>
      <w:r w:rsidR="00CE4F1B">
        <w:t xml:space="preserve"> </w:t>
      </w:r>
      <w:r w:rsidRPr="00565379">
        <w:t>туристы,</w:t>
      </w:r>
      <w:r w:rsidR="00CE4F1B">
        <w:t xml:space="preserve"> </w:t>
      </w:r>
      <w:r w:rsidRPr="00565379">
        <w:t>сторонние</w:t>
      </w:r>
      <w:r w:rsidR="00CE4F1B">
        <w:t xml:space="preserve"> </w:t>
      </w:r>
      <w:r w:rsidRPr="00565379">
        <w:t>группы</w:t>
      </w:r>
      <w:r w:rsidR="00CE4F1B">
        <w:t xml:space="preserve"> </w:t>
      </w:r>
      <w:r w:rsidRPr="00565379">
        <w:t>влияния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потенциальные</w:t>
      </w:r>
      <w:r w:rsidR="00CE4F1B">
        <w:t xml:space="preserve"> </w:t>
      </w:r>
      <w:r w:rsidRPr="00565379">
        <w:t>жители.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первыми</w:t>
      </w:r>
      <w:r w:rsidR="00CE4F1B">
        <w:t xml:space="preserve"> </w:t>
      </w:r>
      <w:r w:rsidRPr="00565379">
        <w:t>двумя</w:t>
      </w:r>
      <w:r w:rsidR="00CE4F1B">
        <w:t xml:space="preserve"> </w:t>
      </w:r>
      <w:r w:rsidRPr="00565379">
        <w:t>группами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понятно.</w:t>
      </w:r>
      <w:r w:rsidR="00CE4F1B">
        <w:t xml:space="preserve"> </w:t>
      </w:r>
      <w:r w:rsidRPr="00565379">
        <w:t>Инвестиции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кровь</w:t>
      </w:r>
      <w:r w:rsidR="00CE4F1B">
        <w:t xml:space="preserve"> </w:t>
      </w:r>
      <w:r w:rsidRPr="00565379">
        <w:t>городской</w:t>
      </w:r>
      <w:r w:rsidR="00CE4F1B">
        <w:t xml:space="preserve"> </w:t>
      </w:r>
      <w:r w:rsidRPr="00565379">
        <w:t>экономики.</w:t>
      </w:r>
      <w:r w:rsidR="00CE4F1B">
        <w:t xml:space="preserve"> </w:t>
      </w:r>
      <w:r w:rsidRPr="00565379">
        <w:t>Туристы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ходячие</w:t>
      </w:r>
      <w:r w:rsidR="00CE4F1B">
        <w:t xml:space="preserve"> </w:t>
      </w:r>
      <w:r w:rsidRPr="00565379">
        <w:t>деньги:</w:t>
      </w:r>
      <w:r w:rsidR="00CE4F1B">
        <w:t xml:space="preserve"> </w:t>
      </w:r>
      <w:r w:rsidRPr="00565379">
        <w:t>доходы</w:t>
      </w:r>
      <w:r w:rsidR="00CE4F1B">
        <w:t xml:space="preserve"> </w:t>
      </w:r>
      <w:r w:rsidRPr="00565379">
        <w:t>городов,</w:t>
      </w:r>
      <w:r w:rsidR="00CE4F1B">
        <w:t xml:space="preserve"> </w:t>
      </w:r>
      <w:r w:rsidRPr="00565379">
        <w:t>сделавших</w:t>
      </w:r>
      <w:r w:rsidR="00CE4F1B">
        <w:t xml:space="preserve"> </w:t>
      </w:r>
      <w:r w:rsidRPr="00565379">
        <w:t>ставку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туризм,</w:t>
      </w:r>
      <w:r w:rsidR="00CE4F1B">
        <w:t xml:space="preserve"> </w:t>
      </w:r>
      <w:r w:rsidRPr="00565379">
        <w:t>стабильно</w:t>
      </w:r>
      <w:r w:rsidR="00CE4F1B">
        <w:t xml:space="preserve"> </w:t>
      </w:r>
      <w:r w:rsidRPr="00565379">
        <w:t>растут</w:t>
      </w:r>
      <w:r w:rsidR="00CE4F1B">
        <w:t xml:space="preserve"> </w:t>
      </w:r>
      <w:r w:rsidRPr="00565379">
        <w:t>по</w:t>
      </w:r>
      <w:r w:rsidR="00CE4F1B">
        <w:t xml:space="preserve"> </w:t>
      </w:r>
      <w:r w:rsidRPr="00565379">
        <w:t>всему</w:t>
      </w:r>
      <w:r w:rsidR="00CE4F1B">
        <w:t xml:space="preserve"> </w:t>
      </w:r>
      <w:r w:rsidRPr="00565379">
        <w:t>миру.</w:t>
      </w:r>
      <w:r w:rsidR="00CE4F1B">
        <w:t xml:space="preserve"> </w:t>
      </w:r>
      <w:r w:rsidRPr="00565379">
        <w:t>Именно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эти</w:t>
      </w:r>
      <w:r w:rsidR="00CE4F1B">
        <w:t xml:space="preserve"> </w:t>
      </w:r>
      <w:r w:rsidRPr="00565379">
        <w:t>две</w:t>
      </w:r>
      <w:r w:rsidR="00CE4F1B">
        <w:t xml:space="preserve"> </w:t>
      </w:r>
      <w:r w:rsidRPr="00565379">
        <w:t>аудитории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основном</w:t>
      </w:r>
      <w:r w:rsidR="00CE4F1B">
        <w:t xml:space="preserve"> </w:t>
      </w:r>
      <w:r w:rsidRPr="00565379">
        <w:t>ориентирован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американских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европейских</w:t>
      </w:r>
      <w:r w:rsidR="00CE4F1B">
        <w:t xml:space="preserve"> </w:t>
      </w:r>
      <w:r w:rsidRPr="00565379">
        <w:t>территорий.</w:t>
      </w:r>
      <w:r w:rsidR="00CE4F1B">
        <w:t xml:space="preserve"> </w:t>
      </w:r>
    </w:p>
    <w:tbl>
      <w:tblPr>
        <w:tblpPr w:leftFromText="261" w:rightFromText="45" w:bottomFromText="72" w:vertAnchor="text" w:tblpXSpec="right" w:tblpYSpec="center"/>
        <w:tblW w:w="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5"/>
      </w:tblGrid>
      <w:tr w:rsidR="00781853" w:rsidRPr="00565379" w14:paraId="12D02F7D" w14:textId="7777777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756DDD50" w14:textId="150EAC27" w:rsidR="00781853" w:rsidRPr="00565379" w:rsidRDefault="00170580" w:rsidP="00CE4F1B">
            <w:pPr>
              <w:jc w:val="both"/>
            </w:pPr>
            <w:r w:rsidRPr="00565379">
              <w:rPr>
                <w:noProof/>
              </w:rPr>
              <w:drawing>
                <wp:inline distT="0" distB="0" distL="0" distR="0" wp14:anchorId="62BE0556" wp14:editId="200FB139">
                  <wp:extent cx="2854325" cy="201993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853" w:rsidRPr="00565379" w14:paraId="2C5D0D60" w14:textId="7777777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14:paraId="57BA97C4" w14:textId="77777777" w:rsidR="00781853" w:rsidRPr="00565379" w:rsidRDefault="00781853" w:rsidP="00CE4F1B">
            <w:pPr>
              <w:ind w:firstLine="709"/>
              <w:jc w:val="both"/>
            </w:pPr>
          </w:p>
        </w:tc>
      </w:tr>
    </w:tbl>
    <w:p w14:paraId="08D6E72E" w14:textId="27CB5549" w:rsidR="00781853" w:rsidRPr="00565379" w:rsidRDefault="00781853" w:rsidP="00CE4F1B">
      <w:pPr>
        <w:ind w:firstLine="709"/>
        <w:jc w:val="both"/>
      </w:pPr>
      <w:r w:rsidRPr="00565379">
        <w:t>В</w:t>
      </w:r>
      <w:r w:rsidR="00CE4F1B">
        <w:t xml:space="preserve"> </w:t>
      </w:r>
      <w:r w:rsidRPr="00565379">
        <w:t>России,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наш</w:t>
      </w:r>
      <w:r w:rsidR="00CE4F1B">
        <w:t xml:space="preserve"> </w:t>
      </w:r>
      <w:r w:rsidRPr="00565379">
        <w:t>взгляд,</w:t>
      </w:r>
      <w:r w:rsidR="00CE4F1B">
        <w:t xml:space="preserve"> </w:t>
      </w:r>
      <w:r w:rsidRPr="00565379">
        <w:t>ключевыми</w:t>
      </w:r>
      <w:r w:rsidR="00CE4F1B">
        <w:t xml:space="preserve"> </w:t>
      </w:r>
      <w:r w:rsidRPr="00565379">
        <w:t>станут</w:t>
      </w:r>
      <w:r w:rsidR="00CE4F1B">
        <w:t xml:space="preserve"> </w:t>
      </w:r>
      <w:r w:rsidRPr="00565379">
        <w:t>две</w:t>
      </w:r>
      <w:r w:rsidR="00CE4F1B">
        <w:t xml:space="preserve"> </w:t>
      </w:r>
      <w:r w:rsidRPr="00565379">
        <w:t>другие</w:t>
      </w:r>
      <w:r w:rsidR="00CE4F1B">
        <w:t xml:space="preserve"> </w:t>
      </w:r>
      <w:r w:rsidRPr="00565379">
        <w:t>целевые</w:t>
      </w:r>
      <w:r w:rsidR="00CE4F1B">
        <w:t xml:space="preserve"> </w:t>
      </w:r>
      <w:r w:rsidRPr="00565379">
        <w:t>аудитории.</w:t>
      </w:r>
      <w:r w:rsidR="00CE4F1B">
        <w:t xml:space="preserve"> </w:t>
      </w:r>
      <w:r w:rsidRPr="00565379">
        <w:t>Первая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сторонние</w:t>
      </w:r>
      <w:r w:rsidR="00CE4F1B">
        <w:t xml:space="preserve"> </w:t>
      </w:r>
      <w:r w:rsidRPr="00565379">
        <w:t>группы</w:t>
      </w:r>
      <w:r w:rsidR="00CE4F1B">
        <w:t xml:space="preserve"> </w:t>
      </w:r>
      <w:r w:rsidRPr="00565379">
        <w:t>влияния.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люди,</w:t>
      </w:r>
      <w:r w:rsidR="00CE4F1B">
        <w:t xml:space="preserve"> </w:t>
      </w:r>
      <w:r w:rsidRPr="00565379">
        <w:t>которые</w:t>
      </w:r>
      <w:r w:rsidR="00CE4F1B">
        <w:t xml:space="preserve"> </w:t>
      </w:r>
      <w:r w:rsidRPr="00565379">
        <w:t>формально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имеют</w:t>
      </w:r>
      <w:r w:rsidR="00CE4F1B">
        <w:t xml:space="preserve"> </w:t>
      </w:r>
      <w:r w:rsidRPr="00565379">
        <w:t>отношения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городу</w:t>
      </w:r>
      <w:r w:rsidR="00CE4F1B">
        <w:t xml:space="preserve"> </w:t>
      </w:r>
      <w:r w:rsidRPr="00565379">
        <w:t>(часто</w:t>
      </w:r>
      <w:r w:rsidR="00CE4F1B">
        <w:t xml:space="preserve"> </w:t>
      </w:r>
      <w:r w:rsidRPr="00565379">
        <w:t>даже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бывают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нем),</w:t>
      </w:r>
      <w:r w:rsidR="00CE4F1B">
        <w:t xml:space="preserve"> </w:t>
      </w:r>
      <w:r w:rsidRPr="00565379">
        <w:t>но</w:t>
      </w:r>
      <w:r w:rsidR="00CE4F1B">
        <w:t xml:space="preserve"> </w:t>
      </w:r>
      <w:r w:rsidRPr="00565379">
        <w:t>при</w:t>
      </w:r>
      <w:r w:rsidR="00CE4F1B">
        <w:t xml:space="preserve"> </w:t>
      </w:r>
      <w:r w:rsidRPr="00565379">
        <w:t>этом</w:t>
      </w:r>
      <w:r w:rsidR="00CE4F1B">
        <w:t xml:space="preserve"> </w:t>
      </w:r>
      <w:r w:rsidRPr="00565379">
        <w:t>принимают</w:t>
      </w:r>
      <w:r w:rsidR="00CE4F1B">
        <w:t xml:space="preserve"> </w:t>
      </w:r>
      <w:r w:rsidRPr="00565379">
        <w:t>решения,</w:t>
      </w:r>
      <w:r w:rsidR="00CE4F1B">
        <w:t xml:space="preserve"> </w:t>
      </w:r>
      <w:r w:rsidRPr="00565379">
        <w:t>влияющие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жизнь.</w:t>
      </w:r>
      <w:r w:rsidR="00CE4F1B">
        <w:t xml:space="preserve"> </w:t>
      </w:r>
      <w:r w:rsidRPr="00565379">
        <w:t>Например,</w:t>
      </w:r>
      <w:r w:rsidR="00CE4F1B">
        <w:t xml:space="preserve"> </w:t>
      </w:r>
      <w:r w:rsidRPr="00565379">
        <w:t>журналисты,</w:t>
      </w:r>
      <w:r w:rsidR="00CE4F1B">
        <w:t xml:space="preserve"> </w:t>
      </w:r>
      <w:r w:rsidRPr="00565379">
        <w:t>формирующие</w:t>
      </w:r>
      <w:r w:rsidR="00CE4F1B">
        <w:t xml:space="preserve"> </w:t>
      </w:r>
      <w:r w:rsidRPr="00565379">
        <w:t>представление</w:t>
      </w:r>
      <w:r w:rsidR="00CE4F1B">
        <w:t xml:space="preserve"> </w:t>
      </w:r>
      <w:r w:rsidRPr="00565379">
        <w:t>о</w:t>
      </w:r>
      <w:r w:rsidR="00CE4F1B">
        <w:t xml:space="preserve"> </w:t>
      </w:r>
      <w:r w:rsidRPr="00565379">
        <w:t>городе,</w:t>
      </w:r>
      <w:r w:rsidR="00CE4F1B">
        <w:t xml:space="preserve"> </w:t>
      </w:r>
      <w:r w:rsidRPr="00565379">
        <w:t>но</w:t>
      </w:r>
      <w:r w:rsidR="00CE4F1B">
        <w:t xml:space="preserve"> </w:t>
      </w:r>
      <w:r w:rsidRPr="00565379">
        <w:t>особенно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региональные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федеральные</w:t>
      </w:r>
      <w:r w:rsidR="00CE4F1B">
        <w:t xml:space="preserve"> </w:t>
      </w:r>
      <w:r w:rsidRPr="00565379">
        <w:t>чиновники.</w:t>
      </w:r>
      <w:r w:rsidR="00CE4F1B">
        <w:t xml:space="preserve"> </w:t>
      </w:r>
      <w:r w:rsidRPr="00565379">
        <w:t>Централизация</w:t>
      </w:r>
      <w:r w:rsidR="00CE4F1B">
        <w:t xml:space="preserve"> </w:t>
      </w:r>
      <w:r w:rsidRPr="00565379">
        <w:t>власти,</w:t>
      </w:r>
      <w:r w:rsidR="00CE4F1B">
        <w:t xml:space="preserve"> </w:t>
      </w:r>
      <w:r w:rsidRPr="00565379">
        <w:t>очевидно</w:t>
      </w:r>
      <w:r w:rsidR="00CE4F1B">
        <w:t xml:space="preserve"> </w:t>
      </w:r>
      <w:r w:rsidRPr="00565379">
        <w:t>нарастающая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России,</w:t>
      </w:r>
      <w:r w:rsidR="00CE4F1B">
        <w:t xml:space="preserve"> </w:t>
      </w:r>
      <w:r w:rsidRPr="00565379">
        <w:t>ведет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тому,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чем</w:t>
      </w:r>
      <w:r w:rsidR="00CE4F1B">
        <w:t xml:space="preserve"> </w:t>
      </w:r>
      <w:r w:rsidRPr="00565379">
        <w:t>выше</w:t>
      </w:r>
      <w:r w:rsidR="00CE4F1B">
        <w:t xml:space="preserve"> </w:t>
      </w:r>
      <w:r w:rsidRPr="00565379">
        <w:t>этаж</w:t>
      </w:r>
      <w:r w:rsidR="00CE4F1B">
        <w:t xml:space="preserve"> </w:t>
      </w:r>
      <w:r w:rsidRPr="00565379">
        <w:t>власти,</w:t>
      </w:r>
      <w:r w:rsidR="00CE4F1B">
        <w:t xml:space="preserve"> </w:t>
      </w:r>
      <w:r w:rsidRPr="00565379">
        <w:t>тем</w:t>
      </w:r>
      <w:r w:rsidR="00CE4F1B">
        <w:t xml:space="preserve"> </w:t>
      </w:r>
      <w:r w:rsidRPr="00565379">
        <w:t>больше</w:t>
      </w:r>
      <w:r w:rsidR="00CE4F1B">
        <w:t xml:space="preserve"> </w:t>
      </w:r>
      <w:r w:rsidRPr="00565379">
        <w:t>ресурсов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сидящего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нем</w:t>
      </w:r>
      <w:r w:rsidR="00CE4F1B">
        <w:t xml:space="preserve"> </w:t>
      </w:r>
      <w:r w:rsidRPr="00565379">
        <w:t>чиновника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решения</w:t>
      </w:r>
      <w:r w:rsidR="00CE4F1B">
        <w:t xml:space="preserve"> </w:t>
      </w:r>
      <w:r w:rsidRPr="00565379">
        <w:t>проблем</w:t>
      </w:r>
      <w:r w:rsidR="00CE4F1B">
        <w:t xml:space="preserve"> </w:t>
      </w:r>
      <w:r w:rsidRPr="00565379">
        <w:t>конкретного</w:t>
      </w:r>
      <w:r w:rsidR="00CE4F1B">
        <w:t xml:space="preserve"> </w:t>
      </w:r>
      <w:r w:rsidRPr="00565379">
        <w:t>места.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маркетинг</w:t>
      </w:r>
      <w:r w:rsidR="00CE4F1B">
        <w:t xml:space="preserve"> </w:t>
      </w:r>
      <w:r w:rsidRPr="00565379">
        <w:t>может</w:t>
      </w:r>
      <w:r w:rsidR="00CE4F1B">
        <w:t xml:space="preserve"> </w:t>
      </w:r>
      <w:r w:rsidRPr="00565379">
        <w:t>стимулировать</w:t>
      </w:r>
      <w:r w:rsidR="00CE4F1B">
        <w:t xml:space="preserve"> </w:t>
      </w:r>
      <w:r w:rsidRPr="00565379">
        <w:t>его</w:t>
      </w:r>
      <w:r w:rsidR="00CE4F1B">
        <w:t xml:space="preserve"> </w:t>
      </w:r>
      <w:r w:rsidRPr="00565379">
        <w:t>заниматься</w:t>
      </w:r>
      <w:r w:rsidR="00CE4F1B">
        <w:t xml:space="preserve"> </w:t>
      </w:r>
      <w:r w:rsidRPr="00565379">
        <w:t>этим.</w:t>
      </w:r>
      <w:r w:rsidR="00CE4F1B">
        <w:t xml:space="preserve"> </w:t>
      </w:r>
      <w:r w:rsidRPr="00565379">
        <w:t>Кроме</w:t>
      </w:r>
      <w:r w:rsidR="00CE4F1B">
        <w:t xml:space="preserve"> </w:t>
      </w:r>
      <w:r w:rsidRPr="00565379">
        <w:t>того,</w:t>
      </w:r>
      <w:r w:rsidR="00CE4F1B">
        <w:t xml:space="preserve"> </w:t>
      </w:r>
      <w:r w:rsidRPr="00565379">
        <w:t>во</w:t>
      </w:r>
      <w:r w:rsidR="00CE4F1B">
        <w:t xml:space="preserve"> </w:t>
      </w:r>
      <w:r w:rsidRPr="00565379">
        <w:t>многих</w:t>
      </w:r>
      <w:r w:rsidR="00CE4F1B">
        <w:t xml:space="preserve"> </w:t>
      </w:r>
      <w:r w:rsidRPr="00565379">
        <w:t>регионах</w:t>
      </w:r>
      <w:r w:rsidR="00CE4F1B">
        <w:t xml:space="preserve"> </w:t>
      </w:r>
      <w:r w:rsidRPr="00565379">
        <w:t>сегодня</w:t>
      </w:r>
      <w:r w:rsidR="00CE4F1B">
        <w:t xml:space="preserve"> </w:t>
      </w:r>
      <w:r w:rsidRPr="00565379">
        <w:t>управление</w:t>
      </w:r>
      <w:r w:rsidR="00CE4F1B">
        <w:t xml:space="preserve"> </w:t>
      </w:r>
      <w:r w:rsidRPr="00565379">
        <w:t>налажено</w:t>
      </w:r>
      <w:r w:rsidR="00CE4F1B">
        <w:t xml:space="preserve"> </w:t>
      </w:r>
      <w:r w:rsidRPr="00565379">
        <w:t>так,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никакие</w:t>
      </w:r>
      <w:r w:rsidR="00CE4F1B">
        <w:t xml:space="preserve"> </w:t>
      </w:r>
      <w:r w:rsidRPr="00565379">
        <w:t>маркетинговые</w:t>
      </w:r>
      <w:r w:rsidR="00CE4F1B">
        <w:t xml:space="preserve"> </w:t>
      </w:r>
      <w:r w:rsidRPr="00565379">
        <w:t>инициативы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невозможны</w:t>
      </w:r>
      <w:r w:rsidR="00CE4F1B">
        <w:t xml:space="preserve"> </w:t>
      </w:r>
      <w:r w:rsidRPr="00565379">
        <w:t>без</w:t>
      </w:r>
      <w:r w:rsidR="00CE4F1B">
        <w:t xml:space="preserve"> </w:t>
      </w:r>
      <w:r w:rsidRPr="00565379">
        <w:t>согласования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региональными</w:t>
      </w:r>
      <w:r w:rsidR="00CE4F1B">
        <w:t xml:space="preserve"> </w:t>
      </w:r>
      <w:r w:rsidRPr="00565379">
        <w:t>или</w:t>
      </w:r>
      <w:r w:rsidR="00CE4F1B">
        <w:t xml:space="preserve"> </w:t>
      </w:r>
      <w:r w:rsidRPr="00565379">
        <w:t>федеральными</w:t>
      </w:r>
      <w:r w:rsidR="00CE4F1B">
        <w:t xml:space="preserve"> </w:t>
      </w:r>
      <w:r w:rsidRPr="00565379">
        <w:t>властями.</w:t>
      </w:r>
    </w:p>
    <w:p w14:paraId="376F983E" w14:textId="213C64EF" w:rsidR="00781853" w:rsidRPr="00565379" w:rsidRDefault="00781853" w:rsidP="00CE4F1B">
      <w:pPr>
        <w:ind w:firstLine="709"/>
        <w:jc w:val="both"/>
      </w:pPr>
      <w:r w:rsidRPr="00565379">
        <w:t>Вторая</w:t>
      </w:r>
      <w:r w:rsidR="00CE4F1B">
        <w:t xml:space="preserve"> </w:t>
      </w:r>
      <w:r w:rsidRPr="00565379">
        <w:t>группа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потенциальные</w:t>
      </w:r>
      <w:r w:rsidR="00CE4F1B">
        <w:t xml:space="preserve"> </w:t>
      </w:r>
      <w:r w:rsidRPr="00565379">
        <w:t>жители:</w:t>
      </w:r>
      <w:r w:rsidR="00CE4F1B">
        <w:t xml:space="preserve"> </w:t>
      </w:r>
      <w:r w:rsidRPr="00565379">
        <w:t>те,</w:t>
      </w:r>
      <w:r w:rsidR="00CE4F1B">
        <w:t xml:space="preserve"> </w:t>
      </w:r>
      <w:r w:rsidRPr="00565379">
        <w:t>кого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может</w:t>
      </w:r>
      <w:r w:rsidR="00CE4F1B">
        <w:t xml:space="preserve"> </w:t>
      </w:r>
      <w:r w:rsidRPr="00565379">
        <w:t>привлечь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себе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качестве</w:t>
      </w:r>
      <w:r w:rsidR="00CE4F1B">
        <w:t xml:space="preserve"> </w:t>
      </w:r>
      <w:r w:rsidRPr="00565379">
        <w:t>резидентов.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условиях</w:t>
      </w:r>
      <w:r w:rsidR="00CE4F1B">
        <w:t xml:space="preserve"> </w:t>
      </w:r>
      <w:r w:rsidRPr="00565379">
        <w:t>демографического</w:t>
      </w:r>
      <w:r w:rsidR="00CE4F1B">
        <w:t xml:space="preserve"> </w:t>
      </w:r>
      <w:r w:rsidRPr="00565379">
        <w:t>кризиса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России</w:t>
      </w:r>
      <w:r w:rsidR="00CE4F1B">
        <w:t xml:space="preserve"> </w:t>
      </w:r>
      <w:r w:rsidRPr="00565379">
        <w:t>(не</w:t>
      </w:r>
      <w:r w:rsidR="00CE4F1B">
        <w:t xml:space="preserve"> </w:t>
      </w:r>
      <w:r w:rsidRPr="00565379">
        <w:t>вошедшего</w:t>
      </w:r>
      <w:r w:rsidR="00CE4F1B">
        <w:t xml:space="preserve"> </w:t>
      </w:r>
      <w:r w:rsidRPr="00565379">
        <w:t>еще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полную</w:t>
      </w:r>
      <w:r w:rsidR="00CE4F1B">
        <w:t xml:space="preserve"> </w:t>
      </w:r>
      <w:r w:rsidRPr="00565379">
        <w:t>силу)</w:t>
      </w:r>
      <w:r w:rsidR="00CE4F1B">
        <w:t xml:space="preserve"> </w:t>
      </w:r>
      <w:r w:rsidRPr="00565379">
        <w:t>города,</w:t>
      </w:r>
      <w:r w:rsidR="00CE4F1B">
        <w:t xml:space="preserve"> </w:t>
      </w:r>
      <w:r w:rsidRPr="00565379">
        <w:t>которые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смогут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сделать,</w:t>
      </w:r>
      <w:r w:rsidR="00CE4F1B">
        <w:t xml:space="preserve"> </w:t>
      </w:r>
      <w:r w:rsidRPr="00565379">
        <w:t>просто</w:t>
      </w:r>
      <w:r w:rsidR="00CE4F1B">
        <w:t xml:space="preserve"> </w:t>
      </w:r>
      <w:r w:rsidRPr="00565379">
        <w:t>обречены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физическое</w:t>
      </w:r>
      <w:r w:rsidR="00CE4F1B">
        <w:t xml:space="preserve"> </w:t>
      </w:r>
      <w:r w:rsidRPr="00565379">
        <w:t>вымирание.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сегодня</w:t>
      </w:r>
      <w:r w:rsidR="00CE4F1B">
        <w:t xml:space="preserve"> </w:t>
      </w:r>
      <w:r w:rsidRPr="00565379">
        <w:t>многие</w:t>
      </w:r>
      <w:r w:rsidR="00CE4F1B">
        <w:t xml:space="preserve"> </w:t>
      </w:r>
      <w:r w:rsidRPr="00565379">
        <w:t>соседствующие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разными</w:t>
      </w:r>
      <w:r w:rsidR="00CE4F1B">
        <w:t xml:space="preserve"> </w:t>
      </w:r>
      <w:r w:rsidRPr="00565379">
        <w:t>способами</w:t>
      </w:r>
      <w:r w:rsidR="00CE4F1B">
        <w:t xml:space="preserve"> </w:t>
      </w:r>
      <w:r w:rsidRPr="00565379">
        <w:t>начинают</w:t>
      </w:r>
      <w:r w:rsidR="00CE4F1B">
        <w:t xml:space="preserve"> </w:t>
      </w:r>
      <w:r w:rsidRPr="00565379">
        <w:t>переманивать</w:t>
      </w:r>
      <w:r w:rsidR="00CE4F1B">
        <w:t xml:space="preserve"> </w:t>
      </w:r>
      <w:r w:rsidRPr="00565379">
        <w:t>профессионалов</w:t>
      </w:r>
      <w:r w:rsidR="00CE4F1B">
        <w:t xml:space="preserve"> </w:t>
      </w:r>
      <w:r w:rsidRPr="00565379">
        <w:t>разного</w:t>
      </w:r>
      <w:r w:rsidR="00CE4F1B">
        <w:t xml:space="preserve"> </w:t>
      </w:r>
      <w:r w:rsidRPr="00565379">
        <w:t>профиля</w:t>
      </w:r>
      <w:r w:rsidR="00CE4F1B">
        <w:t xml:space="preserve"> </w:t>
      </w:r>
      <w:r w:rsidRPr="00565379">
        <w:t>друг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друга.</w:t>
      </w:r>
      <w:r w:rsidR="00CE4F1B">
        <w:t xml:space="preserve"> </w:t>
      </w:r>
      <w:r w:rsidRPr="00565379">
        <w:t>«Охота</w:t>
      </w:r>
      <w:r w:rsidR="00CE4F1B">
        <w:t xml:space="preserve"> </w:t>
      </w:r>
      <w:r w:rsidRPr="00565379">
        <w:t>за</w:t>
      </w:r>
      <w:r w:rsidR="00CE4F1B">
        <w:t xml:space="preserve"> </w:t>
      </w:r>
      <w:r w:rsidRPr="00565379">
        <w:t>головами»,</w:t>
      </w:r>
      <w:r w:rsidR="00CE4F1B">
        <w:t xml:space="preserve"> </w:t>
      </w:r>
      <w:r w:rsidRPr="00565379">
        <w:t>так</w:t>
      </w:r>
      <w:r w:rsidR="00CE4F1B">
        <w:t xml:space="preserve"> </w:t>
      </w:r>
      <w:r w:rsidRPr="00565379">
        <w:t>хорошо</w:t>
      </w:r>
      <w:r w:rsidR="00CE4F1B">
        <w:t xml:space="preserve"> </w:t>
      </w:r>
      <w:r w:rsidRPr="00565379">
        <w:t>знакомая</w:t>
      </w:r>
      <w:r w:rsidR="00CE4F1B">
        <w:t xml:space="preserve"> </w:t>
      </w:r>
      <w:r w:rsidRPr="00565379">
        <w:t>Западу,</w:t>
      </w:r>
      <w:r w:rsidR="00CE4F1B">
        <w:t xml:space="preserve"> </w:t>
      </w:r>
      <w:r w:rsidRPr="00565379">
        <w:t>приходит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нам.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главными</w:t>
      </w:r>
      <w:r w:rsidR="00CE4F1B">
        <w:t xml:space="preserve"> </w:t>
      </w:r>
      <w:r w:rsidRPr="00565379">
        <w:t>охотниками</w:t>
      </w:r>
      <w:r w:rsidR="00CE4F1B">
        <w:t xml:space="preserve"> </w:t>
      </w:r>
      <w:r w:rsidRPr="00565379">
        <w:t>будут</w:t>
      </w:r>
      <w:r w:rsidR="00CE4F1B">
        <w:t xml:space="preserve"> </w:t>
      </w:r>
      <w:r w:rsidRPr="00565379">
        <w:t>опять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фирмы,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города.</w:t>
      </w:r>
    </w:p>
    <w:p w14:paraId="4F3055C5" w14:textId="61EA04EB" w:rsidR="00781853" w:rsidRPr="00565379" w:rsidRDefault="00781853" w:rsidP="00CE4F1B">
      <w:pPr>
        <w:ind w:firstLine="709"/>
        <w:jc w:val="both"/>
      </w:pPr>
      <w:r w:rsidRPr="00565379">
        <w:t>Инструментарий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старт</w:t>
      </w:r>
    </w:p>
    <w:p w14:paraId="0C5738D7" w14:textId="68CA2071" w:rsidR="00781853" w:rsidRPr="00565379" w:rsidRDefault="00781853" w:rsidP="00CE4F1B">
      <w:pPr>
        <w:ind w:firstLine="709"/>
        <w:jc w:val="both"/>
      </w:pPr>
      <w:r w:rsidRPr="00565379">
        <w:t>Для</w:t>
      </w:r>
      <w:r w:rsidR="00CE4F1B">
        <w:t xml:space="preserve"> </w:t>
      </w:r>
      <w:r w:rsidRPr="00565379">
        <w:t>реализации</w:t>
      </w:r>
      <w:r w:rsidR="00CE4F1B">
        <w:t xml:space="preserve"> </w:t>
      </w:r>
      <w:r w:rsidRPr="00565379">
        <w:t>маркетинговых</w:t>
      </w:r>
      <w:r w:rsidR="00CE4F1B">
        <w:t xml:space="preserve"> </w:t>
      </w:r>
      <w:r w:rsidRPr="00565379">
        <w:t>стратегий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могут</w:t>
      </w:r>
      <w:r w:rsidR="00CE4F1B">
        <w:t xml:space="preserve"> </w:t>
      </w:r>
      <w:r w:rsidRPr="00565379">
        <w:t>использовать</w:t>
      </w:r>
      <w:r w:rsidR="00CE4F1B">
        <w:t xml:space="preserve"> </w:t>
      </w:r>
      <w:r w:rsidRPr="00565379">
        <w:t>широкий</w:t>
      </w:r>
      <w:r w:rsidR="00CE4F1B">
        <w:t xml:space="preserve"> </w:t>
      </w:r>
      <w:r w:rsidRPr="00565379">
        <w:t>арсенал</w:t>
      </w:r>
      <w:r w:rsidR="00CE4F1B">
        <w:t xml:space="preserve"> </w:t>
      </w:r>
      <w:r w:rsidRPr="00565379">
        <w:t>инструментов.</w:t>
      </w:r>
      <w:r w:rsidR="00CE4F1B">
        <w:t xml:space="preserve"> </w:t>
      </w:r>
      <w:r w:rsidRPr="00565379">
        <w:t>Во-первых,</w:t>
      </w:r>
      <w:r w:rsidR="00CE4F1B">
        <w:t xml:space="preserve"> </w:t>
      </w:r>
      <w:r w:rsidRPr="00565379">
        <w:t>городским</w:t>
      </w:r>
      <w:r w:rsidR="00CE4F1B">
        <w:t xml:space="preserve"> </w:t>
      </w:r>
      <w:r w:rsidRPr="00565379">
        <w:t>властям</w:t>
      </w:r>
      <w:r w:rsidR="00CE4F1B">
        <w:t xml:space="preserve"> </w:t>
      </w:r>
      <w:r w:rsidRPr="00565379">
        <w:t>надо</w:t>
      </w:r>
      <w:r w:rsidR="00CE4F1B">
        <w:t xml:space="preserve"> </w:t>
      </w:r>
      <w:r w:rsidRPr="00565379">
        <w:t>избавляться</w:t>
      </w:r>
      <w:r w:rsidR="00CE4F1B">
        <w:t xml:space="preserve"> </w:t>
      </w:r>
      <w:r w:rsidRPr="00565379">
        <w:t>от</w:t>
      </w:r>
      <w:r w:rsidR="00CE4F1B">
        <w:t xml:space="preserve"> </w:t>
      </w:r>
      <w:r w:rsidRPr="00565379">
        <w:t>пренебрежительного</w:t>
      </w:r>
      <w:r w:rsidR="00CE4F1B">
        <w:t xml:space="preserve"> </w:t>
      </w:r>
      <w:r w:rsidRPr="00565379">
        <w:t>отношения</w:t>
      </w:r>
      <w:r w:rsidR="00CE4F1B">
        <w:t xml:space="preserve"> </w:t>
      </w:r>
      <w:r w:rsidRPr="00565379">
        <w:t>к</w:t>
      </w:r>
      <w:r w:rsidR="00CE4F1B">
        <w:t xml:space="preserve"> </w:t>
      </w:r>
      <w:r w:rsidRPr="00565379">
        <w:t>работе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информационным</w:t>
      </w:r>
      <w:r w:rsidR="00CE4F1B">
        <w:t xml:space="preserve"> </w:t>
      </w:r>
      <w:r w:rsidRPr="00565379">
        <w:t>пространством.</w:t>
      </w:r>
      <w:r w:rsidR="00CE4F1B">
        <w:t xml:space="preserve"> </w:t>
      </w:r>
      <w:r w:rsidRPr="00565379">
        <w:t>Почти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муниципалитеты</w:t>
      </w:r>
      <w:r w:rsidR="00CE4F1B">
        <w:t xml:space="preserve"> </w:t>
      </w:r>
      <w:r w:rsidRPr="00565379">
        <w:t>декларируют,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проводят</w:t>
      </w:r>
      <w:r w:rsidR="00CE4F1B">
        <w:t xml:space="preserve"> </w:t>
      </w:r>
      <w:r w:rsidRPr="00565379">
        <w:t>информационную</w:t>
      </w:r>
      <w:r w:rsidR="00CE4F1B">
        <w:t xml:space="preserve"> </w:t>
      </w:r>
      <w:r w:rsidRPr="00565379">
        <w:t>политику.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самом</w:t>
      </w:r>
      <w:r w:rsidR="00CE4F1B">
        <w:t xml:space="preserve"> </w:t>
      </w:r>
      <w:r w:rsidRPr="00565379">
        <w:t>деле</w:t>
      </w:r>
      <w:r w:rsidR="00CE4F1B">
        <w:t xml:space="preserve"> </w:t>
      </w:r>
      <w:r w:rsidRPr="00565379">
        <w:t>никакой</w:t>
      </w:r>
      <w:r w:rsidR="00CE4F1B">
        <w:t xml:space="preserve"> </w:t>
      </w:r>
      <w:r w:rsidRPr="00565379">
        <w:t>политики</w:t>
      </w:r>
      <w:r w:rsidR="00CE4F1B">
        <w:t xml:space="preserve"> </w:t>
      </w:r>
      <w:r w:rsidRPr="00565379">
        <w:t>нет.</w:t>
      </w:r>
      <w:r w:rsidR="00CE4F1B">
        <w:t xml:space="preserve"> </w:t>
      </w:r>
      <w:r w:rsidRPr="00565379">
        <w:t>Местная</w:t>
      </w:r>
      <w:r w:rsidR="00CE4F1B">
        <w:t xml:space="preserve"> </w:t>
      </w:r>
      <w:r w:rsidRPr="00565379">
        <w:t>власть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ее</w:t>
      </w:r>
      <w:r w:rsidR="00CE4F1B">
        <w:t xml:space="preserve"> </w:t>
      </w:r>
      <w:r w:rsidRPr="00565379">
        <w:t>работа</w:t>
      </w:r>
      <w:r w:rsidR="00CE4F1B">
        <w:t xml:space="preserve"> </w:t>
      </w:r>
      <w:r w:rsidRPr="00565379">
        <w:t>неизвестны,</w:t>
      </w:r>
      <w:r w:rsidR="00CE4F1B">
        <w:t xml:space="preserve"> </w:t>
      </w:r>
      <w:r w:rsidRPr="00565379">
        <w:t>потому</w:t>
      </w:r>
      <w:r w:rsidR="00CE4F1B">
        <w:t xml:space="preserve"> </w:t>
      </w:r>
      <w:r w:rsidRPr="00565379">
        <w:t>непонятны</w:t>
      </w:r>
      <w:r w:rsidR="00CE4F1B">
        <w:t xml:space="preserve"> </w:t>
      </w:r>
      <w:r w:rsidRPr="00565379">
        <w:t>горожанам.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сильно</w:t>
      </w:r>
      <w:r w:rsidR="00CE4F1B">
        <w:t xml:space="preserve"> </w:t>
      </w:r>
      <w:r w:rsidRPr="00565379">
        <w:t>ослабляет</w:t>
      </w:r>
      <w:r w:rsidR="00CE4F1B">
        <w:t xml:space="preserve"> </w:t>
      </w:r>
      <w:r w:rsidRPr="00565379">
        <w:t>рейтинги</w:t>
      </w:r>
      <w:r w:rsidR="00CE4F1B">
        <w:t xml:space="preserve"> </w:t>
      </w:r>
      <w:r w:rsidRPr="00565379">
        <w:t>местных</w:t>
      </w:r>
      <w:r w:rsidR="00CE4F1B">
        <w:t xml:space="preserve"> </w:t>
      </w:r>
      <w:r w:rsidRPr="00565379">
        <w:t>лидеров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лишает</w:t>
      </w:r>
      <w:r w:rsidR="00CE4F1B">
        <w:t xml:space="preserve"> </w:t>
      </w:r>
      <w:r w:rsidRPr="00565379">
        <w:t>их</w:t>
      </w:r>
      <w:r w:rsidR="00CE4F1B">
        <w:t xml:space="preserve"> </w:t>
      </w:r>
      <w:r w:rsidRPr="00565379">
        <w:t>реформы</w:t>
      </w:r>
      <w:r w:rsidR="00CE4F1B">
        <w:t xml:space="preserve"> </w:t>
      </w:r>
      <w:r w:rsidRPr="00565379">
        <w:t>поддержки.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говоря</w:t>
      </w:r>
      <w:r w:rsidR="00CE4F1B">
        <w:t xml:space="preserve"> </w:t>
      </w:r>
      <w:r w:rsidRPr="00565379">
        <w:t>уже</w:t>
      </w:r>
      <w:r w:rsidR="00CE4F1B">
        <w:t xml:space="preserve"> </w:t>
      </w:r>
      <w:r w:rsidRPr="00565379">
        <w:t>о</w:t>
      </w:r>
      <w:r w:rsidR="00CE4F1B">
        <w:t xml:space="preserve"> </w:t>
      </w:r>
      <w:r w:rsidRPr="00565379">
        <w:t>позиционировании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вовне:</w:t>
      </w:r>
      <w:r w:rsidR="00CE4F1B">
        <w:t xml:space="preserve"> </w:t>
      </w:r>
      <w:r w:rsidRPr="00565379">
        <w:t>городские</w:t>
      </w:r>
      <w:r w:rsidR="00CE4F1B">
        <w:t xml:space="preserve"> </w:t>
      </w:r>
      <w:r w:rsidRPr="00565379">
        <w:t>сайты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массе</w:t>
      </w:r>
      <w:r w:rsidR="00CE4F1B">
        <w:t xml:space="preserve"> </w:t>
      </w:r>
      <w:r w:rsidRPr="00565379">
        <w:t>своей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торжество</w:t>
      </w:r>
      <w:r w:rsidR="00CE4F1B">
        <w:t xml:space="preserve"> </w:t>
      </w:r>
      <w:r w:rsidRPr="00565379">
        <w:t>формализма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скуки.</w:t>
      </w:r>
    </w:p>
    <w:p w14:paraId="092C5485" w14:textId="585CD9E1" w:rsidR="00781853" w:rsidRPr="00565379" w:rsidRDefault="00781853" w:rsidP="00CE4F1B">
      <w:pPr>
        <w:ind w:firstLine="709"/>
        <w:jc w:val="both"/>
      </w:pPr>
      <w:r w:rsidRPr="00565379">
        <w:t>Второй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едва</w:t>
      </w:r>
      <w:r w:rsidR="00CE4F1B">
        <w:t xml:space="preserve"> </w:t>
      </w:r>
      <w:r w:rsidRPr="00565379">
        <w:t>ли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самый</w:t>
      </w:r>
      <w:r w:rsidR="00CE4F1B">
        <w:t xml:space="preserve"> </w:t>
      </w:r>
      <w:r w:rsidRPr="00565379">
        <w:t>важный</w:t>
      </w:r>
      <w:r w:rsidR="00CE4F1B">
        <w:t xml:space="preserve"> </w:t>
      </w:r>
      <w:r w:rsidRPr="00565379">
        <w:t>фронт</w:t>
      </w:r>
      <w:r w:rsidR="00CE4F1B">
        <w:t xml:space="preserve"> </w:t>
      </w:r>
      <w:r w:rsidRPr="00565379">
        <w:t>работ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городской</w:t>
      </w:r>
      <w:r w:rsidR="00CE4F1B">
        <w:t xml:space="preserve"> </w:t>
      </w:r>
      <w:r w:rsidRPr="00565379">
        <w:t>имидж.</w:t>
      </w:r>
      <w:r w:rsidR="00CE4F1B">
        <w:t xml:space="preserve"> </w:t>
      </w:r>
      <w:r w:rsidRPr="00565379">
        <w:t>Город</w:t>
      </w:r>
      <w:r w:rsidR="00CE4F1B">
        <w:t xml:space="preserve"> </w:t>
      </w:r>
      <w:r w:rsidRPr="00565379">
        <w:t>должен</w:t>
      </w:r>
      <w:r w:rsidR="00CE4F1B">
        <w:t xml:space="preserve"> </w:t>
      </w:r>
      <w:r w:rsidRPr="00565379">
        <w:t>придумать</w:t>
      </w:r>
      <w:r w:rsidR="00CE4F1B">
        <w:t xml:space="preserve"> </w:t>
      </w:r>
      <w:r w:rsidRPr="00565379">
        <w:t>яркую,</w:t>
      </w:r>
      <w:r w:rsidR="00CE4F1B">
        <w:t xml:space="preserve"> </w:t>
      </w:r>
      <w:r w:rsidRPr="00565379">
        <w:t>запоминающуюся</w:t>
      </w:r>
      <w:r w:rsidR="00CE4F1B">
        <w:t xml:space="preserve"> </w:t>
      </w:r>
      <w:r w:rsidRPr="00565379">
        <w:t>историю</w:t>
      </w:r>
      <w:r w:rsidR="00CE4F1B">
        <w:t xml:space="preserve"> </w:t>
      </w:r>
      <w:r w:rsidRPr="00565379">
        <w:t>о</w:t>
      </w:r>
      <w:r w:rsidR="00CE4F1B">
        <w:t xml:space="preserve"> </w:t>
      </w:r>
      <w:r w:rsidRPr="00565379">
        <w:t>себе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постоянно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талантливо</w:t>
      </w:r>
      <w:r w:rsidR="00CE4F1B">
        <w:t xml:space="preserve"> </w:t>
      </w:r>
      <w:r w:rsidRPr="00565379">
        <w:t>ее</w:t>
      </w:r>
      <w:r w:rsidR="00CE4F1B">
        <w:t xml:space="preserve"> </w:t>
      </w:r>
      <w:r w:rsidRPr="00565379">
        <w:t>рассказывать.</w:t>
      </w:r>
      <w:r w:rsidR="00CE4F1B">
        <w:t xml:space="preserve"> </w:t>
      </w:r>
      <w:r w:rsidRPr="00565379">
        <w:t>Здесь</w:t>
      </w:r>
      <w:r w:rsidR="00CE4F1B">
        <w:t xml:space="preserve"> </w:t>
      </w:r>
      <w:r w:rsidRPr="00565379">
        <w:t>подразумевается</w:t>
      </w:r>
      <w:r w:rsidR="00CE4F1B">
        <w:t xml:space="preserve"> </w:t>
      </w:r>
      <w:r w:rsidRPr="00565379">
        <w:t>комплекс</w:t>
      </w:r>
      <w:r w:rsidR="00CE4F1B">
        <w:t xml:space="preserve"> </w:t>
      </w:r>
      <w:r w:rsidRPr="00565379">
        <w:t>действий:</w:t>
      </w:r>
      <w:r w:rsidR="00CE4F1B">
        <w:t xml:space="preserve"> </w:t>
      </w:r>
      <w:r w:rsidRPr="00565379">
        <w:t>переосмысление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популяризация</w:t>
      </w:r>
      <w:r w:rsidR="00CE4F1B">
        <w:t xml:space="preserve"> </w:t>
      </w:r>
      <w:r w:rsidRPr="00565379">
        <w:t>городской</w:t>
      </w:r>
      <w:r w:rsidR="00CE4F1B">
        <w:t xml:space="preserve"> </w:t>
      </w:r>
      <w:r w:rsidRPr="00565379">
        <w:t>символики,</w:t>
      </w:r>
      <w:r w:rsidR="00CE4F1B">
        <w:t xml:space="preserve"> </w:t>
      </w:r>
      <w:r w:rsidRPr="00565379">
        <w:t>раскачка</w:t>
      </w:r>
      <w:r w:rsidR="00CE4F1B">
        <w:t xml:space="preserve"> </w:t>
      </w:r>
      <w:r w:rsidRPr="00565379">
        <w:t>местного</w:t>
      </w:r>
      <w:r w:rsidR="00CE4F1B">
        <w:t xml:space="preserve"> </w:t>
      </w:r>
      <w:r w:rsidRPr="00565379">
        <w:t>сообщества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генерации</w:t>
      </w:r>
      <w:r w:rsidR="00CE4F1B">
        <w:t xml:space="preserve"> </w:t>
      </w:r>
      <w:r w:rsidRPr="00565379">
        <w:t>имиджевых</w:t>
      </w:r>
      <w:r w:rsidR="00CE4F1B">
        <w:t xml:space="preserve"> </w:t>
      </w:r>
      <w:r w:rsidRPr="00565379">
        <w:t>идей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проектов,</w:t>
      </w:r>
      <w:r w:rsidR="00CE4F1B">
        <w:t xml:space="preserve"> </w:t>
      </w:r>
      <w:r w:rsidRPr="00565379">
        <w:t>партнерство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местными</w:t>
      </w:r>
      <w:r w:rsidR="00CE4F1B">
        <w:t xml:space="preserve"> </w:t>
      </w:r>
      <w:r w:rsidRPr="00565379">
        <w:t>рекламными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дизайнерскими</w:t>
      </w:r>
      <w:r w:rsidR="00CE4F1B">
        <w:t xml:space="preserve"> </w:t>
      </w:r>
      <w:r w:rsidRPr="00565379">
        <w:t>фирмами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раскрутки</w:t>
      </w:r>
      <w:r w:rsidR="00CE4F1B">
        <w:t xml:space="preserve"> </w:t>
      </w:r>
      <w:r w:rsidRPr="00565379">
        <w:t>городских</w:t>
      </w:r>
      <w:r w:rsidR="00CE4F1B">
        <w:t xml:space="preserve"> </w:t>
      </w:r>
      <w:r w:rsidRPr="00565379">
        <w:t>культурных</w:t>
      </w:r>
      <w:r w:rsidR="00CE4F1B">
        <w:t xml:space="preserve"> </w:t>
      </w:r>
      <w:r w:rsidRPr="00565379">
        <w:t>брендов,</w:t>
      </w:r>
      <w:r w:rsidR="00CE4F1B">
        <w:t xml:space="preserve"> </w:t>
      </w:r>
      <w:r w:rsidRPr="00565379">
        <w:t>etc.</w:t>
      </w:r>
      <w:r w:rsidR="00CE4F1B">
        <w:t xml:space="preserve"> </w:t>
      </w:r>
    </w:p>
    <w:p w14:paraId="04B31F94" w14:textId="761D1BFE" w:rsidR="00781853" w:rsidRPr="00565379" w:rsidRDefault="00781853" w:rsidP="00CE4F1B">
      <w:pPr>
        <w:ind w:firstLine="709"/>
        <w:jc w:val="both"/>
      </w:pPr>
      <w:r w:rsidRPr="00565379">
        <w:t>Российские</w:t>
      </w:r>
      <w:r w:rsidR="00CE4F1B">
        <w:t xml:space="preserve"> </w:t>
      </w:r>
      <w:r w:rsidRPr="00565379">
        <w:t>города</w:t>
      </w:r>
      <w:r w:rsidR="00CE4F1B">
        <w:t xml:space="preserve"> </w:t>
      </w:r>
      <w:r w:rsidRPr="00565379">
        <w:t>живут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выглядят</w:t>
      </w:r>
      <w:r w:rsidR="00CE4F1B">
        <w:t xml:space="preserve"> </w:t>
      </w:r>
      <w:r w:rsidRPr="00565379">
        <w:t>поразительно</w:t>
      </w:r>
      <w:r w:rsidR="00CE4F1B">
        <w:t xml:space="preserve"> </w:t>
      </w:r>
      <w:r w:rsidRPr="00565379">
        <w:t>одинаково.</w:t>
      </w:r>
      <w:r w:rsidR="00CE4F1B">
        <w:t xml:space="preserve"> </w:t>
      </w:r>
      <w:r w:rsidRPr="00565379">
        <w:t>Прилетаешь</w:t>
      </w:r>
      <w:r w:rsidR="00CE4F1B">
        <w:t xml:space="preserve"> </w:t>
      </w:r>
      <w:r w:rsidRPr="00565379">
        <w:t>из</w:t>
      </w:r>
      <w:r w:rsidR="00CE4F1B">
        <w:t xml:space="preserve"> </w:t>
      </w:r>
      <w:r w:rsidRPr="00565379">
        <w:t>Москвы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Петропавловск-Камчатский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видишь</w:t>
      </w:r>
      <w:r w:rsidR="00CE4F1B">
        <w:t xml:space="preserve"> </w:t>
      </w:r>
      <w:r w:rsidRPr="00565379">
        <w:t>утром</w:t>
      </w:r>
      <w:r w:rsidR="00CE4F1B">
        <w:t xml:space="preserve"> </w:t>
      </w:r>
      <w:r w:rsidRPr="00565379">
        <w:t>из</w:t>
      </w:r>
      <w:r w:rsidR="00CE4F1B">
        <w:t xml:space="preserve"> </w:t>
      </w:r>
      <w:r w:rsidRPr="00565379">
        <w:t>окна</w:t>
      </w:r>
      <w:r w:rsidR="00CE4F1B">
        <w:t xml:space="preserve"> </w:t>
      </w:r>
      <w:r w:rsidRPr="00565379">
        <w:t>гостиницы</w:t>
      </w:r>
      <w:r w:rsidR="00CE4F1B">
        <w:t xml:space="preserve"> </w:t>
      </w:r>
      <w:r w:rsidRPr="00565379">
        <w:t>практически</w:t>
      </w:r>
      <w:r w:rsidR="00CE4F1B">
        <w:t xml:space="preserve"> </w:t>
      </w:r>
      <w:r w:rsidRPr="00565379">
        <w:t>тот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пейзаж:</w:t>
      </w:r>
      <w:r w:rsidR="00CE4F1B">
        <w:t xml:space="preserve"> </w:t>
      </w:r>
      <w:r w:rsidRPr="00565379">
        <w:t>типовые</w:t>
      </w:r>
      <w:r w:rsidR="00CE4F1B">
        <w:t xml:space="preserve"> </w:t>
      </w:r>
      <w:r w:rsidRPr="00565379">
        <w:t>дома,</w:t>
      </w:r>
      <w:r w:rsidR="00CE4F1B">
        <w:t xml:space="preserve"> </w:t>
      </w:r>
      <w:r w:rsidRPr="00565379">
        <w:t>те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рекламные</w:t>
      </w:r>
      <w:r w:rsidR="00CE4F1B">
        <w:t xml:space="preserve"> </w:t>
      </w:r>
      <w:r w:rsidRPr="00565379">
        <w:t>вывески,</w:t>
      </w:r>
      <w:r w:rsidR="00CE4F1B">
        <w:t xml:space="preserve"> </w:t>
      </w:r>
      <w:r w:rsidRPr="00565379">
        <w:t>такая</w:t>
      </w:r>
      <w:r w:rsidR="00CE4F1B">
        <w:t xml:space="preserve"> </w:t>
      </w:r>
      <w:r w:rsidRPr="00565379">
        <w:t>же</w:t>
      </w:r>
      <w:r w:rsidR="00CE4F1B">
        <w:t xml:space="preserve"> </w:t>
      </w:r>
      <w:r w:rsidRPr="00565379">
        <w:t>одежда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прохожих.</w:t>
      </w:r>
      <w:r w:rsidR="00CE4F1B">
        <w:t xml:space="preserve"> </w:t>
      </w:r>
      <w:r w:rsidRPr="00565379">
        <w:t>Будто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летел</w:t>
      </w:r>
      <w:r w:rsidR="00CE4F1B">
        <w:t xml:space="preserve"> </w:t>
      </w:r>
      <w:r w:rsidRPr="00565379">
        <w:t>всю</w:t>
      </w:r>
      <w:r w:rsidR="00CE4F1B">
        <w:t xml:space="preserve"> </w:t>
      </w:r>
      <w:r w:rsidRPr="00565379">
        <w:t>ночь,</w:t>
      </w:r>
      <w:r w:rsidR="00CE4F1B">
        <w:t xml:space="preserve"> </w:t>
      </w:r>
      <w:r w:rsidRPr="00565379">
        <w:t>преодолевая</w:t>
      </w:r>
      <w:r w:rsidR="00CE4F1B">
        <w:t xml:space="preserve"> </w:t>
      </w:r>
      <w:r w:rsidRPr="00565379">
        <w:t>девять</w:t>
      </w:r>
      <w:r w:rsidR="00CE4F1B">
        <w:t xml:space="preserve"> </w:t>
      </w:r>
      <w:r w:rsidRPr="00565379">
        <w:t>часовых</w:t>
      </w:r>
      <w:r w:rsidR="00CE4F1B">
        <w:t xml:space="preserve"> </w:t>
      </w:r>
      <w:r w:rsidRPr="00565379">
        <w:t>поясов.</w:t>
      </w:r>
      <w:r w:rsidR="00CE4F1B">
        <w:t xml:space="preserve"> </w:t>
      </w:r>
      <w:r w:rsidRPr="00565379">
        <w:t>Необходимость</w:t>
      </w:r>
      <w:r w:rsidR="00CE4F1B">
        <w:t xml:space="preserve"> </w:t>
      </w:r>
      <w:r w:rsidRPr="00565379">
        <w:t>самовыражаться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рекламировать</w:t>
      </w:r>
      <w:r w:rsidR="00CE4F1B">
        <w:t xml:space="preserve"> </w:t>
      </w:r>
      <w:r w:rsidRPr="00565379">
        <w:t>себя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городов</w:t>
      </w:r>
      <w:r w:rsidR="00CE4F1B">
        <w:t xml:space="preserve"> </w:t>
      </w:r>
      <w:r w:rsidRPr="00565379">
        <w:t>очевидна.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наряду</w:t>
      </w:r>
      <w:r w:rsidR="00CE4F1B">
        <w:t xml:space="preserve"> </w:t>
      </w:r>
      <w:r w:rsidRPr="00565379">
        <w:t>с</w:t>
      </w:r>
      <w:r w:rsidR="00CE4F1B">
        <w:t xml:space="preserve"> </w:t>
      </w:r>
      <w:r w:rsidRPr="00565379">
        <w:t>этим</w:t>
      </w:r>
      <w:r w:rsidR="00CE4F1B">
        <w:t xml:space="preserve"> </w:t>
      </w:r>
      <w:r w:rsidRPr="00565379">
        <w:t>есть</w:t>
      </w:r>
      <w:r w:rsidR="00CE4F1B">
        <w:t xml:space="preserve"> </w:t>
      </w:r>
      <w:r w:rsidRPr="00565379">
        <w:t>бескрайнее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непаханое</w:t>
      </w:r>
      <w:r w:rsidR="00CE4F1B">
        <w:t xml:space="preserve"> </w:t>
      </w:r>
      <w:r w:rsidRPr="00565379">
        <w:t>поле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фантазии:</w:t>
      </w:r>
      <w:r w:rsidR="00CE4F1B">
        <w:t xml:space="preserve"> </w:t>
      </w:r>
      <w:r w:rsidRPr="00565379">
        <w:t>никакие</w:t>
      </w:r>
      <w:r w:rsidR="00CE4F1B">
        <w:t xml:space="preserve"> </w:t>
      </w:r>
      <w:r w:rsidRPr="00565379">
        <w:t>имиджевые</w:t>
      </w:r>
      <w:r w:rsidR="00CE4F1B">
        <w:t xml:space="preserve"> </w:t>
      </w:r>
      <w:r w:rsidRPr="00565379">
        <w:t>ниши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России</w:t>
      </w:r>
      <w:r w:rsidR="00CE4F1B">
        <w:t xml:space="preserve"> </w:t>
      </w:r>
      <w:r w:rsidRPr="00565379">
        <w:t>еще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заняты.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Европа,</w:t>
      </w:r>
      <w:r w:rsidR="00CE4F1B">
        <w:t xml:space="preserve"> </w:t>
      </w:r>
      <w:r w:rsidRPr="00565379">
        <w:t>где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знаменитости,</w:t>
      </w:r>
      <w:r w:rsidR="00CE4F1B">
        <w:t xml:space="preserve"> </w:t>
      </w:r>
      <w:r w:rsidRPr="00565379">
        <w:t>достопримечательности,</w:t>
      </w:r>
      <w:r w:rsidR="00CE4F1B">
        <w:t xml:space="preserve"> </w:t>
      </w:r>
      <w:r w:rsidRPr="00565379">
        <w:t>исторические</w:t>
      </w:r>
      <w:r w:rsidR="00CE4F1B">
        <w:t xml:space="preserve"> </w:t>
      </w:r>
      <w:r w:rsidRPr="00565379">
        <w:t>события,</w:t>
      </w:r>
      <w:r w:rsidR="00CE4F1B">
        <w:t xml:space="preserve"> </w:t>
      </w:r>
      <w:r w:rsidRPr="00565379">
        <w:t>традиции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природные</w:t>
      </w:r>
      <w:r w:rsidR="00CE4F1B">
        <w:t xml:space="preserve"> </w:t>
      </w:r>
      <w:r w:rsidRPr="00565379">
        <w:t>ландшафты</w:t>
      </w:r>
      <w:r w:rsidR="00CE4F1B">
        <w:t xml:space="preserve"> </w:t>
      </w:r>
      <w:r w:rsidRPr="00565379">
        <w:t>давно</w:t>
      </w:r>
      <w:r w:rsidR="00CE4F1B">
        <w:t xml:space="preserve"> </w:t>
      </w:r>
      <w:r w:rsidRPr="00565379">
        <w:t>«приватизированы»</w:t>
      </w:r>
      <w:r w:rsidR="00CE4F1B">
        <w:t xml:space="preserve"> </w:t>
      </w:r>
      <w:r w:rsidRPr="00565379">
        <w:t>городами,</w:t>
      </w:r>
      <w:r w:rsidR="00CE4F1B">
        <w:t xml:space="preserve"> </w:t>
      </w:r>
      <w:r w:rsidRPr="00565379">
        <w:t>строящими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этом</w:t>
      </w:r>
      <w:r w:rsidR="00CE4F1B">
        <w:t xml:space="preserve"> </w:t>
      </w:r>
      <w:r w:rsidRPr="00565379">
        <w:t>репутацию.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российских</w:t>
      </w:r>
      <w:r w:rsidR="00CE4F1B">
        <w:t xml:space="preserve"> </w:t>
      </w:r>
      <w:r w:rsidRPr="00565379">
        <w:t>городов</w:t>
      </w:r>
      <w:r w:rsidR="00CE4F1B">
        <w:t xml:space="preserve"> </w:t>
      </w:r>
      <w:r w:rsidRPr="00565379">
        <w:t>сегодня</w:t>
      </w:r>
      <w:r w:rsidR="00CE4F1B">
        <w:t xml:space="preserve"> </w:t>
      </w:r>
      <w:r w:rsidRPr="00565379">
        <w:t>есть</w:t>
      </w:r>
      <w:r w:rsidR="00CE4F1B">
        <w:t xml:space="preserve"> </w:t>
      </w:r>
      <w:r w:rsidRPr="00565379">
        <w:t>уникальные</w:t>
      </w:r>
      <w:r w:rsidR="00CE4F1B">
        <w:t xml:space="preserve"> </w:t>
      </w:r>
      <w:r w:rsidRPr="00565379">
        <w:t>возможности</w:t>
      </w:r>
      <w:r w:rsidR="00CE4F1B">
        <w:t xml:space="preserve"> </w:t>
      </w:r>
      <w:r w:rsidRPr="00565379">
        <w:t>явить</w:t>
      </w:r>
      <w:r w:rsidR="00CE4F1B">
        <w:t xml:space="preserve"> </w:t>
      </w:r>
      <w:r w:rsidRPr="00565379">
        <w:t>миру</w:t>
      </w:r>
      <w:r w:rsidR="00CE4F1B">
        <w:t xml:space="preserve"> </w:t>
      </w:r>
      <w:r w:rsidRPr="00565379">
        <w:t>обновленный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уникальный</w:t>
      </w:r>
      <w:r w:rsidR="00CE4F1B">
        <w:t xml:space="preserve"> </w:t>
      </w:r>
      <w:r w:rsidRPr="00565379">
        <w:t>образ.</w:t>
      </w:r>
    </w:p>
    <w:p w14:paraId="66CF1926" w14:textId="3D130F93" w:rsidR="00781853" w:rsidRPr="00565379" w:rsidRDefault="00781853" w:rsidP="00CE4F1B">
      <w:pPr>
        <w:ind w:firstLine="709"/>
        <w:jc w:val="both"/>
      </w:pPr>
      <w:r w:rsidRPr="00565379">
        <w:t>Городу</w:t>
      </w:r>
      <w:r w:rsidR="00CE4F1B">
        <w:t xml:space="preserve"> </w:t>
      </w:r>
      <w:r w:rsidRPr="00565379">
        <w:t>нужно</w:t>
      </w:r>
      <w:r w:rsidR="00CE4F1B">
        <w:t xml:space="preserve"> </w:t>
      </w:r>
      <w:r w:rsidRPr="00565379">
        <w:t>искать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культивировать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себе</w:t>
      </w:r>
      <w:r w:rsidR="00CE4F1B">
        <w:t xml:space="preserve"> </w:t>
      </w:r>
      <w:r w:rsidRPr="00565379">
        <w:t>то,</w:t>
      </w:r>
      <w:r w:rsidR="00CE4F1B">
        <w:t xml:space="preserve"> </w:t>
      </w:r>
      <w:r w:rsidRPr="00565379">
        <w:t>чем</w:t>
      </w:r>
      <w:r w:rsidR="00CE4F1B">
        <w:t xml:space="preserve"> </w:t>
      </w:r>
      <w:r w:rsidRPr="00565379">
        <w:t>он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похож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других,</w:t>
      </w:r>
      <w:r w:rsidR="00CE4F1B">
        <w:t xml:space="preserve"> </w:t>
      </w:r>
      <w:r w:rsidRPr="00565379">
        <w:t>то,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есть</w:t>
      </w:r>
      <w:r w:rsidR="00CE4F1B">
        <w:t xml:space="preserve"> </w:t>
      </w:r>
      <w:r w:rsidRPr="00565379">
        <w:t>только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него.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именно</w:t>
      </w:r>
      <w:r w:rsidR="00CE4F1B">
        <w:t xml:space="preserve"> </w:t>
      </w:r>
      <w:r w:rsidRPr="00565379">
        <w:t>это</w:t>
      </w:r>
      <w:r w:rsidR="00CE4F1B">
        <w:t xml:space="preserve"> </w:t>
      </w:r>
      <w:r w:rsidRPr="00565379">
        <w:t>делать</w:t>
      </w:r>
      <w:r w:rsidR="00CE4F1B">
        <w:t xml:space="preserve"> </w:t>
      </w:r>
      <w:r w:rsidRPr="00565379">
        <w:t>стержнем</w:t>
      </w:r>
      <w:r w:rsidR="00CE4F1B">
        <w:t xml:space="preserve"> </w:t>
      </w:r>
      <w:r w:rsidRPr="00565379">
        <w:t>маркетинговой</w:t>
      </w:r>
      <w:r w:rsidR="00CE4F1B">
        <w:t xml:space="preserve"> </w:t>
      </w:r>
      <w:r w:rsidRPr="00565379">
        <w:t>стратегии.</w:t>
      </w:r>
      <w:r w:rsidR="00CE4F1B">
        <w:t xml:space="preserve"> </w:t>
      </w:r>
      <w:r w:rsidRPr="00565379">
        <w:t>А</w:t>
      </w:r>
      <w:r w:rsidR="00CE4F1B">
        <w:t xml:space="preserve"> </w:t>
      </w:r>
      <w:r w:rsidRPr="00565379">
        <w:t>таких</w:t>
      </w:r>
      <w:r w:rsidR="00CE4F1B">
        <w:t xml:space="preserve"> </w:t>
      </w:r>
      <w:r w:rsidRPr="00565379">
        <w:t>«изюминок»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российских</w:t>
      </w:r>
      <w:r w:rsidR="00CE4F1B">
        <w:t xml:space="preserve"> </w:t>
      </w:r>
      <w:r w:rsidRPr="00565379">
        <w:t>мест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местечек</w:t>
      </w:r>
      <w:r w:rsidR="00CE4F1B">
        <w:t xml:space="preserve"> </w:t>
      </w:r>
      <w:r w:rsidRPr="00565379">
        <w:t>может</w:t>
      </w:r>
      <w:r w:rsidR="00CE4F1B">
        <w:t xml:space="preserve"> </w:t>
      </w:r>
      <w:r w:rsidRPr="00565379">
        <w:t>найтись</w:t>
      </w:r>
      <w:r w:rsidR="00CE4F1B">
        <w:t xml:space="preserve"> </w:t>
      </w:r>
      <w:r w:rsidRPr="00565379">
        <w:t>больше,</w:t>
      </w:r>
      <w:r w:rsidR="00CE4F1B">
        <w:t xml:space="preserve"> </w:t>
      </w:r>
      <w:r w:rsidRPr="00565379">
        <w:t>чем</w:t>
      </w:r>
      <w:r w:rsidR="00CE4F1B">
        <w:t xml:space="preserve"> </w:t>
      </w:r>
      <w:r w:rsidRPr="00565379">
        <w:t>где</w:t>
      </w:r>
      <w:r w:rsidR="00CE4F1B">
        <w:t xml:space="preserve"> </w:t>
      </w:r>
      <w:r w:rsidRPr="00565379">
        <w:t>бы</w:t>
      </w:r>
      <w:r w:rsidR="00CE4F1B">
        <w:t xml:space="preserve"> </w:t>
      </w:r>
      <w:r w:rsidRPr="00565379">
        <w:t>то</w:t>
      </w:r>
      <w:r w:rsidR="00CE4F1B">
        <w:t xml:space="preserve"> </w:t>
      </w:r>
      <w:r w:rsidRPr="00565379">
        <w:t>ни</w:t>
      </w:r>
      <w:r w:rsidR="00CE4F1B">
        <w:t xml:space="preserve"> </w:t>
      </w:r>
      <w:r w:rsidRPr="00565379">
        <w:t>было.</w:t>
      </w:r>
      <w:r w:rsidR="00CE4F1B">
        <w:t xml:space="preserve"> </w:t>
      </w:r>
    </w:p>
    <w:p w14:paraId="3204C356" w14:textId="46B5A5A5" w:rsidR="00781853" w:rsidRPr="00565379" w:rsidRDefault="00781853" w:rsidP="00CE4F1B">
      <w:pPr>
        <w:ind w:firstLine="709"/>
        <w:jc w:val="both"/>
      </w:pPr>
      <w:r w:rsidRPr="00565379">
        <w:t>Наконец,</w:t>
      </w:r>
      <w:r w:rsidR="00CE4F1B">
        <w:t xml:space="preserve"> </w:t>
      </w:r>
      <w:r w:rsidRPr="00565379">
        <w:t>у</w:t>
      </w:r>
      <w:r w:rsidR="00CE4F1B">
        <w:t xml:space="preserve"> </w:t>
      </w:r>
      <w:r w:rsidRPr="00565379">
        <w:t>городских</w:t>
      </w:r>
      <w:r w:rsidR="00CE4F1B">
        <w:t xml:space="preserve"> </w:t>
      </w:r>
      <w:r w:rsidRPr="00565379">
        <w:t>властей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лидеров</w:t>
      </w:r>
      <w:r w:rsidR="00CE4F1B">
        <w:t xml:space="preserve"> </w:t>
      </w:r>
      <w:r w:rsidRPr="00565379">
        <w:t>местных</w:t>
      </w:r>
      <w:r w:rsidR="00CE4F1B">
        <w:t xml:space="preserve"> </w:t>
      </w:r>
      <w:r w:rsidRPr="00565379">
        <w:t>сообществ</w:t>
      </w:r>
      <w:r w:rsidR="00CE4F1B">
        <w:t xml:space="preserve"> </w:t>
      </w:r>
      <w:r w:rsidRPr="00565379">
        <w:t>по</w:t>
      </w:r>
      <w:r w:rsidR="00CE4F1B">
        <w:t xml:space="preserve"> </w:t>
      </w:r>
      <w:r w:rsidRPr="00565379">
        <w:t>ходу</w:t>
      </w:r>
      <w:r w:rsidR="00CE4F1B">
        <w:t xml:space="preserve"> </w:t>
      </w:r>
      <w:r w:rsidRPr="00565379">
        <w:t>федеральных</w:t>
      </w:r>
      <w:r w:rsidR="00CE4F1B">
        <w:t xml:space="preserve"> </w:t>
      </w:r>
      <w:r w:rsidRPr="00565379">
        <w:t>реформ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укрепления</w:t>
      </w:r>
      <w:r w:rsidR="00CE4F1B">
        <w:t xml:space="preserve"> </w:t>
      </w:r>
      <w:r w:rsidRPr="00565379">
        <w:t>пресловутой</w:t>
      </w:r>
      <w:r w:rsidR="00CE4F1B">
        <w:t xml:space="preserve"> </w:t>
      </w:r>
      <w:r w:rsidRPr="00565379">
        <w:t>вертикали</w:t>
      </w:r>
      <w:r w:rsidR="00CE4F1B">
        <w:t xml:space="preserve"> </w:t>
      </w:r>
      <w:r w:rsidRPr="00565379">
        <w:t>остается</w:t>
      </w:r>
      <w:r w:rsidR="00CE4F1B">
        <w:t xml:space="preserve"> </w:t>
      </w:r>
      <w:r w:rsidRPr="00565379">
        <w:t>все</w:t>
      </w:r>
      <w:r w:rsidR="00CE4F1B">
        <w:t xml:space="preserve"> </w:t>
      </w:r>
      <w:r w:rsidRPr="00565379">
        <w:t>меньше</w:t>
      </w:r>
      <w:r w:rsidR="00CE4F1B">
        <w:t xml:space="preserve"> </w:t>
      </w:r>
      <w:r w:rsidRPr="00565379">
        <w:t>возможностей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реализации</w:t>
      </w:r>
      <w:r w:rsidR="00CE4F1B">
        <w:t xml:space="preserve"> </w:t>
      </w:r>
      <w:r w:rsidRPr="00565379">
        <w:t>лидерских</w:t>
      </w:r>
      <w:r w:rsidR="00CE4F1B">
        <w:t xml:space="preserve"> </w:t>
      </w:r>
      <w:r w:rsidRPr="00565379">
        <w:t>амбиций.</w:t>
      </w:r>
      <w:r w:rsidR="00CE4F1B">
        <w:t xml:space="preserve"> </w:t>
      </w:r>
      <w:r w:rsidRPr="00565379">
        <w:t>Успешная</w:t>
      </w:r>
      <w:r w:rsidR="00CE4F1B">
        <w:t xml:space="preserve"> </w:t>
      </w:r>
      <w:r w:rsidRPr="00565379">
        <w:t>маркетинговая</w:t>
      </w:r>
      <w:r w:rsidR="00CE4F1B">
        <w:t xml:space="preserve"> </w:t>
      </w:r>
      <w:r w:rsidRPr="00565379">
        <w:t>стратегия</w:t>
      </w:r>
      <w:r w:rsidR="00CE4F1B">
        <w:t xml:space="preserve"> </w:t>
      </w:r>
      <w:r w:rsidRPr="00565379">
        <w:t>как</w:t>
      </w:r>
      <w:r w:rsidR="00CE4F1B">
        <w:t xml:space="preserve"> </w:t>
      </w:r>
      <w:r w:rsidRPr="00565379">
        <w:t>раз</w:t>
      </w:r>
      <w:r w:rsidR="00CE4F1B">
        <w:t xml:space="preserve"> </w:t>
      </w:r>
      <w:r w:rsidRPr="00565379">
        <w:t>могла</w:t>
      </w:r>
      <w:r w:rsidR="00CE4F1B">
        <w:t xml:space="preserve"> </w:t>
      </w:r>
      <w:r w:rsidRPr="00565379">
        <w:t>бы</w:t>
      </w:r>
      <w:r w:rsidR="00CE4F1B">
        <w:t xml:space="preserve"> </w:t>
      </w:r>
      <w:r w:rsidRPr="00565379">
        <w:t>стать</w:t>
      </w:r>
      <w:r w:rsidR="00CE4F1B">
        <w:t xml:space="preserve"> </w:t>
      </w:r>
      <w:r w:rsidRPr="00565379">
        <w:t>той</w:t>
      </w:r>
      <w:r w:rsidR="00CE4F1B">
        <w:t xml:space="preserve"> </w:t>
      </w:r>
      <w:r w:rsidRPr="00565379">
        <w:t>платформой,</w:t>
      </w:r>
      <w:r w:rsidR="00CE4F1B">
        <w:t xml:space="preserve"> </w:t>
      </w:r>
      <w:r w:rsidRPr="00565379">
        <w:t>на</w:t>
      </w:r>
      <w:r w:rsidR="00CE4F1B">
        <w:t xml:space="preserve"> </w:t>
      </w:r>
      <w:r w:rsidRPr="00565379">
        <w:t>которой</w:t>
      </w:r>
      <w:r w:rsidR="00CE4F1B">
        <w:t xml:space="preserve"> </w:t>
      </w:r>
      <w:r w:rsidRPr="00565379">
        <w:t>креативным</w:t>
      </w:r>
      <w:r w:rsidR="00CE4F1B">
        <w:t xml:space="preserve"> </w:t>
      </w:r>
      <w:r w:rsidRPr="00565379">
        <w:t>и</w:t>
      </w:r>
      <w:r w:rsidR="00CE4F1B">
        <w:t xml:space="preserve"> </w:t>
      </w:r>
      <w:r w:rsidRPr="00565379">
        <w:t>амбициозным</w:t>
      </w:r>
      <w:r w:rsidR="00CE4F1B">
        <w:t xml:space="preserve"> </w:t>
      </w:r>
      <w:r w:rsidRPr="00565379">
        <w:t>городским</w:t>
      </w:r>
      <w:r w:rsidR="00CE4F1B">
        <w:t xml:space="preserve"> </w:t>
      </w:r>
      <w:r w:rsidRPr="00565379">
        <w:t>лидерам</w:t>
      </w:r>
      <w:r w:rsidR="00CE4F1B">
        <w:t xml:space="preserve"> </w:t>
      </w:r>
      <w:r w:rsidRPr="00565379">
        <w:t>можно</w:t>
      </w:r>
      <w:r w:rsidR="00CE4F1B">
        <w:t xml:space="preserve"> </w:t>
      </w:r>
      <w:r w:rsidRPr="00565379">
        <w:t>самоутвердиться,</w:t>
      </w:r>
      <w:r w:rsidR="00CE4F1B">
        <w:t xml:space="preserve"> </w:t>
      </w:r>
      <w:r w:rsidRPr="00565379">
        <w:t>обогатить</w:t>
      </w:r>
      <w:r w:rsidR="00CE4F1B">
        <w:t xml:space="preserve"> </w:t>
      </w:r>
      <w:r w:rsidRPr="00565379">
        <w:t>арсенал</w:t>
      </w:r>
      <w:r w:rsidR="00CE4F1B">
        <w:t xml:space="preserve"> </w:t>
      </w:r>
      <w:r w:rsidRPr="00565379">
        <w:t>поблекших</w:t>
      </w:r>
      <w:r w:rsidR="00CE4F1B">
        <w:t xml:space="preserve"> </w:t>
      </w:r>
      <w:r w:rsidRPr="00565379">
        <w:t>предвыборных</w:t>
      </w:r>
      <w:r w:rsidR="00CE4F1B">
        <w:t xml:space="preserve"> </w:t>
      </w:r>
      <w:r w:rsidRPr="00565379">
        <w:t>лозунгов,</w:t>
      </w:r>
      <w:r w:rsidR="00CE4F1B">
        <w:t xml:space="preserve"> </w:t>
      </w:r>
      <w:r w:rsidRPr="00565379">
        <w:t>сплотить</w:t>
      </w:r>
      <w:r w:rsidR="00CE4F1B">
        <w:t xml:space="preserve"> </w:t>
      </w:r>
      <w:r w:rsidRPr="00565379">
        <w:t>вокруг</w:t>
      </w:r>
      <w:r w:rsidR="00CE4F1B">
        <w:t xml:space="preserve"> </w:t>
      </w:r>
      <w:r w:rsidRPr="00565379">
        <w:t>себя</w:t>
      </w:r>
      <w:r w:rsidR="00CE4F1B">
        <w:t xml:space="preserve"> </w:t>
      </w:r>
      <w:r w:rsidRPr="00565379">
        <w:t>горожан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решения</w:t>
      </w:r>
      <w:r w:rsidR="00CE4F1B">
        <w:t xml:space="preserve"> </w:t>
      </w:r>
      <w:r w:rsidRPr="00565379">
        <w:t>местных</w:t>
      </w:r>
      <w:r w:rsidR="00CE4F1B">
        <w:t xml:space="preserve"> </w:t>
      </w:r>
      <w:r w:rsidRPr="00565379">
        <w:t>проблем.</w:t>
      </w:r>
      <w:r w:rsidR="00CE4F1B">
        <w:t xml:space="preserve"> </w:t>
      </w:r>
      <w:r w:rsidRPr="00565379">
        <w:t>Главное</w:t>
      </w:r>
      <w:r w:rsidR="00CE4F1B">
        <w:t xml:space="preserve"> </w:t>
      </w:r>
      <w:r w:rsidRPr="00565379">
        <w:t>—</w:t>
      </w:r>
      <w:r w:rsidR="00CE4F1B">
        <w:t xml:space="preserve"> </w:t>
      </w:r>
      <w:r w:rsidRPr="00565379">
        <w:t>не</w:t>
      </w:r>
      <w:r w:rsidR="00CE4F1B">
        <w:t xml:space="preserve"> </w:t>
      </w:r>
      <w:r w:rsidRPr="00565379">
        <w:t>забыть,</w:t>
      </w:r>
      <w:r w:rsidR="00CE4F1B">
        <w:t xml:space="preserve"> </w:t>
      </w:r>
      <w:r w:rsidRPr="00565379">
        <w:t>что</w:t>
      </w:r>
      <w:r w:rsidR="00CE4F1B">
        <w:t xml:space="preserve"> </w:t>
      </w:r>
      <w:r w:rsidRPr="00565379">
        <w:t>«выбежать»</w:t>
      </w:r>
      <w:r w:rsidR="00CE4F1B">
        <w:t xml:space="preserve"> </w:t>
      </w:r>
      <w:r w:rsidRPr="00565379">
        <w:t>нужно</w:t>
      </w:r>
      <w:r w:rsidR="00CE4F1B">
        <w:t xml:space="preserve"> </w:t>
      </w:r>
      <w:r w:rsidRPr="00565379">
        <w:t>первым.</w:t>
      </w:r>
    </w:p>
    <w:p w14:paraId="7BC68FBB" w14:textId="77777777" w:rsidR="00781853" w:rsidRPr="00565379" w:rsidRDefault="00781853" w:rsidP="00CE4F1B">
      <w:pPr>
        <w:ind w:firstLine="709"/>
        <w:jc w:val="both"/>
      </w:pPr>
    </w:p>
    <w:p w14:paraId="0B8502CE" w14:textId="755E55E6" w:rsidR="00781853" w:rsidRPr="00565379" w:rsidRDefault="00781853" w:rsidP="00CE4F1B">
      <w:pPr>
        <w:ind w:firstLine="709"/>
        <w:jc w:val="both"/>
      </w:pPr>
      <w:r w:rsidRPr="00565379">
        <w:t>Вопросы</w:t>
      </w:r>
      <w:r w:rsidR="00CE4F1B">
        <w:t xml:space="preserve"> </w:t>
      </w:r>
      <w:r w:rsidRPr="00565379">
        <w:t>для</w:t>
      </w:r>
      <w:r w:rsidR="00CE4F1B">
        <w:t xml:space="preserve"> </w:t>
      </w:r>
      <w:r w:rsidRPr="00565379">
        <w:t>обсуждения</w:t>
      </w:r>
    </w:p>
    <w:p w14:paraId="08C954B5" w14:textId="77FDEFB7" w:rsidR="00781853" w:rsidRPr="00565379" w:rsidRDefault="00781853" w:rsidP="00CE4F1B">
      <w:pPr>
        <w:ind w:firstLine="709"/>
        <w:jc w:val="both"/>
      </w:pPr>
      <w:r w:rsidRPr="00565379">
        <w:t>1.</w:t>
      </w:r>
      <w:r w:rsidR="00CE4F1B">
        <w:t xml:space="preserve"> </w:t>
      </w:r>
      <w:r w:rsidRPr="00565379">
        <w:t>Какую</w:t>
      </w:r>
      <w:r w:rsidR="00CE4F1B">
        <w:t xml:space="preserve"> </w:t>
      </w:r>
      <w:r w:rsidRPr="00565379">
        <w:t>роль</w:t>
      </w:r>
      <w:r w:rsidR="00CE4F1B">
        <w:t xml:space="preserve"> </w:t>
      </w:r>
      <w:r w:rsidRPr="00565379">
        <w:t>играют</w:t>
      </w:r>
      <w:r w:rsidR="00CE4F1B">
        <w:t xml:space="preserve"> </w:t>
      </w:r>
      <w:r w:rsidRPr="00565379">
        <w:t>инструменты</w:t>
      </w:r>
      <w:r w:rsidR="00CE4F1B">
        <w:t xml:space="preserve"> </w:t>
      </w:r>
      <w:r w:rsidRPr="00565379">
        <w:t>маркетинга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развитии</w:t>
      </w:r>
      <w:r w:rsidR="00CE4F1B">
        <w:t xml:space="preserve"> </w:t>
      </w:r>
      <w:r w:rsidRPr="00565379">
        <w:t>российских</w:t>
      </w:r>
      <w:r w:rsidR="00CE4F1B">
        <w:t xml:space="preserve"> </w:t>
      </w:r>
      <w:r w:rsidRPr="00565379">
        <w:t>городов?</w:t>
      </w:r>
    </w:p>
    <w:p w14:paraId="2EC35C40" w14:textId="1586F9AD" w:rsidR="00781853" w:rsidRPr="00565379" w:rsidRDefault="00781853" w:rsidP="00CE4F1B">
      <w:pPr>
        <w:ind w:firstLine="709"/>
        <w:jc w:val="both"/>
      </w:pPr>
      <w:r w:rsidRPr="00565379">
        <w:t>2.</w:t>
      </w:r>
      <w:r w:rsidR="00CE4F1B">
        <w:t xml:space="preserve"> </w:t>
      </w:r>
      <w:r w:rsidRPr="00565379">
        <w:t>Определите</w:t>
      </w:r>
      <w:r w:rsidR="00CE4F1B">
        <w:t xml:space="preserve"> </w:t>
      </w:r>
      <w:r w:rsidRPr="00565379">
        <w:t>основные</w:t>
      </w:r>
      <w:r w:rsidR="00CE4F1B">
        <w:t xml:space="preserve"> </w:t>
      </w:r>
      <w:r w:rsidRPr="00565379">
        <w:t>целевые</w:t>
      </w:r>
      <w:r w:rsidR="00CE4F1B">
        <w:t xml:space="preserve"> </w:t>
      </w:r>
      <w:r w:rsidRPr="00565379">
        <w:t>аудитории</w:t>
      </w:r>
      <w:r w:rsidR="00CE4F1B">
        <w:t xml:space="preserve"> </w:t>
      </w:r>
      <w:r w:rsidRPr="00565379">
        <w:t>в</w:t>
      </w:r>
      <w:r w:rsidR="00CE4F1B">
        <w:t xml:space="preserve"> </w:t>
      </w:r>
      <w:r w:rsidRPr="00565379">
        <w:t>разработке</w:t>
      </w:r>
      <w:r w:rsidR="00CE4F1B">
        <w:t xml:space="preserve"> </w:t>
      </w:r>
      <w:r w:rsidRPr="00565379">
        <w:t>маркетинговой</w:t>
      </w:r>
      <w:r w:rsidR="00CE4F1B">
        <w:t xml:space="preserve"> </w:t>
      </w:r>
      <w:r w:rsidRPr="00565379">
        <w:t>стратегии</w:t>
      </w:r>
      <w:r w:rsidR="00CE4F1B">
        <w:t xml:space="preserve"> </w:t>
      </w:r>
      <w:r w:rsidRPr="00565379">
        <w:t>города</w:t>
      </w:r>
    </w:p>
    <w:p w14:paraId="17B6DB72" w14:textId="66E40B20" w:rsidR="00781853" w:rsidRPr="00565379" w:rsidRDefault="00781853" w:rsidP="00CE4F1B">
      <w:pPr>
        <w:ind w:firstLine="709"/>
        <w:jc w:val="both"/>
      </w:pPr>
      <w:r w:rsidRPr="00565379">
        <w:lastRenderedPageBreak/>
        <w:t>3.</w:t>
      </w:r>
      <w:r w:rsidR="00CE4F1B">
        <w:t xml:space="preserve"> </w:t>
      </w:r>
      <w:r w:rsidRPr="00565379">
        <w:t>Сформулируйте</w:t>
      </w:r>
      <w:r w:rsidR="00CE4F1B">
        <w:t xml:space="preserve"> </w:t>
      </w:r>
      <w:r w:rsidRPr="00565379">
        <w:t>маркетинговые</w:t>
      </w:r>
      <w:r w:rsidR="00CE4F1B">
        <w:t xml:space="preserve"> </w:t>
      </w:r>
      <w:r w:rsidRPr="00565379">
        <w:t>задачи,</w:t>
      </w:r>
      <w:r w:rsidR="00CE4F1B">
        <w:t xml:space="preserve"> </w:t>
      </w:r>
      <w:r w:rsidRPr="00565379">
        <w:t>которые</w:t>
      </w:r>
      <w:r w:rsidR="00CE4F1B">
        <w:t xml:space="preserve"> </w:t>
      </w:r>
      <w:r w:rsidRPr="00565379">
        <w:t>стоят</w:t>
      </w:r>
      <w:r w:rsidR="00CE4F1B">
        <w:t xml:space="preserve"> </w:t>
      </w:r>
      <w:r w:rsidRPr="00565379">
        <w:t>перед</w:t>
      </w:r>
      <w:r w:rsidR="00CE4F1B">
        <w:t xml:space="preserve"> </w:t>
      </w:r>
      <w:r w:rsidRPr="00565379">
        <w:t>муниципальными</w:t>
      </w:r>
      <w:r w:rsidR="00CE4F1B">
        <w:t xml:space="preserve"> </w:t>
      </w:r>
      <w:r w:rsidRPr="00565379">
        <w:t>органами</w:t>
      </w:r>
      <w:r w:rsidR="00CE4F1B">
        <w:t xml:space="preserve"> </w:t>
      </w:r>
      <w:r w:rsidRPr="00565379">
        <w:t>власти</w:t>
      </w:r>
      <w:r w:rsidR="00CE4F1B">
        <w:t xml:space="preserve"> </w:t>
      </w:r>
      <w:r w:rsidRPr="00565379">
        <w:t>г.</w:t>
      </w:r>
      <w:r w:rsidR="00CE4F1B">
        <w:t xml:space="preserve"> </w:t>
      </w:r>
      <w:r w:rsidRPr="00565379">
        <w:t>Сыктывкара.</w:t>
      </w:r>
    </w:p>
    <w:p w14:paraId="5D0D4FDF" w14:textId="77777777" w:rsidR="00781853" w:rsidRPr="00565379" w:rsidRDefault="00781853" w:rsidP="00CE4F1B">
      <w:pPr>
        <w:ind w:firstLine="709"/>
        <w:jc w:val="both"/>
      </w:pPr>
    </w:p>
    <w:sectPr w:rsidR="00781853" w:rsidRPr="00565379" w:rsidSect="005653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53"/>
    <w:rsid w:val="00170580"/>
    <w:rsid w:val="00565379"/>
    <w:rsid w:val="00781853"/>
    <w:rsid w:val="00C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08D5B"/>
  <w15:chartTrackingRefBased/>
  <w15:docId w15:val="{A348EFE6-26CC-4A92-936C-4EABB75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1853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buk2">
    <w:name w:val="buk2"/>
    <w:basedOn w:val="DefaultParagraphFont"/>
    <w:rsid w:val="00781853"/>
    <w:rPr>
      <w:rFonts w:ascii="Arial" w:hAnsi="Arial" w:cs="Arial" w:hint="default"/>
      <w:b/>
      <w:bCs/>
      <w:vanish w:val="0"/>
      <w:webHidden w:val="0"/>
      <w:color w:val="FFFFFF"/>
      <w:sz w:val="89"/>
      <w:szCs w:val="89"/>
      <w:shd w:val="clear" w:color="auto" w:fill="C0C0C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1821</Words>
  <Characters>10382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«Продается город</vt:lpstr>
      <vt:lpstr>«Продается город</vt:lpstr>
    </vt:vector>
  </TitlesOfParts>
  <Company>СГУ</Company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«Продается город</dc:title>
  <dc:subject/>
  <dc:creator>Бизнесцентр</dc:creator>
  <cp:keywords/>
  <dc:description/>
  <cp:lastModifiedBy>Владислав Пестерев</cp:lastModifiedBy>
  <cp:revision>2</cp:revision>
  <dcterms:created xsi:type="dcterms:W3CDTF">2021-12-18T15:16:00Z</dcterms:created>
  <dcterms:modified xsi:type="dcterms:W3CDTF">2021-12-18T15:16:00Z</dcterms:modified>
</cp:coreProperties>
</file>