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42" w:rsidRDefault="00D02742" w:rsidP="00B0142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请查资料了解以下三个概念及其内涵：</w:t>
      </w:r>
    </w:p>
    <w:p w:rsidR="00D02742" w:rsidRDefault="00D02742" w:rsidP="00B0142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相关性分析，数据降维，聚类分析。</w:t>
      </w:r>
    </w:p>
    <w:p w:rsidR="003B130D" w:rsidRPr="00B01420" w:rsidRDefault="00D02742" w:rsidP="00BA4144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请解释协方差和相关系数的关系和区别</w:t>
      </w:r>
      <w:r w:rsidR="00BA4144">
        <w:rPr>
          <w:rFonts w:hint="eastAsia"/>
        </w:rPr>
        <w:t>（可</w:t>
      </w:r>
      <w:r w:rsidR="00BA4144">
        <w:rPr>
          <w:rFonts w:hint="eastAsia"/>
        </w:rPr>
        <w:t>举例</w:t>
      </w:r>
      <w:r w:rsidR="00BA4144">
        <w:rPr>
          <w:rFonts w:hint="eastAsia"/>
        </w:rPr>
        <w:t>说明</w:t>
      </w:r>
      <w:bookmarkStart w:id="0" w:name="_GoBack"/>
      <w:bookmarkEnd w:id="0"/>
      <w:r w:rsidR="00BA4144">
        <w:rPr>
          <w:rFonts w:hint="eastAsia"/>
        </w:rPr>
        <w:t>）</w:t>
      </w:r>
      <w:r>
        <w:rPr>
          <w:rFonts w:hint="eastAsia"/>
        </w:rPr>
        <w:t>。</w:t>
      </w:r>
    </w:p>
    <w:sectPr w:rsidR="003B130D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10B97"/>
    <w:rsid w:val="0003630B"/>
    <w:rsid w:val="000E4115"/>
    <w:rsid w:val="0014027B"/>
    <w:rsid w:val="001620D0"/>
    <w:rsid w:val="00241FAB"/>
    <w:rsid w:val="002F6164"/>
    <w:rsid w:val="003B130D"/>
    <w:rsid w:val="003B2797"/>
    <w:rsid w:val="003D1245"/>
    <w:rsid w:val="004054C7"/>
    <w:rsid w:val="00452F58"/>
    <w:rsid w:val="004A3D23"/>
    <w:rsid w:val="004F2BF6"/>
    <w:rsid w:val="005107EA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8A22F7"/>
    <w:rsid w:val="008F1093"/>
    <w:rsid w:val="00930851"/>
    <w:rsid w:val="00A034B9"/>
    <w:rsid w:val="00B01420"/>
    <w:rsid w:val="00B2716C"/>
    <w:rsid w:val="00BA4144"/>
    <w:rsid w:val="00CA1570"/>
    <w:rsid w:val="00D02742"/>
    <w:rsid w:val="00D1327E"/>
    <w:rsid w:val="00D43FA6"/>
    <w:rsid w:val="00E1127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>P R C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2023-08-05T14:07:00Z</dcterms:created>
  <dcterms:modified xsi:type="dcterms:W3CDTF">2023-08-05T14:11:00Z</dcterms:modified>
</cp:coreProperties>
</file>