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5436D" w14:textId="3A0E602E" w:rsidR="00FF465C" w:rsidRDefault="00E54DEB" w:rsidP="00E54DEB">
      <w:pPr>
        <w:pStyle w:val="Ttulo"/>
      </w:pPr>
      <w:r>
        <w:t>Bitácora</w:t>
      </w:r>
      <w:r w:rsidR="00550D0C">
        <w:t xml:space="preserve"> de encuentros </w:t>
      </w:r>
      <w:r w:rsidR="005C5D19">
        <w:t>11</w:t>
      </w:r>
      <w:r w:rsidR="00550D0C">
        <w:t xml:space="preserve">/05/2020 – </w:t>
      </w:r>
      <w:r w:rsidR="005C5D19">
        <w:t>15</w:t>
      </w:r>
      <w:r w:rsidR="00550D0C">
        <w:t>/05/2020</w:t>
      </w:r>
    </w:p>
    <w:p w14:paraId="4CEE7B62" w14:textId="10E9332B" w:rsidR="007B58B7" w:rsidRDefault="007B58B7" w:rsidP="007B58B7"/>
    <w:p w14:paraId="2429F65E" w14:textId="6D2A7007" w:rsidR="00E63B0B" w:rsidRDefault="0061148D" w:rsidP="00A65EF7">
      <w:pPr>
        <w:rPr>
          <w:b/>
          <w:bCs/>
        </w:rPr>
      </w:pPr>
      <w:r>
        <w:rPr>
          <w:b/>
          <w:bCs/>
        </w:rPr>
        <w:t xml:space="preserve">CURSO 11-2 Comunicación con </w:t>
      </w:r>
      <w:r w:rsidR="00661DEA">
        <w:rPr>
          <w:rFonts w:ascii="Verdana" w:hAnsi="Verdana"/>
          <w:color w:val="222222"/>
          <w:sz w:val="18"/>
          <w:szCs w:val="18"/>
          <w:shd w:val="clear" w:color="auto" w:fill="FFFFFF"/>
        </w:rPr>
        <w:t>DANIELA DURAN MONSALVE</w:t>
      </w:r>
    </w:p>
    <w:p w14:paraId="757544B8" w14:textId="7B2B4F6C" w:rsidR="00C10EED" w:rsidRDefault="00661DEA" w:rsidP="00A65EF7">
      <w:pPr>
        <w:rPr>
          <w:b/>
          <w:bCs/>
        </w:rPr>
      </w:pPr>
      <w:r w:rsidRPr="00661DEA">
        <w:rPr>
          <w:b/>
          <w:bCs/>
        </w:rPr>
        <w:drawing>
          <wp:inline distT="0" distB="0" distL="0" distR="0" wp14:anchorId="4792D0AE" wp14:editId="0B7FE6F8">
            <wp:extent cx="3876675" cy="1517684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7256" cy="15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CFE6" w14:textId="7F75A6EF" w:rsidR="00661DEA" w:rsidRDefault="00661DEA" w:rsidP="00A65EF7">
      <w:pPr>
        <w:rPr>
          <w:b/>
          <w:bCs/>
        </w:rPr>
      </w:pPr>
    </w:p>
    <w:p w14:paraId="5F920CBE" w14:textId="0B743C47" w:rsidR="00661DEA" w:rsidRDefault="00661DEA" w:rsidP="00A65EF7">
      <w:pPr>
        <w:rPr>
          <w:b/>
          <w:bCs/>
        </w:rPr>
      </w:pPr>
      <w:r w:rsidRPr="00661DEA">
        <w:rPr>
          <w:b/>
          <w:bCs/>
        </w:rPr>
        <w:drawing>
          <wp:inline distT="0" distB="0" distL="0" distR="0" wp14:anchorId="05392765" wp14:editId="4C095743">
            <wp:extent cx="4057650" cy="176988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8324" cy="177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C351" w14:textId="44CFDD9A" w:rsidR="00C10EED" w:rsidRDefault="00C10EED" w:rsidP="00A65EF7">
      <w:pPr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b/>
          <w:bCs/>
        </w:rPr>
        <w:t xml:space="preserve">CURSO </w:t>
      </w:r>
      <w:r>
        <w:rPr>
          <w:b/>
          <w:bCs/>
        </w:rPr>
        <w:t>11</w:t>
      </w:r>
      <w:r>
        <w:rPr>
          <w:b/>
          <w:bCs/>
        </w:rPr>
        <w:t>-</w:t>
      </w:r>
      <w:r>
        <w:rPr>
          <w:b/>
          <w:bCs/>
        </w:rPr>
        <w:t>2</w:t>
      </w:r>
      <w:r>
        <w:rPr>
          <w:b/>
          <w:bCs/>
        </w:rPr>
        <w:t xml:space="preserve"> Comunicación con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ANGIE NATALIA SERPA GAMBOA</w:t>
      </w:r>
    </w:p>
    <w:p w14:paraId="3D380F0D" w14:textId="045FB33F" w:rsidR="00C10EED" w:rsidRDefault="00C10EED" w:rsidP="00A65EF7">
      <w:pPr>
        <w:rPr>
          <w:b/>
          <w:bCs/>
        </w:rPr>
      </w:pPr>
      <w:r w:rsidRPr="00C10EED">
        <w:rPr>
          <w:b/>
          <w:bCs/>
        </w:rPr>
        <w:drawing>
          <wp:inline distT="0" distB="0" distL="0" distR="0" wp14:anchorId="42C65FC9" wp14:editId="19239033">
            <wp:extent cx="3752850" cy="113290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8917" cy="115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2CA2" w14:textId="0458D784" w:rsidR="00C10EED" w:rsidRDefault="00C10EED" w:rsidP="00A65EF7">
      <w:pPr>
        <w:rPr>
          <w:b/>
          <w:bCs/>
        </w:rPr>
      </w:pPr>
    </w:p>
    <w:p w14:paraId="1CB0969A" w14:textId="05E5FE50" w:rsidR="00C10EED" w:rsidRDefault="00C10EED" w:rsidP="00A65EF7">
      <w:pPr>
        <w:rPr>
          <w:b/>
          <w:bCs/>
        </w:rPr>
      </w:pPr>
      <w:r w:rsidRPr="00C10EED">
        <w:rPr>
          <w:b/>
          <w:bCs/>
        </w:rPr>
        <w:lastRenderedPageBreak/>
        <w:drawing>
          <wp:inline distT="0" distB="0" distL="0" distR="0" wp14:anchorId="09DE34B4" wp14:editId="5BAC8E90">
            <wp:extent cx="4048125" cy="1785884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276" cy="17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E7ED" w14:textId="5E999401" w:rsidR="00C10EED" w:rsidRDefault="00C10EED" w:rsidP="00A65EF7">
      <w:pPr>
        <w:rPr>
          <w:b/>
          <w:bCs/>
        </w:rPr>
      </w:pPr>
    </w:p>
    <w:p w14:paraId="5A87914B" w14:textId="74283EF5" w:rsidR="00E63B0B" w:rsidRDefault="00D33641" w:rsidP="00A65EF7">
      <w:pPr>
        <w:rPr>
          <w:b/>
          <w:bCs/>
        </w:rPr>
      </w:pPr>
      <w:r>
        <w:rPr>
          <w:b/>
          <w:bCs/>
        </w:rPr>
        <w:t xml:space="preserve">CURSO 9-3 Comunicación con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ANA DANIELA CARDENAS CORTES</w:t>
      </w:r>
    </w:p>
    <w:p w14:paraId="68D57DC0" w14:textId="71C45818" w:rsidR="00D33641" w:rsidRDefault="00D33641" w:rsidP="00A65EF7">
      <w:pPr>
        <w:rPr>
          <w:b/>
          <w:bCs/>
        </w:rPr>
      </w:pPr>
      <w:r w:rsidRPr="00D33641">
        <w:rPr>
          <w:b/>
          <w:bCs/>
          <w:noProof/>
        </w:rPr>
        <w:drawing>
          <wp:inline distT="0" distB="0" distL="0" distR="0" wp14:anchorId="55194336" wp14:editId="5A82B171">
            <wp:extent cx="3494679" cy="1504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952" cy="151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7F64" w14:textId="213C0AA9" w:rsidR="00C01821" w:rsidRDefault="00C01821" w:rsidP="00A65EF7">
      <w:pPr>
        <w:rPr>
          <w:b/>
          <w:bCs/>
        </w:rPr>
      </w:pPr>
      <w:r w:rsidRPr="00C01821">
        <w:rPr>
          <w:b/>
          <w:bCs/>
          <w:noProof/>
        </w:rPr>
        <w:drawing>
          <wp:inline distT="0" distB="0" distL="0" distR="0" wp14:anchorId="29AD4D77" wp14:editId="7881A8F7">
            <wp:extent cx="5572903" cy="1933845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C3D9" w14:textId="77777777" w:rsidR="00C01821" w:rsidRDefault="00C01821" w:rsidP="00A65EF7">
      <w:pPr>
        <w:rPr>
          <w:b/>
          <w:bCs/>
        </w:rPr>
      </w:pPr>
    </w:p>
    <w:p w14:paraId="63C2CEF6" w14:textId="78DD3D5A" w:rsidR="00487A7A" w:rsidRDefault="00487A7A" w:rsidP="00A65EF7">
      <w:pPr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b/>
          <w:bCs/>
        </w:rPr>
        <w:t xml:space="preserve">CURSO 8-3 Comunicación con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JORGE ANDRES ROA SUAREZ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br/>
      </w:r>
    </w:p>
    <w:p w14:paraId="03523B4F" w14:textId="2D3F93AA" w:rsidR="00487A7A" w:rsidRDefault="00487A7A" w:rsidP="00A65EF7">
      <w:pPr>
        <w:rPr>
          <w:b/>
          <w:bCs/>
        </w:rPr>
      </w:pPr>
      <w:r w:rsidRPr="00487A7A">
        <w:rPr>
          <w:b/>
          <w:bCs/>
          <w:noProof/>
        </w:rPr>
        <w:lastRenderedPageBreak/>
        <w:drawing>
          <wp:inline distT="0" distB="0" distL="0" distR="0" wp14:anchorId="0C03C0F0" wp14:editId="0A5CFE9D">
            <wp:extent cx="3714750" cy="1389984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430" cy="140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B13A" w14:textId="7A03292C" w:rsidR="00063DCA" w:rsidRDefault="00063DCA" w:rsidP="00A65EF7">
      <w:pPr>
        <w:rPr>
          <w:b/>
          <w:bCs/>
        </w:rPr>
      </w:pPr>
      <w:r w:rsidRPr="00063DCA">
        <w:rPr>
          <w:b/>
          <w:bCs/>
          <w:noProof/>
        </w:rPr>
        <w:drawing>
          <wp:inline distT="0" distB="0" distL="0" distR="0" wp14:anchorId="664F7D8F" wp14:editId="301FF518">
            <wp:extent cx="3816731" cy="2209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800" cy="222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2464" w14:textId="77777777" w:rsidR="00487A7A" w:rsidRDefault="00487A7A" w:rsidP="00A65EF7">
      <w:pPr>
        <w:rPr>
          <w:b/>
          <w:bCs/>
        </w:rPr>
      </w:pPr>
    </w:p>
    <w:p w14:paraId="2D0CC7DE" w14:textId="438A9AD8" w:rsidR="00650885" w:rsidRDefault="00650885" w:rsidP="00A65EF7">
      <w:pPr>
        <w:rPr>
          <w:b/>
          <w:bCs/>
        </w:rPr>
      </w:pPr>
      <w:r>
        <w:rPr>
          <w:b/>
          <w:bCs/>
        </w:rPr>
        <w:t xml:space="preserve">CURSO </w:t>
      </w:r>
      <w:r w:rsidR="005C5D19">
        <w:rPr>
          <w:b/>
          <w:bCs/>
        </w:rPr>
        <w:t>11</w:t>
      </w:r>
      <w:r>
        <w:rPr>
          <w:b/>
          <w:bCs/>
        </w:rPr>
        <w:t xml:space="preserve">-2 Comunicación con Padres de </w:t>
      </w:r>
      <w:r w:rsidR="005C5D19" w:rsidRPr="005C5D19">
        <w:rPr>
          <w:b/>
          <w:bCs/>
        </w:rPr>
        <w:t>ALDANA ROJAS LAURA SOFIA</w:t>
      </w:r>
    </w:p>
    <w:p w14:paraId="3DE1BA9F" w14:textId="0438C2E7" w:rsidR="006C422F" w:rsidRDefault="002B7C1F" w:rsidP="00A65EF7">
      <w:pPr>
        <w:rPr>
          <w:b/>
          <w:bCs/>
        </w:rPr>
      </w:pPr>
      <w:r w:rsidRPr="002B7C1F">
        <w:rPr>
          <w:b/>
          <w:bCs/>
          <w:noProof/>
        </w:rPr>
        <w:lastRenderedPageBreak/>
        <w:drawing>
          <wp:inline distT="0" distB="0" distL="0" distR="0" wp14:anchorId="21639275" wp14:editId="6024F0DA">
            <wp:extent cx="2286000" cy="3972995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2051" cy="398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BF7C" w14:textId="23EE4C7C" w:rsidR="002B7C1F" w:rsidRDefault="002B7C1F" w:rsidP="00A65EF7">
      <w:pPr>
        <w:rPr>
          <w:b/>
          <w:bCs/>
        </w:rPr>
      </w:pPr>
    </w:p>
    <w:p w14:paraId="07F8FB3B" w14:textId="77777777" w:rsidR="002B7C1F" w:rsidRDefault="002B7C1F" w:rsidP="00A65EF7">
      <w:pPr>
        <w:rPr>
          <w:b/>
          <w:bCs/>
        </w:rPr>
      </w:pPr>
    </w:p>
    <w:sectPr w:rsidR="002B7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0C"/>
    <w:rsid w:val="0003173B"/>
    <w:rsid w:val="00060B60"/>
    <w:rsid w:val="00063DCA"/>
    <w:rsid w:val="000C671A"/>
    <w:rsid w:val="0010626B"/>
    <w:rsid w:val="00171BE6"/>
    <w:rsid w:val="00252CDF"/>
    <w:rsid w:val="002B7C1F"/>
    <w:rsid w:val="003825AB"/>
    <w:rsid w:val="003B5591"/>
    <w:rsid w:val="00464633"/>
    <w:rsid w:val="00487A7A"/>
    <w:rsid w:val="004B4EE4"/>
    <w:rsid w:val="00541DE9"/>
    <w:rsid w:val="00544A88"/>
    <w:rsid w:val="00550D0C"/>
    <w:rsid w:val="00596F3D"/>
    <w:rsid w:val="005C5D19"/>
    <w:rsid w:val="0061148D"/>
    <w:rsid w:val="00641EDD"/>
    <w:rsid w:val="00650885"/>
    <w:rsid w:val="00661DEA"/>
    <w:rsid w:val="006677E5"/>
    <w:rsid w:val="0069101D"/>
    <w:rsid w:val="006C422F"/>
    <w:rsid w:val="0078107F"/>
    <w:rsid w:val="00792950"/>
    <w:rsid w:val="007B2A5E"/>
    <w:rsid w:val="007B58B7"/>
    <w:rsid w:val="007D3227"/>
    <w:rsid w:val="008D604B"/>
    <w:rsid w:val="0091556C"/>
    <w:rsid w:val="009E1998"/>
    <w:rsid w:val="00A65EF7"/>
    <w:rsid w:val="00A72642"/>
    <w:rsid w:val="00AC0126"/>
    <w:rsid w:val="00B002BD"/>
    <w:rsid w:val="00B3180B"/>
    <w:rsid w:val="00C01821"/>
    <w:rsid w:val="00C10EED"/>
    <w:rsid w:val="00C349B0"/>
    <w:rsid w:val="00C636AA"/>
    <w:rsid w:val="00D33641"/>
    <w:rsid w:val="00DF457D"/>
    <w:rsid w:val="00E54DEB"/>
    <w:rsid w:val="00E63B0B"/>
    <w:rsid w:val="00E83B12"/>
    <w:rsid w:val="00F055B5"/>
    <w:rsid w:val="00F2779F"/>
    <w:rsid w:val="00F7303E"/>
    <w:rsid w:val="00FF37A1"/>
    <w:rsid w:val="00F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F8152"/>
  <w15:chartTrackingRefBased/>
  <w15:docId w15:val="{C95E44A3-6602-4E10-8E7A-D9B275BF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2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54D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4D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0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Rueda</dc:creator>
  <cp:keywords/>
  <dc:description/>
  <cp:lastModifiedBy>Carlos Rueda</cp:lastModifiedBy>
  <cp:revision>10</cp:revision>
  <dcterms:created xsi:type="dcterms:W3CDTF">2020-05-11T13:26:00Z</dcterms:created>
  <dcterms:modified xsi:type="dcterms:W3CDTF">2020-05-13T02:32:00Z</dcterms:modified>
</cp:coreProperties>
</file>