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3241C4" w14:textId="77777777" w:rsidR="00F662B3" w:rsidRDefault="00F662B3" w:rsidP="00945259">
      <w:pPr>
        <w:jc w:val="center"/>
        <w:rPr>
          <w:rFonts w:ascii="Georgia" w:eastAsia="Times New Roman" w:hAnsi="Georgia" w:cs="Times New Roman"/>
          <w:color w:val="000000"/>
          <w:kern w:val="36"/>
          <w:sz w:val="43"/>
          <w:szCs w:val="43"/>
          <w:lang w:val="en"/>
        </w:rPr>
      </w:pPr>
    </w:p>
    <w:p w14:paraId="3EFAB2F8" w14:textId="77777777" w:rsidR="00F662B3" w:rsidRDefault="00F662B3" w:rsidP="00945259">
      <w:pPr>
        <w:jc w:val="center"/>
        <w:rPr>
          <w:rFonts w:ascii="Georgia" w:eastAsia="Times New Roman" w:hAnsi="Georgia" w:cs="Times New Roman"/>
          <w:color w:val="000000"/>
          <w:kern w:val="36"/>
          <w:sz w:val="43"/>
          <w:szCs w:val="43"/>
          <w:lang w:val="en"/>
        </w:rPr>
      </w:pPr>
    </w:p>
    <w:p w14:paraId="3E8381B4" w14:textId="77777777" w:rsidR="00F662B3" w:rsidRDefault="00F662B3" w:rsidP="00945259">
      <w:pPr>
        <w:jc w:val="center"/>
        <w:rPr>
          <w:rFonts w:ascii="Georgia" w:eastAsia="Times New Roman" w:hAnsi="Georgia" w:cs="Times New Roman"/>
          <w:color w:val="000000"/>
          <w:kern w:val="36"/>
          <w:sz w:val="43"/>
          <w:szCs w:val="43"/>
          <w:lang w:val="en"/>
        </w:rPr>
      </w:pPr>
    </w:p>
    <w:p w14:paraId="4D314F89" w14:textId="77777777" w:rsidR="00F662B3" w:rsidRDefault="00F662B3" w:rsidP="00945259">
      <w:pPr>
        <w:jc w:val="center"/>
        <w:rPr>
          <w:rFonts w:ascii="Georgia" w:eastAsia="Times New Roman" w:hAnsi="Georgia" w:cs="Times New Roman"/>
          <w:color w:val="000000"/>
          <w:kern w:val="36"/>
          <w:sz w:val="43"/>
          <w:szCs w:val="43"/>
          <w:lang w:val="en"/>
        </w:rPr>
      </w:pPr>
    </w:p>
    <w:p w14:paraId="5EEDF3C1" w14:textId="77777777" w:rsidR="00F662B3" w:rsidRDefault="00F662B3" w:rsidP="00945259">
      <w:pPr>
        <w:jc w:val="center"/>
        <w:rPr>
          <w:rFonts w:ascii="Georgia" w:eastAsia="Times New Roman" w:hAnsi="Georgia" w:cs="Times New Roman"/>
          <w:color w:val="000000"/>
          <w:kern w:val="36"/>
          <w:sz w:val="43"/>
          <w:szCs w:val="43"/>
          <w:lang w:val="en"/>
        </w:rPr>
      </w:pPr>
    </w:p>
    <w:p w14:paraId="33B08672" w14:textId="77777777" w:rsidR="00F662B3" w:rsidRDefault="00F662B3" w:rsidP="00945259">
      <w:pPr>
        <w:jc w:val="center"/>
        <w:rPr>
          <w:rFonts w:ascii="Georgia" w:eastAsia="Times New Roman" w:hAnsi="Georgia" w:cs="Times New Roman"/>
          <w:color w:val="000000"/>
          <w:kern w:val="36"/>
          <w:sz w:val="43"/>
          <w:szCs w:val="43"/>
          <w:lang w:val="en"/>
        </w:rPr>
      </w:pPr>
    </w:p>
    <w:p w14:paraId="367D0A7B" w14:textId="77777777" w:rsidR="00F662B3" w:rsidRDefault="00F662B3" w:rsidP="00F662B3">
      <w:pPr>
        <w:rPr>
          <w:rFonts w:ascii="Georgia" w:eastAsia="Times New Roman" w:hAnsi="Georgia" w:cs="Times New Roman"/>
          <w:color w:val="000000"/>
          <w:kern w:val="36"/>
          <w:sz w:val="43"/>
          <w:szCs w:val="43"/>
          <w:lang w:val="en"/>
        </w:rPr>
      </w:pPr>
    </w:p>
    <w:p w14:paraId="7BB8B13F" w14:textId="1065928B" w:rsidR="00945259" w:rsidRDefault="00945259" w:rsidP="00945259">
      <w:pPr>
        <w:jc w:val="center"/>
        <w:rPr>
          <w:rFonts w:ascii="Georgia" w:eastAsia="Times New Roman" w:hAnsi="Georgia" w:cs="Times New Roman"/>
          <w:color w:val="000000"/>
          <w:kern w:val="36"/>
          <w:sz w:val="43"/>
          <w:szCs w:val="43"/>
          <w:lang w:val="en"/>
        </w:rPr>
      </w:pPr>
      <w:r w:rsidRPr="00945259">
        <w:rPr>
          <w:rFonts w:ascii="Georgia" w:eastAsia="Times New Roman" w:hAnsi="Georgia" w:cs="Times New Roman"/>
          <w:color w:val="000000"/>
          <w:kern w:val="36"/>
          <w:sz w:val="43"/>
          <w:szCs w:val="43"/>
          <w:lang w:val="en"/>
        </w:rPr>
        <w:t>Report for course:</w:t>
      </w:r>
    </w:p>
    <w:p w14:paraId="23B39532" w14:textId="77777777" w:rsidR="00F662B3" w:rsidRDefault="00F662B3" w:rsidP="00945259">
      <w:pPr>
        <w:jc w:val="center"/>
        <w:rPr>
          <w:rFonts w:ascii="Georgia" w:eastAsia="Times New Roman" w:hAnsi="Georgia" w:cs="Times New Roman"/>
          <w:color w:val="000000"/>
          <w:kern w:val="36"/>
          <w:sz w:val="43"/>
          <w:szCs w:val="43"/>
          <w:lang w:val="en"/>
        </w:rPr>
      </w:pPr>
    </w:p>
    <w:p w14:paraId="3C31C7AD" w14:textId="5CC6162E" w:rsidR="00F662B3" w:rsidRDefault="00945259" w:rsidP="00F662B3">
      <w:pPr>
        <w:jc w:val="center"/>
        <w:rPr>
          <w:rFonts w:ascii="Georgia" w:eastAsia="Times New Roman" w:hAnsi="Georgia" w:cs="Times New Roman"/>
          <w:color w:val="000000"/>
          <w:kern w:val="36"/>
          <w:sz w:val="43"/>
          <w:szCs w:val="43"/>
          <w:lang w:val="en"/>
        </w:rPr>
      </w:pPr>
      <w:r w:rsidRPr="00945259">
        <w:rPr>
          <w:rFonts w:ascii="Georgia" w:eastAsia="Times New Roman" w:hAnsi="Georgia" w:cs="Times New Roman"/>
          <w:color w:val="000000"/>
          <w:kern w:val="36"/>
          <w:sz w:val="43"/>
          <w:szCs w:val="43"/>
          <w:lang w:val="en"/>
        </w:rPr>
        <w:t xml:space="preserve">Introduction to </w:t>
      </w:r>
      <w:r>
        <w:rPr>
          <w:rFonts w:ascii="Georgia" w:eastAsia="Times New Roman" w:hAnsi="Georgia" w:cs="Times New Roman"/>
          <w:color w:val="000000"/>
          <w:kern w:val="36"/>
          <w:sz w:val="43"/>
          <w:szCs w:val="43"/>
          <w:lang w:val="en"/>
        </w:rPr>
        <w:t>I</w:t>
      </w:r>
      <w:r w:rsidRPr="00945259">
        <w:rPr>
          <w:rFonts w:ascii="Georgia" w:eastAsia="Times New Roman" w:hAnsi="Georgia" w:cs="Times New Roman"/>
          <w:color w:val="000000"/>
          <w:kern w:val="36"/>
          <w:sz w:val="43"/>
          <w:szCs w:val="43"/>
          <w:lang w:val="en"/>
        </w:rPr>
        <w:t xml:space="preserve">nformation </w:t>
      </w:r>
      <w:r>
        <w:rPr>
          <w:rFonts w:ascii="Georgia" w:eastAsia="Times New Roman" w:hAnsi="Georgia" w:cs="Times New Roman"/>
          <w:color w:val="000000"/>
          <w:kern w:val="36"/>
          <w:sz w:val="43"/>
          <w:szCs w:val="43"/>
          <w:lang w:val="en"/>
        </w:rPr>
        <w:t>S</w:t>
      </w:r>
      <w:r w:rsidRPr="00945259">
        <w:rPr>
          <w:rFonts w:ascii="Georgia" w:eastAsia="Times New Roman" w:hAnsi="Georgia" w:cs="Times New Roman"/>
          <w:color w:val="000000"/>
          <w:kern w:val="36"/>
          <w:sz w:val="43"/>
          <w:szCs w:val="43"/>
          <w:lang w:val="en"/>
        </w:rPr>
        <w:t>ecurity</w:t>
      </w:r>
    </w:p>
    <w:p w14:paraId="54EC8742" w14:textId="0C95CF75" w:rsidR="00945259" w:rsidRPr="00945259" w:rsidRDefault="00945259" w:rsidP="00945259">
      <w:pPr>
        <w:jc w:val="center"/>
        <w:rPr>
          <w:rFonts w:ascii="Georgia" w:eastAsia="Times New Roman" w:hAnsi="Georgia" w:cs="Times New Roman"/>
          <w:color w:val="000000"/>
          <w:kern w:val="36"/>
          <w:sz w:val="43"/>
          <w:szCs w:val="43"/>
          <w:lang w:val="en"/>
        </w:rPr>
      </w:pPr>
      <w:r>
        <w:rPr>
          <w:rFonts w:ascii="Georgia" w:eastAsia="Times New Roman" w:hAnsi="Georgia" w:cs="Times New Roman"/>
          <w:color w:val="000000"/>
          <w:kern w:val="36"/>
          <w:sz w:val="43"/>
          <w:szCs w:val="43"/>
          <w:lang w:val="en"/>
        </w:rPr>
        <w:t>2019.1</w:t>
      </w:r>
      <w:r w:rsidRPr="00945259">
        <w:rPr>
          <w:rFonts w:ascii="Georgia" w:eastAsia="Times New Roman" w:hAnsi="Georgia" w:cs="Times New Roman"/>
          <w:color w:val="000000"/>
          <w:kern w:val="36"/>
          <w:sz w:val="43"/>
          <w:szCs w:val="43"/>
          <w:lang w:val="en"/>
        </w:rPr>
        <w:t>0</w:t>
      </w:r>
    </w:p>
    <w:p w14:paraId="4FD0D5E4" w14:textId="75686B9E" w:rsidR="00945259" w:rsidRPr="00945259" w:rsidRDefault="00945259" w:rsidP="00945259">
      <w:pPr>
        <w:rPr>
          <w:rFonts w:ascii="Georgia" w:eastAsia="Times New Roman" w:hAnsi="Georgia" w:cs="Times New Roman"/>
          <w:color w:val="000000"/>
          <w:kern w:val="36"/>
          <w:sz w:val="43"/>
          <w:szCs w:val="43"/>
          <w:lang w:val="en"/>
        </w:rPr>
      </w:pPr>
    </w:p>
    <w:p w14:paraId="41F5808A" w14:textId="29292B67" w:rsidR="00945259" w:rsidRDefault="00945259" w:rsidP="00945259">
      <w:pPr>
        <w:rPr>
          <w:lang w:val="en"/>
        </w:rPr>
      </w:pPr>
    </w:p>
    <w:p w14:paraId="2B72D7C6" w14:textId="6FCC9A19" w:rsidR="00D16A22" w:rsidRDefault="00D16A22" w:rsidP="00945259">
      <w:pPr>
        <w:rPr>
          <w:lang w:val="en"/>
        </w:rPr>
      </w:pPr>
    </w:p>
    <w:p w14:paraId="1740A2C0" w14:textId="25B0685C" w:rsidR="00D16A22" w:rsidRDefault="00D16A22" w:rsidP="00945259">
      <w:pPr>
        <w:rPr>
          <w:lang w:val="en"/>
        </w:rPr>
      </w:pPr>
    </w:p>
    <w:p w14:paraId="7BA04545" w14:textId="364DD6DA" w:rsidR="00D16A22" w:rsidRDefault="00D16A22" w:rsidP="00945259">
      <w:pPr>
        <w:rPr>
          <w:lang w:val="en"/>
        </w:rPr>
      </w:pPr>
    </w:p>
    <w:p w14:paraId="63383180" w14:textId="7DCFE033" w:rsidR="00F662B3" w:rsidRDefault="00F662B3" w:rsidP="00945259">
      <w:pPr>
        <w:rPr>
          <w:lang w:val="en"/>
        </w:rPr>
      </w:pPr>
    </w:p>
    <w:p w14:paraId="2AD90987" w14:textId="77777777" w:rsidR="00F662B3" w:rsidRDefault="00F662B3" w:rsidP="00945259">
      <w:pPr>
        <w:rPr>
          <w:lang w:val="en"/>
        </w:rPr>
      </w:pPr>
    </w:p>
    <w:p w14:paraId="468284FD" w14:textId="1834B4FB" w:rsidR="00D16A22" w:rsidRDefault="00D16A22" w:rsidP="00945259">
      <w:pPr>
        <w:rPr>
          <w:lang w:val="en"/>
        </w:rPr>
      </w:pPr>
    </w:p>
    <w:p w14:paraId="390FB735" w14:textId="2AF444AC" w:rsidR="00D16A22" w:rsidRDefault="00D16A22" w:rsidP="00945259">
      <w:pPr>
        <w:rPr>
          <w:lang w:val="en"/>
        </w:rPr>
      </w:pPr>
    </w:p>
    <w:p w14:paraId="77FB3AD8" w14:textId="7C0D71CB" w:rsidR="00D16A22" w:rsidRDefault="00D16A22" w:rsidP="00725798">
      <w:pPr>
        <w:jc w:val="center"/>
        <w:rPr>
          <w:lang w:val="en"/>
        </w:rPr>
      </w:pPr>
    </w:p>
    <w:p w14:paraId="4F0E2DEB" w14:textId="6E04603E" w:rsidR="00E31429" w:rsidRPr="00725798" w:rsidRDefault="00725798" w:rsidP="00E31429">
      <w:pPr>
        <w:jc w:val="center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 w:hint="eastAsia"/>
          <w:color w:val="222222"/>
          <w:sz w:val="28"/>
          <w:szCs w:val="28"/>
          <w:shd w:val="clear" w:color="auto" w:fill="FFFFFF"/>
        </w:rPr>
        <w:t>*</w:t>
      </w:r>
      <w:r w:rsidR="00F662B3" w:rsidRPr="00725798">
        <w:rPr>
          <w:rFonts w:ascii="Arial" w:hAnsi="Arial" w:cs="Arial" w:hint="eastAsia"/>
          <w:color w:val="222222"/>
          <w:sz w:val="28"/>
          <w:szCs w:val="28"/>
          <w:shd w:val="clear" w:color="auto" w:fill="FFFFFF"/>
        </w:rPr>
        <w:t>本报告包含三个部分，本别为</w:t>
      </w:r>
      <w:r w:rsidR="00F662B3" w:rsidRPr="00725798">
        <w:rPr>
          <w:rFonts w:ascii="Arial" w:hAnsi="Arial" w:cs="Arial" w:hint="eastAsia"/>
          <w:color w:val="222222"/>
          <w:sz w:val="28"/>
          <w:szCs w:val="28"/>
          <w:shd w:val="clear" w:color="auto" w:fill="FFFFFF"/>
        </w:rPr>
        <w:t>D</w:t>
      </w:r>
      <w:r w:rsidR="00F662B3" w:rsidRPr="00725798">
        <w:rPr>
          <w:rFonts w:ascii="Arial" w:hAnsi="Arial" w:cs="Arial"/>
          <w:color w:val="222222"/>
          <w:sz w:val="28"/>
          <w:szCs w:val="28"/>
          <w:shd w:val="clear" w:color="auto" w:fill="FFFFFF"/>
        </w:rPr>
        <w:t>ES</w:t>
      </w:r>
      <w:r w:rsidR="00F662B3" w:rsidRPr="00725798">
        <w:rPr>
          <w:rFonts w:ascii="Arial" w:hAnsi="Arial" w:cs="Arial" w:hint="eastAsia"/>
          <w:color w:val="222222"/>
          <w:sz w:val="28"/>
          <w:szCs w:val="28"/>
          <w:shd w:val="clear" w:color="auto" w:fill="FFFFFF"/>
        </w:rPr>
        <w:t>，</w:t>
      </w:r>
      <w:r w:rsidR="00F662B3" w:rsidRPr="00725798">
        <w:rPr>
          <w:rFonts w:ascii="Arial" w:hAnsi="Arial" w:cs="Arial" w:hint="eastAsia"/>
          <w:color w:val="222222"/>
          <w:sz w:val="28"/>
          <w:szCs w:val="28"/>
          <w:shd w:val="clear" w:color="auto" w:fill="FFFFFF"/>
        </w:rPr>
        <w:t>A</w:t>
      </w:r>
      <w:r w:rsidR="00F662B3" w:rsidRPr="00725798">
        <w:rPr>
          <w:rFonts w:ascii="Arial" w:hAnsi="Arial" w:cs="Arial"/>
          <w:color w:val="222222"/>
          <w:sz w:val="28"/>
          <w:szCs w:val="28"/>
          <w:shd w:val="clear" w:color="auto" w:fill="FFFFFF"/>
        </w:rPr>
        <w:t>ES</w:t>
      </w:r>
      <w:r w:rsidR="00F662B3" w:rsidRPr="00725798">
        <w:rPr>
          <w:rFonts w:ascii="Arial" w:hAnsi="Arial" w:cs="Arial" w:hint="eastAsia"/>
          <w:color w:val="222222"/>
          <w:sz w:val="28"/>
          <w:szCs w:val="28"/>
          <w:shd w:val="clear" w:color="auto" w:fill="FFFFFF"/>
        </w:rPr>
        <w:t>，</w:t>
      </w:r>
      <w:r w:rsidR="00F662B3" w:rsidRPr="00725798">
        <w:rPr>
          <w:rFonts w:ascii="Arial" w:hAnsi="Arial" w:cs="Arial"/>
          <w:color w:val="222222"/>
          <w:sz w:val="28"/>
          <w:szCs w:val="28"/>
          <w:shd w:val="clear" w:color="auto" w:fill="FFFFFF"/>
        </w:rPr>
        <w:t>Blowfish</w:t>
      </w:r>
    </w:p>
    <w:p w14:paraId="1D3072AE" w14:textId="77777777" w:rsidR="00725798" w:rsidRDefault="00725798" w:rsidP="00725798">
      <w:pPr>
        <w:rPr>
          <w:lang w:val="en"/>
        </w:rPr>
      </w:pPr>
    </w:p>
    <w:p w14:paraId="0627696F" w14:textId="25C54D3A" w:rsidR="00F662B3" w:rsidRDefault="00F662B3" w:rsidP="00F662B3">
      <w:pPr>
        <w:pStyle w:val="Heading1"/>
        <w:pBdr>
          <w:bottom w:val="single" w:sz="6" w:space="0" w:color="A2A9B1"/>
        </w:pBdr>
        <w:spacing w:before="0" w:beforeAutospacing="0" w:after="60" w:afterAutospacing="0"/>
        <w:rPr>
          <w:rFonts w:ascii="Georgia" w:hAnsi="Georgia"/>
          <w:b w:val="0"/>
          <w:bCs w:val="0"/>
          <w:color w:val="000000"/>
          <w:sz w:val="43"/>
          <w:szCs w:val="43"/>
          <w:lang w:val="en"/>
        </w:rPr>
      </w:pPr>
      <w:r w:rsidRPr="00F662B3">
        <w:rPr>
          <w:rFonts w:ascii="Georgia" w:hAnsi="Georgia"/>
          <w:b w:val="0"/>
          <w:bCs w:val="0"/>
          <w:color w:val="000000"/>
          <w:lang w:val="en"/>
        </w:rPr>
        <w:t>Data Encryption Standard</w:t>
      </w:r>
    </w:p>
    <w:p w14:paraId="3E4335A7" w14:textId="7E34CDFC" w:rsidR="00D16A22" w:rsidRDefault="00D16A22" w:rsidP="00945259">
      <w:pPr>
        <w:rPr>
          <w:lang w:val="en"/>
        </w:rPr>
      </w:pPr>
    </w:p>
    <w:p w14:paraId="23FF7EC7" w14:textId="5C014426" w:rsidR="00D16A22" w:rsidRPr="00F662B3" w:rsidRDefault="005B6A49" w:rsidP="00945259">
      <w:pPr>
        <w:rPr>
          <w:rFonts w:ascii="Arial" w:hAnsi="Arial" w:cs="Arial"/>
          <w:color w:val="222222"/>
          <w:sz w:val="40"/>
          <w:szCs w:val="40"/>
          <w:shd w:val="clear" w:color="auto" w:fill="FFFFFF"/>
        </w:rPr>
      </w:pPr>
      <w:r w:rsidRPr="00D16A22">
        <w:rPr>
          <w:rFonts w:ascii="Arial" w:hAnsi="Arial" w:cs="Arial"/>
          <w:color w:val="222222"/>
          <w:sz w:val="40"/>
          <w:szCs w:val="40"/>
          <w:shd w:val="clear" w:color="auto" w:fill="FFFFFF"/>
        </w:rPr>
        <w:t>1.</w:t>
      </w:r>
      <w:r w:rsidRPr="00D16A22">
        <w:rPr>
          <w:rFonts w:ascii="Arial" w:hAnsi="Arial" w:cs="Arial" w:hint="eastAsia"/>
          <w:color w:val="222222"/>
          <w:sz w:val="40"/>
          <w:szCs w:val="40"/>
          <w:shd w:val="clear" w:color="auto" w:fill="FFFFFF"/>
        </w:rPr>
        <w:t xml:space="preserve"> P</w:t>
      </w:r>
      <w:r w:rsidRPr="00D16A22">
        <w:rPr>
          <w:rFonts w:ascii="Arial" w:hAnsi="Arial" w:cs="Arial"/>
          <w:color w:val="222222"/>
          <w:sz w:val="40"/>
          <w:szCs w:val="40"/>
          <w:shd w:val="clear" w:color="auto" w:fill="FFFFFF"/>
        </w:rPr>
        <w:t>roblem Description</w:t>
      </w:r>
    </w:p>
    <w:p w14:paraId="0174EB35" w14:textId="6D2D2839" w:rsidR="00CB7EE0" w:rsidRPr="00F662B3" w:rsidRDefault="005B6A49" w:rsidP="00F662B3">
      <w:pPr>
        <w:ind w:firstLine="720"/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5B6A4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D</w:t>
      </w:r>
      <w:r w:rsidRPr="005B6A49">
        <w:rPr>
          <w:rFonts w:ascii="Arial" w:hAnsi="Arial" w:cs="Arial"/>
          <w:color w:val="222222"/>
          <w:sz w:val="32"/>
          <w:szCs w:val="32"/>
          <w:shd w:val="clear" w:color="auto" w:fill="FFFFFF"/>
        </w:rPr>
        <w:t>ES</w:t>
      </w:r>
      <w:r w:rsidRPr="005B6A4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是一种对称密钥加密块密码算法，</w:t>
      </w:r>
      <w:r w:rsidRPr="005B6A4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1976</w:t>
      </w:r>
      <w:r w:rsidRPr="005B6A4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年被美国联邦政府的国家标准局确定为联邦资料处理标准（</w:t>
      </w:r>
      <w:r w:rsidRPr="005B6A4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FIPS</w:t>
      </w:r>
      <w:r w:rsidRPr="005B6A4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）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。</w:t>
      </w:r>
      <w:r w:rsidR="00F662B3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尽管过短的密钥长度令其一经提出就备受质疑，但</w:t>
      </w:r>
      <w:r w:rsidR="00F662B3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D</w:t>
      </w:r>
      <w:r w:rsidR="00F662B3">
        <w:rPr>
          <w:rFonts w:ascii="Arial" w:hAnsi="Arial" w:cs="Arial"/>
          <w:color w:val="222222"/>
          <w:sz w:val="32"/>
          <w:szCs w:val="32"/>
          <w:shd w:val="clear" w:color="auto" w:fill="FFFFFF"/>
        </w:rPr>
        <w:t>ES</w:t>
      </w:r>
      <w:r w:rsidR="00F662B3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仍是一个成功的算法，作为标准使用了</w:t>
      </w:r>
      <w:r w:rsidR="00F662B3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20</w:t>
      </w:r>
      <w:r w:rsidR="00F662B3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余年。本次实验使用</w:t>
      </w:r>
      <w:r w:rsidR="00F662B3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python</w:t>
      </w:r>
      <w:r w:rsidR="00F662B3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进行</w:t>
      </w:r>
      <w:r w:rsidR="00F662B3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D</w:t>
      </w:r>
      <w:r w:rsidR="00F662B3">
        <w:rPr>
          <w:rFonts w:ascii="Arial" w:hAnsi="Arial" w:cs="Arial"/>
          <w:color w:val="222222"/>
          <w:sz w:val="32"/>
          <w:szCs w:val="32"/>
          <w:shd w:val="clear" w:color="auto" w:fill="FFFFFF"/>
        </w:rPr>
        <w:t>ES</w:t>
      </w:r>
      <w:r w:rsidR="00F662B3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算法的加密与解密。</w:t>
      </w:r>
    </w:p>
    <w:p w14:paraId="4B7D236D" w14:textId="4ACF3BED" w:rsidR="00CB7EE0" w:rsidRDefault="00725798" w:rsidP="00945259">
      <w:pPr>
        <w:rPr>
          <w:lang w:val="en"/>
        </w:rPr>
      </w:pPr>
      <w:r w:rsidRPr="00262561">
        <w:rPr>
          <w:rFonts w:ascii="Arial" w:hAnsi="Arial" w:cs="Arial"/>
          <w:noProof/>
          <w:color w:val="222222"/>
          <w:sz w:val="32"/>
          <w:szCs w:val="32"/>
          <w:shd w:val="clear" w:color="auto" w:fill="FFFFFF"/>
        </w:rPr>
        <w:drawing>
          <wp:anchor distT="0" distB="0" distL="114300" distR="114300" simplePos="0" relativeHeight="251658240" behindDoc="1" locked="0" layoutInCell="1" allowOverlap="1" wp14:anchorId="2FFA8A5B" wp14:editId="4BB7B9A7">
            <wp:simplePos x="0" y="0"/>
            <wp:positionH relativeFrom="margin">
              <wp:align>right</wp:align>
            </wp:positionH>
            <wp:positionV relativeFrom="paragraph">
              <wp:posOffset>67945</wp:posOffset>
            </wp:positionV>
            <wp:extent cx="1825625" cy="4502785"/>
            <wp:effectExtent l="0" t="0" r="3175" b="0"/>
            <wp:wrapTight wrapText="bothSides">
              <wp:wrapPolygon edited="0">
                <wp:start x="7438" y="0"/>
                <wp:lineTo x="2029" y="183"/>
                <wp:lineTo x="676" y="548"/>
                <wp:lineTo x="902" y="1462"/>
                <wp:lineTo x="0" y="1462"/>
                <wp:lineTo x="0" y="2924"/>
                <wp:lineTo x="1127" y="2924"/>
                <wp:lineTo x="225" y="4386"/>
                <wp:lineTo x="225" y="5300"/>
                <wp:lineTo x="1803" y="5849"/>
                <wp:lineTo x="4508" y="5849"/>
                <wp:lineTo x="1352" y="6488"/>
                <wp:lineTo x="902" y="6671"/>
                <wp:lineTo x="451" y="8225"/>
                <wp:lineTo x="0" y="18459"/>
                <wp:lineTo x="0" y="19830"/>
                <wp:lineTo x="1127" y="20470"/>
                <wp:lineTo x="902" y="20927"/>
                <wp:lineTo x="5860" y="21475"/>
                <wp:lineTo x="16003" y="21475"/>
                <wp:lineTo x="18031" y="21292"/>
                <wp:lineTo x="20736" y="20835"/>
                <wp:lineTo x="20285" y="20470"/>
                <wp:lineTo x="21412" y="19830"/>
                <wp:lineTo x="21412" y="18368"/>
                <wp:lineTo x="20285" y="17546"/>
                <wp:lineTo x="20736" y="6762"/>
                <wp:lineTo x="19834" y="6397"/>
                <wp:lineTo x="16904" y="5849"/>
                <wp:lineTo x="19609" y="5849"/>
                <wp:lineTo x="20511" y="5392"/>
                <wp:lineTo x="20285" y="2924"/>
                <wp:lineTo x="21412" y="2924"/>
                <wp:lineTo x="21412" y="1462"/>
                <wp:lineTo x="20961" y="548"/>
                <wp:lineTo x="19384" y="183"/>
                <wp:lineTo x="14200" y="0"/>
                <wp:lineTo x="7438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625" cy="450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0E1FE8" w14:textId="77777777" w:rsidR="00F662B3" w:rsidRDefault="00F662B3" w:rsidP="00945259">
      <w:pPr>
        <w:rPr>
          <w:lang w:val="en"/>
        </w:rPr>
      </w:pPr>
    </w:p>
    <w:p w14:paraId="69B78ED0" w14:textId="77777777" w:rsidR="002B715D" w:rsidRPr="00D16A22" w:rsidRDefault="002B715D" w:rsidP="002B715D">
      <w:pPr>
        <w:rPr>
          <w:rFonts w:ascii="Arial" w:hAnsi="Arial" w:cs="Arial"/>
          <w:color w:val="222222"/>
          <w:sz w:val="40"/>
          <w:szCs w:val="40"/>
          <w:shd w:val="clear" w:color="auto" w:fill="FFFFFF"/>
        </w:rPr>
      </w:pPr>
      <w:r w:rsidRPr="00D16A22">
        <w:rPr>
          <w:rFonts w:ascii="Arial" w:hAnsi="Arial" w:cs="Arial"/>
          <w:color w:val="222222"/>
          <w:sz w:val="40"/>
          <w:szCs w:val="40"/>
          <w:shd w:val="clear" w:color="auto" w:fill="FFFFFF"/>
        </w:rPr>
        <w:t>2.</w:t>
      </w:r>
      <w:r w:rsidRPr="00D16A22">
        <w:rPr>
          <w:rFonts w:ascii="Arial" w:hAnsi="Arial" w:cs="Arial" w:hint="eastAsia"/>
          <w:color w:val="222222"/>
          <w:sz w:val="40"/>
          <w:szCs w:val="40"/>
          <w:shd w:val="clear" w:color="auto" w:fill="FFFFFF"/>
        </w:rPr>
        <w:t xml:space="preserve"> A</w:t>
      </w:r>
      <w:r w:rsidRPr="00D16A22">
        <w:rPr>
          <w:rFonts w:ascii="Arial" w:hAnsi="Arial" w:cs="Arial"/>
          <w:color w:val="222222"/>
          <w:sz w:val="40"/>
          <w:szCs w:val="40"/>
          <w:shd w:val="clear" w:color="auto" w:fill="FFFFFF"/>
        </w:rPr>
        <w:t>lgorithm Description</w:t>
      </w:r>
    </w:p>
    <w:p w14:paraId="3588274B" w14:textId="39456F39" w:rsidR="002B715D" w:rsidRDefault="002B715D" w:rsidP="002B715D">
      <w:pPr>
        <w:rPr>
          <w:rFonts w:ascii="Arial" w:hAnsi="Arial" w:cs="Arial"/>
          <w:color w:val="222222"/>
          <w:sz w:val="36"/>
          <w:szCs w:val="36"/>
          <w:shd w:val="clear" w:color="auto" w:fill="FFFFFF"/>
        </w:rPr>
      </w:pPr>
      <w:r w:rsidRPr="00D16A22">
        <w:rPr>
          <w:rFonts w:ascii="Arial" w:hAnsi="Arial" w:cs="Arial" w:hint="eastAsia"/>
          <w:color w:val="222222"/>
          <w:sz w:val="36"/>
          <w:szCs w:val="36"/>
          <w:shd w:val="clear" w:color="auto" w:fill="FFFFFF"/>
        </w:rPr>
        <w:t>2.1</w:t>
      </w:r>
      <w:r>
        <w:rPr>
          <w:rFonts w:ascii="Arial" w:hAnsi="Arial" w:cs="Arial" w:hint="eastAsia"/>
          <w:color w:val="222222"/>
          <w:sz w:val="36"/>
          <w:szCs w:val="36"/>
          <w:shd w:val="clear" w:color="auto" w:fill="FFFFFF"/>
        </w:rPr>
        <w:t>.</w:t>
      </w:r>
      <w:r w:rsidRPr="00D16A22">
        <w:rPr>
          <w:rFonts w:ascii="Arial" w:hAnsi="Arial" w:cs="Arial"/>
          <w:color w:val="222222"/>
          <w:sz w:val="36"/>
          <w:szCs w:val="36"/>
          <w:shd w:val="clear" w:color="auto" w:fill="FFFFFF"/>
        </w:rPr>
        <w:t xml:space="preserve"> O</w:t>
      </w:r>
      <w:r w:rsidRPr="00D16A22">
        <w:rPr>
          <w:rFonts w:ascii="Arial" w:hAnsi="Arial" w:cs="Arial" w:hint="eastAsia"/>
          <w:color w:val="222222"/>
          <w:sz w:val="36"/>
          <w:szCs w:val="36"/>
          <w:shd w:val="clear" w:color="auto" w:fill="FFFFFF"/>
        </w:rPr>
        <w:t>ver</w:t>
      </w:r>
      <w:r w:rsidRPr="00D16A22">
        <w:rPr>
          <w:rFonts w:ascii="Arial" w:hAnsi="Arial" w:cs="Arial"/>
          <w:color w:val="222222"/>
          <w:sz w:val="36"/>
          <w:szCs w:val="36"/>
          <w:shd w:val="clear" w:color="auto" w:fill="FFFFFF"/>
        </w:rPr>
        <w:t>all structure</w:t>
      </w:r>
    </w:p>
    <w:p w14:paraId="2121378C" w14:textId="20C374DD" w:rsidR="002B715D" w:rsidRDefault="002B715D" w:rsidP="00262561">
      <w:pPr>
        <w:ind w:firstLine="720"/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262561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右图为</w:t>
      </w:r>
      <w:r w:rsidRPr="00262561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D</w:t>
      </w:r>
      <w:r w:rsidRPr="00262561">
        <w:rPr>
          <w:rFonts w:ascii="Arial" w:hAnsi="Arial" w:cs="Arial"/>
          <w:color w:val="222222"/>
          <w:sz w:val="32"/>
          <w:szCs w:val="32"/>
          <w:shd w:val="clear" w:color="auto" w:fill="FFFFFF"/>
        </w:rPr>
        <w:t>ES</w:t>
      </w:r>
      <w:r w:rsidRPr="00262561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的流程图，</w:t>
      </w:r>
      <w:r w:rsidRPr="00262561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I</w:t>
      </w:r>
      <w:r w:rsidRPr="00262561">
        <w:rPr>
          <w:rFonts w:ascii="Arial" w:hAnsi="Arial" w:cs="Arial"/>
          <w:color w:val="222222"/>
          <w:sz w:val="32"/>
          <w:szCs w:val="32"/>
          <w:shd w:val="clear" w:color="auto" w:fill="FFFFFF"/>
        </w:rPr>
        <w:t>P</w:t>
      </w:r>
      <w:r w:rsidRPr="00262561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为置换，</w:t>
      </w:r>
      <w:r w:rsidR="00262561" w:rsidRPr="00262561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之后按前后顺序分为左</w:t>
      </w:r>
      <w:r w:rsidR="00262561" w:rsidRPr="00262561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32bits</w:t>
      </w:r>
      <w:r w:rsidR="00262561" w:rsidRPr="00262561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和右</w:t>
      </w:r>
      <w:r w:rsidR="00262561" w:rsidRPr="00262561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32bits</w:t>
      </w:r>
      <w:r w:rsidR="00262561" w:rsidRPr="00262561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。接着</w:t>
      </w:r>
      <w:r w:rsidRPr="00262561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进行</w:t>
      </w:r>
      <w:r w:rsidRPr="00262561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16</w:t>
      </w:r>
      <w:r w:rsidRPr="00262561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轮</w:t>
      </w:r>
      <w:r w:rsidR="00262561" w:rsidRPr="00262561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加密</w:t>
      </w:r>
      <w:r w:rsidRPr="00262561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运算</w:t>
      </w:r>
      <w:r w:rsidR="00262561" w:rsidRPr="00262561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，每轮内交换左右块（最后一轮不再交换）</w:t>
      </w:r>
      <w:r w:rsidRPr="00262561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。</w:t>
      </w:r>
      <w:r w:rsidRPr="00262561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F</w:t>
      </w:r>
      <w:r w:rsidR="00262561" w:rsidRPr="00262561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为一个运算，输入为右块和子密钥，其输出与左块相加（异或）。最后一轮结束后进行</w:t>
      </w:r>
      <w:r w:rsidR="00262561" w:rsidRPr="00262561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F</w:t>
      </w:r>
      <w:r w:rsidR="00262561" w:rsidRPr="00262561">
        <w:rPr>
          <w:rFonts w:ascii="Arial" w:hAnsi="Arial" w:cs="Arial"/>
          <w:color w:val="222222"/>
          <w:sz w:val="32"/>
          <w:szCs w:val="32"/>
          <w:shd w:val="clear" w:color="auto" w:fill="FFFFFF"/>
        </w:rPr>
        <w:t>P</w:t>
      </w:r>
      <w:r w:rsidR="00262561" w:rsidRPr="00262561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（</w:t>
      </w:r>
      <w:r w:rsidR="00262561" w:rsidRPr="00262561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I</w:t>
      </w:r>
      <w:r w:rsidR="00262561" w:rsidRPr="00262561">
        <w:rPr>
          <w:rFonts w:ascii="Arial" w:hAnsi="Arial" w:cs="Arial"/>
          <w:color w:val="222222"/>
          <w:sz w:val="32"/>
          <w:szCs w:val="32"/>
          <w:shd w:val="clear" w:color="auto" w:fill="FFFFFF"/>
        </w:rPr>
        <w:t>P</w:t>
      </w:r>
      <w:r w:rsidR="00262561" w:rsidRPr="00262561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的逆置换）得到密文。由于</w:t>
      </w:r>
      <w:r w:rsidR="00262561" w:rsidRPr="00262561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D</w:t>
      </w:r>
      <w:r w:rsidR="00262561" w:rsidRPr="00262561">
        <w:rPr>
          <w:rFonts w:ascii="Arial" w:hAnsi="Arial" w:cs="Arial"/>
          <w:color w:val="222222"/>
          <w:sz w:val="32"/>
          <w:szCs w:val="32"/>
          <w:shd w:val="clear" w:color="auto" w:fill="FFFFFF"/>
        </w:rPr>
        <w:t>ES</w:t>
      </w:r>
      <w:r w:rsidR="00262561" w:rsidRPr="00262561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是对合运算</w:t>
      </w:r>
      <w:r w:rsidR="00262561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，解密仍按照此流程图，区别仅为子密钥</w:t>
      </w:r>
      <w:r w:rsidR="00262561" w:rsidRPr="00E31429">
        <w:rPr>
          <w:rFonts w:ascii="Arial" w:hAnsi="Arial" w:cs="Arial" w:hint="eastAsia"/>
          <w:color w:val="2E74B5" w:themeColor="accent5" w:themeShade="BF"/>
          <w:sz w:val="32"/>
          <w:szCs w:val="32"/>
          <w:shd w:val="clear" w:color="auto" w:fill="FFFFFF"/>
        </w:rPr>
        <w:t>反序</w:t>
      </w:r>
      <w:r w:rsidR="00262561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。</w:t>
      </w:r>
    </w:p>
    <w:p w14:paraId="5B722BEA" w14:textId="625A2670" w:rsidR="00262561" w:rsidRDefault="00262561" w:rsidP="00262561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378190AC" w14:textId="0097E53D" w:rsidR="00725798" w:rsidRDefault="00725798" w:rsidP="00262561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5E4204F6" w14:textId="227C642D" w:rsidR="00725798" w:rsidRDefault="00725798" w:rsidP="00262561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191BC6CD" w14:textId="77777777" w:rsidR="00725798" w:rsidRDefault="00725798" w:rsidP="00262561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3E8F4BC6" w14:textId="77777777" w:rsidR="00262561" w:rsidRDefault="00262561" w:rsidP="00262561">
      <w:pPr>
        <w:rPr>
          <w:rFonts w:ascii="Arial" w:hAnsi="Arial" w:cs="Arial"/>
          <w:color w:val="222222"/>
          <w:sz w:val="36"/>
          <w:szCs w:val="36"/>
          <w:shd w:val="clear" w:color="auto" w:fill="FFFFFF"/>
        </w:rPr>
      </w:pPr>
      <w:r w:rsidRPr="00055911">
        <w:rPr>
          <w:rFonts w:ascii="Arial" w:hAnsi="Arial" w:cs="Arial" w:hint="eastAsia"/>
          <w:color w:val="222222"/>
          <w:sz w:val="36"/>
          <w:szCs w:val="36"/>
          <w:shd w:val="clear" w:color="auto" w:fill="FFFFFF"/>
        </w:rPr>
        <w:lastRenderedPageBreak/>
        <w:t>2.2</w:t>
      </w:r>
      <w:r>
        <w:rPr>
          <w:rFonts w:ascii="Arial" w:hAnsi="Arial" w:cs="Arial" w:hint="eastAsia"/>
          <w:color w:val="222222"/>
          <w:sz w:val="36"/>
          <w:szCs w:val="36"/>
          <w:shd w:val="clear" w:color="auto" w:fill="FFFFFF"/>
        </w:rPr>
        <w:t>.</w:t>
      </w:r>
      <w:r w:rsidRPr="00055911">
        <w:rPr>
          <w:rFonts w:ascii="Arial" w:hAnsi="Arial" w:cs="Arial"/>
          <w:color w:val="222222"/>
          <w:sz w:val="36"/>
          <w:szCs w:val="36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36"/>
          <w:szCs w:val="36"/>
          <w:shd w:val="clear" w:color="auto" w:fill="FFFFFF"/>
        </w:rPr>
        <w:t>D</w:t>
      </w:r>
      <w:r>
        <w:rPr>
          <w:rFonts w:ascii="Arial" w:hAnsi="Arial" w:cs="Arial"/>
          <w:color w:val="222222"/>
          <w:sz w:val="36"/>
          <w:szCs w:val="36"/>
          <w:shd w:val="clear" w:color="auto" w:fill="FFFFFF"/>
        </w:rPr>
        <w:t>etails</w:t>
      </w:r>
    </w:p>
    <w:p w14:paraId="1A5AB663" w14:textId="39481E0F" w:rsidR="00262561" w:rsidRDefault="00262561" w:rsidP="00262561">
      <w:pPr>
        <w:rPr>
          <w:rFonts w:ascii="Arial" w:hAnsi="Arial" w:cs="Arial"/>
          <w:b/>
          <w:bCs/>
          <w:sz w:val="36"/>
          <w:szCs w:val="36"/>
          <w:highlight w:val="lightGray"/>
          <w:shd w:val="clear" w:color="auto" w:fill="FFFFFF"/>
        </w:rPr>
      </w:pPr>
      <w:r w:rsidRPr="00262561">
        <w:rPr>
          <w:rFonts w:ascii="Arial" w:hAnsi="Arial" w:cs="Arial" w:hint="eastAsia"/>
          <w:b/>
          <w:bCs/>
          <w:sz w:val="36"/>
          <w:szCs w:val="36"/>
          <w:highlight w:val="lightGray"/>
          <w:shd w:val="clear" w:color="auto" w:fill="FFFFFF"/>
        </w:rPr>
        <w:t>I</w:t>
      </w:r>
      <w:r w:rsidRPr="00262561">
        <w:rPr>
          <w:rFonts w:ascii="Arial" w:hAnsi="Arial" w:cs="Arial"/>
          <w:b/>
          <w:bCs/>
          <w:sz w:val="36"/>
          <w:szCs w:val="36"/>
          <w:highlight w:val="lightGray"/>
          <w:shd w:val="clear" w:color="auto" w:fill="FFFFFF"/>
        </w:rPr>
        <w:t>P</w:t>
      </w:r>
      <w:r>
        <w:rPr>
          <w:rFonts w:ascii="Arial" w:hAnsi="Arial" w:cs="Arial" w:hint="eastAsia"/>
          <w:b/>
          <w:bCs/>
          <w:sz w:val="36"/>
          <w:szCs w:val="36"/>
          <w:highlight w:val="lightGray"/>
          <w:shd w:val="clear" w:color="auto" w:fill="FFFFFF"/>
        </w:rPr>
        <w:t>置换</w:t>
      </w:r>
    </w:p>
    <w:p w14:paraId="1EB60A28" w14:textId="394A75AB" w:rsidR="00262561" w:rsidRDefault="00725798" w:rsidP="00CB7EE0">
      <w:pPr>
        <w:ind w:firstLine="720"/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2A2B011" wp14:editId="60E94D5A">
            <wp:simplePos x="0" y="0"/>
            <wp:positionH relativeFrom="margin">
              <wp:align>right</wp:align>
            </wp:positionH>
            <wp:positionV relativeFrom="paragraph">
              <wp:posOffset>369821</wp:posOffset>
            </wp:positionV>
            <wp:extent cx="2264410" cy="3703320"/>
            <wp:effectExtent l="0" t="0" r="2540" b="0"/>
            <wp:wrapTight wrapText="bothSides">
              <wp:wrapPolygon edited="0">
                <wp:start x="0" y="0"/>
                <wp:lineTo x="0" y="21444"/>
                <wp:lineTo x="21443" y="21444"/>
                <wp:lineTo x="2144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41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2561" w:rsidRPr="00262561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即</w:t>
      </w:r>
      <w:r w:rsidR="00262561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1-64</w:t>
      </w:r>
      <w:r w:rsidR="00262561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到</w:t>
      </w:r>
      <w:r w:rsidR="00262561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1-64</w:t>
      </w:r>
      <w:r w:rsidR="00262561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的一个一一对应，置换后的串第</w:t>
      </w:r>
      <m:oMath>
        <m:r>
          <w:rPr>
            <w:rFonts w:ascii="Cambria Math" w:hAnsi="Cambria Math" w:cs="Arial" w:hint="eastAsia"/>
            <w:color w:val="222222"/>
            <w:sz w:val="32"/>
            <w:szCs w:val="32"/>
            <w:shd w:val="clear" w:color="auto" w:fill="FFFFFF"/>
          </w:rPr>
          <m:t>i</m:t>
        </m:r>
      </m:oMath>
      <w:r w:rsidR="00262561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位等于原串的</w:t>
      </w:r>
      <m:oMath>
        <m:r>
          <w:rPr>
            <w:rFonts w:ascii="Cambria Math" w:hAnsi="Cambria Math" w:cs="Arial"/>
            <w:color w:val="222222"/>
            <w:sz w:val="32"/>
            <w:szCs w:val="32"/>
            <w:shd w:val="clear" w:color="auto" w:fill="FFFFFF"/>
          </w:rPr>
          <m:t>IP(</m:t>
        </m:r>
        <m:r>
          <w:rPr>
            <w:rFonts w:ascii="Cambria Math" w:hAnsi="Cambria Math" w:cs="Arial" w:hint="eastAsia"/>
            <w:color w:val="222222"/>
            <w:sz w:val="32"/>
            <w:szCs w:val="32"/>
            <w:shd w:val="clear" w:color="auto" w:fill="FFFFFF"/>
          </w:rPr>
          <m:t>i</m:t>
        </m:r>
        <m:r>
          <w:rPr>
            <w:rFonts w:ascii="Cambria Math" w:hAnsi="Cambria Math" w:cs="Arial"/>
            <w:color w:val="222222"/>
            <w:sz w:val="32"/>
            <w:szCs w:val="32"/>
            <w:shd w:val="clear" w:color="auto" w:fill="FFFFFF"/>
          </w:rPr>
          <m:t>)</m:t>
        </m:r>
      </m:oMath>
      <w:r w:rsidR="00262561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位。</w:t>
      </w:r>
      <w:r w:rsidR="00CB7EE0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计算机实现为查表</w:t>
      </w:r>
    </w:p>
    <w:p w14:paraId="3F28FE33" w14:textId="6DD5AC93" w:rsidR="00CB7EE0" w:rsidRDefault="00CB7EE0" w:rsidP="00262561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167FC028" w14:textId="4BAD129A" w:rsidR="00CB7EE0" w:rsidRDefault="00CB7EE0" w:rsidP="00CB7EE0">
      <w:pPr>
        <w:rPr>
          <w:rFonts w:ascii="Arial" w:hAnsi="Arial" w:cs="Arial"/>
          <w:b/>
          <w:bCs/>
          <w:sz w:val="36"/>
          <w:szCs w:val="36"/>
          <w:highlight w:val="lightGray"/>
          <w:shd w:val="clear" w:color="auto" w:fill="FFFFFF"/>
        </w:rPr>
      </w:pPr>
      <w:r>
        <w:rPr>
          <w:rFonts w:ascii="Arial" w:hAnsi="Arial" w:cs="Arial" w:hint="eastAsia"/>
          <w:b/>
          <w:bCs/>
          <w:sz w:val="36"/>
          <w:szCs w:val="36"/>
          <w:highlight w:val="lightGray"/>
          <w:shd w:val="clear" w:color="auto" w:fill="FFFFFF"/>
        </w:rPr>
        <w:t>子密钥生成</w:t>
      </w:r>
    </w:p>
    <w:p w14:paraId="34DF1AC8" w14:textId="17BCB372" w:rsidR="00CB7EE0" w:rsidRDefault="00CB7EE0" w:rsidP="00CB7EE0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CB7EE0">
        <w:rPr>
          <w:rFonts w:ascii="Arial" w:hAnsi="Arial" w:cs="Arial"/>
          <w:color w:val="222222"/>
          <w:sz w:val="32"/>
          <w:szCs w:val="32"/>
          <w:shd w:val="clear" w:color="auto" w:fill="FFFFFF"/>
        </w:rPr>
        <w:tab/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右图为子密钥生成流程图</w:t>
      </w:r>
    </w:p>
    <w:p w14:paraId="4424BF46" w14:textId="759F9394" w:rsidR="006D70C7" w:rsidRPr="00CB7EE0" w:rsidRDefault="006D70C7" w:rsidP="00CB7EE0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首先经过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P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C1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置换将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64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位密钥变为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56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位，并且分为左右两块各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28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位。然后每轮各循环左移</w:t>
      </w:r>
      <m:oMath>
        <m:r>
          <w:rPr>
            <w:rFonts w:ascii="Cambria Math" w:hAnsi="Cambria Math" w:cs="Arial" w:hint="eastAsia"/>
            <w:color w:val="222222"/>
            <w:sz w:val="32"/>
            <w:szCs w:val="32"/>
            <w:shd w:val="clear" w:color="auto" w:fill="FFFFFF"/>
          </w:rPr>
          <m:t>i</m:t>
        </m:r>
      </m:oMath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位，</w:t>
      </w:r>
      <m:oMath>
        <m:r>
          <w:rPr>
            <w:rFonts w:ascii="Cambria Math" w:hAnsi="Cambria Math" w:cs="Arial" w:hint="eastAsia"/>
            <w:color w:val="222222"/>
            <w:sz w:val="32"/>
            <w:szCs w:val="32"/>
            <w:shd w:val="clear" w:color="auto" w:fill="FFFFFF"/>
          </w:rPr>
          <m:t>i</m:t>
        </m:r>
      </m:oMath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取决于轮数，每轮输出为左右两块一起进行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P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C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2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置换得到此轮子密钥</w:t>
      </w:r>
    </w:p>
    <w:p w14:paraId="251A8EAE" w14:textId="34947542" w:rsidR="00CB7EE0" w:rsidRDefault="00CB7EE0" w:rsidP="00CB7EE0">
      <w:pPr>
        <w:rPr>
          <w:rFonts w:ascii="Arial" w:hAnsi="Arial" w:cs="Arial"/>
          <w:b/>
          <w:bCs/>
          <w:sz w:val="36"/>
          <w:szCs w:val="36"/>
          <w:highlight w:val="lightGray"/>
          <w:shd w:val="clear" w:color="auto" w:fill="FFFFFF"/>
        </w:rPr>
      </w:pPr>
    </w:p>
    <w:p w14:paraId="7A6FBB77" w14:textId="33926A77" w:rsidR="006D70C7" w:rsidRDefault="006D70C7" w:rsidP="006D70C7">
      <w:pPr>
        <w:rPr>
          <w:rFonts w:ascii="Arial" w:hAnsi="Arial" w:cs="Arial"/>
          <w:b/>
          <w:bCs/>
          <w:sz w:val="36"/>
          <w:szCs w:val="36"/>
          <w:highlight w:val="lightGray"/>
          <w:shd w:val="clear" w:color="auto" w:fill="FFFFFF"/>
        </w:rPr>
      </w:pPr>
      <w:r>
        <w:rPr>
          <w:rFonts w:ascii="Arial" w:hAnsi="Arial" w:cs="Arial" w:hint="eastAsia"/>
          <w:b/>
          <w:bCs/>
          <w:sz w:val="36"/>
          <w:szCs w:val="36"/>
          <w:highlight w:val="lightGray"/>
          <w:shd w:val="clear" w:color="auto" w:fill="FFFFFF"/>
        </w:rPr>
        <w:t>F</w:t>
      </w:r>
      <w:r>
        <w:rPr>
          <w:rFonts w:ascii="Arial" w:hAnsi="Arial" w:cs="Arial" w:hint="eastAsia"/>
          <w:b/>
          <w:bCs/>
          <w:sz w:val="36"/>
          <w:szCs w:val="36"/>
          <w:highlight w:val="lightGray"/>
          <w:shd w:val="clear" w:color="auto" w:fill="FFFFFF"/>
        </w:rPr>
        <w:t>函数</w:t>
      </w:r>
    </w:p>
    <w:p w14:paraId="130B380B" w14:textId="571F1137" w:rsidR="006D70C7" w:rsidRDefault="00725798" w:rsidP="006D70C7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3169832" wp14:editId="4DDC963C">
            <wp:simplePos x="0" y="0"/>
            <wp:positionH relativeFrom="column">
              <wp:posOffset>3803015</wp:posOffset>
            </wp:positionH>
            <wp:positionV relativeFrom="paragraph">
              <wp:posOffset>21590</wp:posOffset>
            </wp:positionV>
            <wp:extent cx="2197100" cy="2212975"/>
            <wp:effectExtent l="0" t="0" r="0" b="0"/>
            <wp:wrapTight wrapText="bothSides">
              <wp:wrapPolygon edited="0">
                <wp:start x="0" y="0"/>
                <wp:lineTo x="0" y="21383"/>
                <wp:lineTo x="21350" y="21383"/>
                <wp:lineTo x="2135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70C7" w:rsidRPr="006D70C7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右</w:t>
      </w:r>
      <w:r w:rsidR="006D70C7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块</w:t>
      </w:r>
      <w:r w:rsidR="006D70C7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32</w:t>
      </w:r>
      <w:r w:rsidR="006D70C7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位首先进行</w:t>
      </w:r>
      <w:r w:rsidR="006D70C7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E</w:t>
      </w:r>
      <w:r w:rsidR="006D70C7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置换扩展位</w:t>
      </w:r>
      <w:r w:rsidR="006D70C7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48</w:t>
      </w:r>
      <w:r w:rsidR="006D70C7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位，然后与子密钥相加（异或）。得到</w:t>
      </w:r>
      <w:r w:rsidR="006D70C7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48</w:t>
      </w:r>
      <w:r w:rsidR="006D70C7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位</w:t>
      </w:r>
      <w:r w:rsidR="005B6A4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串，按位置分割为</w:t>
      </w:r>
      <w:r w:rsidR="005B6A4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8</w:t>
      </w:r>
      <w:r w:rsidR="005B6A4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个</w:t>
      </w:r>
      <w:r w:rsidR="005B6A4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6</w:t>
      </w:r>
      <w:r w:rsidR="005B6A4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位字串。依次输入</w:t>
      </w:r>
      <w:r w:rsidR="005B6A4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8</w:t>
      </w:r>
      <w:r w:rsidR="005B6A4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个</w:t>
      </w:r>
      <w:r w:rsidR="005B6A4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S</w:t>
      </w:r>
      <w:r w:rsidR="005B6A4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盒。每个</w:t>
      </w:r>
      <w:r w:rsidR="005B6A4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S</w:t>
      </w:r>
      <w:r w:rsidR="005B6A4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盒为</w:t>
      </w:r>
      <w:r w:rsidR="005B6A4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4*16</w:t>
      </w:r>
      <w:r w:rsidR="005B6A4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矩阵，</w:t>
      </w:r>
      <w:r w:rsidR="005B6A4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S</w:t>
      </w:r>
      <w:r w:rsidR="005B6A4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盒每个元素为四位子串。</w:t>
      </w:r>
    </w:p>
    <w:p w14:paraId="60A78EE0" w14:textId="652429B8" w:rsidR="005B6A49" w:rsidRDefault="005B6A49" w:rsidP="006D70C7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对应关系，例：</w:t>
      </w:r>
    </w:p>
    <w:p w14:paraId="798D3EEF" w14:textId="3BB685A8" w:rsidR="005B6A49" w:rsidRDefault="005B6A49" w:rsidP="006D70C7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5B6A49">
        <w:rPr>
          <w:rFonts w:ascii="Arial" w:hAnsi="Arial" w:cs="Arial" w:hint="eastAsia"/>
          <w:b/>
          <w:bCs/>
          <w:color w:val="2E74B5" w:themeColor="accent5" w:themeShade="BF"/>
          <w:sz w:val="32"/>
          <w:szCs w:val="32"/>
          <w:shd w:val="clear" w:color="auto" w:fill="FFFFFF"/>
        </w:rPr>
        <w:t>1</w:t>
      </w:r>
      <w:r w:rsidRPr="005B6A49">
        <w:rPr>
          <w:rFonts w:ascii="Arial" w:hAnsi="Arial" w:cs="Arial" w:hint="eastAsia"/>
          <w:b/>
          <w:bCs/>
          <w:color w:val="C45911" w:themeColor="accent2" w:themeShade="BF"/>
          <w:sz w:val="32"/>
          <w:szCs w:val="32"/>
          <w:shd w:val="clear" w:color="auto" w:fill="FFFFFF"/>
        </w:rPr>
        <w:t>0111</w:t>
      </w:r>
      <w:r w:rsidRPr="005B6A49">
        <w:rPr>
          <w:rFonts w:ascii="Arial" w:hAnsi="Arial" w:cs="Arial" w:hint="eastAsia"/>
          <w:b/>
          <w:bCs/>
          <w:color w:val="2E74B5" w:themeColor="accent5" w:themeShade="BF"/>
          <w:sz w:val="32"/>
          <w:szCs w:val="32"/>
          <w:shd w:val="clear" w:color="auto" w:fill="FFFFFF"/>
        </w:rPr>
        <w:t>1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首尾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 xml:space="preserve"> </w:t>
      </w:r>
      <w:r w:rsidRPr="005B6A49">
        <w:rPr>
          <w:rFonts w:ascii="Arial" w:hAnsi="Arial" w:cs="Arial" w:hint="eastAsia"/>
          <w:b/>
          <w:bCs/>
          <w:color w:val="2E74B5" w:themeColor="accent5" w:themeShade="BF"/>
          <w:sz w:val="32"/>
          <w:szCs w:val="32"/>
          <w:shd w:val="clear" w:color="auto" w:fill="FFFFFF"/>
        </w:rPr>
        <w:t>11</w:t>
      </w:r>
      <w:r>
        <w:rPr>
          <w:rFonts w:ascii="Arial" w:hAnsi="Arial" w:cs="Arial"/>
          <w:b/>
          <w:bCs/>
          <w:color w:val="2E74B5" w:themeColor="accent5" w:themeShade="BF"/>
          <w:sz w:val="32"/>
          <w:szCs w:val="32"/>
          <w:shd w:val="clear" w:color="auto" w:fill="FFFFFF"/>
        </w:rPr>
        <w:t xml:space="preserve"> </w:t>
      </w:r>
      <w:r w:rsidRPr="005B6A4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=</w:t>
      </w:r>
      <w:r w:rsidRPr="005B6A49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</w:t>
      </w:r>
      <w:r w:rsidRPr="005B6A4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3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中间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 xml:space="preserve"> </w:t>
      </w:r>
      <w:r w:rsidRPr="005B6A49">
        <w:rPr>
          <w:rFonts w:ascii="Arial" w:hAnsi="Arial" w:cs="Arial" w:hint="eastAsia"/>
          <w:b/>
          <w:bCs/>
          <w:color w:val="C45911" w:themeColor="accent2" w:themeShade="BF"/>
          <w:sz w:val="32"/>
          <w:szCs w:val="32"/>
          <w:shd w:val="clear" w:color="auto" w:fill="FFFFFF"/>
        </w:rPr>
        <w:t>0111</w:t>
      </w:r>
      <w:r>
        <w:rPr>
          <w:rFonts w:ascii="Arial" w:hAnsi="Arial" w:cs="Arial"/>
          <w:b/>
          <w:bCs/>
          <w:color w:val="C45911" w:themeColor="accent2" w:themeShade="BF"/>
          <w:sz w:val="32"/>
          <w:szCs w:val="32"/>
          <w:shd w:val="clear" w:color="auto" w:fill="FFFFFF"/>
        </w:rPr>
        <w:t xml:space="preserve"> </w:t>
      </w:r>
      <w:r w:rsidRPr="005B6A4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=</w:t>
      </w:r>
      <w:r w:rsidRPr="005B6A49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</w:t>
      </w:r>
      <w:r w:rsidRPr="005B6A4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7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，</w:t>
      </w:r>
    </w:p>
    <w:p w14:paraId="6701275F" w14:textId="0F4B4EF7" w:rsidR="005B6A49" w:rsidRDefault="005B6A49" w:rsidP="006D70C7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则其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S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盒输出为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S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盒底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3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行第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7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列的元素</w:t>
      </w:r>
    </w:p>
    <w:p w14:paraId="19DC7371" w14:textId="59A65FA4" w:rsidR="00725798" w:rsidRPr="00725798" w:rsidRDefault="005B6A49" w:rsidP="0094525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得到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8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个四位字串再组合到一起进行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P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置换得到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F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函数输出。</w:t>
      </w:r>
    </w:p>
    <w:p w14:paraId="61855C71" w14:textId="64C3F35B" w:rsidR="002B715D" w:rsidRPr="002B715D" w:rsidRDefault="002B715D" w:rsidP="00945259">
      <w:pPr>
        <w:rPr>
          <w:rFonts w:ascii="Arial" w:hAnsi="Arial" w:cs="Arial"/>
          <w:color w:val="222222"/>
          <w:sz w:val="36"/>
          <w:szCs w:val="36"/>
          <w:shd w:val="clear" w:color="auto" w:fill="FFFFFF"/>
        </w:rPr>
      </w:pPr>
      <w:r w:rsidRPr="002B715D">
        <w:rPr>
          <w:rFonts w:ascii="Arial" w:hAnsi="Arial" w:cs="Arial"/>
          <w:color w:val="222222"/>
          <w:sz w:val="36"/>
          <w:szCs w:val="36"/>
          <w:shd w:val="clear" w:color="auto" w:fill="FFFFFF"/>
        </w:rPr>
        <w:lastRenderedPageBreak/>
        <w:t>3.</w:t>
      </w:r>
      <w:r w:rsidRPr="002B715D">
        <w:rPr>
          <w:rFonts w:ascii="Arial" w:hAnsi="Arial" w:cs="Arial" w:hint="eastAsia"/>
          <w:color w:val="222222"/>
          <w:sz w:val="36"/>
          <w:szCs w:val="36"/>
          <w:shd w:val="clear" w:color="auto" w:fill="FFFFFF"/>
        </w:rPr>
        <w:t xml:space="preserve"> R</w:t>
      </w:r>
      <w:r w:rsidRPr="002B715D">
        <w:rPr>
          <w:rFonts w:ascii="Arial" w:hAnsi="Arial" w:cs="Arial"/>
          <w:color w:val="222222"/>
          <w:sz w:val="36"/>
          <w:szCs w:val="36"/>
          <w:shd w:val="clear" w:color="auto" w:fill="FFFFFF"/>
        </w:rPr>
        <w:t>esult</w:t>
      </w:r>
    </w:p>
    <w:p w14:paraId="0BF6B611" w14:textId="71CD0DF5" w:rsidR="00D16A22" w:rsidRDefault="002B715D" w:rsidP="00945259">
      <w:pPr>
        <w:rPr>
          <w:lang w:val="en"/>
        </w:rPr>
      </w:pPr>
      <w:r>
        <w:rPr>
          <w:noProof/>
        </w:rPr>
        <w:drawing>
          <wp:inline distT="0" distB="0" distL="0" distR="0" wp14:anchorId="520D1F13" wp14:editId="14576DBF">
            <wp:extent cx="4124325" cy="952500"/>
            <wp:effectExtent l="38100" t="38100" r="47625" b="381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952500"/>
                    </a:xfrm>
                    <a:prstGeom prst="rect">
                      <a:avLst/>
                    </a:prstGeom>
                    <a:ln w="28575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943EEE1" w14:textId="1003B6E3" w:rsidR="002B715D" w:rsidRDefault="002B715D" w:rsidP="00945259">
      <w:pPr>
        <w:rPr>
          <w:lang w:val="en"/>
        </w:rPr>
      </w:pPr>
      <w:r w:rsidRPr="0081191B">
        <w:rPr>
          <w:rFonts w:ascii="Arial" w:hAnsi="Arial" w:cs="Arial"/>
          <w:color w:val="222222"/>
          <w:sz w:val="32"/>
          <w:szCs w:val="32"/>
          <w:shd w:val="clear" w:color="auto" w:fill="FFFFFF"/>
        </w:rPr>
        <w:t>Encrypted hex: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</w:t>
      </w:r>
      <w:r w:rsidRPr="002B715D">
        <w:t xml:space="preserve"> </w:t>
      </w:r>
      <w:r w:rsidRPr="002B715D">
        <w:rPr>
          <w:rFonts w:ascii="Arial" w:hAnsi="Arial" w:cs="Arial"/>
          <w:color w:val="222222"/>
          <w:sz w:val="32"/>
          <w:szCs w:val="32"/>
          <w:shd w:val="clear" w:color="auto" w:fill="FFFFFF"/>
        </w:rPr>
        <w:t>f47bb46273b15eb5f47bb46273b15eb5</w:t>
      </w:r>
    </w:p>
    <w:p w14:paraId="602192A8" w14:textId="520CC1A9" w:rsidR="002B715D" w:rsidRDefault="002B715D" w:rsidP="00945259">
      <w:pPr>
        <w:rPr>
          <w:lang w:val="en"/>
        </w:rPr>
      </w:pPr>
      <w:r>
        <w:rPr>
          <w:noProof/>
        </w:rPr>
        <w:drawing>
          <wp:inline distT="0" distB="0" distL="0" distR="0" wp14:anchorId="1FBF7D99" wp14:editId="4C86FC37">
            <wp:extent cx="4095750" cy="971550"/>
            <wp:effectExtent l="38100" t="38100" r="38100" b="381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971550"/>
                    </a:xfrm>
                    <a:prstGeom prst="rect">
                      <a:avLst/>
                    </a:prstGeom>
                    <a:ln w="28575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E6E5CE4" w14:textId="03B9DC7F" w:rsidR="002B715D" w:rsidRDefault="002B715D" w:rsidP="0094525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2B715D">
        <w:rPr>
          <w:rFonts w:ascii="Arial" w:hAnsi="Arial" w:cs="Arial"/>
          <w:color w:val="222222"/>
          <w:sz w:val="32"/>
          <w:szCs w:val="32"/>
          <w:shd w:val="clear" w:color="auto" w:fill="FFFFFF"/>
        </w:rPr>
        <w:t>Encrypted hex: aa4a99661460cfff7896cdf9215a688b</w:t>
      </w:r>
    </w:p>
    <w:p w14:paraId="0C4CA9F0" w14:textId="74201FB2" w:rsidR="002B715D" w:rsidRDefault="002B715D" w:rsidP="0094525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0F6CE2C2" w14:textId="49F36550" w:rsidR="002B715D" w:rsidRPr="002B715D" w:rsidRDefault="002B715D" w:rsidP="00945259">
      <w:pPr>
        <w:rPr>
          <w:rFonts w:ascii="Arial" w:hAnsi="Arial" w:cs="Arial"/>
          <w:color w:val="222222"/>
          <w:sz w:val="36"/>
          <w:szCs w:val="36"/>
          <w:shd w:val="clear" w:color="auto" w:fill="FFFFFF"/>
        </w:rPr>
      </w:pPr>
      <w:r w:rsidRPr="002B715D">
        <w:rPr>
          <w:rFonts w:ascii="Arial" w:hAnsi="Arial" w:cs="Arial"/>
          <w:color w:val="222222"/>
          <w:sz w:val="36"/>
          <w:szCs w:val="36"/>
          <w:shd w:val="clear" w:color="auto" w:fill="FFFFFF"/>
        </w:rPr>
        <w:t>4.</w:t>
      </w:r>
      <w:r w:rsidRPr="002B715D">
        <w:rPr>
          <w:rFonts w:ascii="Arial" w:hAnsi="Arial" w:cs="Arial" w:hint="eastAsia"/>
          <w:color w:val="222222"/>
          <w:sz w:val="36"/>
          <w:szCs w:val="36"/>
          <w:shd w:val="clear" w:color="auto" w:fill="FFFFFF"/>
        </w:rPr>
        <w:t xml:space="preserve"> C</w:t>
      </w:r>
      <w:r w:rsidRPr="002B715D">
        <w:rPr>
          <w:rFonts w:ascii="Arial" w:hAnsi="Arial" w:cs="Arial"/>
          <w:color w:val="222222"/>
          <w:sz w:val="36"/>
          <w:szCs w:val="36"/>
          <w:shd w:val="clear" w:color="auto" w:fill="FFFFFF"/>
        </w:rPr>
        <w:t>ode</w:t>
      </w:r>
    </w:p>
    <w:p w14:paraId="32402910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6A9955"/>
          <w:sz w:val="21"/>
          <w:szCs w:val="21"/>
        </w:rPr>
        <w:t># -*- coding: utf-8 -*-</w:t>
      </w:r>
    </w:p>
    <w:p w14:paraId="62741537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14:paraId="1A5EC6FC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CE9178"/>
          <w:sz w:val="21"/>
          <w:szCs w:val="21"/>
        </w:rPr>
        <w:t>@author: Chenghai Li</w:t>
      </w:r>
    </w:p>
    <w:p w14:paraId="41046985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14:paraId="6150E117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time</w:t>
      </w:r>
    </w:p>
    <w:p w14:paraId="76D81E06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04B0E2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IP = 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B02ACBD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0A991F1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450CF1A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B25D85D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5EA18F1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0CB8F05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C3A98DF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F07659F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D270F5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PC_1 = 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9444BEE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C21DD00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A28264A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1519DD4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320A9A8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7194B20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063F433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59C1FBF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7AA658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PC_2 = 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94C7482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51E607D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9687D45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89A7C16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9971E6D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5770B8C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02CC6E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E = 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D69783E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236CC06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B3DD26E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DBE8E0B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25C0BCC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03D55BF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C0F428C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078F49D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4CF955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S_box = [   </w:t>
      </w:r>
    </w:p>
    <w:p w14:paraId="33062AF7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[[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0EAB0D97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533514C0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3669DAC0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5F9B8CA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2832EA56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[[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454AD9F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F95986E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2905B4D7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5AF75FC4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5F21BCDD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[[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2C57623F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2F60DD4F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3216F20C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355081BD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6C8DFF28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[[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E829705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2E86D77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9BC2F1D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3687747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],  </w:t>
      </w:r>
    </w:p>
    <w:p w14:paraId="19B4AF7E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[[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3BD404D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E58A768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3A1B2E07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3FC195F0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</w:p>
    <w:p w14:paraId="00A1F866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[[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60C31D38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3844E814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6881A70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6E6B05FD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</w:p>
    <w:p w14:paraId="1AD1A9CE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[[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86C1714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65BE52E6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517F2C7A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6DA25E1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9EBEF3F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[[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B461ACD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B7F1F49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66E01440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3D75C832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A8E040C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53E310D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ECA0C2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P = 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9DFEE92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ED02471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212CEE1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69760AF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64F655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IP_1 = 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44B1624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F9D0ED6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74F0494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D6F7DA2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933577E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1B033A0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FB9331A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33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49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57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EEA4C33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7A45FA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Shift = 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6DB4EA1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6442EA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715D">
        <w:rPr>
          <w:rFonts w:ascii="Consolas" w:eastAsia="Times New Roman" w:hAnsi="Consolas" w:cs="Times New Roman"/>
          <w:color w:val="DCDCAA"/>
          <w:sz w:val="21"/>
          <w:szCs w:val="21"/>
        </w:rPr>
        <w:t>encode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B715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2F67EF57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B715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2B715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(d) </w:t>
      </w:r>
      <w:r w:rsidRPr="002B715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d </w:t>
      </w:r>
      <w:r w:rsidRPr="002B715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715D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.join([</w:t>
      </w:r>
      <w:r w:rsidRPr="002B715D">
        <w:rPr>
          <w:rFonts w:ascii="Consolas" w:eastAsia="Times New Roman" w:hAnsi="Consolas" w:cs="Times New Roman"/>
          <w:color w:val="DCDCAA"/>
          <w:sz w:val="21"/>
          <w:szCs w:val="21"/>
        </w:rPr>
        <w:t>bin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15D">
        <w:rPr>
          <w:rFonts w:ascii="Consolas" w:eastAsia="Times New Roman" w:hAnsi="Consolas" w:cs="Times New Roman"/>
          <w:color w:val="DCDCAA"/>
          <w:sz w:val="21"/>
          <w:szCs w:val="21"/>
        </w:rPr>
        <w:t>ord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(c)).replace(</w:t>
      </w:r>
      <w:r w:rsidRPr="002B715D">
        <w:rPr>
          <w:rFonts w:ascii="Consolas" w:eastAsia="Times New Roman" w:hAnsi="Consolas" w:cs="Times New Roman"/>
          <w:color w:val="CE9178"/>
          <w:sz w:val="21"/>
          <w:szCs w:val="21"/>
        </w:rPr>
        <w:t>'0b'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).zfill(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2B715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c </w:t>
      </w:r>
      <w:r w:rsidRPr="002B715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s])]</w:t>
      </w:r>
    </w:p>
    <w:p w14:paraId="41559866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C458F3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715D">
        <w:rPr>
          <w:rFonts w:ascii="Consolas" w:eastAsia="Times New Roman" w:hAnsi="Consolas" w:cs="Times New Roman"/>
          <w:color w:val="DCDCAA"/>
          <w:sz w:val="21"/>
          <w:szCs w:val="21"/>
        </w:rPr>
        <w:t>decode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B715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0695183B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B715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715D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.join([</w:t>
      </w:r>
      <w:r w:rsidRPr="002B715D">
        <w:rPr>
          <w:rFonts w:ascii="Consolas" w:eastAsia="Times New Roman" w:hAnsi="Consolas" w:cs="Times New Roman"/>
          <w:color w:val="DCDCAA"/>
          <w:sz w:val="21"/>
          <w:szCs w:val="21"/>
        </w:rPr>
        <w:t>chr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15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15D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.join([</w:t>
      </w:r>
      <w:r w:rsidRPr="002B715D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(c) </w:t>
      </w:r>
      <w:r w:rsidRPr="002B715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c </w:t>
      </w:r>
      <w:r w:rsidRPr="002B715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s[i:i+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]]),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)) </w:t>
      </w:r>
      <w:r w:rsidRPr="002B715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i </w:t>
      </w:r>
      <w:r w:rsidRPr="002B715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715D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(s),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)])</w:t>
      </w:r>
    </w:p>
    <w:p w14:paraId="20CF3A85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04C4CD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715D">
        <w:rPr>
          <w:rFonts w:ascii="Consolas" w:eastAsia="Times New Roman" w:hAnsi="Consolas" w:cs="Times New Roman"/>
          <w:color w:val="DCDCAA"/>
          <w:sz w:val="21"/>
          <w:szCs w:val="21"/>
        </w:rPr>
        <w:t>get_hex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15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6FEC70F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B715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715D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.join([</w:t>
      </w:r>
      <w:r w:rsidRPr="002B715D">
        <w:rPr>
          <w:rFonts w:ascii="Consolas" w:eastAsia="Times New Roman" w:hAnsi="Consolas" w:cs="Times New Roman"/>
          <w:color w:val="DCDCAA"/>
          <w:sz w:val="21"/>
          <w:szCs w:val="21"/>
        </w:rPr>
        <w:t>hex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15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15D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.join([</w:t>
      </w:r>
      <w:r w:rsidRPr="002B715D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(c) </w:t>
      </w:r>
      <w:r w:rsidRPr="002B715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c </w:t>
      </w:r>
      <w:r w:rsidRPr="002B715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s[i:i+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]]),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)).replace(</w:t>
      </w:r>
      <w:r w:rsidRPr="002B715D">
        <w:rPr>
          <w:rFonts w:ascii="Consolas" w:eastAsia="Times New Roman" w:hAnsi="Consolas" w:cs="Times New Roman"/>
          <w:color w:val="CE9178"/>
          <w:sz w:val="21"/>
          <w:szCs w:val="21"/>
        </w:rPr>
        <w:t>'0x'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).zfill(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2B715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i </w:t>
      </w:r>
      <w:r w:rsidRPr="002B715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715D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(s),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)])</w:t>
      </w:r>
    </w:p>
    <w:p w14:paraId="07277B72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B77499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715D">
        <w:rPr>
          <w:rFonts w:ascii="Consolas" w:eastAsia="Times New Roman" w:hAnsi="Consolas" w:cs="Times New Roman"/>
          <w:color w:val="DCDCAA"/>
          <w:sz w:val="21"/>
          <w:szCs w:val="21"/>
        </w:rPr>
        <w:t>change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15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900BD30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length = </w:t>
      </w:r>
      <w:r w:rsidRPr="002B715D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(M)</w:t>
      </w:r>
    </w:p>
    <w:p w14:paraId="5C66CFB3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out = 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 * length</w:t>
      </w:r>
    </w:p>
    <w:p w14:paraId="6F3AEA21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B715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i </w:t>
      </w:r>
      <w:r w:rsidRPr="002B715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715D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(length):</w:t>
      </w:r>
    </w:p>
    <w:p w14:paraId="4234E79A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   out[i] = </w:t>
      </w:r>
      <w:r w:rsidRPr="002B715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(s[M[i]-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02A5E347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B715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out</w:t>
      </w:r>
    </w:p>
    <w:p w14:paraId="310CD696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911062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715D">
        <w:rPr>
          <w:rFonts w:ascii="Consolas" w:eastAsia="Times New Roman" w:hAnsi="Consolas" w:cs="Times New Roman"/>
          <w:color w:val="DCDCAA"/>
          <w:sz w:val="21"/>
          <w:szCs w:val="21"/>
        </w:rPr>
        <w:t>generate_key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15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B715D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C2E72EA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B715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t ==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</w:p>
    <w:p w14:paraId="7CFB69C0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   s = change(s, PC_1)</w:t>
      </w:r>
    </w:p>
    <w:p w14:paraId="5414D66C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s = s[Shift[t]: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 + s[:Shift[t]] + s[Shift[t]+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:] + s[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:Shift[t]+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E72C7D3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out = change(s, PC_2)</w:t>
      </w:r>
    </w:p>
    <w:p w14:paraId="5468B448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B715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out, s</w:t>
      </w:r>
    </w:p>
    <w:p w14:paraId="4FD904B3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539618FF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715D">
        <w:rPr>
          <w:rFonts w:ascii="Consolas" w:eastAsia="Times New Roman" w:hAnsi="Consolas" w:cs="Times New Roman"/>
          <w:color w:val="DCDCAA"/>
          <w:sz w:val="21"/>
          <w:szCs w:val="21"/>
        </w:rPr>
        <w:t>F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15D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049E3E6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r = change(r, E)</w:t>
      </w:r>
    </w:p>
    <w:p w14:paraId="6DB8D2A8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B715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i </w:t>
      </w:r>
      <w:r w:rsidRPr="002B715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715D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6766AA5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   r[i] = r[i] ^ k[i]</w:t>
      </w:r>
    </w:p>
    <w:p w14:paraId="67E62045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out = 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 *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14:paraId="0270D93A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B715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i </w:t>
      </w:r>
      <w:r w:rsidRPr="002B715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715D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E4A3799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   out[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*i: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*i+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 = [</w:t>
      </w:r>
      <w:r w:rsidRPr="002B715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(d) </w:t>
      </w:r>
      <w:r w:rsidRPr="002B715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d </w:t>
      </w:r>
      <w:r w:rsidRPr="002B715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715D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15D">
        <w:rPr>
          <w:rFonts w:ascii="Consolas" w:eastAsia="Times New Roman" w:hAnsi="Consolas" w:cs="Times New Roman"/>
          <w:color w:val="DCDCAA"/>
          <w:sz w:val="21"/>
          <w:szCs w:val="21"/>
        </w:rPr>
        <w:t>bin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(S_box[i][</w:t>
      </w:r>
      <w:r w:rsidRPr="002B715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15D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(r[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*i])+</w:t>
      </w:r>
      <w:r w:rsidRPr="002B715D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(r[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*i+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]),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)][</w:t>
      </w:r>
      <w:r w:rsidRPr="002B715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15D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.join([</w:t>
      </w:r>
      <w:r w:rsidRPr="002B715D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(c) </w:t>
      </w:r>
      <w:r w:rsidRPr="002B715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c </w:t>
      </w:r>
      <w:r w:rsidRPr="002B715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r[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*i+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*i+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]]),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)]).replace(</w:t>
      </w:r>
      <w:r w:rsidRPr="002B715D">
        <w:rPr>
          <w:rFonts w:ascii="Consolas" w:eastAsia="Times New Roman" w:hAnsi="Consolas" w:cs="Times New Roman"/>
          <w:color w:val="CE9178"/>
          <w:sz w:val="21"/>
          <w:szCs w:val="21"/>
        </w:rPr>
        <w:t>'0b'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).zfill(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))]</w:t>
      </w:r>
    </w:p>
    <w:p w14:paraId="4043C4E5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out = change(out, P)</w:t>
      </w:r>
    </w:p>
    <w:p w14:paraId="02E56DA5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B715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out</w:t>
      </w:r>
    </w:p>
    <w:p w14:paraId="36AC0E5C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01AFBAD7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715D">
        <w:rPr>
          <w:rFonts w:ascii="Consolas" w:eastAsia="Times New Roman" w:hAnsi="Consolas" w:cs="Times New Roman"/>
          <w:color w:val="DCDCAA"/>
          <w:sz w:val="21"/>
          <w:szCs w:val="21"/>
        </w:rPr>
        <w:t>encrypt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15D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D9F854C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t = encode(t)</w:t>
      </w:r>
    </w:p>
    <w:p w14:paraId="7BC9A17B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k = encode(k)</w:t>
      </w:r>
    </w:p>
    <w:p w14:paraId="0144D99C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t = change(t, IP)</w:t>
      </w:r>
    </w:p>
    <w:p w14:paraId="495CD4C4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tl, tr = t[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], t[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95B4BA8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B715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i </w:t>
      </w:r>
      <w:r w:rsidRPr="002B715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715D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0E7232EB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   ki, k = generate_key(k, i)</w:t>
      </w:r>
    </w:p>
    <w:p w14:paraId="4E180E67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B715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j </w:t>
      </w:r>
      <w:r w:rsidRPr="002B715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715D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0BED65A1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tl[j] ^= F(tr, ki)[j]</w:t>
      </w:r>
    </w:p>
    <w:p w14:paraId="2D608DA8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B715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i !=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C273A66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tl, tr = tr, tl</w:t>
      </w:r>
    </w:p>
    <w:p w14:paraId="37F84920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t = tl+tr</w:t>
      </w:r>
    </w:p>
    <w:p w14:paraId="4B1A2405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t = change(t, IP_1)</w:t>
      </w:r>
    </w:p>
    <w:p w14:paraId="44E4B406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B715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t</w:t>
      </w:r>
    </w:p>
    <w:p w14:paraId="14DB2CB7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4F167D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715D">
        <w:rPr>
          <w:rFonts w:ascii="Consolas" w:eastAsia="Times New Roman" w:hAnsi="Consolas" w:cs="Times New Roman"/>
          <w:color w:val="DCDCAA"/>
          <w:sz w:val="21"/>
          <w:szCs w:val="21"/>
        </w:rPr>
        <w:t>decrypt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15D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715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01E811D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B715D">
        <w:rPr>
          <w:rFonts w:ascii="Consolas" w:eastAsia="Times New Roman" w:hAnsi="Consolas" w:cs="Times New Roman"/>
          <w:color w:val="6A9955"/>
          <w:sz w:val="21"/>
          <w:szCs w:val="21"/>
        </w:rPr>
        <w:t>#t = encode(t)</w:t>
      </w:r>
    </w:p>
    <w:p w14:paraId="5D4C2F38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k = encode(k)</w:t>
      </w:r>
    </w:p>
    <w:p w14:paraId="4EBC5095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t = change(t, IP)</w:t>
      </w:r>
    </w:p>
    <w:p w14:paraId="296C4AC8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tl, tr = t[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], t[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64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A7DAEA7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k_list = []</w:t>
      </w:r>
    </w:p>
    <w:p w14:paraId="02A207E6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B715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i </w:t>
      </w:r>
      <w:r w:rsidRPr="002B715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715D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D15C41F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   ki, k = generate_key(k, i)</w:t>
      </w:r>
    </w:p>
    <w:p w14:paraId="67118A44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   k_list.append(ki)</w:t>
      </w:r>
    </w:p>
    <w:p w14:paraId="26F23B9B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B715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i </w:t>
      </w:r>
      <w:r w:rsidRPr="002B715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715D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5E5682D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B715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j </w:t>
      </w:r>
      <w:r w:rsidRPr="002B715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715D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CDA4909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tl[j] ^= F(tr, k_list[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-i])[j]</w:t>
      </w:r>
    </w:p>
    <w:p w14:paraId="1D30AB13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B715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i != 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F1FB258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tl, tr = tr, tl</w:t>
      </w:r>
    </w:p>
    <w:p w14:paraId="2E09CDE2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t = tl+tr</w:t>
      </w:r>
    </w:p>
    <w:p w14:paraId="492C30F1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t = change(t, IP_1)</w:t>
      </w:r>
    </w:p>
    <w:p w14:paraId="3F5E5F39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B715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t</w:t>
      </w:r>
    </w:p>
    <w:p w14:paraId="2277E719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6CE9784E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text = </w:t>
      </w:r>
      <w:r w:rsidRPr="002B715D">
        <w:rPr>
          <w:rFonts w:ascii="Consolas" w:eastAsia="Times New Roman" w:hAnsi="Consolas" w:cs="Times New Roman"/>
          <w:color w:val="CE9178"/>
          <w:sz w:val="21"/>
          <w:szCs w:val="21"/>
        </w:rPr>
        <w:t>'abcdef0123456789'</w:t>
      </w:r>
    </w:p>
    <w:p w14:paraId="53B93A73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key = </w:t>
      </w:r>
      <w:r w:rsidRPr="002B715D">
        <w:rPr>
          <w:rFonts w:ascii="Consolas" w:eastAsia="Times New Roman" w:hAnsi="Consolas" w:cs="Times New Roman"/>
          <w:color w:val="CE9178"/>
          <w:sz w:val="21"/>
          <w:szCs w:val="21"/>
        </w:rPr>
        <w:t>'abcdefgh'</w:t>
      </w:r>
    </w:p>
    <w:p w14:paraId="04044032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15D">
        <w:rPr>
          <w:rFonts w:ascii="Consolas" w:eastAsia="Times New Roman" w:hAnsi="Consolas" w:cs="Times New Roman"/>
          <w:color w:val="CE9178"/>
          <w:sz w:val="21"/>
          <w:szCs w:val="21"/>
        </w:rPr>
        <w:t>'Plain text:'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,text)</w:t>
      </w:r>
    </w:p>
    <w:p w14:paraId="321F7FA7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15D">
        <w:rPr>
          <w:rFonts w:ascii="Consolas" w:eastAsia="Times New Roman" w:hAnsi="Consolas" w:cs="Times New Roman"/>
          <w:color w:val="CE9178"/>
          <w:sz w:val="21"/>
          <w:szCs w:val="21"/>
        </w:rPr>
        <w:t>'Key:'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,key)</w:t>
      </w:r>
    </w:p>
    <w:p w14:paraId="7D70FA10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363431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start = time.time()</w:t>
      </w:r>
    </w:p>
    <w:p w14:paraId="247D29B9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B663AA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code1, code2 = encrypt(text[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], key), encrypt(text[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B715D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], key)</w:t>
      </w:r>
    </w:p>
    <w:p w14:paraId="201A5936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15D">
        <w:rPr>
          <w:rFonts w:ascii="Consolas" w:eastAsia="Times New Roman" w:hAnsi="Consolas" w:cs="Times New Roman"/>
          <w:color w:val="CE9178"/>
          <w:sz w:val="21"/>
          <w:szCs w:val="21"/>
        </w:rPr>
        <w:t>'Encrypted hex:'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get_hex(code1) + get_hex(code2))</w:t>
      </w:r>
    </w:p>
    <w:p w14:paraId="2DDD2830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plain1, plain2 = decrypt(code1, key), decrypt(code2, key)</w:t>
      </w:r>
    </w:p>
    <w:p w14:paraId="185B7C6D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15D">
        <w:rPr>
          <w:rFonts w:ascii="Consolas" w:eastAsia="Times New Roman" w:hAnsi="Consolas" w:cs="Times New Roman"/>
          <w:color w:val="CE9178"/>
          <w:sz w:val="21"/>
          <w:szCs w:val="21"/>
        </w:rPr>
        <w:t>'Decrypted text:'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 decode(plain1) + decode(plain2))</w:t>
      </w:r>
    </w:p>
    <w:p w14:paraId="08C123EA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8B71F7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end = time.time()</w:t>
      </w:r>
    </w:p>
    <w:p w14:paraId="24A00625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188532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15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15D">
        <w:rPr>
          <w:rFonts w:ascii="Consolas" w:eastAsia="Times New Roman" w:hAnsi="Consolas" w:cs="Times New Roman"/>
          <w:color w:val="CE9178"/>
          <w:sz w:val="21"/>
          <w:szCs w:val="21"/>
        </w:rPr>
        <w:t>'Runtime:'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,end - start,</w:t>
      </w:r>
      <w:r w:rsidRPr="002B715D">
        <w:rPr>
          <w:rFonts w:ascii="Consolas" w:eastAsia="Times New Roman" w:hAnsi="Consolas" w:cs="Times New Roman"/>
          <w:color w:val="CE9178"/>
          <w:sz w:val="21"/>
          <w:szCs w:val="21"/>
        </w:rPr>
        <w:t>'sec'</w:t>
      </w:r>
      <w:r w:rsidRPr="002B715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9BA9B25" w14:textId="77777777" w:rsidR="002B715D" w:rsidRPr="002B715D" w:rsidRDefault="002B715D" w:rsidP="002B7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4F926E" w14:textId="17B166C6" w:rsidR="002B715D" w:rsidRPr="002B715D" w:rsidRDefault="002B715D" w:rsidP="00945259"/>
    <w:p w14:paraId="0BC07820" w14:textId="5EB0071E" w:rsidR="002B715D" w:rsidRDefault="002B715D" w:rsidP="00945259">
      <w:pPr>
        <w:rPr>
          <w:lang w:val="en"/>
        </w:rPr>
      </w:pPr>
    </w:p>
    <w:p w14:paraId="220E035C" w14:textId="0EA3A4C3" w:rsidR="00725798" w:rsidRDefault="00725798" w:rsidP="00945259">
      <w:pPr>
        <w:rPr>
          <w:lang w:val="en"/>
        </w:rPr>
      </w:pPr>
    </w:p>
    <w:p w14:paraId="36F47321" w14:textId="5AF18BDC" w:rsidR="00725798" w:rsidRDefault="00725798" w:rsidP="00945259">
      <w:pPr>
        <w:rPr>
          <w:lang w:val="en"/>
        </w:rPr>
      </w:pPr>
    </w:p>
    <w:p w14:paraId="7F8F4CB6" w14:textId="377EE17F" w:rsidR="00725798" w:rsidRDefault="00725798" w:rsidP="00945259">
      <w:pPr>
        <w:rPr>
          <w:lang w:val="en"/>
        </w:rPr>
      </w:pPr>
    </w:p>
    <w:p w14:paraId="199D96E3" w14:textId="4DB23C75" w:rsidR="00725798" w:rsidRDefault="00725798" w:rsidP="00945259">
      <w:pPr>
        <w:rPr>
          <w:lang w:val="en"/>
        </w:rPr>
      </w:pPr>
    </w:p>
    <w:p w14:paraId="49C644F9" w14:textId="5650D095" w:rsidR="00725798" w:rsidRDefault="00725798" w:rsidP="00945259">
      <w:pPr>
        <w:rPr>
          <w:lang w:val="en"/>
        </w:rPr>
      </w:pPr>
    </w:p>
    <w:p w14:paraId="755ED2F2" w14:textId="51CF808E" w:rsidR="00725798" w:rsidRDefault="00725798" w:rsidP="00945259">
      <w:pPr>
        <w:rPr>
          <w:lang w:val="en"/>
        </w:rPr>
      </w:pPr>
    </w:p>
    <w:p w14:paraId="20839E21" w14:textId="745629F5" w:rsidR="00725798" w:rsidRDefault="00725798" w:rsidP="00945259">
      <w:pPr>
        <w:rPr>
          <w:lang w:val="en"/>
        </w:rPr>
      </w:pPr>
    </w:p>
    <w:p w14:paraId="28949145" w14:textId="77777777" w:rsidR="00725798" w:rsidRDefault="00725798" w:rsidP="00945259">
      <w:pPr>
        <w:rPr>
          <w:lang w:val="en"/>
        </w:rPr>
      </w:pPr>
    </w:p>
    <w:p w14:paraId="59CF0BAF" w14:textId="31EE7FB2" w:rsidR="00945259" w:rsidRPr="00725798" w:rsidRDefault="00945259" w:rsidP="00725798">
      <w:pPr>
        <w:pBdr>
          <w:bottom w:val="single" w:sz="6" w:space="0" w:color="A2A9B1"/>
        </w:pBdr>
        <w:spacing w:after="60" w:line="240" w:lineRule="auto"/>
        <w:outlineLvl w:val="0"/>
        <w:rPr>
          <w:rFonts w:ascii="Georgia" w:eastAsia="Times New Roman" w:hAnsi="Georgia" w:cs="Times New Roman"/>
          <w:color w:val="000000"/>
          <w:kern w:val="36"/>
          <w:sz w:val="48"/>
          <w:szCs w:val="48"/>
          <w:lang w:val="en"/>
        </w:rPr>
      </w:pPr>
      <w:r w:rsidRPr="00D16A22">
        <w:rPr>
          <w:rFonts w:ascii="Georgia" w:eastAsia="Times New Roman" w:hAnsi="Georgia" w:cs="Times New Roman"/>
          <w:color w:val="000000"/>
          <w:kern w:val="36"/>
          <w:sz w:val="48"/>
          <w:szCs w:val="48"/>
          <w:lang w:val="en"/>
        </w:rPr>
        <w:lastRenderedPageBreak/>
        <w:t xml:space="preserve">2. </w:t>
      </w:r>
      <w:r w:rsidRPr="00945259">
        <w:rPr>
          <w:rFonts w:ascii="Georgia" w:eastAsia="Times New Roman" w:hAnsi="Georgia" w:cs="Times New Roman"/>
          <w:color w:val="000000"/>
          <w:kern w:val="36"/>
          <w:sz w:val="48"/>
          <w:szCs w:val="48"/>
          <w:lang w:val="en"/>
        </w:rPr>
        <w:t>Advanced Encryption Standard</w:t>
      </w:r>
      <w:r w:rsidRPr="00D16A22">
        <w:rPr>
          <w:rFonts w:ascii="Georgia" w:eastAsia="Times New Roman" w:hAnsi="Georgia" w:cs="Times New Roman"/>
          <w:color w:val="000000"/>
          <w:kern w:val="36"/>
          <w:sz w:val="48"/>
          <w:szCs w:val="48"/>
          <w:lang w:val="en"/>
        </w:rPr>
        <w:t xml:space="preserve"> (AES)</w:t>
      </w:r>
    </w:p>
    <w:p w14:paraId="5C4B2F3A" w14:textId="77777777" w:rsidR="00725798" w:rsidRDefault="00725798" w:rsidP="00725798">
      <w:pPr>
        <w:rPr>
          <w:shd w:val="clear" w:color="auto" w:fill="FFFFFF"/>
        </w:rPr>
      </w:pPr>
    </w:p>
    <w:p w14:paraId="18BEA5FD" w14:textId="25A594D3" w:rsidR="00945259" w:rsidRPr="00D16A22" w:rsidRDefault="00945259" w:rsidP="00945259">
      <w:pPr>
        <w:rPr>
          <w:rFonts w:ascii="Arial" w:hAnsi="Arial" w:cs="Arial"/>
          <w:color w:val="222222"/>
          <w:sz w:val="40"/>
          <w:szCs w:val="40"/>
          <w:shd w:val="clear" w:color="auto" w:fill="FFFFFF"/>
        </w:rPr>
      </w:pPr>
      <w:r w:rsidRPr="00D16A22">
        <w:rPr>
          <w:rFonts w:ascii="Arial" w:hAnsi="Arial" w:cs="Arial"/>
          <w:color w:val="222222"/>
          <w:sz w:val="40"/>
          <w:szCs w:val="40"/>
          <w:shd w:val="clear" w:color="auto" w:fill="FFFFFF"/>
        </w:rPr>
        <w:t>1.</w:t>
      </w:r>
      <w:r w:rsidRPr="00D16A22">
        <w:rPr>
          <w:rFonts w:ascii="Arial" w:hAnsi="Arial" w:cs="Arial" w:hint="eastAsia"/>
          <w:color w:val="222222"/>
          <w:sz w:val="40"/>
          <w:szCs w:val="40"/>
          <w:shd w:val="clear" w:color="auto" w:fill="FFFFFF"/>
        </w:rPr>
        <w:t xml:space="preserve"> P</w:t>
      </w:r>
      <w:r w:rsidRPr="00D16A22">
        <w:rPr>
          <w:rFonts w:ascii="Arial" w:hAnsi="Arial" w:cs="Arial"/>
          <w:color w:val="222222"/>
          <w:sz w:val="40"/>
          <w:szCs w:val="40"/>
          <w:shd w:val="clear" w:color="auto" w:fill="FFFFFF"/>
        </w:rPr>
        <w:t>roblem Description</w:t>
      </w:r>
    </w:p>
    <w:p w14:paraId="6EF8A875" w14:textId="0BFDA62A" w:rsidR="00725798" w:rsidRPr="00F662B3" w:rsidRDefault="00725798" w:rsidP="00725798">
      <w:pPr>
        <w:ind w:firstLine="720"/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725798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A</w:t>
      </w:r>
      <w:r w:rsidRPr="00725798">
        <w:rPr>
          <w:rFonts w:ascii="Arial" w:hAnsi="Arial" w:cs="Arial"/>
          <w:color w:val="222222"/>
          <w:sz w:val="32"/>
          <w:szCs w:val="32"/>
          <w:shd w:val="clear" w:color="auto" w:fill="FFFFFF"/>
        </w:rPr>
        <w:t>ES</w:t>
      </w:r>
      <w:r w:rsidRPr="00725798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又称</w:t>
      </w:r>
      <w:r w:rsidRPr="00725798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Rijndael</w:t>
      </w:r>
      <w:r w:rsidRPr="00725798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加密法，是美国联邦政府采用的一种区块加密标准。这个标准用来替代原先的</w:t>
      </w:r>
      <w:r w:rsidRPr="00725798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DES</w:t>
      </w:r>
      <w:r w:rsidRPr="00725798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，已经被多方分析且广为全世界所使用。经过五年的甄选流程，高级加密标准由美国国家标准与技术研究院（</w:t>
      </w:r>
      <w:r w:rsidRPr="00725798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NIST</w:t>
      </w:r>
      <w:r w:rsidRPr="00725798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）于</w:t>
      </w:r>
      <w:r w:rsidRPr="00725798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2001</w:t>
      </w:r>
      <w:r w:rsidRPr="00725798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年</w:t>
      </w:r>
      <w:r w:rsidRPr="00725798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11</w:t>
      </w:r>
      <w:r w:rsidRPr="00725798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月</w:t>
      </w:r>
      <w:r w:rsidRPr="00725798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26</w:t>
      </w:r>
      <w:r w:rsidRPr="00725798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日发布于</w:t>
      </w:r>
      <w:r w:rsidRPr="00725798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FIPS PUB 197</w:t>
      </w:r>
      <w:r w:rsidRPr="00725798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，并在</w:t>
      </w:r>
      <w:r w:rsidRPr="00725798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2002</w:t>
      </w:r>
      <w:r w:rsidRPr="00725798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年</w:t>
      </w:r>
      <w:r w:rsidRPr="00725798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5</w:t>
      </w:r>
      <w:r w:rsidRPr="00725798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月</w:t>
      </w:r>
      <w:r w:rsidRPr="00725798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26</w:t>
      </w:r>
      <w:r w:rsidRPr="00725798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日成为有效的标准。</w:t>
      </w:r>
      <w:r w:rsidRPr="00725798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2006</w:t>
      </w:r>
      <w:r w:rsidRPr="00725798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年，高级加密标准已然成为对称密钥加密中最流行的算法之一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。本次实验使用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python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进行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AES</w:t>
      </w:r>
      <w:r w:rsidR="00E3142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-128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算法的加密与解密。</w:t>
      </w:r>
    </w:p>
    <w:tbl>
      <w:tblPr>
        <w:tblpPr w:leftFromText="180" w:rightFromText="180" w:vertAnchor="page" w:horzAnchor="margin" w:tblpXSpec="center" w:tblpY="6717"/>
        <w:tblW w:w="864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12"/>
        <w:gridCol w:w="2488"/>
        <w:gridCol w:w="2430"/>
        <w:gridCol w:w="2610"/>
      </w:tblGrid>
      <w:tr w:rsidR="00E31429" w:rsidRPr="00725798" w14:paraId="7FF28BEA" w14:textId="77777777" w:rsidTr="00E31429">
        <w:trPr>
          <w:trHeight w:val="301"/>
          <w:tblHeader/>
        </w:trPr>
        <w:tc>
          <w:tcPr>
            <w:tcW w:w="11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B3B4CC" w14:textId="77777777" w:rsidR="00E31429" w:rsidRPr="00725798" w:rsidRDefault="00E31429" w:rsidP="00E31429">
            <w:pPr>
              <w:spacing w:after="0" w:line="330" w:lineRule="atLeast"/>
              <w:rPr>
                <w:rFonts w:ascii="Arial" w:eastAsia="Times New Roman" w:hAnsi="Arial" w:cs="Arial"/>
                <w:b/>
                <w:bCs/>
                <w:color w:val="4F4F4F"/>
                <w:sz w:val="21"/>
                <w:szCs w:val="21"/>
              </w:rPr>
            </w:pPr>
            <w:r w:rsidRPr="00725798">
              <w:rPr>
                <w:rFonts w:ascii="Arial" w:eastAsia="Times New Roman" w:hAnsi="Arial" w:cs="Arial"/>
                <w:b/>
                <w:bCs/>
                <w:color w:val="4F4F4F"/>
                <w:sz w:val="21"/>
                <w:szCs w:val="21"/>
              </w:rPr>
              <w:t>AES</w:t>
            </w:r>
          </w:p>
        </w:tc>
        <w:tc>
          <w:tcPr>
            <w:tcW w:w="24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2BE4DA" w14:textId="77777777" w:rsidR="00E31429" w:rsidRPr="00725798" w:rsidRDefault="00E31429" w:rsidP="00E31429">
            <w:pPr>
              <w:spacing w:after="0" w:line="330" w:lineRule="atLeast"/>
              <w:rPr>
                <w:rFonts w:ascii="Arial" w:eastAsia="Times New Roman" w:hAnsi="Arial" w:cs="Arial"/>
                <w:b/>
                <w:bCs/>
                <w:color w:val="4F4F4F"/>
                <w:sz w:val="21"/>
                <w:szCs w:val="21"/>
              </w:rPr>
            </w:pPr>
            <w:r w:rsidRPr="00725798">
              <w:rPr>
                <w:rFonts w:ascii="微软雅黑" w:eastAsia="微软雅黑" w:hAnsi="微软雅黑" w:cs="微软雅黑"/>
                <w:b/>
                <w:bCs/>
                <w:color w:val="4F4F4F"/>
                <w:sz w:val="21"/>
                <w:szCs w:val="21"/>
              </w:rPr>
              <w:t>密钥长度（</w:t>
            </w:r>
            <w:r w:rsidRPr="00725798">
              <w:rPr>
                <w:rFonts w:ascii="Arial" w:eastAsia="Times New Roman" w:hAnsi="Arial" w:cs="Arial"/>
                <w:b/>
                <w:bCs/>
                <w:color w:val="4F4F4F"/>
                <w:sz w:val="21"/>
                <w:szCs w:val="21"/>
              </w:rPr>
              <w:t>32</w:t>
            </w:r>
            <w:r w:rsidRPr="00725798">
              <w:rPr>
                <w:rFonts w:ascii="微软雅黑" w:eastAsia="微软雅黑" w:hAnsi="微软雅黑" w:cs="微软雅黑"/>
                <w:b/>
                <w:bCs/>
                <w:color w:val="4F4F4F"/>
                <w:sz w:val="21"/>
                <w:szCs w:val="21"/>
              </w:rPr>
              <w:t>位比特字</w:t>
            </w:r>
            <w:r w:rsidRPr="00725798">
              <w:rPr>
                <w:rFonts w:ascii="Arial" w:eastAsia="Times New Roman" w:hAnsi="Arial" w:cs="Arial"/>
                <w:b/>
                <w:bCs/>
                <w:color w:val="4F4F4F"/>
                <w:sz w:val="21"/>
                <w:szCs w:val="21"/>
              </w:rPr>
              <w:t>)</w:t>
            </w:r>
          </w:p>
        </w:tc>
        <w:tc>
          <w:tcPr>
            <w:tcW w:w="24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F76ADE" w14:textId="77777777" w:rsidR="00E31429" w:rsidRPr="00725798" w:rsidRDefault="00E31429" w:rsidP="00E31429">
            <w:pPr>
              <w:spacing w:after="0" w:line="330" w:lineRule="atLeast"/>
              <w:rPr>
                <w:rFonts w:ascii="Arial" w:eastAsia="Times New Roman" w:hAnsi="Arial" w:cs="Arial"/>
                <w:b/>
                <w:bCs/>
                <w:color w:val="4F4F4F"/>
                <w:sz w:val="21"/>
                <w:szCs w:val="21"/>
              </w:rPr>
            </w:pPr>
            <w:r w:rsidRPr="00725798">
              <w:rPr>
                <w:rFonts w:ascii="微软雅黑" w:eastAsia="微软雅黑" w:hAnsi="微软雅黑" w:cs="微软雅黑"/>
                <w:b/>
                <w:bCs/>
                <w:color w:val="4F4F4F"/>
                <w:sz w:val="21"/>
                <w:szCs w:val="21"/>
              </w:rPr>
              <w:t>分组长度</w:t>
            </w:r>
            <w:r w:rsidRPr="00725798">
              <w:rPr>
                <w:rFonts w:ascii="Arial" w:eastAsia="Times New Roman" w:hAnsi="Arial" w:cs="Arial"/>
                <w:b/>
                <w:bCs/>
                <w:color w:val="4F4F4F"/>
                <w:sz w:val="21"/>
                <w:szCs w:val="21"/>
              </w:rPr>
              <w:t>(32</w:t>
            </w:r>
            <w:r w:rsidRPr="00725798">
              <w:rPr>
                <w:rFonts w:ascii="微软雅黑" w:eastAsia="微软雅黑" w:hAnsi="微软雅黑" w:cs="微软雅黑"/>
                <w:b/>
                <w:bCs/>
                <w:color w:val="4F4F4F"/>
                <w:sz w:val="21"/>
                <w:szCs w:val="21"/>
              </w:rPr>
              <w:t>位比特字</w:t>
            </w:r>
            <w:r w:rsidRPr="00725798">
              <w:rPr>
                <w:rFonts w:ascii="Arial" w:eastAsia="Times New Roman" w:hAnsi="Arial" w:cs="Arial"/>
                <w:b/>
                <w:bCs/>
                <w:color w:val="4F4F4F"/>
                <w:sz w:val="21"/>
                <w:szCs w:val="21"/>
              </w:rPr>
              <w:t>)</w:t>
            </w:r>
          </w:p>
        </w:tc>
        <w:tc>
          <w:tcPr>
            <w:tcW w:w="26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CBA129" w14:textId="77777777" w:rsidR="00E31429" w:rsidRPr="00725798" w:rsidRDefault="00E31429" w:rsidP="00E31429">
            <w:pPr>
              <w:spacing w:after="0" w:line="330" w:lineRule="atLeast"/>
              <w:rPr>
                <w:rFonts w:ascii="Arial" w:eastAsia="Times New Roman" w:hAnsi="Arial" w:cs="Arial"/>
                <w:b/>
                <w:bCs/>
                <w:color w:val="4F4F4F"/>
                <w:sz w:val="21"/>
                <w:szCs w:val="21"/>
              </w:rPr>
            </w:pPr>
            <w:r w:rsidRPr="00725798">
              <w:rPr>
                <w:rFonts w:ascii="微软雅黑" w:eastAsia="微软雅黑" w:hAnsi="微软雅黑" w:cs="微软雅黑"/>
                <w:b/>
                <w:bCs/>
                <w:color w:val="4F4F4F"/>
                <w:sz w:val="21"/>
                <w:szCs w:val="21"/>
              </w:rPr>
              <w:t>加密轮数</w:t>
            </w:r>
          </w:p>
        </w:tc>
      </w:tr>
      <w:tr w:rsidR="00E31429" w:rsidRPr="00725798" w14:paraId="565FA63F" w14:textId="77777777" w:rsidTr="00E31429">
        <w:trPr>
          <w:trHeight w:val="271"/>
        </w:trPr>
        <w:tc>
          <w:tcPr>
            <w:tcW w:w="11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EE910A" w14:textId="77777777" w:rsidR="00E31429" w:rsidRPr="00725798" w:rsidRDefault="00E31429" w:rsidP="00E31429">
            <w:pPr>
              <w:spacing w:after="0"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r w:rsidRPr="00725798"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AES-128</w:t>
            </w:r>
          </w:p>
        </w:tc>
        <w:tc>
          <w:tcPr>
            <w:tcW w:w="24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3ED804" w14:textId="77777777" w:rsidR="00E31429" w:rsidRPr="00725798" w:rsidRDefault="00E31429" w:rsidP="00E31429">
            <w:pPr>
              <w:spacing w:after="0"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r w:rsidRPr="00725798"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4</w:t>
            </w:r>
          </w:p>
        </w:tc>
        <w:tc>
          <w:tcPr>
            <w:tcW w:w="24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F1F1CF" w14:textId="77777777" w:rsidR="00E31429" w:rsidRPr="00725798" w:rsidRDefault="00E31429" w:rsidP="00E31429">
            <w:pPr>
              <w:spacing w:after="0"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r w:rsidRPr="00725798"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4</w:t>
            </w:r>
          </w:p>
        </w:tc>
        <w:tc>
          <w:tcPr>
            <w:tcW w:w="26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D682AB" w14:textId="77777777" w:rsidR="00E31429" w:rsidRPr="00725798" w:rsidRDefault="00E31429" w:rsidP="00E31429">
            <w:pPr>
              <w:spacing w:after="0"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r w:rsidRPr="00725798"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10</w:t>
            </w:r>
          </w:p>
        </w:tc>
      </w:tr>
      <w:tr w:rsidR="00E31429" w:rsidRPr="00725798" w14:paraId="223863DF" w14:textId="77777777" w:rsidTr="00E31429">
        <w:trPr>
          <w:trHeight w:val="281"/>
        </w:trPr>
        <w:tc>
          <w:tcPr>
            <w:tcW w:w="11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79ADB5" w14:textId="77777777" w:rsidR="00E31429" w:rsidRPr="00725798" w:rsidRDefault="00E31429" w:rsidP="00E31429">
            <w:pPr>
              <w:spacing w:after="0"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r w:rsidRPr="00725798"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AES-192</w:t>
            </w:r>
          </w:p>
        </w:tc>
        <w:tc>
          <w:tcPr>
            <w:tcW w:w="24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09C509" w14:textId="77777777" w:rsidR="00E31429" w:rsidRPr="00725798" w:rsidRDefault="00E31429" w:rsidP="00E31429">
            <w:pPr>
              <w:spacing w:after="0"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r w:rsidRPr="00725798"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6</w:t>
            </w:r>
          </w:p>
        </w:tc>
        <w:tc>
          <w:tcPr>
            <w:tcW w:w="24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D89A4C" w14:textId="77777777" w:rsidR="00E31429" w:rsidRPr="00725798" w:rsidRDefault="00E31429" w:rsidP="00E31429">
            <w:pPr>
              <w:spacing w:after="0"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r w:rsidRPr="00725798"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4</w:t>
            </w:r>
          </w:p>
        </w:tc>
        <w:tc>
          <w:tcPr>
            <w:tcW w:w="26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A44001" w14:textId="77777777" w:rsidR="00E31429" w:rsidRPr="00725798" w:rsidRDefault="00E31429" w:rsidP="00E31429">
            <w:pPr>
              <w:spacing w:after="0"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r w:rsidRPr="00725798"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12</w:t>
            </w:r>
          </w:p>
        </w:tc>
      </w:tr>
      <w:tr w:rsidR="00E31429" w:rsidRPr="00725798" w14:paraId="56B2D3FB" w14:textId="77777777" w:rsidTr="00E31429">
        <w:trPr>
          <w:trHeight w:val="271"/>
        </w:trPr>
        <w:tc>
          <w:tcPr>
            <w:tcW w:w="11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5C1F13" w14:textId="77777777" w:rsidR="00E31429" w:rsidRPr="00725798" w:rsidRDefault="00E31429" w:rsidP="00E31429">
            <w:pPr>
              <w:spacing w:after="0"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r w:rsidRPr="00725798"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AES-256</w:t>
            </w:r>
          </w:p>
        </w:tc>
        <w:tc>
          <w:tcPr>
            <w:tcW w:w="24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211D88" w14:textId="77777777" w:rsidR="00E31429" w:rsidRPr="00725798" w:rsidRDefault="00E31429" w:rsidP="00E31429">
            <w:pPr>
              <w:spacing w:after="0"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r w:rsidRPr="00725798"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8</w:t>
            </w:r>
          </w:p>
        </w:tc>
        <w:tc>
          <w:tcPr>
            <w:tcW w:w="24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76A706" w14:textId="77777777" w:rsidR="00E31429" w:rsidRPr="00725798" w:rsidRDefault="00E31429" w:rsidP="00E31429">
            <w:pPr>
              <w:spacing w:after="0"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r w:rsidRPr="00725798"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4</w:t>
            </w:r>
          </w:p>
        </w:tc>
        <w:tc>
          <w:tcPr>
            <w:tcW w:w="26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F26900" w14:textId="77777777" w:rsidR="00E31429" w:rsidRPr="00725798" w:rsidRDefault="00E31429" w:rsidP="00E31429">
            <w:pPr>
              <w:spacing w:after="0"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r w:rsidRPr="00725798"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14</w:t>
            </w:r>
          </w:p>
        </w:tc>
      </w:tr>
    </w:tbl>
    <w:p w14:paraId="699F0C05" w14:textId="77777777" w:rsidR="008F7B1D" w:rsidRPr="00D16A22" w:rsidRDefault="008F7B1D" w:rsidP="00945259">
      <w:pPr>
        <w:rPr>
          <w:rFonts w:ascii="Arial" w:hAnsi="Arial" w:cs="Arial"/>
          <w:color w:val="222222"/>
          <w:sz w:val="40"/>
          <w:szCs w:val="40"/>
          <w:shd w:val="clear" w:color="auto" w:fill="FFFFFF"/>
        </w:rPr>
      </w:pPr>
    </w:p>
    <w:p w14:paraId="62980EBA" w14:textId="27EDB4D5" w:rsidR="00945259" w:rsidRPr="00D16A22" w:rsidRDefault="00945259" w:rsidP="00945259">
      <w:pPr>
        <w:rPr>
          <w:rFonts w:ascii="Arial" w:hAnsi="Arial" w:cs="Arial"/>
          <w:color w:val="222222"/>
          <w:sz w:val="40"/>
          <w:szCs w:val="40"/>
          <w:shd w:val="clear" w:color="auto" w:fill="FFFFFF"/>
        </w:rPr>
      </w:pPr>
      <w:r w:rsidRPr="00D16A22">
        <w:rPr>
          <w:rFonts w:ascii="Arial" w:hAnsi="Arial" w:cs="Arial"/>
          <w:color w:val="222222"/>
          <w:sz w:val="40"/>
          <w:szCs w:val="40"/>
          <w:shd w:val="clear" w:color="auto" w:fill="FFFFFF"/>
        </w:rPr>
        <w:t>2.</w:t>
      </w:r>
      <w:r w:rsidRPr="00D16A22">
        <w:rPr>
          <w:rFonts w:ascii="Arial" w:hAnsi="Arial" w:cs="Arial" w:hint="eastAsia"/>
          <w:color w:val="222222"/>
          <w:sz w:val="40"/>
          <w:szCs w:val="40"/>
          <w:shd w:val="clear" w:color="auto" w:fill="FFFFFF"/>
        </w:rPr>
        <w:t xml:space="preserve"> A</w:t>
      </w:r>
      <w:r w:rsidRPr="00D16A22">
        <w:rPr>
          <w:rFonts w:ascii="Arial" w:hAnsi="Arial" w:cs="Arial"/>
          <w:color w:val="222222"/>
          <w:sz w:val="40"/>
          <w:szCs w:val="40"/>
          <w:shd w:val="clear" w:color="auto" w:fill="FFFFFF"/>
        </w:rPr>
        <w:t>lgorithm Description</w:t>
      </w:r>
    </w:p>
    <w:p w14:paraId="600E6F4B" w14:textId="5FF4EA72" w:rsidR="00945259" w:rsidRPr="00D16A22" w:rsidRDefault="00D16A22" w:rsidP="00055911">
      <w:pPr>
        <w:rPr>
          <w:rFonts w:ascii="Arial" w:hAnsi="Arial" w:cs="Arial"/>
          <w:color w:val="222222"/>
          <w:sz w:val="36"/>
          <w:szCs w:val="36"/>
          <w:shd w:val="clear" w:color="auto" w:fill="FFFFFF"/>
        </w:rPr>
      </w:pPr>
      <w:r w:rsidRPr="00D16A22">
        <w:rPr>
          <w:rFonts w:ascii="Arial" w:hAnsi="Arial" w:cs="Arial" w:hint="eastAsia"/>
          <w:color w:val="222222"/>
          <w:sz w:val="36"/>
          <w:szCs w:val="36"/>
          <w:shd w:val="clear" w:color="auto" w:fill="FFFFFF"/>
        </w:rPr>
        <w:t>2.1</w:t>
      </w:r>
      <w:r w:rsidR="00055911">
        <w:rPr>
          <w:rFonts w:ascii="Arial" w:hAnsi="Arial" w:cs="Arial" w:hint="eastAsia"/>
          <w:color w:val="222222"/>
          <w:sz w:val="36"/>
          <w:szCs w:val="36"/>
          <w:shd w:val="clear" w:color="auto" w:fill="FFFFFF"/>
        </w:rPr>
        <w:t>.</w:t>
      </w:r>
      <w:r w:rsidRPr="00D16A22">
        <w:rPr>
          <w:rFonts w:ascii="Arial" w:hAnsi="Arial" w:cs="Arial"/>
          <w:color w:val="222222"/>
          <w:sz w:val="36"/>
          <w:szCs w:val="36"/>
          <w:shd w:val="clear" w:color="auto" w:fill="FFFFFF"/>
        </w:rPr>
        <w:t xml:space="preserve"> O</w:t>
      </w:r>
      <w:r w:rsidRPr="00D16A22">
        <w:rPr>
          <w:rFonts w:ascii="Arial" w:hAnsi="Arial" w:cs="Arial" w:hint="eastAsia"/>
          <w:color w:val="222222"/>
          <w:sz w:val="36"/>
          <w:szCs w:val="36"/>
          <w:shd w:val="clear" w:color="auto" w:fill="FFFFFF"/>
        </w:rPr>
        <w:t>ver</w:t>
      </w:r>
      <w:r w:rsidRPr="00D16A22">
        <w:rPr>
          <w:rFonts w:ascii="Arial" w:hAnsi="Arial" w:cs="Arial"/>
          <w:color w:val="222222"/>
          <w:sz w:val="36"/>
          <w:szCs w:val="36"/>
          <w:shd w:val="clear" w:color="auto" w:fill="FFFFFF"/>
        </w:rPr>
        <w:t>all structure</w:t>
      </w:r>
    </w:p>
    <w:p w14:paraId="31D921A5" w14:textId="6244E291" w:rsidR="00D16A22" w:rsidRPr="00D16A22" w:rsidRDefault="00D16A22" w:rsidP="00055911">
      <w:pPr>
        <w:ind w:firstLine="720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D16A22">
        <w:rPr>
          <w:rFonts w:ascii="Arial" w:hAnsi="Arial" w:cs="Arial"/>
          <w:color w:val="222222"/>
          <w:sz w:val="32"/>
          <w:szCs w:val="32"/>
          <w:shd w:val="clear" w:color="auto" w:fill="FFFFFF"/>
        </w:rPr>
        <w:t>AES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-128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输入为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16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字节的明文及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16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字节的密钥。加密过程共进行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10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轮（最后一轮无列混淆）。密钥则进行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10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次扩展分别作用于每一轮加密。解密过程为加密过程的逆向操作。先进行密钥扩展，然后逐轮解密还原明文。</w:t>
      </w:r>
    </w:p>
    <w:p w14:paraId="6F11AB28" w14:textId="0EC454AD" w:rsidR="00945259" w:rsidRDefault="00945259" w:rsidP="0094525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02D5AC53" w14:textId="68A9B01A" w:rsidR="00055911" w:rsidRDefault="00D16A22" w:rsidP="008F7B1D">
      <w:pPr>
        <w:jc w:val="center"/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887462A" wp14:editId="21221B62">
            <wp:extent cx="4648841" cy="53785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069" cy="537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42E4" w14:textId="77777777" w:rsidR="00E31429" w:rsidRDefault="00E31429" w:rsidP="00055911">
      <w:pPr>
        <w:rPr>
          <w:rFonts w:ascii="Arial" w:hAnsi="Arial" w:cs="Arial"/>
          <w:color w:val="222222"/>
          <w:sz w:val="36"/>
          <w:szCs w:val="36"/>
          <w:shd w:val="clear" w:color="auto" w:fill="FFFFFF"/>
        </w:rPr>
      </w:pPr>
    </w:p>
    <w:p w14:paraId="4B47D844" w14:textId="1CDC4791" w:rsidR="00055911" w:rsidRDefault="00055911" w:rsidP="00055911">
      <w:pPr>
        <w:rPr>
          <w:rFonts w:ascii="Arial" w:hAnsi="Arial" w:cs="Arial"/>
          <w:color w:val="222222"/>
          <w:sz w:val="36"/>
          <w:szCs w:val="36"/>
          <w:shd w:val="clear" w:color="auto" w:fill="FFFFFF"/>
        </w:rPr>
      </w:pPr>
      <w:r w:rsidRPr="00055911">
        <w:rPr>
          <w:rFonts w:ascii="Arial" w:hAnsi="Arial" w:cs="Arial" w:hint="eastAsia"/>
          <w:color w:val="222222"/>
          <w:sz w:val="36"/>
          <w:szCs w:val="36"/>
          <w:shd w:val="clear" w:color="auto" w:fill="FFFFFF"/>
        </w:rPr>
        <w:t>2.2</w:t>
      </w:r>
      <w:r>
        <w:rPr>
          <w:rFonts w:ascii="Arial" w:hAnsi="Arial" w:cs="Arial" w:hint="eastAsia"/>
          <w:color w:val="222222"/>
          <w:sz w:val="36"/>
          <w:szCs w:val="36"/>
          <w:shd w:val="clear" w:color="auto" w:fill="FFFFFF"/>
        </w:rPr>
        <w:t>.</w:t>
      </w:r>
      <w:r w:rsidRPr="00055911">
        <w:rPr>
          <w:rFonts w:ascii="Arial" w:hAnsi="Arial" w:cs="Arial"/>
          <w:color w:val="222222"/>
          <w:sz w:val="36"/>
          <w:szCs w:val="36"/>
          <w:shd w:val="clear" w:color="auto" w:fill="FFFFFF"/>
        </w:rPr>
        <w:t xml:space="preserve"> </w:t>
      </w:r>
      <w:r w:rsidR="00262561">
        <w:rPr>
          <w:rFonts w:ascii="Arial" w:hAnsi="Arial" w:cs="Arial" w:hint="eastAsia"/>
          <w:color w:val="222222"/>
          <w:sz w:val="36"/>
          <w:szCs w:val="36"/>
          <w:shd w:val="clear" w:color="auto" w:fill="FFFFFF"/>
        </w:rPr>
        <w:t>D</w:t>
      </w:r>
      <w:r w:rsidR="00262561">
        <w:rPr>
          <w:rFonts w:ascii="Arial" w:hAnsi="Arial" w:cs="Arial"/>
          <w:color w:val="222222"/>
          <w:sz w:val="36"/>
          <w:szCs w:val="36"/>
          <w:shd w:val="clear" w:color="auto" w:fill="FFFFFF"/>
        </w:rPr>
        <w:t>etails</w:t>
      </w:r>
    </w:p>
    <w:p w14:paraId="7F925D16" w14:textId="77777777" w:rsidR="00055911" w:rsidRPr="00055911" w:rsidRDefault="00055911" w:rsidP="00055911">
      <w:pPr>
        <w:rPr>
          <w:rFonts w:ascii="Arial" w:hAnsi="Arial" w:cs="Arial"/>
          <w:b/>
          <w:bCs/>
          <w:sz w:val="36"/>
          <w:szCs w:val="36"/>
          <w:shd w:val="clear" w:color="auto" w:fill="FFFFFF"/>
        </w:rPr>
      </w:pPr>
      <w:r w:rsidRPr="00055911">
        <w:rPr>
          <w:rFonts w:ascii="Arial" w:hAnsi="Arial" w:cs="Arial" w:hint="eastAsia"/>
          <w:b/>
          <w:bCs/>
          <w:sz w:val="36"/>
          <w:szCs w:val="36"/>
          <w:highlight w:val="lightGray"/>
          <w:shd w:val="clear" w:color="auto" w:fill="FFFFFF"/>
        </w:rPr>
        <w:t>轮密钥加</w:t>
      </w:r>
    </w:p>
    <w:p w14:paraId="1555E9DC" w14:textId="19EBA129" w:rsidR="00055911" w:rsidRPr="00055911" w:rsidRDefault="00055911" w:rsidP="00055911">
      <w:pPr>
        <w:ind w:firstLine="720"/>
        <w:rPr>
          <w:rFonts w:ascii="Arial" w:hAnsi="Arial" w:cs="Arial"/>
          <w:sz w:val="36"/>
          <w:szCs w:val="36"/>
          <w:shd w:val="clear" w:color="auto" w:fill="FFFFFF"/>
        </w:rPr>
      </w:pPr>
      <w:r w:rsidRPr="00055911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即按位异或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。例：</w:t>
      </w:r>
      <w:r w:rsidRPr="00055911">
        <w:rPr>
          <w:rFonts w:ascii="Arial" w:hAnsi="Arial" w:cs="Arial"/>
          <w:b/>
          <w:bCs/>
          <w:color w:val="0070C0"/>
          <w:sz w:val="32"/>
          <w:szCs w:val="32"/>
          <w:shd w:val="clear" w:color="auto" w:fill="FFFFFF"/>
        </w:rPr>
        <w:t>1101</w:t>
      </w:r>
      <w:r w:rsidRPr="00055911"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</w:rPr>
        <w:t xml:space="preserve"> ^ </w:t>
      </w:r>
      <w:r w:rsidRPr="00055911">
        <w:rPr>
          <w:rFonts w:ascii="Arial" w:hAnsi="Arial" w:cs="Arial"/>
          <w:b/>
          <w:bCs/>
          <w:color w:val="538135" w:themeColor="accent6" w:themeShade="BF"/>
          <w:sz w:val="32"/>
          <w:szCs w:val="32"/>
          <w:shd w:val="clear" w:color="auto" w:fill="FFFFFF"/>
        </w:rPr>
        <w:t>1010</w:t>
      </w:r>
      <w:r w:rsidRPr="00055911"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</w:rPr>
        <w:t xml:space="preserve"> = </w:t>
      </w:r>
      <w:r w:rsidRPr="00055911">
        <w:rPr>
          <w:rFonts w:ascii="Arial" w:hAnsi="Arial" w:cs="Arial"/>
          <w:b/>
          <w:bCs/>
          <w:color w:val="C45911" w:themeColor="accent2" w:themeShade="BF"/>
          <w:sz w:val="32"/>
          <w:szCs w:val="32"/>
          <w:shd w:val="clear" w:color="auto" w:fill="FFFFFF"/>
        </w:rPr>
        <w:t>0111</w:t>
      </w:r>
    </w:p>
    <w:p w14:paraId="61A697DD" w14:textId="3DEB97B1" w:rsidR="00055911" w:rsidRDefault="00055911" w:rsidP="00055911">
      <w:pPr>
        <w:rPr>
          <w:rFonts w:ascii="Arial" w:hAnsi="Arial" w:cs="Arial"/>
          <w:b/>
          <w:bCs/>
          <w:color w:val="0070C0"/>
          <w:sz w:val="32"/>
          <w:szCs w:val="32"/>
          <w:shd w:val="clear" w:color="auto" w:fill="FFFFFF"/>
        </w:rPr>
      </w:pP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其反操作即再次进行异或：</w:t>
      </w:r>
      <w:r w:rsidRPr="00055911">
        <w:rPr>
          <w:rFonts w:ascii="Arial" w:hAnsi="Arial" w:cs="Arial" w:hint="eastAsia"/>
          <w:b/>
          <w:bCs/>
          <w:color w:val="C45911" w:themeColor="accent2" w:themeShade="BF"/>
          <w:sz w:val="32"/>
          <w:szCs w:val="32"/>
          <w:shd w:val="clear" w:color="auto" w:fill="FFFFFF"/>
        </w:rPr>
        <w:t>0111</w:t>
      </w:r>
      <w:r w:rsidRPr="00055911"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</w:rPr>
        <w:t xml:space="preserve"> </w:t>
      </w:r>
      <w:r w:rsidRPr="00055911">
        <w:rPr>
          <w:rFonts w:ascii="Arial" w:hAnsi="Arial" w:cs="Arial" w:hint="eastAsia"/>
          <w:b/>
          <w:bCs/>
          <w:color w:val="222222"/>
          <w:sz w:val="32"/>
          <w:szCs w:val="32"/>
          <w:shd w:val="clear" w:color="auto" w:fill="FFFFFF"/>
        </w:rPr>
        <w:t>^</w:t>
      </w:r>
      <w:r w:rsidRPr="00055911"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</w:rPr>
        <w:t xml:space="preserve"> </w:t>
      </w:r>
      <w:r w:rsidRPr="00055911">
        <w:rPr>
          <w:rFonts w:ascii="Arial" w:hAnsi="Arial" w:cs="Arial"/>
          <w:b/>
          <w:bCs/>
          <w:color w:val="538135" w:themeColor="accent6" w:themeShade="BF"/>
          <w:sz w:val="32"/>
          <w:szCs w:val="32"/>
          <w:shd w:val="clear" w:color="auto" w:fill="FFFFFF"/>
        </w:rPr>
        <w:t>1010</w:t>
      </w:r>
      <w:r w:rsidRPr="00055911"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</w:rPr>
        <w:t xml:space="preserve"> = </w:t>
      </w:r>
      <w:r w:rsidRPr="00055911">
        <w:rPr>
          <w:rFonts w:ascii="Arial" w:hAnsi="Arial" w:cs="Arial"/>
          <w:b/>
          <w:bCs/>
          <w:color w:val="0070C0"/>
          <w:sz w:val="32"/>
          <w:szCs w:val="32"/>
          <w:shd w:val="clear" w:color="auto" w:fill="FFFFFF"/>
        </w:rPr>
        <w:t>1101</w:t>
      </w:r>
    </w:p>
    <w:p w14:paraId="12273839" w14:textId="6ABCAAAC" w:rsidR="00055911" w:rsidRDefault="00055911" w:rsidP="00055911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055911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故自身构成自身反操作</w:t>
      </w:r>
    </w:p>
    <w:p w14:paraId="62EC6937" w14:textId="77777777" w:rsidR="002B7A59" w:rsidRPr="00055911" w:rsidRDefault="002B7A59" w:rsidP="00055911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73F65246" w14:textId="228D4FEE" w:rsidR="00055911" w:rsidRDefault="00055911" w:rsidP="00055911">
      <w:pPr>
        <w:rPr>
          <w:rFonts w:ascii="Arial" w:hAnsi="Arial" w:cs="Arial"/>
          <w:b/>
          <w:bCs/>
          <w:sz w:val="36"/>
          <w:szCs w:val="36"/>
          <w:shd w:val="clear" w:color="auto" w:fill="FFFFFF"/>
        </w:rPr>
      </w:pPr>
      <w:r>
        <w:rPr>
          <w:rFonts w:ascii="Arial" w:hAnsi="Arial" w:cs="Arial" w:hint="eastAsia"/>
          <w:b/>
          <w:bCs/>
          <w:sz w:val="36"/>
          <w:szCs w:val="36"/>
          <w:highlight w:val="lightGray"/>
          <w:shd w:val="clear" w:color="auto" w:fill="FFFFFF"/>
        </w:rPr>
        <w:lastRenderedPageBreak/>
        <w:t>字节代替</w:t>
      </w:r>
    </w:p>
    <w:p w14:paraId="224014FC" w14:textId="4C8F9E4D" w:rsidR="002B7A59" w:rsidRDefault="002B7A59" w:rsidP="002B7A59">
      <w:pPr>
        <w:ind w:firstLine="720"/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2B7A5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即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0-255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的一个一一映射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S</w:t>
      </w:r>
    </w:p>
    <w:p w14:paraId="6269601F" w14:textId="3CB8D593" w:rsidR="002B7A59" w:rsidRDefault="002B7A59" w:rsidP="002B7A5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我们有表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S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box 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[16*16]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其中的元素值为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0-255</w:t>
      </w:r>
    </w:p>
    <w:p w14:paraId="0E248322" w14:textId="4458EF2C" w:rsidR="002B7A59" w:rsidRDefault="002B7A59" w:rsidP="002B7A5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现在我们有数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10011101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，做一个分割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1001|1101</w:t>
      </w:r>
    </w:p>
    <w:p w14:paraId="22DC5396" w14:textId="0EEDAA4A" w:rsidR="002B7A59" w:rsidRDefault="002B7A59" w:rsidP="002B7A5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1001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=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9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，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1101 = 13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，则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S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(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10011101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) = Sbox [9][13]</w:t>
      </w:r>
    </w:p>
    <w:p w14:paraId="4521DE79" w14:textId="4EAA9D38" w:rsidR="002B7A59" w:rsidRDefault="002B7A59" w:rsidP="002B7A5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由于为一一映射，我们可以构造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Inv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S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，及对应的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Inv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S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box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[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16*16]</w:t>
      </w:r>
    </w:p>
    <w:p w14:paraId="025E3A00" w14:textId="7201E5B0" w:rsidR="002B7A59" w:rsidRDefault="002B7A59" w:rsidP="002B7A5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同样的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In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vS (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10011101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) = InvSbox [9][13]</w:t>
      </w:r>
    </w:p>
    <w:p w14:paraId="4DD5884C" w14:textId="34814662" w:rsidR="002B7A59" w:rsidRDefault="002B7A59" w:rsidP="002B7A5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InvS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即为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S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的逆操作</w:t>
      </w:r>
    </w:p>
    <w:p w14:paraId="5E75F7E3" w14:textId="77777777" w:rsidR="00E31429" w:rsidRDefault="00E31429" w:rsidP="002B7A5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5B459545" w14:textId="2BB349D4" w:rsidR="002B7A59" w:rsidRDefault="002B7A59" w:rsidP="002B7A59">
      <w:pPr>
        <w:rPr>
          <w:rFonts w:ascii="Arial" w:hAnsi="Arial" w:cs="Arial"/>
          <w:b/>
          <w:bCs/>
          <w:sz w:val="36"/>
          <w:szCs w:val="36"/>
          <w:shd w:val="clear" w:color="auto" w:fill="FFFFFF"/>
        </w:rPr>
      </w:pPr>
      <w:r>
        <w:rPr>
          <w:rFonts w:ascii="Arial" w:hAnsi="Arial" w:cs="Arial" w:hint="eastAsia"/>
          <w:b/>
          <w:bCs/>
          <w:sz w:val="36"/>
          <w:szCs w:val="36"/>
          <w:highlight w:val="lightGray"/>
          <w:shd w:val="clear" w:color="auto" w:fill="FFFFFF"/>
        </w:rPr>
        <w:t>行位移</w:t>
      </w:r>
    </w:p>
    <w:p w14:paraId="182425CE" w14:textId="52DF2D5C" w:rsidR="002B7A59" w:rsidRDefault="002B7A59" w:rsidP="002B7A59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FFFFF"/>
        </w:rPr>
      </w:pPr>
      <w:r>
        <w:rPr>
          <w:noProof/>
        </w:rPr>
        <w:drawing>
          <wp:inline distT="0" distB="0" distL="0" distR="0" wp14:anchorId="1C0F4360" wp14:editId="6F2381DF">
            <wp:extent cx="4336730" cy="1605963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347" cy="1631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C0AA5" w14:textId="6EB3BAF2" w:rsidR="002B7A59" w:rsidRDefault="002B7A59" w:rsidP="002B7A5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/>
          <w:b/>
          <w:bCs/>
          <w:sz w:val="36"/>
          <w:szCs w:val="36"/>
          <w:shd w:val="clear" w:color="auto" w:fill="FFFFFF"/>
        </w:rPr>
        <w:tab/>
      </w:r>
      <w:r w:rsidRPr="002B7A5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如图，行位移即第一行不动，第二行左移</w:t>
      </w:r>
      <w:r w:rsidRPr="002B7A5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1</w:t>
      </w:r>
      <w:r w:rsidRPr="002B7A5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格，第三行左移</w:t>
      </w:r>
      <w:r w:rsidRPr="002B7A5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2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格</w:t>
      </w:r>
      <w:r w:rsidRPr="002B7A5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，第四行左移</w:t>
      </w:r>
      <w:r w:rsidRPr="002B7A5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3</w:t>
      </w:r>
      <w:r w:rsidRPr="002B7A5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格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。明显的，行位移的逆操作</w:t>
      </w:r>
      <w:r w:rsidRPr="002B7A5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即第一行不动，第二行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右</w:t>
      </w:r>
      <w:r w:rsidRPr="002B7A5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移</w:t>
      </w:r>
      <w:r w:rsidRPr="002B7A5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1</w:t>
      </w:r>
      <w:r w:rsidRPr="002B7A5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格，第三行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右</w:t>
      </w:r>
      <w:r w:rsidRPr="002B7A5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移</w:t>
      </w:r>
      <w:r w:rsidRPr="002B7A5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2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格</w:t>
      </w:r>
      <w:r w:rsidRPr="002B7A5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，第四行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右</w:t>
      </w:r>
      <w:r w:rsidRPr="002B7A5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移</w:t>
      </w:r>
      <w:r w:rsidRPr="002B7A5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3</w:t>
      </w:r>
      <w:r w:rsidRPr="002B7A5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格</w:t>
      </w:r>
    </w:p>
    <w:p w14:paraId="0017BCF2" w14:textId="29B83A1A" w:rsidR="00E31429" w:rsidRDefault="00E31429" w:rsidP="002B7A5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1B99B50A" w14:textId="72C30D95" w:rsidR="00E31429" w:rsidRDefault="00E31429" w:rsidP="002B7A5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3FECFBE0" w14:textId="018785D6" w:rsidR="00E31429" w:rsidRDefault="00E31429" w:rsidP="002B7A5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472624D4" w14:textId="77777777" w:rsidR="00E31429" w:rsidRDefault="00E31429" w:rsidP="002B7A5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0DE82BA5" w14:textId="55D54313" w:rsidR="006E41C1" w:rsidRDefault="006E41C1" w:rsidP="002B7A59">
      <w:pPr>
        <w:rPr>
          <w:rFonts w:ascii="Arial" w:hAnsi="Arial" w:cs="Arial"/>
          <w:b/>
          <w:bCs/>
          <w:sz w:val="36"/>
          <w:szCs w:val="36"/>
          <w:highlight w:val="lightGray"/>
          <w:shd w:val="clear" w:color="auto" w:fill="FFFFFF"/>
        </w:rPr>
      </w:pPr>
      <w:r w:rsidRPr="006E41C1">
        <w:rPr>
          <w:rFonts w:ascii="Arial" w:hAnsi="Arial" w:cs="Arial" w:hint="eastAsia"/>
          <w:b/>
          <w:bCs/>
          <w:sz w:val="36"/>
          <w:szCs w:val="36"/>
          <w:highlight w:val="lightGray"/>
          <w:shd w:val="clear" w:color="auto" w:fill="FFFFFF"/>
        </w:rPr>
        <w:lastRenderedPageBreak/>
        <w:t>列混淆</w:t>
      </w:r>
    </w:p>
    <w:p w14:paraId="717B1461" w14:textId="6FE47CC4" w:rsidR="006E41C1" w:rsidRDefault="006E41C1" w:rsidP="006E41C1">
      <w:pPr>
        <w:jc w:val="center"/>
        <w:rPr>
          <w:rFonts w:ascii="Arial" w:hAnsi="Arial" w:cs="Arial"/>
          <w:b/>
          <w:bCs/>
          <w:sz w:val="36"/>
          <w:szCs w:val="36"/>
          <w:highlight w:val="lightGray"/>
          <w:shd w:val="clear" w:color="auto" w:fill="FFFFFF"/>
        </w:rPr>
      </w:pPr>
      <w:r>
        <w:rPr>
          <w:noProof/>
        </w:rPr>
        <w:drawing>
          <wp:inline distT="0" distB="0" distL="0" distR="0" wp14:anchorId="27FDAF24" wp14:editId="7E8E9897">
            <wp:extent cx="4725681" cy="17539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530" cy="176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5470" w14:textId="2A30ECC2" w:rsidR="006E41C1" w:rsidRDefault="006E41C1" w:rsidP="008F7B1D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6E41C1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如图，即左乘矩阵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A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。需注意的是这里的乘法是有限域</w:t>
      </w:r>
      <m:oMath>
        <m:r>
          <w:rPr>
            <w:rFonts w:ascii="Cambria Math" w:hAnsi="Cambria Math" w:cs="Arial" w:hint="eastAsia"/>
            <w:color w:val="222222"/>
            <w:sz w:val="32"/>
            <w:szCs w:val="32"/>
            <w:shd w:val="clear" w:color="auto" w:fill="FFFFFF"/>
          </w:rPr>
          <m:t>G</m:t>
        </m:r>
        <m:r>
          <w:rPr>
            <w:rFonts w:ascii="Cambria Math" w:hAnsi="Cambria Math" w:cs="Arial"/>
            <w:color w:val="222222"/>
            <w:sz w:val="32"/>
            <w:szCs w:val="32"/>
            <w:shd w:val="clear" w:color="auto" w:fill="FFFFFF"/>
          </w:rPr>
          <m:t>F(</m:t>
        </m:r>
        <m:sSup>
          <m:sSupPr>
            <m:ctrlPr>
              <w:rPr>
                <w:rFonts w:ascii="Cambria Math" w:hAnsi="Cambria Math" w:cs="Arial"/>
                <w:i/>
                <w:color w:val="222222"/>
                <w:sz w:val="32"/>
                <w:szCs w:val="32"/>
                <w:shd w:val="clear" w:color="auto" w:fill="FFFFFF"/>
              </w:rPr>
            </m:ctrlPr>
          </m:sSupPr>
          <m:e>
            <m:r>
              <w:rPr>
                <w:rFonts w:ascii="Cambria Math" w:hAnsi="Cambria Math" w:cs="Arial"/>
                <w:color w:val="222222"/>
                <w:sz w:val="32"/>
                <w:szCs w:val="32"/>
                <w:shd w:val="clear" w:color="auto" w:fill="FFFFFF"/>
              </w:rPr>
              <m:t>2</m:t>
            </m:r>
          </m:e>
          <m:sup>
            <m:r>
              <w:rPr>
                <w:rFonts w:ascii="Cambria Math" w:hAnsi="Cambria Math" w:cs="Arial"/>
                <w:color w:val="222222"/>
                <w:sz w:val="32"/>
                <w:szCs w:val="32"/>
                <w:shd w:val="clear" w:color="auto" w:fill="FFFFFF"/>
              </w:rPr>
              <m:t>8</m:t>
            </m:r>
          </m:sup>
        </m:sSup>
        <m:r>
          <w:rPr>
            <w:rFonts w:ascii="Cambria Math" w:hAnsi="Cambria Math" w:cs="Arial"/>
            <w:color w:val="222222"/>
            <w:sz w:val="32"/>
            <w:szCs w:val="32"/>
            <w:shd w:val="clear" w:color="auto" w:fill="FFFFFF"/>
          </w:rPr>
          <m:t>)</m:t>
        </m:r>
      </m:oMath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内的乘法。我们取的既约多项式为</w:t>
      </w:r>
      <m:oMath>
        <m:r>
          <w:rPr>
            <w:rFonts w:ascii="Cambria Math" w:hAnsi="Cambria Math" w:cs="Arial" w:hint="eastAsia"/>
            <w:color w:val="222222"/>
            <w:sz w:val="32"/>
            <w:szCs w:val="32"/>
            <w:shd w:val="clear" w:color="auto" w:fill="FFFFFF"/>
          </w:rPr>
          <m:t>m</m:t>
        </m:r>
        <m:r>
          <w:rPr>
            <w:rFonts w:ascii="Cambria Math" w:hAnsi="Cambria Math" w:cs="Arial"/>
            <w:color w:val="222222"/>
            <w:sz w:val="32"/>
            <w:szCs w:val="32"/>
            <w:shd w:val="clear" w:color="auto" w:fill="FFFFFF"/>
          </w:rPr>
          <m:t xml:space="preserve">(x) = </m:t>
        </m:r>
        <m:sSup>
          <m:sSupPr>
            <m:ctrlPr>
              <w:rPr>
                <w:rFonts w:ascii="Cambria Math" w:hAnsi="Cambria Math" w:cs="Arial"/>
                <w:i/>
                <w:color w:val="222222"/>
                <w:sz w:val="32"/>
                <w:szCs w:val="32"/>
                <w:shd w:val="clear" w:color="auto" w:fill="FFFFFF"/>
              </w:rPr>
            </m:ctrlPr>
          </m:sSupPr>
          <m:e>
            <m:r>
              <w:rPr>
                <w:rFonts w:ascii="Cambria Math" w:hAnsi="Cambria Math" w:cs="Arial"/>
                <w:color w:val="222222"/>
                <w:sz w:val="32"/>
                <w:szCs w:val="32"/>
                <w:shd w:val="clear" w:color="auto" w:fill="FFFFFF"/>
              </w:rPr>
              <m:t>x</m:t>
            </m:r>
          </m:e>
          <m:sup>
            <m:r>
              <w:rPr>
                <w:rFonts w:ascii="Cambria Math" w:hAnsi="Cambria Math" w:cs="Arial"/>
                <w:color w:val="222222"/>
                <w:sz w:val="32"/>
                <w:szCs w:val="32"/>
                <w:shd w:val="clear" w:color="auto" w:fill="FFFFFF"/>
              </w:rPr>
              <m:t>8</m:t>
            </m:r>
          </m:sup>
        </m:sSup>
        <m:r>
          <w:rPr>
            <w:rFonts w:ascii="Cambria Math" w:hAnsi="Cambria Math" w:cs="Arial"/>
            <w:color w:val="222222"/>
            <w:sz w:val="32"/>
            <w:szCs w:val="32"/>
            <w:shd w:val="clear" w:color="auto" w:fill="FFFFFF"/>
          </w:rPr>
          <m:t>+</m:t>
        </m:r>
        <m:sSup>
          <m:sSupPr>
            <m:ctrlPr>
              <w:rPr>
                <w:rFonts w:ascii="Cambria Math" w:hAnsi="Cambria Math" w:cs="Arial"/>
                <w:i/>
                <w:color w:val="222222"/>
                <w:sz w:val="32"/>
                <w:szCs w:val="32"/>
                <w:shd w:val="clear" w:color="auto" w:fill="FFFFFF"/>
              </w:rPr>
            </m:ctrlPr>
          </m:sSupPr>
          <m:e>
            <m:r>
              <w:rPr>
                <w:rFonts w:ascii="Cambria Math" w:hAnsi="Cambria Math" w:cs="Arial"/>
                <w:color w:val="222222"/>
                <w:sz w:val="32"/>
                <w:szCs w:val="32"/>
                <w:shd w:val="clear" w:color="auto" w:fill="FFFFFF"/>
              </w:rPr>
              <m:t>x</m:t>
            </m:r>
          </m:e>
          <m:sup>
            <m:r>
              <w:rPr>
                <w:rFonts w:ascii="Cambria Math" w:hAnsi="Cambria Math" w:cs="Arial"/>
                <w:color w:val="222222"/>
                <w:sz w:val="32"/>
                <w:szCs w:val="32"/>
                <w:shd w:val="clear" w:color="auto" w:fill="FFFFFF"/>
              </w:rPr>
              <m:t>4</m:t>
            </m:r>
          </m:sup>
        </m:sSup>
        <m:r>
          <w:rPr>
            <w:rFonts w:ascii="Cambria Math" w:hAnsi="Cambria Math" w:cs="Arial"/>
            <w:color w:val="222222"/>
            <w:sz w:val="32"/>
            <w:szCs w:val="32"/>
            <w:shd w:val="clear" w:color="auto" w:fill="FFFFFF"/>
          </w:rPr>
          <m:t>+</m:t>
        </m:r>
        <m:sSup>
          <m:sSupPr>
            <m:ctrlPr>
              <w:rPr>
                <w:rFonts w:ascii="Cambria Math" w:hAnsi="Cambria Math" w:cs="Arial"/>
                <w:i/>
                <w:color w:val="222222"/>
                <w:sz w:val="32"/>
                <w:szCs w:val="32"/>
                <w:shd w:val="clear" w:color="auto" w:fill="FFFFFF"/>
              </w:rPr>
            </m:ctrlPr>
          </m:sSupPr>
          <m:e>
            <m:r>
              <w:rPr>
                <w:rFonts w:ascii="Cambria Math" w:hAnsi="Cambria Math" w:cs="Arial"/>
                <w:color w:val="222222"/>
                <w:sz w:val="32"/>
                <w:szCs w:val="32"/>
                <w:shd w:val="clear" w:color="auto" w:fill="FFFFFF"/>
              </w:rPr>
              <m:t>x</m:t>
            </m:r>
          </m:e>
          <m:sup>
            <m:r>
              <w:rPr>
                <w:rFonts w:ascii="Cambria Math" w:hAnsi="Cambria Math" w:cs="Arial"/>
                <w:color w:val="222222"/>
                <w:sz w:val="32"/>
                <w:szCs w:val="32"/>
                <w:shd w:val="clear" w:color="auto" w:fill="FFFFFF"/>
              </w:rPr>
              <m:t>3</m:t>
            </m:r>
          </m:sup>
        </m:sSup>
        <m:r>
          <w:rPr>
            <w:rFonts w:ascii="Cambria Math" w:hAnsi="Cambria Math" w:cs="Arial"/>
            <w:color w:val="222222"/>
            <w:sz w:val="32"/>
            <w:szCs w:val="32"/>
            <w:shd w:val="clear" w:color="auto" w:fill="FFFFFF"/>
          </w:rPr>
          <m:t>+x+1</m:t>
        </m:r>
      </m:oMath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。</w:t>
      </w:r>
    </w:p>
    <w:p w14:paraId="1B3D1840" w14:textId="77777777" w:rsidR="008F7B1D" w:rsidRDefault="006E41C1" w:rsidP="006E41C1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考虑乘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10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，首先将待乘数右侧加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0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，若待乘数第九位为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1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，则需要模掉</w:t>
      </w:r>
      <m:oMath>
        <m:r>
          <w:rPr>
            <w:rFonts w:ascii="Cambria Math" w:hAnsi="Cambria Math" w:cs="Arial" w:hint="eastAsia"/>
            <w:color w:val="222222"/>
            <w:sz w:val="32"/>
            <w:szCs w:val="32"/>
            <w:shd w:val="clear" w:color="auto" w:fill="FFFFFF"/>
          </w:rPr>
          <m:t>m</m:t>
        </m:r>
        <m:r>
          <w:rPr>
            <w:rFonts w:ascii="Cambria Math" w:hAnsi="Cambria Math" w:cs="Arial"/>
            <w:color w:val="222222"/>
            <w:sz w:val="32"/>
            <w:szCs w:val="32"/>
            <w:shd w:val="clear" w:color="auto" w:fill="FFFFFF"/>
          </w:rPr>
          <m:t>(x)</m:t>
        </m:r>
      </m:oMath>
      <w:r w:rsidR="008F7B1D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，即与</w:t>
      </w:r>
      <w:r w:rsidR="008F7B1D" w:rsidRPr="006E41C1">
        <w:rPr>
          <w:rFonts w:ascii="Arial" w:hAnsi="Arial" w:cs="Arial"/>
          <w:color w:val="222222"/>
          <w:sz w:val="32"/>
          <w:szCs w:val="32"/>
          <w:shd w:val="clear" w:color="auto" w:fill="FFFFFF"/>
        </w:rPr>
        <w:t>100011011</w:t>
      </w:r>
      <w:r w:rsidR="008F7B1D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进行异或；若为</w:t>
      </w:r>
      <w:r w:rsidR="008F7B1D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0</w:t>
      </w:r>
      <w:r w:rsidR="008F7B1D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则不需要。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例：</w:t>
      </w:r>
    </w:p>
    <w:p w14:paraId="30CDC41F" w14:textId="3AF67040" w:rsidR="006E41C1" w:rsidRDefault="006E41C1" w:rsidP="006E41C1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10 * </w:t>
      </w:r>
      <w:r w:rsidRPr="006E41C1">
        <w:rPr>
          <w:rFonts w:ascii="Arial" w:hAnsi="Arial" w:cs="Arial"/>
          <w:color w:val="FF0000"/>
          <w:sz w:val="32"/>
          <w:szCs w:val="32"/>
          <w:shd w:val="clear" w:color="auto" w:fill="FFFFFF"/>
        </w:rPr>
        <w:t>1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0110011 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=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</w:t>
      </w:r>
      <w:r w:rsidRPr="006E41C1">
        <w:rPr>
          <w:rFonts w:ascii="Arial" w:hAnsi="Arial" w:cs="Arial"/>
          <w:color w:val="222222"/>
          <w:sz w:val="32"/>
          <w:szCs w:val="32"/>
          <w:shd w:val="clear" w:color="auto" w:fill="FFFFFF"/>
        </w:rPr>
        <w:t>1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0110011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0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^ </w:t>
      </w:r>
      <w:r w:rsidRPr="006E41C1">
        <w:rPr>
          <w:rFonts w:ascii="Arial" w:hAnsi="Arial" w:cs="Arial"/>
          <w:color w:val="222222"/>
          <w:sz w:val="32"/>
          <w:szCs w:val="32"/>
          <w:shd w:val="clear" w:color="auto" w:fill="FFFFFF"/>
        </w:rPr>
        <w:t>100011011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= 01111101</w:t>
      </w:r>
    </w:p>
    <w:p w14:paraId="162C0C8B" w14:textId="7CFA0068" w:rsidR="006E41C1" w:rsidRDefault="006E41C1" w:rsidP="006E41C1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10 * </w:t>
      </w:r>
      <w:r>
        <w:rPr>
          <w:rFonts w:ascii="Arial" w:hAnsi="Arial" w:cs="Arial"/>
          <w:color w:val="FF0000"/>
          <w:sz w:val="32"/>
          <w:szCs w:val="32"/>
          <w:shd w:val="clear" w:color="auto" w:fill="FFFFFF"/>
        </w:rPr>
        <w:t>0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0110011 = 01100110</w:t>
      </w:r>
    </w:p>
    <w:p w14:paraId="1DEE9A55" w14:textId="5E48B436" w:rsidR="008F7B1D" w:rsidRDefault="008F7B1D" w:rsidP="006E41C1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任意数相乘则分解后相加（异或）：</w:t>
      </w:r>
    </w:p>
    <w:p w14:paraId="28F5B3D6" w14:textId="781D3519" w:rsidR="008F7B1D" w:rsidRDefault="008F7B1D" w:rsidP="006E41C1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00010011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*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a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=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(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10000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*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a) 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^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(10 * a) ^ (1 * a)</w:t>
      </w:r>
    </w:p>
    <w:p w14:paraId="646ADA3F" w14:textId="21EC5292" w:rsidR="008F7B1D" w:rsidRDefault="008F7B1D" w:rsidP="006E41C1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其中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10000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*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a 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=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10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*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10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*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10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*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10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*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a </w:t>
      </w:r>
    </w:p>
    <w:p w14:paraId="1375B6E8" w14:textId="5B0FFBE0" w:rsidR="008F7B1D" w:rsidRDefault="008F7B1D" w:rsidP="006E41C1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列混淆的逆操作即左乘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A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的逆矩阵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B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，要求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BA 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=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I</w:t>
      </w:r>
    </w:p>
    <w:p w14:paraId="30CFE909" w14:textId="5B929801" w:rsidR="008F7B1D" w:rsidRDefault="0047790C" w:rsidP="006A2054">
      <w:pPr>
        <w:jc w:val="center"/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m:oMath>
        <m:d>
          <m:dPr>
            <m:begChr m:val="["/>
            <m:endChr m:val="]"/>
            <m:ctrlPr>
              <w:rPr>
                <w:rFonts w:ascii="Cambria Math" w:hAnsi="Cambria Math" w:cs="Arial"/>
                <w:i/>
                <w:color w:val="222222"/>
                <w:sz w:val="32"/>
                <w:szCs w:val="32"/>
                <w:shd w:val="clear" w:color="auto" w:fill="FFFFFF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color w:val="222222"/>
                    <w:sz w:val="32"/>
                    <w:szCs w:val="32"/>
                    <w:shd w:val="clear" w:color="auto" w:fill="FFFFFF"/>
                  </w:rPr>
                </m:ctrlPr>
              </m:mPr>
              <m:mr>
                <m:e>
                  <m:r>
                    <w:rPr>
                      <w:rFonts w:ascii="Cambria Math" w:hAnsi="Cambria Math" w:cs="Arial" w:hint="eastAsia"/>
                      <w:color w:val="222222"/>
                      <w:sz w:val="32"/>
                      <w:szCs w:val="32"/>
                      <w:shd w:val="clear" w:color="auto" w:fill="FFFFFF"/>
                    </w:rPr>
                    <m:t>0</m:t>
                  </m:r>
                  <m:r>
                    <w:rPr>
                      <w:rFonts w:ascii="Cambria Math" w:hAnsi="Cambria Math" w:cs="Arial"/>
                      <w:color w:val="222222"/>
                      <w:sz w:val="32"/>
                      <w:szCs w:val="32"/>
                      <w:shd w:val="clear" w:color="auto" w:fill="FFFFFF"/>
                    </w:rPr>
                    <m:t>E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222222"/>
                      <w:sz w:val="32"/>
                      <w:szCs w:val="32"/>
                      <w:shd w:val="clear" w:color="auto" w:fill="FFFFFF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222222"/>
                      <w:sz w:val="32"/>
                      <w:szCs w:val="32"/>
                      <w:shd w:val="clear" w:color="auto" w:fill="FFFFFF"/>
                    </w:rPr>
                    <m:t>0B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222222"/>
                      <w:sz w:val="32"/>
                      <w:szCs w:val="32"/>
                      <w:shd w:val="clear" w:color="auto" w:fill="FFFFFF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222222"/>
                      <w:sz w:val="32"/>
                      <w:szCs w:val="32"/>
                      <w:shd w:val="clear" w:color="auto" w:fill="FFFFFF"/>
                    </w:rPr>
                    <m:t>0D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222222"/>
                      <w:sz w:val="32"/>
                      <w:szCs w:val="32"/>
                      <w:shd w:val="clear" w:color="auto" w:fill="FFFFFF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222222"/>
                      <w:sz w:val="32"/>
                      <w:szCs w:val="32"/>
                      <w:shd w:val="clear" w:color="auto" w:fill="FFFFFF"/>
                    </w:rPr>
                    <m:t>09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222222"/>
                      <w:sz w:val="32"/>
                      <w:szCs w:val="32"/>
                      <w:shd w:val="clear" w:color="auto" w:fill="FFFFFF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222222"/>
                      <w:sz w:val="32"/>
                      <w:szCs w:val="32"/>
                      <w:shd w:val="clear" w:color="auto" w:fill="FFFFFF"/>
                    </w:rPr>
                    <m:t>09</m:t>
                  </m:r>
                </m:e>
                <m:e>
                  <m:r>
                    <w:rPr>
                      <w:rFonts w:ascii="Cambria Math" w:hAnsi="Cambria Math" w:cs="Arial"/>
                      <w:color w:val="222222"/>
                      <w:sz w:val="32"/>
                      <w:szCs w:val="32"/>
                      <w:shd w:val="clear" w:color="auto" w:fill="FFFFFF"/>
                    </w:rPr>
                    <m:t>0E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222222"/>
                      <w:sz w:val="32"/>
                      <w:szCs w:val="32"/>
                      <w:shd w:val="clear" w:color="auto" w:fill="FFFFFF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222222"/>
                      <w:sz w:val="32"/>
                      <w:szCs w:val="32"/>
                      <w:shd w:val="clear" w:color="auto" w:fill="FFFFFF"/>
                    </w:rPr>
                    <m:t>0B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222222"/>
                      <w:sz w:val="32"/>
                      <w:szCs w:val="32"/>
                      <w:shd w:val="clear" w:color="auto" w:fill="FFFFFF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222222"/>
                      <w:sz w:val="32"/>
                      <w:szCs w:val="32"/>
                      <w:shd w:val="clear" w:color="auto" w:fill="FFFFFF"/>
                    </w:rPr>
                    <m:t>0D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222222"/>
                      <w:sz w:val="32"/>
                      <w:szCs w:val="32"/>
                      <w:shd w:val="clear" w:color="auto" w:fill="FFFFFF"/>
                    </w:rPr>
                    <m:t>0D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222222"/>
                      <w:sz w:val="32"/>
                      <w:szCs w:val="32"/>
                      <w:shd w:val="clear" w:color="auto" w:fill="FFFFFF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222222"/>
                      <w:sz w:val="32"/>
                      <w:szCs w:val="32"/>
                      <w:shd w:val="clear" w:color="auto" w:fill="FFFFFF"/>
                    </w:rPr>
                    <m:t>09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222222"/>
                      <w:sz w:val="32"/>
                      <w:szCs w:val="32"/>
                      <w:shd w:val="clear" w:color="auto" w:fill="FFFFFF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222222"/>
                      <w:sz w:val="32"/>
                      <w:szCs w:val="32"/>
                      <w:shd w:val="clear" w:color="auto" w:fill="FFFFFF"/>
                    </w:rPr>
                    <m:t>0E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222222"/>
                      <w:sz w:val="32"/>
                      <w:szCs w:val="32"/>
                      <w:shd w:val="clear" w:color="auto" w:fill="FFFFFF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222222"/>
                      <w:sz w:val="32"/>
                      <w:szCs w:val="32"/>
                      <w:shd w:val="clear" w:color="auto" w:fill="FFFFFF"/>
                    </w:rPr>
                    <m:t>0B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222222"/>
                      <w:sz w:val="32"/>
                      <w:szCs w:val="32"/>
                      <w:shd w:val="clear" w:color="auto" w:fill="FFFFFF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222222"/>
                      <w:sz w:val="32"/>
                      <w:szCs w:val="32"/>
                      <w:shd w:val="clear" w:color="auto" w:fill="FFFFFF"/>
                    </w:rPr>
                    <m:t>0B</m:t>
                  </m:r>
                </m:e>
                <m:e>
                  <m:r>
                    <w:rPr>
                      <w:rFonts w:ascii="Cambria Math" w:hAnsi="Cambria Math" w:cs="Arial"/>
                      <w:color w:val="222222"/>
                      <w:sz w:val="32"/>
                      <w:szCs w:val="32"/>
                      <w:shd w:val="clear" w:color="auto" w:fill="FFFFFF"/>
                    </w:rPr>
                    <m:t>0D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222222"/>
                      <w:sz w:val="32"/>
                      <w:szCs w:val="32"/>
                      <w:shd w:val="clear" w:color="auto" w:fill="FFFFFF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222222"/>
                      <w:sz w:val="32"/>
                      <w:szCs w:val="32"/>
                      <w:shd w:val="clear" w:color="auto" w:fill="FFFFFF"/>
                    </w:rPr>
                    <m:t>09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222222"/>
                      <w:sz w:val="32"/>
                      <w:szCs w:val="32"/>
                      <w:shd w:val="clear" w:color="auto" w:fill="FFFFFF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222222"/>
                      <w:sz w:val="32"/>
                      <w:szCs w:val="32"/>
                      <w:shd w:val="clear" w:color="auto" w:fill="FFFFFF"/>
                    </w:rPr>
                    <m:t>0E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Arial"/>
                <w:i/>
                <w:color w:val="222222"/>
                <w:sz w:val="32"/>
                <w:szCs w:val="32"/>
                <w:shd w:val="clear" w:color="auto" w:fill="FFFFFF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color w:val="222222"/>
                    <w:sz w:val="32"/>
                    <w:szCs w:val="32"/>
                    <w:shd w:val="clear" w:color="auto" w:fill="FFFFFF"/>
                  </w:rPr>
                </m:ctrlPr>
              </m:mPr>
              <m:mr>
                <m:e>
                  <m:r>
                    <w:rPr>
                      <w:rFonts w:ascii="Cambria Math" w:hAnsi="Cambria Math" w:cs="Arial" w:hint="eastAsia"/>
                      <w:color w:val="222222"/>
                      <w:sz w:val="32"/>
                      <w:szCs w:val="32"/>
                      <w:shd w:val="clear" w:color="auto" w:fill="FFFFFF"/>
                    </w:rPr>
                    <m:t>0</m:t>
                  </m:r>
                  <m:r>
                    <w:rPr>
                      <w:rFonts w:ascii="Cambria Math" w:hAnsi="Cambria Math" w:cs="Arial"/>
                      <w:color w:val="222222"/>
                      <w:sz w:val="32"/>
                      <w:szCs w:val="32"/>
                      <w:shd w:val="clear" w:color="auto" w:fill="FFFFFF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222222"/>
                      <w:sz w:val="32"/>
                      <w:szCs w:val="32"/>
                      <w:shd w:val="clear" w:color="auto" w:fill="FFFFFF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222222"/>
                      <w:sz w:val="32"/>
                      <w:szCs w:val="32"/>
                      <w:shd w:val="clear" w:color="auto" w:fill="FFFFFF"/>
                    </w:rPr>
                    <m:t>03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222222"/>
                      <w:sz w:val="32"/>
                      <w:szCs w:val="32"/>
                      <w:shd w:val="clear" w:color="auto" w:fill="FFFFFF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222222"/>
                      <w:sz w:val="32"/>
                      <w:szCs w:val="32"/>
                      <w:shd w:val="clear" w:color="auto" w:fill="FFFFFF"/>
                    </w:rPr>
                    <m:t>01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222222"/>
                      <w:sz w:val="32"/>
                      <w:szCs w:val="32"/>
                      <w:shd w:val="clear" w:color="auto" w:fill="FFFFFF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222222"/>
                      <w:sz w:val="32"/>
                      <w:szCs w:val="32"/>
                      <w:shd w:val="clear" w:color="auto" w:fill="FFFFFF"/>
                    </w:rPr>
                    <m:t>01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222222"/>
                      <w:sz w:val="32"/>
                      <w:szCs w:val="32"/>
                      <w:shd w:val="clear" w:color="auto" w:fill="FFFFFF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222222"/>
                      <w:sz w:val="32"/>
                      <w:szCs w:val="32"/>
                      <w:shd w:val="clear" w:color="auto" w:fill="FFFFFF"/>
                    </w:rPr>
                    <m:t>01</m:t>
                  </m:r>
                </m:e>
                <m:e>
                  <m:r>
                    <w:rPr>
                      <w:rFonts w:ascii="Cambria Math" w:hAnsi="Cambria Math" w:cs="Arial"/>
                      <w:color w:val="222222"/>
                      <w:sz w:val="32"/>
                      <w:szCs w:val="32"/>
                      <w:shd w:val="clear" w:color="auto" w:fill="FFFFFF"/>
                    </w:rPr>
                    <m:t>02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222222"/>
                      <w:sz w:val="32"/>
                      <w:szCs w:val="32"/>
                      <w:shd w:val="clear" w:color="auto" w:fill="FFFFFF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222222"/>
                      <w:sz w:val="32"/>
                      <w:szCs w:val="32"/>
                      <w:shd w:val="clear" w:color="auto" w:fill="FFFFFF"/>
                    </w:rPr>
                    <m:t>03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222222"/>
                      <w:sz w:val="32"/>
                      <w:szCs w:val="32"/>
                      <w:shd w:val="clear" w:color="auto" w:fill="FFFFFF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222222"/>
                      <w:sz w:val="32"/>
                      <w:szCs w:val="32"/>
                      <w:shd w:val="clear" w:color="auto" w:fill="FFFFFF"/>
                    </w:rPr>
                    <m:t>01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222222"/>
                      <w:sz w:val="32"/>
                      <w:szCs w:val="32"/>
                      <w:shd w:val="clear" w:color="auto" w:fill="FFFFFF"/>
                    </w:rPr>
                    <m:t>01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222222"/>
                      <w:sz w:val="32"/>
                      <w:szCs w:val="32"/>
                      <w:shd w:val="clear" w:color="auto" w:fill="FFFFFF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222222"/>
                      <w:sz w:val="32"/>
                      <w:szCs w:val="32"/>
                      <w:shd w:val="clear" w:color="auto" w:fill="FFFFFF"/>
                    </w:rPr>
                    <m:t>01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222222"/>
                      <w:sz w:val="32"/>
                      <w:szCs w:val="32"/>
                      <w:shd w:val="clear" w:color="auto" w:fill="FFFFFF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222222"/>
                      <w:sz w:val="32"/>
                      <w:szCs w:val="32"/>
                      <w:shd w:val="clear" w:color="auto" w:fill="FFFFFF"/>
                    </w:rPr>
                    <m:t>02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222222"/>
                      <w:sz w:val="32"/>
                      <w:szCs w:val="32"/>
                      <w:shd w:val="clear" w:color="auto" w:fill="FFFFFF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222222"/>
                      <w:sz w:val="32"/>
                      <w:szCs w:val="32"/>
                      <w:shd w:val="clear" w:color="auto" w:fill="FFFFFF"/>
                    </w:rPr>
                    <m:t>03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222222"/>
                      <w:sz w:val="32"/>
                      <w:szCs w:val="32"/>
                      <w:shd w:val="clear" w:color="auto" w:fill="FFFFFF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222222"/>
                      <w:sz w:val="32"/>
                      <w:szCs w:val="32"/>
                      <w:shd w:val="clear" w:color="auto" w:fill="FFFFFF"/>
                    </w:rPr>
                    <m:t>03</m:t>
                  </m:r>
                </m:e>
                <m:e>
                  <m:r>
                    <w:rPr>
                      <w:rFonts w:ascii="Cambria Math" w:hAnsi="Cambria Math" w:cs="Arial"/>
                      <w:color w:val="222222"/>
                      <w:sz w:val="32"/>
                      <w:szCs w:val="32"/>
                      <w:shd w:val="clear" w:color="auto" w:fill="FFFFFF"/>
                    </w:rPr>
                    <m:t>01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222222"/>
                      <w:sz w:val="32"/>
                      <w:szCs w:val="32"/>
                      <w:shd w:val="clear" w:color="auto" w:fill="FFFFFF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222222"/>
                      <w:sz w:val="32"/>
                      <w:szCs w:val="32"/>
                      <w:shd w:val="clear" w:color="auto" w:fill="FFFFFF"/>
                    </w:rPr>
                    <m:t>01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222222"/>
                      <w:sz w:val="32"/>
                      <w:szCs w:val="32"/>
                      <w:shd w:val="clear" w:color="auto" w:fill="FFFFFF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222222"/>
                      <w:sz w:val="32"/>
                      <w:szCs w:val="32"/>
                      <w:shd w:val="clear" w:color="auto" w:fill="FFFFFF"/>
                    </w:rPr>
                    <m:t>02</m:t>
                  </m:r>
                </m:e>
              </m:mr>
            </m:m>
          </m:e>
        </m:d>
        <m:r>
          <w:rPr>
            <w:rFonts w:ascii="Cambria Math" w:hAnsi="Cambria Math" w:cs="Arial"/>
            <w:color w:val="222222"/>
            <w:sz w:val="32"/>
            <w:szCs w:val="32"/>
            <w:shd w:val="clear" w:color="auto" w:fill="FFFFFF"/>
          </w:rPr>
          <m:t xml:space="preserve"> </m:t>
        </m:r>
      </m:oMath>
      <w:r w:rsidR="006A2054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= </w:t>
      </w:r>
      <m:oMath>
        <m:d>
          <m:dPr>
            <m:begChr m:val="["/>
            <m:endChr m:val="]"/>
            <m:ctrlPr>
              <w:rPr>
                <w:rFonts w:ascii="Cambria Math" w:hAnsi="Cambria Math" w:cs="Arial"/>
                <w:i/>
                <w:color w:val="222222"/>
                <w:sz w:val="32"/>
                <w:szCs w:val="32"/>
                <w:shd w:val="clear" w:color="auto" w:fill="FFFFFF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color w:val="222222"/>
                    <w:sz w:val="32"/>
                    <w:szCs w:val="32"/>
                    <w:shd w:val="clear" w:color="auto" w:fill="FFFFFF"/>
                  </w:rPr>
                </m:ctrlPr>
              </m:mPr>
              <m:mr>
                <m:e>
                  <m:r>
                    <w:rPr>
                      <w:rFonts w:ascii="Cambria Math" w:hAnsi="Cambria Math" w:cs="Arial" w:hint="eastAsia"/>
                      <w:color w:val="222222"/>
                      <w:sz w:val="32"/>
                      <w:szCs w:val="32"/>
                      <w:shd w:val="clear" w:color="auto" w:fill="FFFFFF"/>
                    </w:rPr>
                    <m:t>0</m:t>
                  </m:r>
                  <m:r>
                    <w:rPr>
                      <w:rFonts w:ascii="Cambria Math" w:hAnsi="Cambria Math" w:cs="Arial"/>
                      <w:color w:val="222222"/>
                      <w:sz w:val="32"/>
                      <w:szCs w:val="32"/>
                      <w:shd w:val="clear" w:color="auto" w:fill="FFFFFF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222222"/>
                      <w:sz w:val="32"/>
                      <w:szCs w:val="32"/>
                      <w:shd w:val="clear" w:color="auto" w:fill="FFFFFF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222222"/>
                      <w:sz w:val="32"/>
                      <w:szCs w:val="32"/>
                      <w:shd w:val="clear" w:color="auto" w:fill="FFFFFF"/>
                    </w:rPr>
                    <m:t>00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222222"/>
                      <w:sz w:val="32"/>
                      <w:szCs w:val="32"/>
                      <w:shd w:val="clear" w:color="auto" w:fill="FFFFFF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222222"/>
                      <w:sz w:val="32"/>
                      <w:szCs w:val="32"/>
                      <w:shd w:val="clear" w:color="auto" w:fill="FFFFFF"/>
                    </w:rPr>
                    <m:t>00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222222"/>
                      <w:sz w:val="32"/>
                      <w:szCs w:val="32"/>
                      <w:shd w:val="clear" w:color="auto" w:fill="FFFFFF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222222"/>
                      <w:sz w:val="32"/>
                      <w:szCs w:val="32"/>
                      <w:shd w:val="clear" w:color="auto" w:fill="FFFFFF"/>
                    </w:rPr>
                    <m:t>00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222222"/>
                      <w:sz w:val="32"/>
                      <w:szCs w:val="32"/>
                      <w:shd w:val="clear" w:color="auto" w:fill="FFFFFF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222222"/>
                      <w:sz w:val="32"/>
                      <w:szCs w:val="32"/>
                      <w:shd w:val="clear" w:color="auto" w:fill="FFFFFF"/>
                    </w:rPr>
                    <m:t>00</m:t>
                  </m:r>
                </m:e>
                <m:e>
                  <m:r>
                    <w:rPr>
                      <w:rFonts w:ascii="Cambria Math" w:hAnsi="Cambria Math" w:cs="Arial"/>
                      <w:color w:val="222222"/>
                      <w:sz w:val="32"/>
                      <w:szCs w:val="32"/>
                      <w:shd w:val="clear" w:color="auto" w:fill="FFFFFF"/>
                    </w:rPr>
                    <m:t>01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222222"/>
                      <w:sz w:val="32"/>
                      <w:szCs w:val="32"/>
                      <w:shd w:val="clear" w:color="auto" w:fill="FFFFFF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222222"/>
                      <w:sz w:val="32"/>
                      <w:szCs w:val="32"/>
                      <w:shd w:val="clear" w:color="auto" w:fill="FFFFFF"/>
                    </w:rPr>
                    <m:t>00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222222"/>
                      <w:sz w:val="32"/>
                      <w:szCs w:val="32"/>
                      <w:shd w:val="clear" w:color="auto" w:fill="FFFFFF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222222"/>
                      <w:sz w:val="32"/>
                      <w:szCs w:val="32"/>
                      <w:shd w:val="clear" w:color="auto" w:fill="FFFFFF"/>
                    </w:rPr>
                    <m:t>00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222222"/>
                      <w:sz w:val="32"/>
                      <w:szCs w:val="32"/>
                      <w:shd w:val="clear" w:color="auto" w:fill="FFFFFF"/>
                    </w:rPr>
                    <m:t>00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222222"/>
                      <w:sz w:val="32"/>
                      <w:szCs w:val="32"/>
                      <w:shd w:val="clear" w:color="auto" w:fill="FFFFFF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222222"/>
                      <w:sz w:val="32"/>
                      <w:szCs w:val="32"/>
                      <w:shd w:val="clear" w:color="auto" w:fill="FFFFFF"/>
                    </w:rPr>
                    <m:t>00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222222"/>
                      <w:sz w:val="32"/>
                      <w:szCs w:val="32"/>
                      <w:shd w:val="clear" w:color="auto" w:fill="FFFFFF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222222"/>
                      <w:sz w:val="32"/>
                      <w:szCs w:val="32"/>
                      <w:shd w:val="clear" w:color="auto" w:fill="FFFFFF"/>
                    </w:rPr>
                    <m:t>01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222222"/>
                      <w:sz w:val="32"/>
                      <w:szCs w:val="32"/>
                      <w:shd w:val="clear" w:color="auto" w:fill="FFFFFF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222222"/>
                      <w:sz w:val="32"/>
                      <w:szCs w:val="32"/>
                      <w:shd w:val="clear" w:color="auto" w:fill="FFFFFF"/>
                    </w:rPr>
                    <m:t>00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222222"/>
                      <w:sz w:val="32"/>
                      <w:szCs w:val="32"/>
                      <w:shd w:val="clear" w:color="auto" w:fill="FFFFFF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222222"/>
                      <w:sz w:val="32"/>
                      <w:szCs w:val="32"/>
                      <w:shd w:val="clear" w:color="auto" w:fill="FFFFFF"/>
                    </w:rPr>
                    <m:t>00</m:t>
                  </m:r>
                </m:e>
                <m:e>
                  <m:r>
                    <w:rPr>
                      <w:rFonts w:ascii="Cambria Math" w:hAnsi="Cambria Math" w:cs="Arial"/>
                      <w:color w:val="222222"/>
                      <w:sz w:val="32"/>
                      <w:szCs w:val="32"/>
                      <w:shd w:val="clear" w:color="auto" w:fill="FFFFFF"/>
                    </w:rPr>
                    <m:t>00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222222"/>
                      <w:sz w:val="32"/>
                      <w:szCs w:val="32"/>
                      <w:shd w:val="clear" w:color="auto" w:fill="FFFFFF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222222"/>
                      <w:sz w:val="32"/>
                      <w:szCs w:val="32"/>
                      <w:shd w:val="clear" w:color="auto" w:fill="FFFFFF"/>
                    </w:rPr>
                    <m:t>00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222222"/>
                      <w:sz w:val="32"/>
                      <w:szCs w:val="32"/>
                      <w:shd w:val="clear" w:color="auto" w:fill="FFFFFF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222222"/>
                      <w:sz w:val="32"/>
                      <w:szCs w:val="32"/>
                      <w:shd w:val="clear" w:color="auto" w:fill="FFFFFF"/>
                    </w:rPr>
                    <m:t>01</m:t>
                  </m:r>
                </m:e>
              </m:mr>
            </m:m>
          </m:e>
        </m:d>
      </m:oMath>
    </w:p>
    <w:p w14:paraId="3A0A2E08" w14:textId="741D9D62" w:rsidR="008F7B1D" w:rsidRDefault="008F7B1D" w:rsidP="006E41C1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如图最左端即为我们找到的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B</w:t>
      </w:r>
    </w:p>
    <w:p w14:paraId="2F2BAC11" w14:textId="3974DE92" w:rsidR="00E31429" w:rsidRDefault="00E31429" w:rsidP="006E41C1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538B4B13" w14:textId="77777777" w:rsidR="00E31429" w:rsidRDefault="00E31429" w:rsidP="006E41C1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7F354CA5" w14:textId="5DD8B7FD" w:rsidR="008F7B1D" w:rsidRPr="008F7B1D" w:rsidRDefault="008F7B1D" w:rsidP="006E41C1">
      <w:pPr>
        <w:rPr>
          <w:rFonts w:ascii="Arial" w:hAnsi="Arial" w:cs="Arial"/>
          <w:b/>
          <w:bCs/>
          <w:sz w:val="36"/>
          <w:szCs w:val="36"/>
          <w:highlight w:val="lightGray"/>
          <w:shd w:val="clear" w:color="auto" w:fill="FFFFFF"/>
        </w:rPr>
      </w:pPr>
      <w:r>
        <w:rPr>
          <w:rFonts w:ascii="Arial" w:hAnsi="Arial" w:cs="Arial" w:hint="eastAsia"/>
          <w:b/>
          <w:bCs/>
          <w:sz w:val="36"/>
          <w:szCs w:val="36"/>
          <w:highlight w:val="lightGray"/>
          <w:shd w:val="clear" w:color="auto" w:fill="FFFFFF"/>
        </w:rPr>
        <w:lastRenderedPageBreak/>
        <w:t>扩展密钥</w:t>
      </w:r>
    </w:p>
    <w:p w14:paraId="58374457" w14:textId="5E174F75" w:rsidR="002B7A59" w:rsidRDefault="008F7B1D" w:rsidP="008F7B1D">
      <w:pPr>
        <w:jc w:val="center"/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/>
          <w:noProof/>
          <w:color w:val="222222"/>
          <w:sz w:val="32"/>
          <w:szCs w:val="32"/>
          <w:shd w:val="clear" w:color="auto" w:fill="FFFFFF"/>
        </w:rPr>
        <w:drawing>
          <wp:inline distT="0" distB="0" distL="0" distR="0" wp14:anchorId="14E52323" wp14:editId="4EE07E35">
            <wp:extent cx="3582951" cy="31658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951" cy="3165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1DB32" w14:textId="77777777" w:rsidR="00CC3FFA" w:rsidRDefault="008F7B1D" w:rsidP="008F7B1D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扩展密钥的操作不需要求逆。如上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4*4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矩阵为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16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字节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key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组成的矩阵，考虑其列向量</w:t>
      </w:r>
      <m:oMath>
        <m:sSub>
          <m:sSubPr>
            <m:ctrlPr>
              <w:rPr>
                <w:rFonts w:ascii="Cambria Math" w:hAnsi="Cambria Math" w:cs="Arial"/>
                <w:i/>
                <w:color w:val="222222"/>
                <w:sz w:val="32"/>
                <w:szCs w:val="32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w</m:t>
            </m:r>
          </m:e>
          <m:sub>
            <m:r>
              <w:rPr>
                <w:rFonts w:ascii="Cambria Math" w:hAnsi="Cambria Math" w:cs="Arial"/>
                <w:color w:val="222222"/>
                <w:sz w:val="32"/>
                <w:szCs w:val="32"/>
                <w:shd w:val="clear" w:color="auto" w:fill="FFFFFF"/>
              </w:rPr>
              <m:t>i</m:t>
            </m:r>
          </m:sub>
        </m:sSub>
      </m:oMath>
      <w:r w:rsidR="00CC3FFA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。首先对于</w:t>
      </w:r>
      <m:oMath>
        <m:sSub>
          <m:sSubPr>
            <m:ctrlPr>
              <w:rPr>
                <w:rFonts w:ascii="Cambria Math" w:hAnsi="Cambria Math" w:cs="Arial"/>
                <w:i/>
                <w:color w:val="222222"/>
                <w:sz w:val="32"/>
                <w:szCs w:val="32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w</m:t>
            </m:r>
          </m:e>
          <m:sub>
            <m: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4</m:t>
            </m:r>
            <m:r>
              <w:rPr>
                <w:rFonts w:ascii="Cambria Math" w:hAnsi="Cambria Math" w:cs="Arial"/>
                <w:color w:val="222222"/>
                <w:sz w:val="32"/>
                <w:szCs w:val="32"/>
                <w:shd w:val="clear" w:color="auto" w:fill="FFFFFF"/>
              </w:rPr>
              <m:t>i</m:t>
            </m:r>
            <m: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+3</m:t>
            </m:r>
          </m:sub>
        </m:sSub>
      </m:oMath>
      <w:r w:rsidR="00CC3FFA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，进行</w:t>
      </w:r>
      <w:r w:rsidR="00CC3FFA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g</w:t>
      </w:r>
      <w:r w:rsidR="00CC3FFA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操作。</w:t>
      </w:r>
      <w:r w:rsidR="00CC3FFA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g</w:t>
      </w:r>
      <w:r w:rsidR="00CC3FFA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操作首先对</w:t>
      </w:r>
      <m:oMath>
        <m:sSub>
          <m:sSubPr>
            <m:ctrlPr>
              <w:rPr>
                <w:rFonts w:ascii="Cambria Math" w:hAnsi="Cambria Math" w:cs="Arial"/>
                <w:i/>
                <w:color w:val="222222"/>
                <w:sz w:val="32"/>
                <w:szCs w:val="32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w</m:t>
            </m:r>
          </m:e>
          <m:sub>
            <m: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4</m:t>
            </m:r>
            <m:r>
              <w:rPr>
                <w:rFonts w:ascii="Cambria Math" w:hAnsi="Cambria Math" w:cs="Arial"/>
                <w:color w:val="222222"/>
                <w:sz w:val="32"/>
                <w:szCs w:val="32"/>
                <w:shd w:val="clear" w:color="auto" w:fill="FFFFFF"/>
              </w:rPr>
              <m:t>i</m:t>
            </m:r>
            <m: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+3</m:t>
            </m:r>
          </m:sub>
        </m:sSub>
      </m:oMath>
      <w:r w:rsidR="00CC3FFA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左移</w:t>
      </w:r>
      <w:r w:rsidR="00CC3FFA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1</w:t>
      </w:r>
      <w:r w:rsidR="00CC3FFA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位（此时</w:t>
      </w:r>
      <m:oMath>
        <m:sSub>
          <m:sSubPr>
            <m:ctrlPr>
              <w:rPr>
                <w:rFonts w:ascii="Cambria Math" w:hAnsi="Cambria Math" w:cs="Arial"/>
                <w:i/>
                <w:color w:val="222222"/>
                <w:sz w:val="32"/>
                <w:szCs w:val="32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w</m:t>
            </m:r>
          </m:e>
          <m:sub>
            <m: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4</m:t>
            </m:r>
            <m:r>
              <w:rPr>
                <w:rFonts w:ascii="Cambria Math" w:hAnsi="Cambria Math" w:cs="Arial"/>
                <w:color w:val="222222"/>
                <w:sz w:val="32"/>
                <w:szCs w:val="32"/>
                <w:shd w:val="clear" w:color="auto" w:fill="FFFFFF"/>
              </w:rPr>
              <m:t>i</m:t>
            </m:r>
            <m: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+3</m:t>
            </m:r>
          </m:sub>
        </m:sSub>
      </m:oMath>
      <w:r w:rsidR="00CC3FFA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为向量），然后进行字节代替，</w:t>
      </w:r>
    </w:p>
    <w:p w14:paraId="0CD011A7" w14:textId="77777777" w:rsidR="00CC3FFA" w:rsidRDefault="00CC3FFA" w:rsidP="008F7B1D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最后第一位与给定的</w:t>
      </w:r>
      <m:oMath>
        <m:sSub>
          <m:sSubPr>
            <m:ctrlPr>
              <w:rPr>
                <w:rFonts w:ascii="Cambria Math" w:hAnsi="Cambria Math" w:cs="Arial"/>
                <w:i/>
                <w:color w:val="222222"/>
                <w:sz w:val="32"/>
                <w:szCs w:val="32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R</m:t>
            </m:r>
            <m:r>
              <w:rPr>
                <w:rFonts w:ascii="Cambria Math" w:hAnsi="Cambria Math" w:cs="Arial"/>
                <w:color w:val="222222"/>
                <w:sz w:val="32"/>
                <w:szCs w:val="32"/>
                <w:shd w:val="clear" w:color="auto" w:fill="FFFFFF"/>
              </w:rPr>
              <m:t>C</m:t>
            </m:r>
          </m:e>
          <m:sub>
            <m: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j</m:t>
            </m:r>
          </m:sub>
        </m:sSub>
      </m:oMath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（</w:t>
      </w:r>
      <m:oMath>
        <m:r>
          <w:rPr>
            <w:rFonts w:ascii="Cambria Math" w:hAnsi="Cambria Math" w:cs="Arial" w:hint="eastAsia"/>
            <w:color w:val="222222"/>
            <w:sz w:val="32"/>
            <w:szCs w:val="32"/>
            <w:shd w:val="clear" w:color="auto" w:fill="FFFFFF"/>
          </w:rPr>
          <m:t>j</m:t>
        </m:r>
      </m:oMath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表示轮数）</w:t>
      </w:r>
    </w:p>
    <w:p w14:paraId="2D5B42EB" w14:textId="2541EC17" w:rsidR="00CC3FFA" w:rsidRDefault="00CC3FFA" w:rsidP="008F7B1D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进行相加（异或），得到</w:t>
      </w:r>
      <m:oMath>
        <m:r>
          <w:rPr>
            <w:rFonts w:ascii="Cambria Math" w:hAnsi="Cambria Math" w:cs="Arial"/>
            <w:color w:val="222222"/>
            <w:sz w:val="32"/>
            <w:szCs w:val="32"/>
            <w:shd w:val="clear" w:color="auto" w:fill="FFFFFF"/>
          </w:rPr>
          <m:t>g(</m:t>
        </m:r>
        <m:sSub>
          <m:sSubPr>
            <m:ctrlPr>
              <w:rPr>
                <w:rFonts w:ascii="Cambria Math" w:hAnsi="Cambria Math" w:cs="Arial"/>
                <w:i/>
                <w:color w:val="222222"/>
                <w:sz w:val="32"/>
                <w:szCs w:val="32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w</m:t>
            </m:r>
          </m:e>
          <m:sub>
            <m: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4</m:t>
            </m:r>
            <m:r>
              <w:rPr>
                <w:rFonts w:ascii="Cambria Math" w:hAnsi="Cambria Math" w:cs="Arial"/>
                <w:color w:val="222222"/>
                <w:sz w:val="32"/>
                <w:szCs w:val="32"/>
                <w:shd w:val="clear" w:color="auto" w:fill="FFFFFF"/>
              </w:rPr>
              <m:t>i</m:t>
            </m:r>
            <m: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+3</m:t>
            </m:r>
          </m:sub>
        </m:sSub>
        <m:r>
          <w:rPr>
            <w:rFonts w:ascii="Cambria Math" w:hAnsi="Cambria Math" w:cs="Arial"/>
            <w:color w:val="222222"/>
            <w:sz w:val="32"/>
            <w:szCs w:val="32"/>
            <w:shd w:val="clear" w:color="auto" w:fill="FFFFFF"/>
          </w:rPr>
          <m:t>)</m:t>
        </m:r>
      </m:oMath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。</w:t>
      </w:r>
    </w:p>
    <w:p w14:paraId="18BD7B84" w14:textId="5F391EB1" w:rsidR="00CC3FFA" w:rsidRDefault="0047790C" w:rsidP="008F7B1D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m:oMath>
        <m:sSub>
          <m:sSubPr>
            <m:ctrlPr>
              <w:rPr>
                <w:rFonts w:ascii="Cambria Math" w:hAnsi="Cambria Math" w:cs="Arial"/>
                <w:i/>
                <w:color w:val="222222"/>
                <w:sz w:val="32"/>
                <w:szCs w:val="32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222222"/>
                <w:sz w:val="32"/>
                <w:szCs w:val="32"/>
                <w:shd w:val="clear" w:color="auto" w:fill="FFFFFF"/>
              </w:rPr>
              <m:t>g(</m:t>
            </m:r>
            <m: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w</m:t>
            </m:r>
          </m:e>
          <m:sub>
            <m: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4</m:t>
            </m:r>
            <m:r>
              <w:rPr>
                <w:rFonts w:ascii="Cambria Math" w:hAnsi="Cambria Math" w:cs="Arial"/>
                <w:color w:val="222222"/>
                <w:sz w:val="32"/>
                <w:szCs w:val="32"/>
                <w:shd w:val="clear" w:color="auto" w:fill="FFFFFF"/>
              </w:rPr>
              <m:t>i</m:t>
            </m:r>
            <m: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+3</m:t>
            </m:r>
          </m:sub>
        </m:sSub>
        <m:r>
          <w:rPr>
            <w:rFonts w:ascii="Cambria Math" w:hAnsi="Cambria Math" w:cs="Arial"/>
            <w:color w:val="222222"/>
            <w:sz w:val="32"/>
            <w:szCs w:val="32"/>
            <w:shd w:val="clear" w:color="auto" w:fill="FFFFFF"/>
          </w:rPr>
          <m:t>)</m:t>
        </m:r>
      </m:oMath>
      <w:r w:rsidR="00CC3FFA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与</w:t>
      </w:r>
      <m:oMath>
        <m:sSub>
          <m:sSubPr>
            <m:ctrlPr>
              <w:rPr>
                <w:rFonts w:ascii="Cambria Math" w:hAnsi="Cambria Math" w:cs="Arial"/>
                <w:i/>
                <w:color w:val="222222"/>
                <w:sz w:val="32"/>
                <w:szCs w:val="32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w</m:t>
            </m:r>
          </m:e>
          <m:sub>
            <m: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4</m:t>
            </m:r>
            <m:r>
              <w:rPr>
                <w:rFonts w:ascii="Cambria Math" w:hAnsi="Cambria Math" w:cs="Arial"/>
                <w:color w:val="222222"/>
                <w:sz w:val="32"/>
                <w:szCs w:val="32"/>
                <w:shd w:val="clear" w:color="auto" w:fill="FFFFFF"/>
              </w:rPr>
              <m:t>i</m:t>
            </m:r>
          </m:sub>
        </m:sSub>
      </m:oMath>
      <w:r w:rsidR="00CC3FFA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相加（异或）得到</w:t>
      </w:r>
      <m:oMath>
        <m:sSub>
          <m:sSubPr>
            <m:ctrlPr>
              <w:rPr>
                <w:rFonts w:ascii="Cambria Math" w:hAnsi="Cambria Math" w:cs="Arial"/>
                <w:i/>
                <w:color w:val="222222"/>
                <w:sz w:val="32"/>
                <w:szCs w:val="32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w</m:t>
            </m:r>
          </m:e>
          <m:sub>
            <m: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4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z w:val="32"/>
                <w:szCs w:val="32"/>
                <w:shd w:val="clear" w:color="auto" w:fill="FFFFFF"/>
              </w:rPr>
              <m:t>(i</m:t>
            </m:r>
            <m:r>
              <m:rPr>
                <m:sty m:val="p"/>
              </m:rP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+1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z w:val="32"/>
                <w:szCs w:val="32"/>
                <w:shd w:val="clear" w:color="auto" w:fill="FFFFFF"/>
              </w:rPr>
              <m:t>)</m:t>
            </m:r>
          </m:sub>
        </m:sSub>
      </m:oMath>
      <w:r w:rsidR="00CC3FFA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，</w:t>
      </w:r>
    </w:p>
    <w:p w14:paraId="584F69D7" w14:textId="77777777" w:rsidR="00CC3FFA" w:rsidRDefault="0047790C" w:rsidP="008F7B1D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m:oMath>
        <m:sSub>
          <m:sSubPr>
            <m:ctrlPr>
              <w:rPr>
                <w:rFonts w:ascii="Cambria Math" w:hAnsi="Cambria Math" w:cs="Arial"/>
                <w:i/>
                <w:color w:val="222222"/>
                <w:sz w:val="32"/>
                <w:szCs w:val="32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w</m:t>
            </m:r>
          </m:e>
          <m:sub>
            <m: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4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z w:val="32"/>
                <w:szCs w:val="32"/>
                <w:shd w:val="clear" w:color="auto" w:fill="FFFFFF"/>
              </w:rPr>
              <m:t>(i</m:t>
            </m:r>
            <m:r>
              <m:rPr>
                <m:sty m:val="p"/>
              </m:rP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+1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z w:val="32"/>
                <w:szCs w:val="32"/>
                <w:shd w:val="clear" w:color="auto" w:fill="FFFFFF"/>
              </w:rPr>
              <m:t>)</m:t>
            </m:r>
          </m:sub>
        </m:sSub>
      </m:oMath>
      <w:r w:rsidR="00CC3FFA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与</w:t>
      </w:r>
      <m:oMath>
        <m:sSub>
          <m:sSubPr>
            <m:ctrlPr>
              <w:rPr>
                <w:rFonts w:ascii="Cambria Math" w:hAnsi="Cambria Math" w:cs="Arial"/>
                <w:i/>
                <w:color w:val="222222"/>
                <w:sz w:val="32"/>
                <w:szCs w:val="32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w</m:t>
            </m:r>
          </m:e>
          <m:sub>
            <m: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4</m:t>
            </m:r>
            <m:r>
              <w:rPr>
                <w:rFonts w:ascii="Cambria Math" w:hAnsi="Cambria Math" w:cs="Arial"/>
                <w:color w:val="222222"/>
                <w:sz w:val="32"/>
                <w:szCs w:val="32"/>
                <w:shd w:val="clear" w:color="auto" w:fill="FFFFFF"/>
              </w:rPr>
              <m:t>i</m:t>
            </m:r>
            <m: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+1</m:t>
            </m:r>
          </m:sub>
        </m:sSub>
      </m:oMath>
      <w:r w:rsidR="00CC3FFA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相加（异或）得到</w:t>
      </w:r>
      <m:oMath>
        <m:sSub>
          <m:sSubPr>
            <m:ctrlPr>
              <w:rPr>
                <w:rFonts w:ascii="Cambria Math" w:hAnsi="Cambria Math" w:cs="Arial"/>
                <w:i/>
                <w:color w:val="222222"/>
                <w:sz w:val="32"/>
                <w:szCs w:val="32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w</m:t>
            </m:r>
          </m:e>
          <m:sub>
            <m: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4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z w:val="32"/>
                <w:szCs w:val="32"/>
                <w:shd w:val="clear" w:color="auto" w:fill="FFFFFF"/>
              </w:rPr>
              <m:t>(i</m:t>
            </m:r>
            <m:r>
              <m:rPr>
                <m:sty m:val="p"/>
              </m:rP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+1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z w:val="32"/>
                <w:szCs w:val="32"/>
                <w:shd w:val="clear" w:color="auto" w:fill="FFFFFF"/>
              </w:rPr>
              <m:t>)</m:t>
            </m:r>
            <m:r>
              <m:rPr>
                <m:sty m:val="p"/>
              </m:rP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+1</m:t>
            </m:r>
          </m:sub>
        </m:sSub>
      </m:oMath>
      <w:r w:rsidR="00CC3FFA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，</w:t>
      </w:r>
    </w:p>
    <w:p w14:paraId="7A8CE138" w14:textId="77777777" w:rsidR="00CC3FFA" w:rsidRDefault="0047790C" w:rsidP="008F7B1D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m:oMath>
        <m:sSub>
          <m:sSubPr>
            <m:ctrlPr>
              <w:rPr>
                <w:rFonts w:ascii="Cambria Math" w:hAnsi="Cambria Math" w:cs="Arial"/>
                <w:i/>
                <w:color w:val="222222"/>
                <w:sz w:val="32"/>
                <w:szCs w:val="32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w</m:t>
            </m:r>
          </m:e>
          <m:sub>
            <m: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4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z w:val="32"/>
                <w:szCs w:val="32"/>
                <w:shd w:val="clear" w:color="auto" w:fill="FFFFFF"/>
              </w:rPr>
              <m:t>(i</m:t>
            </m:r>
            <m:r>
              <m:rPr>
                <m:sty m:val="p"/>
              </m:rP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+1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z w:val="32"/>
                <w:szCs w:val="32"/>
                <w:shd w:val="clear" w:color="auto" w:fill="FFFFFF"/>
              </w:rPr>
              <m:t>)</m:t>
            </m:r>
            <m:r>
              <m:rPr>
                <m:sty m:val="p"/>
              </m:rP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+1</m:t>
            </m:r>
          </m:sub>
        </m:sSub>
      </m:oMath>
      <w:r w:rsidR="00CC3FFA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与</w:t>
      </w:r>
      <m:oMath>
        <m:sSub>
          <m:sSubPr>
            <m:ctrlPr>
              <w:rPr>
                <w:rFonts w:ascii="Cambria Math" w:hAnsi="Cambria Math" w:cs="Arial"/>
                <w:i/>
                <w:color w:val="222222"/>
                <w:sz w:val="32"/>
                <w:szCs w:val="32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w</m:t>
            </m:r>
          </m:e>
          <m:sub>
            <m: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4</m:t>
            </m:r>
            <m:r>
              <w:rPr>
                <w:rFonts w:ascii="Cambria Math" w:hAnsi="Cambria Math" w:cs="Arial"/>
                <w:color w:val="222222"/>
                <w:sz w:val="32"/>
                <w:szCs w:val="32"/>
                <w:shd w:val="clear" w:color="auto" w:fill="FFFFFF"/>
              </w:rPr>
              <m:t>i</m:t>
            </m:r>
            <m: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+2</m:t>
            </m:r>
          </m:sub>
        </m:sSub>
      </m:oMath>
      <w:r w:rsidR="00CC3FFA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相加（异或）得到</w:t>
      </w:r>
      <m:oMath>
        <m:sSub>
          <m:sSubPr>
            <m:ctrlPr>
              <w:rPr>
                <w:rFonts w:ascii="Cambria Math" w:hAnsi="Cambria Math" w:cs="Arial"/>
                <w:i/>
                <w:color w:val="222222"/>
                <w:sz w:val="32"/>
                <w:szCs w:val="32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w</m:t>
            </m:r>
          </m:e>
          <m:sub>
            <m: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4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z w:val="32"/>
                <w:szCs w:val="32"/>
                <w:shd w:val="clear" w:color="auto" w:fill="FFFFFF"/>
              </w:rPr>
              <m:t>(i</m:t>
            </m:r>
            <m:r>
              <m:rPr>
                <m:sty m:val="p"/>
              </m:rP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+1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z w:val="32"/>
                <w:szCs w:val="32"/>
                <w:shd w:val="clear" w:color="auto" w:fill="FFFFFF"/>
              </w:rPr>
              <m:t>)</m:t>
            </m:r>
            <m:r>
              <m:rPr>
                <m:sty m:val="p"/>
              </m:rP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+2</m:t>
            </m:r>
          </m:sub>
        </m:sSub>
      </m:oMath>
      <w:r w:rsidR="00CC3FFA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，</w:t>
      </w:r>
    </w:p>
    <w:p w14:paraId="59FBA6B5" w14:textId="77777777" w:rsidR="00CC3FFA" w:rsidRDefault="0047790C" w:rsidP="008F7B1D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m:oMath>
        <m:sSub>
          <m:sSubPr>
            <m:ctrlPr>
              <w:rPr>
                <w:rFonts w:ascii="Cambria Math" w:hAnsi="Cambria Math" w:cs="Arial"/>
                <w:i/>
                <w:color w:val="222222"/>
                <w:sz w:val="32"/>
                <w:szCs w:val="32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w</m:t>
            </m:r>
          </m:e>
          <m:sub>
            <m: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4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z w:val="32"/>
                <w:szCs w:val="32"/>
                <w:shd w:val="clear" w:color="auto" w:fill="FFFFFF"/>
              </w:rPr>
              <m:t>(i</m:t>
            </m:r>
            <m:r>
              <m:rPr>
                <m:sty m:val="p"/>
              </m:rP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+1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z w:val="32"/>
                <w:szCs w:val="32"/>
                <w:shd w:val="clear" w:color="auto" w:fill="FFFFFF"/>
              </w:rPr>
              <m:t>)</m:t>
            </m:r>
            <m:r>
              <m:rPr>
                <m:sty m:val="p"/>
              </m:rP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+2</m:t>
            </m:r>
          </m:sub>
        </m:sSub>
      </m:oMath>
      <w:r w:rsidR="00CC3FFA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与</w:t>
      </w:r>
      <m:oMath>
        <m:sSub>
          <m:sSubPr>
            <m:ctrlPr>
              <w:rPr>
                <w:rFonts w:ascii="Cambria Math" w:hAnsi="Cambria Math" w:cs="Arial"/>
                <w:i/>
                <w:color w:val="222222"/>
                <w:sz w:val="32"/>
                <w:szCs w:val="32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w</m:t>
            </m:r>
          </m:e>
          <m:sub>
            <m: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4</m:t>
            </m:r>
            <m:r>
              <w:rPr>
                <w:rFonts w:ascii="Cambria Math" w:hAnsi="Cambria Math" w:cs="Arial"/>
                <w:color w:val="222222"/>
                <w:sz w:val="32"/>
                <w:szCs w:val="32"/>
                <w:shd w:val="clear" w:color="auto" w:fill="FFFFFF"/>
              </w:rPr>
              <m:t>i</m:t>
            </m:r>
            <m: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+3</m:t>
            </m:r>
          </m:sub>
        </m:sSub>
      </m:oMath>
      <w:r w:rsidR="00CC3FFA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相加（异或）得到</w:t>
      </w:r>
      <m:oMath>
        <m:sSub>
          <m:sSubPr>
            <m:ctrlPr>
              <w:rPr>
                <w:rFonts w:ascii="Cambria Math" w:hAnsi="Cambria Math" w:cs="Arial"/>
                <w:i/>
                <w:color w:val="222222"/>
                <w:sz w:val="32"/>
                <w:szCs w:val="32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w</m:t>
            </m:r>
          </m:e>
          <m:sub>
            <m: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4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z w:val="32"/>
                <w:szCs w:val="32"/>
                <w:shd w:val="clear" w:color="auto" w:fill="FFFFFF"/>
              </w:rPr>
              <m:t>(i</m:t>
            </m:r>
            <m:r>
              <m:rPr>
                <m:sty m:val="p"/>
              </m:rP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+1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z w:val="32"/>
                <w:szCs w:val="32"/>
                <w:shd w:val="clear" w:color="auto" w:fill="FFFFFF"/>
              </w:rPr>
              <m:t>)</m:t>
            </m:r>
            <m:r>
              <m:rPr>
                <m:sty m:val="p"/>
              </m:rPr>
              <w:rPr>
                <w:rFonts w:ascii="Cambria Math" w:hAnsi="Cambria Math" w:cs="Arial" w:hint="eastAsia"/>
                <w:color w:val="222222"/>
                <w:sz w:val="32"/>
                <w:szCs w:val="32"/>
                <w:shd w:val="clear" w:color="auto" w:fill="FFFFFF"/>
              </w:rPr>
              <m:t>+3</m:t>
            </m:r>
          </m:sub>
        </m:sSub>
      </m:oMath>
      <w:r w:rsidR="00CC3FFA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，</w:t>
      </w:r>
    </w:p>
    <w:p w14:paraId="3F502095" w14:textId="21CBEF0C" w:rsidR="008F7B1D" w:rsidRDefault="00CC3FFA" w:rsidP="008F7B1D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完成一轮密钥扩展，依此类推。</w:t>
      </w:r>
    </w:p>
    <w:p w14:paraId="279E5C5A" w14:textId="0149BCFE" w:rsidR="00E31429" w:rsidRDefault="00E31429" w:rsidP="008F7B1D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04E41D04" w14:textId="77777777" w:rsidR="00E31429" w:rsidRDefault="00E31429" w:rsidP="008F7B1D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516F5A64" w14:textId="1E5C12E8" w:rsidR="00CC3FFA" w:rsidRDefault="00CC3FFA" w:rsidP="00CC3FFA">
      <w:pPr>
        <w:rPr>
          <w:rFonts w:ascii="Arial" w:hAnsi="Arial" w:cs="Arial"/>
          <w:b/>
          <w:bCs/>
          <w:sz w:val="36"/>
          <w:szCs w:val="36"/>
          <w:shd w:val="clear" w:color="auto" w:fill="FFFFFF"/>
        </w:rPr>
      </w:pPr>
      <w:r>
        <w:rPr>
          <w:rFonts w:ascii="Arial" w:hAnsi="Arial" w:cs="Arial" w:hint="eastAsia"/>
          <w:b/>
          <w:bCs/>
          <w:sz w:val="36"/>
          <w:szCs w:val="36"/>
          <w:highlight w:val="lightGray"/>
          <w:shd w:val="clear" w:color="auto" w:fill="FFFFFF"/>
        </w:rPr>
        <w:lastRenderedPageBreak/>
        <w:t>解密</w:t>
      </w:r>
    </w:p>
    <w:p w14:paraId="4D4E0547" w14:textId="42EDB8BE" w:rsidR="00CC3FFA" w:rsidRPr="00CC3FFA" w:rsidRDefault="00CC3FFA" w:rsidP="00CC3FFA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CC3FFA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由于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每个主线步骤都有逆操作，则直接进行</w:t>
      </w:r>
      <w:r w:rsidR="0081191B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密钥扩展，逐轮解密。</w:t>
      </w:r>
    </w:p>
    <w:p w14:paraId="2D2DB99D" w14:textId="77777777" w:rsidR="00D16A22" w:rsidRDefault="00D16A22" w:rsidP="0094525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209CB11B" w14:textId="78924887" w:rsidR="00945259" w:rsidRPr="002B715D" w:rsidRDefault="00945259" w:rsidP="00945259">
      <w:pPr>
        <w:rPr>
          <w:rFonts w:ascii="Arial" w:hAnsi="Arial" w:cs="Arial"/>
          <w:color w:val="222222"/>
          <w:sz w:val="36"/>
          <w:szCs w:val="36"/>
          <w:shd w:val="clear" w:color="auto" w:fill="FFFFFF"/>
        </w:rPr>
      </w:pPr>
      <w:r w:rsidRPr="002B715D">
        <w:rPr>
          <w:rFonts w:ascii="Arial" w:hAnsi="Arial" w:cs="Arial"/>
          <w:color w:val="222222"/>
          <w:sz w:val="36"/>
          <w:szCs w:val="36"/>
          <w:shd w:val="clear" w:color="auto" w:fill="FFFFFF"/>
        </w:rPr>
        <w:t>3.</w:t>
      </w:r>
      <w:r w:rsidRPr="002B715D">
        <w:rPr>
          <w:rFonts w:ascii="Arial" w:hAnsi="Arial" w:cs="Arial" w:hint="eastAsia"/>
          <w:color w:val="222222"/>
          <w:sz w:val="36"/>
          <w:szCs w:val="36"/>
          <w:shd w:val="clear" w:color="auto" w:fill="FFFFFF"/>
        </w:rPr>
        <w:t xml:space="preserve"> R</w:t>
      </w:r>
      <w:r w:rsidRPr="002B715D">
        <w:rPr>
          <w:rFonts w:ascii="Arial" w:hAnsi="Arial" w:cs="Arial"/>
          <w:color w:val="222222"/>
          <w:sz w:val="36"/>
          <w:szCs w:val="36"/>
          <w:shd w:val="clear" w:color="auto" w:fill="FFFFFF"/>
        </w:rPr>
        <w:t>esult</w:t>
      </w:r>
    </w:p>
    <w:p w14:paraId="1EF548B9" w14:textId="47BC2DCC" w:rsidR="0081191B" w:rsidRDefault="0081191B" w:rsidP="0094525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3B4137D0" wp14:editId="411181E7">
            <wp:extent cx="4095750" cy="952500"/>
            <wp:effectExtent l="38100" t="38100" r="38100" b="381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952500"/>
                    </a:xfrm>
                    <a:prstGeom prst="rect">
                      <a:avLst/>
                    </a:prstGeom>
                    <a:ln w="28575"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35D429" w14:textId="512E4578" w:rsidR="0081191B" w:rsidRDefault="0081191B" w:rsidP="0094525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81191B">
        <w:rPr>
          <w:rFonts w:ascii="Arial" w:hAnsi="Arial" w:cs="Arial"/>
          <w:color w:val="222222"/>
          <w:sz w:val="32"/>
          <w:szCs w:val="32"/>
          <w:shd w:val="clear" w:color="auto" w:fill="FFFFFF"/>
        </w:rPr>
        <w:t>Encrypted hex: f95c7f6b192b22bffefd1b779933fbfc</w:t>
      </w:r>
    </w:p>
    <w:p w14:paraId="47417CD7" w14:textId="78E2A610" w:rsidR="0081191B" w:rsidRDefault="0081191B" w:rsidP="0094525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68170F5F" wp14:editId="33B87DBB">
            <wp:extent cx="4103594" cy="971550"/>
            <wp:effectExtent l="38100" t="38100" r="30480" b="381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03"/>
                    <a:stretch/>
                  </pic:blipFill>
                  <pic:spPr bwMode="auto">
                    <a:xfrm>
                      <a:off x="0" y="0"/>
                      <a:ext cx="4103594" cy="97155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5B9BD5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9ABD9" w14:textId="772BF2F1" w:rsidR="0081191B" w:rsidRDefault="0081191B" w:rsidP="0094525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81191B">
        <w:rPr>
          <w:rFonts w:ascii="Arial" w:hAnsi="Arial" w:cs="Arial"/>
          <w:color w:val="222222"/>
          <w:sz w:val="32"/>
          <w:szCs w:val="32"/>
          <w:shd w:val="clear" w:color="auto" w:fill="FFFFFF"/>
        </w:rPr>
        <w:t>Encrypted hex: 424e621dbaa41ae26a887968b9dee816</w:t>
      </w:r>
    </w:p>
    <w:p w14:paraId="6C140C65" w14:textId="77777777" w:rsidR="0081191B" w:rsidRPr="00945259" w:rsidRDefault="0081191B" w:rsidP="0094525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6F482FA1" w14:textId="582C80D7" w:rsidR="00945259" w:rsidRPr="002B715D" w:rsidRDefault="00945259" w:rsidP="00945259">
      <w:pPr>
        <w:rPr>
          <w:rFonts w:ascii="Arial" w:hAnsi="Arial" w:cs="Arial"/>
          <w:color w:val="222222"/>
          <w:sz w:val="36"/>
          <w:szCs w:val="36"/>
          <w:shd w:val="clear" w:color="auto" w:fill="FFFFFF"/>
        </w:rPr>
      </w:pPr>
      <w:r w:rsidRPr="002B715D">
        <w:rPr>
          <w:rFonts w:ascii="Arial" w:hAnsi="Arial" w:cs="Arial"/>
          <w:color w:val="222222"/>
          <w:sz w:val="36"/>
          <w:szCs w:val="36"/>
          <w:shd w:val="clear" w:color="auto" w:fill="FFFFFF"/>
        </w:rPr>
        <w:t>4.</w:t>
      </w:r>
      <w:r w:rsidRPr="002B715D">
        <w:rPr>
          <w:rFonts w:ascii="Arial" w:hAnsi="Arial" w:cs="Arial" w:hint="eastAsia"/>
          <w:color w:val="222222"/>
          <w:sz w:val="36"/>
          <w:szCs w:val="36"/>
          <w:shd w:val="clear" w:color="auto" w:fill="FFFFFF"/>
        </w:rPr>
        <w:t xml:space="preserve"> C</w:t>
      </w:r>
      <w:r w:rsidRPr="002B715D">
        <w:rPr>
          <w:rFonts w:ascii="Arial" w:hAnsi="Arial" w:cs="Arial"/>
          <w:color w:val="222222"/>
          <w:sz w:val="36"/>
          <w:szCs w:val="36"/>
          <w:shd w:val="clear" w:color="auto" w:fill="FFFFFF"/>
        </w:rPr>
        <w:t>ode</w:t>
      </w:r>
    </w:p>
    <w:p w14:paraId="00267166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6A9955"/>
          <w:sz w:val="21"/>
          <w:szCs w:val="21"/>
        </w:rPr>
        <w:t># -*- coding: utf-8 -*-</w:t>
      </w:r>
    </w:p>
    <w:p w14:paraId="5C394F4F" w14:textId="2EEF56C0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14:paraId="1DA474A0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CE9178"/>
          <w:sz w:val="21"/>
          <w:szCs w:val="21"/>
        </w:rPr>
        <w:t>@author: Chenghai Li</w:t>
      </w:r>
    </w:p>
    <w:p w14:paraId="491AD951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14:paraId="260FE54C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numpy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np</w:t>
      </w:r>
    </w:p>
    <w:p w14:paraId="4ADC6B87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time</w:t>
      </w:r>
    </w:p>
    <w:p w14:paraId="0515E87F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850A6F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S = [</w:t>
      </w:r>
    </w:p>
    <w:p w14:paraId="6EEE03F0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63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7C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77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7B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F2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6B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6F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C5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67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2B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FE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D7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AB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76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3C19F032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CA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82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C9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7D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FA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59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47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F0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AD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D4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A2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AF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9C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A4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72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C0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A20781E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B7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FD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93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F7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CC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A5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E5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F1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71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D8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5AACFB73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C7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C3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96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05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9A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07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E2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EB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B2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393761D7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[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09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83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2C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1A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1B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6E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5A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A0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52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3B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D6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B3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29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E3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84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CB140A3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53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D1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ED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FC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B1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5B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6A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CB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BE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39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4A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4C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58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CF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57096449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D0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EF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AA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FB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4D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85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45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F9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7F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3C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9F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A8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E5931C4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51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A3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8F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92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9D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38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F5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BC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B6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DA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FF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F3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D2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5ED6FF99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CD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0C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EC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5F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97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C4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A7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7E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3D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64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5D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73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91870C9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81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DC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2A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88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46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EE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B8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DE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5E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0B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DB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39ABD7EA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E0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3A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0A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49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06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5C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C2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D3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AC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62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91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95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E4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79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0870075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E7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C8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37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6D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8D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D5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A9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6C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56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F4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EA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65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7A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AE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08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262930D1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BA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78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1C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A6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B4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C6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E8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DD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74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4B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BD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8B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8A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5429121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B5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66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48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F6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61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57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B9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86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C1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1D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9E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35C6523D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E1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F8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98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69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D9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8E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94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9B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87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E9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CE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55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DF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44DD14B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8C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A1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89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0D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BF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E6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68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99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2D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B0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54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BB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862E9A4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5A9DF51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E8FCBE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InvS = [</w:t>
      </w:r>
    </w:p>
    <w:p w14:paraId="3534E874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52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09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6A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D5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A5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38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BF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A3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9E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81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F3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D7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FB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9C6857A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7C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E3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39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82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9B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FF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87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8E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C4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DE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E9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CB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5FFB8344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54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7B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94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A6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C2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3D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EE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4C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95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0B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FA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C3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EE7C1C3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08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A1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66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D9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B2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76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5B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A2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49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6D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8B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D1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2C012B8F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72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F8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F6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64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86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68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98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D4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A4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5C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CC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5D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65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B6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92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3F0DEFF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6C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48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FD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ED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B9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DA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5E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46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57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A7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8D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9D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84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0AA7B282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D8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AB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8C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BC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D3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0A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F7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E4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58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05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B8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B3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45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06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5E77DED8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D0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2C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8F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CA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C1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AF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BD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8A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6B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37ACF875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3A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91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67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DC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EA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97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F2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CF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CE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F0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B4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E6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73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01C4813E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[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96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AC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74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E7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AD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85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E2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F9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37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E8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1C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DF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6E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6A9EC7BE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47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F1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1A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71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1D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29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C5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89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6F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B7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62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AA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BE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1B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6861A1E9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FC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56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4B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C6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D2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79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9A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DB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C0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FE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78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CD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5A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F4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048D48FB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DD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A8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88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07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C7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B1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59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EC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5F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3B3576C9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51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7F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A9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B5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4A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0D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2D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E5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7A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9F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93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C9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9C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EF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0D1AE04E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A0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E0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3B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4D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AE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2A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F5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B0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C8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EB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BB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3C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83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53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99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61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5B1BB74C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2B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7E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BA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77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D6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E1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69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63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55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0C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7D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153C9D5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672C773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5A3CCD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mix_f = [</w:t>
      </w:r>
    </w:p>
    <w:p w14:paraId="3CDB5CE3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6875731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5128CDC3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256A9F50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66E8201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87E0DD8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E5FB1F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mix_b = [</w:t>
      </w:r>
    </w:p>
    <w:p w14:paraId="6FDFC46D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0B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0D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09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67F86A6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09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0B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0D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55D94A7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0D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09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0B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21C985E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0B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0D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09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E0E35D9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]</w:t>
      </w:r>
    </w:p>
    <w:p w14:paraId="6234AEA8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1D414B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encode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81191B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F5EA10D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ord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(c)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c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s]</w:t>
      </w:r>
    </w:p>
    <w:p w14:paraId="1C556284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12B11FEC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decode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81191B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0225C87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191B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.join([</w:t>
      </w: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chr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(i)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i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s])</w:t>
      </w:r>
    </w:p>
    <w:p w14:paraId="31447EEF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C67323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s_f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81191B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73BD729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i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DBA2ABE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j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):    </w:t>
      </w:r>
    </w:p>
    <w:p w14:paraId="7A0695C2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matrix[i][j] = S[matrix[i][j]//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][matrix[i][j]%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9AC3267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168E3C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s_b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81191B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25B4E18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i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3CFAE55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j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):    </w:t>
      </w:r>
    </w:p>
    <w:p w14:paraId="615FD4E2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matrix[i][j] = InvS[matrix[i][j]//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][matrix[i][j]%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476D26C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</w:p>
    <w:p w14:paraId="4D73376D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shift_row_f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81191B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822214B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 =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0642C23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 =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DFE1827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 =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7F1570C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A5611E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shift_row_b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81191B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38B9C1B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 =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</w:p>
    <w:p w14:paraId="2DF09A57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 =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25DCFFB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 =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 s[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4007186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00101B5F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xtime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81191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04F6AF08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a &amp;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0b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10000000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:  </w:t>
      </w:r>
      <w:r w:rsidRPr="0081191B">
        <w:rPr>
          <w:rFonts w:ascii="Consolas" w:eastAsia="Times New Roman" w:hAnsi="Consolas" w:cs="Times New Roman"/>
          <w:color w:val="6A9955"/>
          <w:sz w:val="21"/>
          <w:szCs w:val="21"/>
        </w:rPr>
        <w:t>#mod x^8 + x^4 + x^3 + x + 1</w:t>
      </w:r>
    </w:p>
    <w:p w14:paraId="06A57D22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((a &lt;&lt; 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 ^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0b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100011011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5BE3D77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E48C3C8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a &lt;&lt; 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088BB73B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7300FF17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mul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81191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0846F917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s = </w:t>
      </w:r>
      <w:r w:rsidRPr="0081191B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bin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(a))</w:t>
      </w:r>
    </w:p>
    <w:p w14:paraId="25CE91D7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i = 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00BDBE93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out = 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0A44BC3C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s[-i-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 != </w:t>
      </w:r>
      <w:r w:rsidRPr="0081191B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9F6116F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s[-i-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 == </w:t>
      </w:r>
      <w:r w:rsidRPr="0081191B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00780D1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c = b</w:t>
      </w:r>
    </w:p>
    <w:p w14:paraId="7AE59791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j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(i):</w:t>
      </w:r>
    </w:p>
    <w:p w14:paraId="54F4A2B1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c = xtime(c)</w:t>
      </w:r>
    </w:p>
    <w:p w14:paraId="48123472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out = out ^ c</w:t>
      </w:r>
    </w:p>
    <w:p w14:paraId="7D72D293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i += 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39055773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out</w:t>
      </w:r>
    </w:p>
    <w:p w14:paraId="1CF8AEF8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5D31EB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mul_matrix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81191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150C556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out = np.empty((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81191B">
        <w:rPr>
          <w:rFonts w:ascii="Consolas" w:eastAsia="Times New Roman" w:hAnsi="Consolas" w:cs="Times New Roman"/>
          <w:color w:val="9CDCFE"/>
          <w:sz w:val="21"/>
          <w:szCs w:val="21"/>
        </w:rPr>
        <w:t>dtype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191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2AF3A39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i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7598F92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j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1E5BF56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index = 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25EA2447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k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227E9010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index = index ^ mul(a[i][k], b[k][j])</w:t>
      </w:r>
    </w:p>
    <w:p w14:paraId="6C69683D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out[i][j] = index</w:t>
      </w:r>
    </w:p>
    <w:p w14:paraId="22D0CF5E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out</w:t>
      </w:r>
    </w:p>
    <w:p w14:paraId="3FB00F82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4FB734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mix_column_f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81191B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D3442F2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mul_matrix(mix_f, s)</w:t>
      </w:r>
    </w:p>
    <w:p w14:paraId="08F91DD3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F9EE4F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mix_column_b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81191B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2A38318E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mul_matrix(mix_b, s)</w:t>
      </w:r>
    </w:p>
    <w:p w14:paraId="48D1DACB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C37F27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RC = [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08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1B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7F1DA1B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48F69C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g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191B">
        <w:rPr>
          <w:rFonts w:ascii="Consolas" w:eastAsia="Times New Roman" w:hAnsi="Consolas" w:cs="Times New Roman"/>
          <w:color w:val="9CDCFE"/>
          <w:sz w:val="21"/>
          <w:szCs w:val="21"/>
        </w:rPr>
        <w:t>vector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1191B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E296601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v = 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]*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14:paraId="153B426E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i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D70386D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v[i] = vector[i]</w:t>
      </w:r>
    </w:p>
    <w:p w14:paraId="7531657E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v[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],v[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],v[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],v[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 = v[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],v[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],v[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],v[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30F7FF3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i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04AC336B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v[i] = S[v[i]//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][v[i]%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D3D54CE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v[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 = v[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 ^ RC[t]</w:t>
      </w:r>
    </w:p>
    <w:p w14:paraId="14EB57DE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v</w:t>
      </w:r>
    </w:p>
    <w:p w14:paraId="23969F90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64742ED4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expand_key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81191B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8355AD9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key_list = [s]</w:t>
      </w:r>
    </w:p>
    <w:p w14:paraId="11EB1CE3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i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03BFF315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new = np.empty((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81191B">
        <w:rPr>
          <w:rFonts w:ascii="Consolas" w:eastAsia="Times New Roman" w:hAnsi="Consolas" w:cs="Times New Roman"/>
          <w:color w:val="9CDCFE"/>
          <w:sz w:val="21"/>
          <w:szCs w:val="21"/>
        </w:rPr>
        <w:t>dtype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191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5DD0C19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gw = g(key_list[i][:,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],i)</w:t>
      </w:r>
    </w:p>
    <w:p w14:paraId="3C260003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j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8DB4058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k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2E402DDC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j == 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F2C2C1B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new[k][j] = key_list[i][k][j] ^ gw[k]</w:t>
      </w:r>
    </w:p>
    <w:p w14:paraId="0CA50A30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2848903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new[k][j] = key_list[i][k][j] ^ new[k][j-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1890D10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key_list.append(new)</w:t>
      </w:r>
    </w:p>
    <w:p w14:paraId="21C6D18B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key_list</w:t>
      </w:r>
    </w:p>
    <w:p w14:paraId="636173D9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2CA62812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build_matrix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191B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D5C0504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matrix = []</w:t>
      </w:r>
    </w:p>
    <w:p w14:paraId="4E39596C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code = encode(text)</w:t>
      </w:r>
    </w:p>
    <w:p w14:paraId="09285E87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i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CBF0FCC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byte = code[i]</w:t>
      </w:r>
    </w:p>
    <w:p w14:paraId="78CDEC22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i % 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EE8CB44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matrix.append([byte])</w:t>
      </w:r>
    </w:p>
    <w:p w14:paraId="13CAAD5F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169DBCB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matrix[</w:t>
      </w:r>
      <w:r w:rsidRPr="0081191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(i / 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)].append(byte)</w:t>
      </w:r>
    </w:p>
    <w:p w14:paraId="3521E31F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matrix = np.array(matrix).T</w:t>
      </w:r>
    </w:p>
    <w:p w14:paraId="7012F712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matrix </w:t>
      </w:r>
    </w:p>
    <w:p w14:paraId="229D7370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6259F2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decode_matrix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81191B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1214C9E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out = []</w:t>
      </w:r>
    </w:p>
    <w:p w14:paraId="4585099D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i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BCE9910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j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FD2CA29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out.append(</w:t>
      </w: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chr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(s[j][i]))</w:t>
      </w:r>
    </w:p>
    <w:p w14:paraId="34A26E72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191B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.join(out)</w:t>
      </w:r>
    </w:p>
    <w:p w14:paraId="5673E64D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56FE7A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add_matrix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191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F6D5461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i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04AE0B5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j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39B66EF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a[i][j] = a[i][j] ^ b[i][j]</w:t>
      </w:r>
    </w:p>
    <w:p w14:paraId="4BC896DF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50BDC1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forward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191B">
        <w:rPr>
          <w:rFonts w:ascii="Consolas" w:eastAsia="Times New Roman" w:hAnsi="Consolas" w:cs="Times New Roman"/>
          <w:color w:val="9CDCFE"/>
          <w:sz w:val="21"/>
          <w:szCs w:val="21"/>
        </w:rPr>
        <w:t>plain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98C7FA9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key_matrix = build_matrix(key)</w:t>
      </w:r>
    </w:p>
    <w:p w14:paraId="7E0A5B78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expanded_key = expand_key(key_matrix)</w:t>
      </w:r>
    </w:p>
    <w:p w14:paraId="6E640C11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plain_matrix = build_matrix(plain)</w:t>
      </w:r>
    </w:p>
    <w:p w14:paraId="0F2FE396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i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B3AAB43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add_matrix(plain_matrix, expanded_key[i])</w:t>
      </w:r>
    </w:p>
    <w:p w14:paraId="54C904E7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s_f(plain_matrix)</w:t>
      </w:r>
    </w:p>
    <w:p w14:paraId="3ECDEA69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shift_row_f(plain_matrix)</w:t>
      </w:r>
    </w:p>
    <w:p w14:paraId="7CA68579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plain_matrix = mix_column_f(plain_matrix)</w:t>
      </w:r>
    </w:p>
    <w:p w14:paraId="1B5B702A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add_matrix(plain_matrix, expanded_key[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1DEAC2D1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s_f(plain_matrix)   </w:t>
      </w:r>
    </w:p>
    <w:p w14:paraId="5240914F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shift_row_f(plain_matrix)</w:t>
      </w:r>
    </w:p>
    <w:p w14:paraId="1213652F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add_matrix(plain_matrix, expanded_key[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0D1D7B9E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plain_matrix</w:t>
      </w:r>
    </w:p>
    <w:p w14:paraId="3F1C1113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C7D3FB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191B">
        <w:rPr>
          <w:rFonts w:ascii="Consolas" w:eastAsia="Times New Roman" w:hAnsi="Consolas" w:cs="Times New Roman"/>
          <w:color w:val="9CDCFE"/>
          <w:sz w:val="21"/>
          <w:szCs w:val="21"/>
        </w:rPr>
        <w:t>code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71C0200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key_matrix = build_matrix(key)</w:t>
      </w:r>
    </w:p>
    <w:p w14:paraId="48858E38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expanded_key = expand_key(key_matrix)</w:t>
      </w:r>
    </w:p>
    <w:p w14:paraId="46ADDA7A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plain_matrix = build_matrix(code)</w:t>
      </w:r>
    </w:p>
    <w:p w14:paraId="16A355E3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add_matrix(plain_matrix, expanded_key[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13229798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shift_row_b(plain_matrix)</w:t>
      </w:r>
    </w:p>
    <w:p w14:paraId="311E698D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s_b(plain_matrix)</w:t>
      </w:r>
    </w:p>
    <w:p w14:paraId="76C41D10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add_matrix(plain_matrix, expanded_key[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5C9BDCA8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i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,-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,-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26CFDF5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plain_matrix = mix_column_b(plain_matrix)</w:t>
      </w:r>
    </w:p>
    <w:p w14:paraId="0A57938C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shift_row_b(plain_matrix)</w:t>
      </w:r>
    </w:p>
    <w:p w14:paraId="5CC418C8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s_b(plain_matrix)</w:t>
      </w:r>
    </w:p>
    <w:p w14:paraId="69F78FF6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add_matrix(plain_matrix, expanded_key[i])</w:t>
      </w:r>
    </w:p>
    <w:p w14:paraId="595AD25E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plain_matrix</w:t>
      </w:r>
    </w:p>
    <w:p w14:paraId="0C453F9C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57A606E2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get_hex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191B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762E352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out = </w:t>
      </w:r>
      <w:r w:rsidRPr="0081191B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14:paraId="47B784C0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i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66C89EC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j </w:t>
      </w:r>
      <w:r w:rsidRPr="0081191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CF40A35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out += </w:t>
      </w: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hex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(s[j][i]).replace(</w:t>
      </w:r>
      <w:r w:rsidRPr="0081191B">
        <w:rPr>
          <w:rFonts w:ascii="Consolas" w:eastAsia="Times New Roman" w:hAnsi="Consolas" w:cs="Times New Roman"/>
          <w:color w:val="CE9178"/>
          <w:sz w:val="21"/>
          <w:szCs w:val="21"/>
        </w:rPr>
        <w:t>'0x'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1B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).zfill(</w:t>
      </w:r>
      <w:r w:rsidRPr="0081191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9388D89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119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out</w:t>
      </w:r>
    </w:p>
    <w:p w14:paraId="399AAB65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14:paraId="7DAE075F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text = </w:t>
      </w:r>
      <w:r w:rsidRPr="0081191B">
        <w:rPr>
          <w:rFonts w:ascii="Consolas" w:eastAsia="Times New Roman" w:hAnsi="Consolas" w:cs="Times New Roman"/>
          <w:color w:val="CE9178"/>
          <w:sz w:val="21"/>
          <w:szCs w:val="21"/>
        </w:rPr>
        <w:t>'abcdef0123456789'</w:t>
      </w:r>
    </w:p>
    <w:p w14:paraId="185DC4DF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key = </w:t>
      </w:r>
      <w:r w:rsidRPr="0081191B">
        <w:rPr>
          <w:rFonts w:ascii="Consolas" w:eastAsia="Times New Roman" w:hAnsi="Consolas" w:cs="Times New Roman"/>
          <w:color w:val="CE9178"/>
          <w:sz w:val="21"/>
          <w:szCs w:val="21"/>
        </w:rPr>
        <w:t>'abcdef0123456789'</w:t>
      </w:r>
    </w:p>
    <w:p w14:paraId="60564E24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009E95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191B">
        <w:rPr>
          <w:rFonts w:ascii="Consolas" w:eastAsia="Times New Roman" w:hAnsi="Consolas" w:cs="Times New Roman"/>
          <w:color w:val="CE9178"/>
          <w:sz w:val="21"/>
          <w:szCs w:val="21"/>
        </w:rPr>
        <w:t>'Plain text:'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,text)</w:t>
      </w:r>
    </w:p>
    <w:p w14:paraId="34D09C5C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191B">
        <w:rPr>
          <w:rFonts w:ascii="Consolas" w:eastAsia="Times New Roman" w:hAnsi="Consolas" w:cs="Times New Roman"/>
          <w:color w:val="CE9178"/>
          <w:sz w:val="21"/>
          <w:szCs w:val="21"/>
        </w:rPr>
        <w:t>'Key:'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,key)</w:t>
      </w:r>
    </w:p>
    <w:p w14:paraId="420B5448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AD2659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start = time.time()</w:t>
      </w:r>
    </w:p>
    <w:p w14:paraId="58A4F627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841D7E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forward_m = forward(text, key)</w:t>
      </w:r>
    </w:p>
    <w:p w14:paraId="266C571F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code_hex = get_hex(forward_m)</w:t>
      </w:r>
    </w:p>
    <w:p w14:paraId="25570CC4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191B">
        <w:rPr>
          <w:rFonts w:ascii="Consolas" w:eastAsia="Times New Roman" w:hAnsi="Consolas" w:cs="Times New Roman"/>
          <w:color w:val="CE9178"/>
          <w:sz w:val="21"/>
          <w:szCs w:val="21"/>
        </w:rPr>
        <w:t>'Encrypted hex:'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,code_hex)</w:t>
      </w:r>
    </w:p>
    <w:p w14:paraId="17918024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code = decode_matrix(forward_m)</w:t>
      </w:r>
    </w:p>
    <w:p w14:paraId="43ED9CC0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back_m = back(code, key)</w:t>
      </w:r>
    </w:p>
    <w:p w14:paraId="0DA34A05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ori = decode_matrix(back_m)</w:t>
      </w:r>
    </w:p>
    <w:p w14:paraId="4C5B543E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191B">
        <w:rPr>
          <w:rFonts w:ascii="Consolas" w:eastAsia="Times New Roman" w:hAnsi="Consolas" w:cs="Times New Roman"/>
          <w:color w:val="CE9178"/>
          <w:sz w:val="21"/>
          <w:szCs w:val="21"/>
        </w:rPr>
        <w:t>'Decrypted text:'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,ori)</w:t>
      </w:r>
    </w:p>
    <w:p w14:paraId="66BBB1BA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9E194A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end = time.time()</w:t>
      </w:r>
    </w:p>
    <w:p w14:paraId="513D1B3A" w14:textId="77777777" w:rsidR="0081191B" w:rsidRP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4A56C3" w14:textId="56DE94F6" w:rsidR="0081191B" w:rsidRDefault="0081191B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1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191B">
        <w:rPr>
          <w:rFonts w:ascii="Consolas" w:eastAsia="Times New Roman" w:hAnsi="Consolas" w:cs="Times New Roman"/>
          <w:color w:val="CE9178"/>
          <w:sz w:val="21"/>
          <w:szCs w:val="21"/>
        </w:rPr>
        <w:t>'Runtime:'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,end - start,</w:t>
      </w:r>
      <w:r w:rsidRPr="0081191B">
        <w:rPr>
          <w:rFonts w:ascii="Consolas" w:eastAsia="Times New Roman" w:hAnsi="Consolas" w:cs="Times New Roman"/>
          <w:color w:val="CE9178"/>
          <w:sz w:val="21"/>
          <w:szCs w:val="21"/>
        </w:rPr>
        <w:t>'sec'</w:t>
      </w:r>
      <w:r w:rsidRPr="0081191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40575E3" w14:textId="77777777" w:rsidR="002B715D" w:rsidRPr="0081191B" w:rsidRDefault="002B715D" w:rsidP="00811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57A593" w14:textId="2E3544CE" w:rsidR="0081191B" w:rsidRDefault="0081191B" w:rsidP="0094525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4C9D6EFF" w14:textId="4EB81683" w:rsidR="00E31429" w:rsidRDefault="00E31429" w:rsidP="0094525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07446C52" w14:textId="66FC3943" w:rsidR="00E31429" w:rsidRDefault="00E31429" w:rsidP="0094525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752DB75F" w14:textId="75E0B743" w:rsidR="00E31429" w:rsidRDefault="00E31429" w:rsidP="0094525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48E37A01" w14:textId="59CC4B28" w:rsidR="00E31429" w:rsidRDefault="00E31429" w:rsidP="0094525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0D6C32B9" w14:textId="0AE299FC" w:rsidR="00E31429" w:rsidRDefault="00E31429" w:rsidP="0094525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323A038F" w14:textId="76A74276" w:rsidR="00E31429" w:rsidRDefault="00E31429" w:rsidP="0094525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09ADADF2" w14:textId="66F6C0CD" w:rsidR="00E31429" w:rsidRDefault="00E31429" w:rsidP="0094525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234F78E7" w14:textId="3ADDF622" w:rsidR="00E31429" w:rsidRDefault="00E31429" w:rsidP="0094525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70384360" w14:textId="397DAF97" w:rsidR="00E31429" w:rsidRDefault="00E31429" w:rsidP="0094525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25C5F51F" w14:textId="365961C1" w:rsidR="00E31429" w:rsidRDefault="00E31429" w:rsidP="0094525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1E080B7F" w14:textId="35ADCD92" w:rsidR="00E31429" w:rsidRDefault="00E31429" w:rsidP="0094525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67B429FC" w14:textId="05BBA17C" w:rsidR="00E31429" w:rsidRDefault="00E31429" w:rsidP="0094525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0A2ECBF8" w14:textId="4053AC3B" w:rsidR="00E31429" w:rsidRDefault="00E31429" w:rsidP="0094525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60E9404F" w14:textId="4DB88D67" w:rsidR="00E31429" w:rsidRDefault="00E31429" w:rsidP="00E31429">
      <w:pPr>
        <w:pStyle w:val="Heading1"/>
        <w:pBdr>
          <w:bottom w:val="single" w:sz="6" w:space="0" w:color="A2A9B1"/>
        </w:pBdr>
        <w:spacing w:before="0" w:beforeAutospacing="0" w:after="60" w:afterAutospacing="0"/>
        <w:rPr>
          <w:rFonts w:ascii="Georgia" w:hAnsi="Georgia"/>
          <w:b w:val="0"/>
          <w:bCs w:val="0"/>
          <w:color w:val="000000"/>
          <w:sz w:val="43"/>
          <w:szCs w:val="43"/>
        </w:rPr>
      </w:pPr>
      <w:r>
        <w:rPr>
          <w:rFonts w:ascii="Georgia" w:hAnsi="Georgia"/>
          <w:b w:val="0"/>
          <w:bCs w:val="0"/>
          <w:color w:val="000000"/>
          <w:sz w:val="43"/>
          <w:szCs w:val="43"/>
        </w:rPr>
        <w:lastRenderedPageBreak/>
        <w:t>Blowfish</w:t>
      </w:r>
    </w:p>
    <w:p w14:paraId="6D5F6A5B" w14:textId="6145EF6F" w:rsidR="00E31429" w:rsidRDefault="00E31429" w:rsidP="00E31429">
      <w:pPr>
        <w:rPr>
          <w:shd w:val="clear" w:color="auto" w:fill="FFFFFF"/>
        </w:rPr>
      </w:pPr>
    </w:p>
    <w:p w14:paraId="20D0ADA2" w14:textId="13CA041C" w:rsidR="00E31429" w:rsidRPr="00D16A22" w:rsidRDefault="00E31429" w:rsidP="00E31429">
      <w:pPr>
        <w:rPr>
          <w:rFonts w:ascii="Arial" w:hAnsi="Arial" w:cs="Arial"/>
          <w:color w:val="222222"/>
          <w:sz w:val="40"/>
          <w:szCs w:val="40"/>
          <w:shd w:val="clear" w:color="auto" w:fill="FFFFFF"/>
        </w:rPr>
      </w:pPr>
      <w:r w:rsidRPr="00D16A22">
        <w:rPr>
          <w:rFonts w:ascii="Arial" w:hAnsi="Arial" w:cs="Arial"/>
          <w:color w:val="222222"/>
          <w:sz w:val="40"/>
          <w:szCs w:val="40"/>
          <w:shd w:val="clear" w:color="auto" w:fill="FFFFFF"/>
        </w:rPr>
        <w:t>1.</w:t>
      </w:r>
      <w:r w:rsidRPr="00D16A22">
        <w:rPr>
          <w:rFonts w:ascii="Arial" w:hAnsi="Arial" w:cs="Arial" w:hint="eastAsia"/>
          <w:color w:val="222222"/>
          <w:sz w:val="40"/>
          <w:szCs w:val="40"/>
          <w:shd w:val="clear" w:color="auto" w:fill="FFFFFF"/>
        </w:rPr>
        <w:t xml:space="preserve"> P</w:t>
      </w:r>
      <w:r w:rsidRPr="00D16A22">
        <w:rPr>
          <w:rFonts w:ascii="Arial" w:hAnsi="Arial" w:cs="Arial"/>
          <w:color w:val="222222"/>
          <w:sz w:val="40"/>
          <w:szCs w:val="40"/>
          <w:shd w:val="clear" w:color="auto" w:fill="FFFFFF"/>
        </w:rPr>
        <w:t>roblem Description</w:t>
      </w:r>
    </w:p>
    <w:p w14:paraId="49FB45DF" w14:textId="77E1BB53" w:rsidR="00E31429" w:rsidRPr="00E31429" w:rsidRDefault="00E31429" w:rsidP="00E31429">
      <w:pPr>
        <w:ind w:firstLine="720"/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E3142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Blowfish</w:t>
      </w:r>
      <w:r w:rsidRPr="00E3142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是一个对称密钥加密算法，由布鲁斯·施奈尔于</w:t>
      </w:r>
      <w:r w:rsidRPr="00E3142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1993</w:t>
      </w:r>
      <w:r w:rsidRPr="00E3142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年设计，现已应用在多种加密产品。</w:t>
      </w:r>
      <w:r w:rsidRPr="00E3142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Blowfish</w:t>
      </w:r>
      <w:r w:rsidRPr="00E3142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能保证很好的加密速度，并且当前为止没有发现有效地破解方法。当前为止</w:t>
      </w:r>
      <w:r w:rsidRPr="00E3142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AES</w:t>
      </w:r>
      <w:r w:rsidRPr="00E3142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比</w:t>
      </w:r>
      <w:r w:rsidRPr="00E3142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Blowfish</w:t>
      </w:r>
      <w:r w:rsidRPr="00E3142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有更广的知名度。</w:t>
      </w:r>
    </w:p>
    <w:p w14:paraId="47B4540D" w14:textId="19191A0E" w:rsidR="00E31429" w:rsidRPr="00E31429" w:rsidRDefault="00E31429" w:rsidP="00E31429">
      <w:pPr>
        <w:ind w:firstLine="720"/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E3142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施奈尔设计的</w:t>
      </w:r>
      <w:r w:rsidRPr="00E3142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Blowfish</w:t>
      </w:r>
      <w:r w:rsidRPr="00E3142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算法用途广泛，意在替代老旧的</w:t>
      </w:r>
      <w:r w:rsidRPr="00E3142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DES</w:t>
      </w:r>
      <w:r w:rsidRPr="00E3142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及避免其他算法的问题与限制。</w:t>
      </w:r>
      <w:r w:rsidRPr="00E3142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Blowfish</w:t>
      </w:r>
      <w:r w:rsidRPr="00E3142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刚刚研发出的时候，大部分其他加密算法是专利所有的或属于商业</w:t>
      </w:r>
      <w:r w:rsidRPr="00E3142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(</w:t>
      </w:r>
      <w:r w:rsidRPr="00E3142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政府</w:t>
      </w:r>
      <w:r w:rsidRPr="00E3142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)</w:t>
      </w:r>
      <w:r w:rsidRPr="00E3142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机密，所以发展起来非常受限制。施奈尔则声明</w:t>
      </w:r>
      <w:r w:rsidRPr="00E3142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Blowfish</w:t>
      </w:r>
      <w:r w:rsidRPr="00E3142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的使用没有任何限制，任何国家任何人任何时候都可以随意使用</w:t>
      </w:r>
      <w:r w:rsidRPr="00E3142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Blowfish</w:t>
      </w:r>
      <w:r w:rsidRPr="00E3142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算法。</w:t>
      </w:r>
    </w:p>
    <w:p w14:paraId="7E561A16" w14:textId="6A78DCCE" w:rsidR="00E31429" w:rsidRDefault="0047790C" w:rsidP="00E31429">
      <w:pPr>
        <w:rPr>
          <w:rFonts w:ascii="Arial" w:hAnsi="Arial" w:cs="Arial"/>
          <w:color w:val="222222"/>
          <w:sz w:val="40"/>
          <w:szCs w:val="40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2EAE544" wp14:editId="703FD789">
            <wp:simplePos x="0" y="0"/>
            <wp:positionH relativeFrom="column">
              <wp:posOffset>3049847</wp:posOffset>
            </wp:positionH>
            <wp:positionV relativeFrom="paragraph">
              <wp:posOffset>242869</wp:posOffset>
            </wp:positionV>
            <wp:extent cx="2780030" cy="3710940"/>
            <wp:effectExtent l="0" t="0" r="1270" b="3810"/>
            <wp:wrapTight wrapText="bothSides">
              <wp:wrapPolygon edited="0">
                <wp:start x="0" y="0"/>
                <wp:lineTo x="0" y="21511"/>
                <wp:lineTo x="21462" y="21511"/>
                <wp:lineTo x="21462" y="0"/>
                <wp:lineTo x="0" y="0"/>
              </wp:wrapPolygon>
            </wp:wrapTight>
            <wp:docPr id="16" name="Picture 16" descr="Image result for blowfish encry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blowfish encryp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03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429">
        <w:rPr>
          <w:rFonts w:ascii="Arial" w:hAnsi="Arial" w:cs="Arial"/>
          <w:color w:val="222222"/>
          <w:sz w:val="40"/>
          <w:szCs w:val="40"/>
          <w:shd w:val="clear" w:color="auto" w:fill="FFFFFF"/>
        </w:rPr>
        <w:t>2</w:t>
      </w:r>
      <w:r w:rsidR="00E31429" w:rsidRPr="00D16A22">
        <w:rPr>
          <w:rFonts w:ascii="Arial" w:hAnsi="Arial" w:cs="Arial"/>
          <w:color w:val="222222"/>
          <w:sz w:val="40"/>
          <w:szCs w:val="40"/>
          <w:shd w:val="clear" w:color="auto" w:fill="FFFFFF"/>
        </w:rPr>
        <w:t>.</w:t>
      </w:r>
      <w:r w:rsidR="00E31429" w:rsidRPr="00D16A22">
        <w:rPr>
          <w:rFonts w:ascii="Arial" w:hAnsi="Arial" w:cs="Arial" w:hint="eastAsia"/>
          <w:color w:val="222222"/>
          <w:sz w:val="40"/>
          <w:szCs w:val="40"/>
          <w:shd w:val="clear" w:color="auto" w:fill="FFFFFF"/>
        </w:rPr>
        <w:t xml:space="preserve"> </w:t>
      </w:r>
      <w:r w:rsidR="00E31429">
        <w:rPr>
          <w:rFonts w:ascii="Arial" w:hAnsi="Arial" w:cs="Arial"/>
          <w:color w:val="222222"/>
          <w:sz w:val="40"/>
          <w:szCs w:val="40"/>
          <w:shd w:val="clear" w:color="auto" w:fill="FFFFFF"/>
        </w:rPr>
        <w:t>Details</w:t>
      </w:r>
    </w:p>
    <w:p w14:paraId="6A255FBB" w14:textId="68BC139A" w:rsidR="00E31429" w:rsidRPr="00D16A22" w:rsidRDefault="0047790C" w:rsidP="00E31429">
      <w:pPr>
        <w:rPr>
          <w:rFonts w:ascii="Arial" w:hAnsi="Arial" w:cs="Arial"/>
          <w:color w:val="222222"/>
          <w:sz w:val="40"/>
          <w:szCs w:val="40"/>
          <w:shd w:val="clear" w:color="auto" w:fill="FFFFFF"/>
        </w:rPr>
      </w:pPr>
      <w:r>
        <w:rPr>
          <w:rFonts w:ascii="Arial" w:hAnsi="Arial" w:cs="Arial"/>
          <w:color w:val="222222"/>
          <w:sz w:val="40"/>
          <w:szCs w:val="40"/>
          <w:shd w:val="clear" w:color="auto" w:fill="FFFFFF"/>
        </w:rPr>
        <w:tab/>
      </w:r>
      <w:r w:rsidRPr="0047790C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右图为</w:t>
      </w:r>
      <w:r w:rsidRPr="00E3142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Blowfish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加密流程图，与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D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ES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类似，其有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16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轮加密，并且每轮交换左右块。基本公式见下。</w:t>
      </w:r>
    </w:p>
    <w:p w14:paraId="650323AE" w14:textId="1248F216" w:rsidR="00E31429" w:rsidRDefault="0047790C" w:rsidP="00E3142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322CCFF6" wp14:editId="039303E4">
            <wp:extent cx="2718831" cy="1588994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8457" cy="160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E221" w14:textId="04DABFA9" w:rsidR="0047790C" w:rsidRDefault="0047790C" w:rsidP="00E3142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56F75C02" w14:textId="6A91999B" w:rsidR="0047790C" w:rsidRDefault="0047790C" w:rsidP="00E3142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6EBECA30" w14:textId="7365B64A" w:rsidR="0047790C" w:rsidRDefault="0047790C" w:rsidP="0047790C">
      <w:pPr>
        <w:ind w:firstLine="720"/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lastRenderedPageBreak/>
        <w:t>右图为</w: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5B3F810E" wp14:editId="0AD201D5">
            <wp:simplePos x="0" y="0"/>
            <wp:positionH relativeFrom="column">
              <wp:posOffset>2673446</wp:posOffset>
            </wp:positionH>
            <wp:positionV relativeFrom="paragraph">
              <wp:posOffset>0</wp:posOffset>
            </wp:positionV>
            <wp:extent cx="3061335" cy="2350770"/>
            <wp:effectExtent l="0" t="0" r="5715" b="0"/>
            <wp:wrapTight wrapText="bothSides">
              <wp:wrapPolygon edited="0">
                <wp:start x="0" y="0"/>
                <wp:lineTo x="0" y="21355"/>
                <wp:lineTo x="21506" y="21355"/>
                <wp:lineTo x="21506" y="0"/>
                <wp:lineTo x="0" y="0"/>
              </wp:wrapPolygon>
            </wp:wrapTight>
            <wp:docPr id="13" name="Picture 1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35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F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函数操作，</w:t>
      </w:r>
      <w:r w:rsidR="002F41BF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mod</w:t>
      </w:r>
      <w:r w:rsidR="002F41BF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为取模操作</w:t>
      </w:r>
      <m:oMath>
        <m:r>
          <w:rPr>
            <w:rFonts w:ascii="Cambria Math" w:hAnsi="Cambria Math" w:cs="Arial" w:hint="eastAsia"/>
            <w:color w:val="222222"/>
            <w:sz w:val="32"/>
            <w:szCs w:val="32"/>
            <w:shd w:val="clear" w:color="auto" w:fill="FFFFFF"/>
          </w:rPr>
          <m:t>mod</m:t>
        </m:r>
        <m:sSup>
          <m:sSupPr>
            <m:ctrlPr>
              <w:rPr>
                <w:rFonts w:ascii="Cambria Math" w:hAnsi="Cambria Math" w:cs="Arial"/>
                <w:i/>
                <w:color w:val="222222"/>
                <w:sz w:val="32"/>
                <w:szCs w:val="32"/>
                <w:shd w:val="clear" w:color="auto" w:fill="FFFFFF"/>
              </w:rPr>
            </m:ctrlPr>
          </m:sSupPr>
          <m:e>
            <m:r>
              <w:rPr>
                <w:rFonts w:ascii="Cambria Math" w:hAnsi="Cambria Math" w:cs="Arial"/>
                <w:color w:val="222222"/>
                <w:sz w:val="32"/>
                <w:szCs w:val="32"/>
                <w:shd w:val="clear" w:color="auto" w:fill="FFFFFF"/>
              </w:rPr>
              <m:t>2</m:t>
            </m:r>
          </m:e>
          <m:sup>
            <m:r>
              <w:rPr>
                <w:rFonts w:ascii="Cambria Math" w:hAnsi="Cambria Math" w:cs="Arial"/>
                <w:color w:val="222222"/>
                <w:sz w:val="32"/>
                <w:szCs w:val="32"/>
                <w:shd w:val="clear" w:color="auto" w:fill="FFFFFF"/>
              </w:rPr>
              <m:t>32</m:t>
            </m:r>
          </m:sup>
        </m:sSup>
      </m:oMath>
      <w:r w:rsidR="002F41BF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，</w:t>
      </w:r>
      <m:oMath>
        <m:r>
          <w:rPr>
            <w:rFonts w:ascii="Cambria Math" w:hAnsi="Cambria Math" w:cs="Arial"/>
            <w:color w:val="222222"/>
            <w:sz w:val="32"/>
            <w:szCs w:val="32"/>
            <w:shd w:val="clear" w:color="auto" w:fill="FFFFFF"/>
          </w:rPr>
          <m:t>xor</m:t>
        </m:r>
      </m:oMath>
      <w:r w:rsidR="002F41BF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为异或操作。</w:t>
      </w:r>
    </w:p>
    <w:p w14:paraId="200F3520" w14:textId="29D9E588" w:rsidR="002F41BF" w:rsidRDefault="002F41BF" w:rsidP="0047790C">
      <w:pPr>
        <w:ind w:firstLine="720"/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与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D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ES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类似，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Blowfish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为对合运算。解密的时候同加密过程，只需要反序密钥。</w:t>
      </w:r>
    </w:p>
    <w:p w14:paraId="732FFECC" w14:textId="134EC0CA" w:rsidR="002F41BF" w:rsidRDefault="002F41BF" w:rsidP="002F41BF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4F46AF6B" w14:textId="65C471E3" w:rsidR="002F41BF" w:rsidRDefault="002F41BF" w:rsidP="002F41BF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7EA2A150" w14:textId="4809A012" w:rsidR="002F41BF" w:rsidRDefault="002F41BF" w:rsidP="002F41BF">
      <w:pPr>
        <w:pStyle w:val="Heading1"/>
        <w:pBdr>
          <w:bottom w:val="single" w:sz="6" w:space="0" w:color="A2A9B1"/>
        </w:pBdr>
        <w:spacing w:before="0" w:beforeAutospacing="0" w:after="60" w:afterAutospacing="0"/>
        <w:rPr>
          <w:rFonts w:ascii="Georgia" w:hAnsi="Georgia"/>
          <w:b w:val="0"/>
          <w:bCs w:val="0"/>
          <w:color w:val="000000"/>
          <w:sz w:val="43"/>
          <w:szCs w:val="43"/>
        </w:rPr>
      </w:pPr>
      <w:r w:rsidRPr="002F41BF">
        <w:rPr>
          <w:rFonts w:ascii="Georgia" w:hAnsi="Georgia"/>
          <w:b w:val="0"/>
          <w:bCs w:val="0"/>
          <w:color w:val="000000"/>
          <w:sz w:val="43"/>
          <w:szCs w:val="43"/>
        </w:rPr>
        <w:t>Appendix</w:t>
      </w:r>
    </w:p>
    <w:p w14:paraId="344EB119" w14:textId="49ECEEC3" w:rsidR="002F41BF" w:rsidRPr="00457158" w:rsidRDefault="002F41BF" w:rsidP="00457158">
      <w:pPr>
        <w:rPr>
          <w:shd w:val="clear" w:color="auto" w:fill="FFFFFF"/>
        </w:rPr>
      </w:pPr>
    </w:p>
    <w:p w14:paraId="721F1122" w14:textId="738002A7" w:rsidR="002F41BF" w:rsidRDefault="00457158" w:rsidP="00457158">
      <w:pPr>
        <w:ind w:firstLine="720"/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457158">
        <w:rPr>
          <w:rFonts w:ascii="Arial" w:hAnsi="Arial" w:cs="Arial"/>
          <w:color w:val="222222"/>
          <w:sz w:val="32"/>
          <w:szCs w:val="32"/>
          <w:shd w:val="clear" w:color="auto" w:fill="FFFFFF"/>
        </w:rPr>
        <w:t>分组密码，每次只能处理特定长度的一块数据的一类密码算法，这里的</w:t>
      </w:r>
      <w:r w:rsidRPr="00457158">
        <w:rPr>
          <w:rFonts w:ascii="Arial" w:hAnsi="Arial" w:cs="Arial"/>
          <w:color w:val="222222"/>
          <w:sz w:val="32"/>
          <w:szCs w:val="32"/>
          <w:shd w:val="clear" w:color="auto" w:fill="FFFFFF"/>
        </w:rPr>
        <w:t>“</w:t>
      </w:r>
      <w:r w:rsidRPr="00457158">
        <w:rPr>
          <w:rFonts w:ascii="Arial" w:hAnsi="Arial" w:cs="Arial"/>
          <w:color w:val="222222"/>
          <w:sz w:val="32"/>
          <w:szCs w:val="32"/>
          <w:shd w:val="clear" w:color="auto" w:fill="FFFFFF"/>
        </w:rPr>
        <w:t>一块</w:t>
      </w:r>
      <w:r w:rsidRPr="00457158">
        <w:rPr>
          <w:rFonts w:ascii="Arial" w:hAnsi="Arial" w:cs="Arial"/>
          <w:color w:val="222222"/>
          <w:sz w:val="32"/>
          <w:szCs w:val="32"/>
          <w:shd w:val="clear" w:color="auto" w:fill="FFFFFF"/>
        </w:rPr>
        <w:t>”</w:t>
      </w:r>
      <w:r w:rsidRPr="00457158">
        <w:rPr>
          <w:rFonts w:ascii="Arial" w:hAnsi="Arial" w:cs="Arial"/>
          <w:color w:val="222222"/>
          <w:sz w:val="32"/>
          <w:szCs w:val="32"/>
          <w:shd w:val="clear" w:color="auto" w:fill="FFFFFF"/>
        </w:rPr>
        <w:t>就称为分组。一个分组的比特数就称为分组长度</w:t>
      </w:r>
      <w:r w:rsidRPr="00457158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。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这样对长序列加密就需要分组逐个加密。</w:t>
      </w:r>
    </w:p>
    <w:p w14:paraId="10F2C42C" w14:textId="0FD90BA8" w:rsidR="00457158" w:rsidRDefault="00457158" w:rsidP="00457158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2634711B" wp14:editId="6DD49806">
            <wp:extent cx="5942798" cy="2720148"/>
            <wp:effectExtent l="0" t="0" r="127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090" b="2452"/>
                    <a:stretch/>
                  </pic:blipFill>
                  <pic:spPr bwMode="auto">
                    <a:xfrm>
                      <a:off x="0" y="0"/>
                      <a:ext cx="5943600" cy="2720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0DE9C" w14:textId="2F3B0AD2" w:rsidR="00457158" w:rsidRDefault="00457158" w:rsidP="00457158">
      <w:pPr>
        <w:ind w:firstLine="720"/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ECB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模式：即直接</w:t>
      </w:r>
      <w:r w:rsidR="006B183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分组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然后每组加密，缺点很明显，若加密图像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(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或其他具有长结构明文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)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，则加密后的图像仍保持基本结构。</w:t>
      </w:r>
    </w:p>
    <w:p w14:paraId="182D91E0" w14:textId="2E1629E2" w:rsidR="00457158" w:rsidRDefault="00457158" w:rsidP="00457158">
      <w:pPr>
        <w:jc w:val="center"/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AF11D6D" wp14:editId="36BD9F90">
            <wp:simplePos x="0" y="0"/>
            <wp:positionH relativeFrom="column">
              <wp:posOffset>53756</wp:posOffset>
            </wp:positionH>
            <wp:positionV relativeFrom="paragraph">
              <wp:posOffset>2858135</wp:posOffset>
            </wp:positionV>
            <wp:extent cx="5943600" cy="2512060"/>
            <wp:effectExtent l="0" t="0" r="0" b="254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57158">
        <w:rPr>
          <w:rFonts w:ascii="Arial" w:hAnsi="Arial" w:cs="Arial"/>
          <w:color w:val="222222"/>
          <w:sz w:val="32"/>
          <w:szCs w:val="32"/>
          <w:shd w:val="clear" w:color="auto" w:fill="FFFFFF"/>
        </w:rPr>
        <w:drawing>
          <wp:anchor distT="0" distB="0" distL="114300" distR="114300" simplePos="0" relativeHeight="251663360" behindDoc="0" locked="0" layoutInCell="1" allowOverlap="1" wp14:anchorId="542DDAC7" wp14:editId="544D96F0">
            <wp:simplePos x="0" y="0"/>
            <wp:positionH relativeFrom="margin">
              <wp:align>right</wp:align>
            </wp:positionH>
            <wp:positionV relativeFrom="paragraph">
              <wp:posOffset>19845</wp:posOffset>
            </wp:positionV>
            <wp:extent cx="5943600" cy="2436495"/>
            <wp:effectExtent l="0" t="0" r="0" b="190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57158">
        <w:rPr>
          <w:rFonts w:ascii="Arial" w:hAnsi="Arial" w:cs="Arial"/>
          <w:color w:val="222222"/>
          <w:sz w:val="32"/>
          <w:szCs w:val="32"/>
          <w:shd w:val="clear" w:color="auto" w:fill="FFFFFF"/>
        </w:rPr>
        <w:t>CBC</w:t>
      </w:r>
      <w:r w:rsidRPr="00457158">
        <w:rPr>
          <w:rFonts w:ascii="Arial" w:hAnsi="Arial" w:cs="Arial"/>
          <w:color w:val="222222"/>
          <w:sz w:val="32"/>
          <w:szCs w:val="32"/>
          <w:shd w:val="clear" w:color="auto" w:fill="FFFFFF"/>
        </w:rPr>
        <w:t>模</w:t>
      </w:r>
      <w:r w:rsidRPr="00457158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式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加密</w:t>
      </w:r>
    </w:p>
    <w:p w14:paraId="0894EE0D" w14:textId="2CA4B0D0" w:rsidR="00457158" w:rsidRDefault="00457158" w:rsidP="00457158">
      <w:pPr>
        <w:jc w:val="center"/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457158">
        <w:rPr>
          <w:rFonts w:ascii="Arial" w:hAnsi="Arial" w:cs="Arial"/>
          <w:color w:val="222222"/>
          <w:sz w:val="32"/>
          <w:szCs w:val="32"/>
          <w:shd w:val="clear" w:color="auto" w:fill="FFFFFF"/>
        </w:rPr>
        <w:t>CBC</w:t>
      </w:r>
      <w:r w:rsidRPr="00457158">
        <w:rPr>
          <w:rFonts w:ascii="Arial" w:hAnsi="Arial" w:cs="Arial"/>
          <w:color w:val="222222"/>
          <w:sz w:val="32"/>
          <w:szCs w:val="32"/>
          <w:shd w:val="clear" w:color="auto" w:fill="FFFFFF"/>
        </w:rPr>
        <w:t>模</w:t>
      </w:r>
      <w:r w:rsidRPr="00457158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式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解密</w:t>
      </w:r>
    </w:p>
    <w:p w14:paraId="5654B286" w14:textId="77777777" w:rsidR="00457158" w:rsidRPr="00457158" w:rsidRDefault="00457158" w:rsidP="00457158">
      <w:pP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</w:pPr>
      <w:r w:rsidRPr="00457158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全称</w:t>
      </w:r>
      <w:r w:rsidRPr="00457158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Cipher Block Chaining mode</w:t>
      </w:r>
      <w:r w:rsidRPr="00457158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，密码分组链接模式。</w:t>
      </w:r>
    </w:p>
    <w:p w14:paraId="0A5198F9" w14:textId="071ADB7B" w:rsidR="00457158" w:rsidRDefault="00457158" w:rsidP="00457158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457158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分组方式：将明文分组与前一个密文分组进行</w:t>
      </w:r>
      <w:r w:rsidR="006B1839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异或</w:t>
      </w:r>
      <w:r w:rsidRPr="00457158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运算，然后再进行加密。每个分组的加解密都依赖于前一个分组。而第一个分组没有前一个分组，因此需要一个初始化向量（</w:t>
      </w:r>
      <w:r w:rsidRPr="00457158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initialization vector</w:t>
      </w:r>
      <w:r w:rsidRPr="00457158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）。</w:t>
      </w:r>
    </w:p>
    <w:p w14:paraId="2C62B236" w14:textId="47975A1A" w:rsidR="006B1839" w:rsidRPr="00457158" w:rsidRDefault="006B1839" w:rsidP="00457158">
      <w:pP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初此之外还有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C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FB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、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O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FB</w:t>
      </w:r>
      <w: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等模式。</w:t>
      </w:r>
      <w:bookmarkStart w:id="0" w:name="_GoBack"/>
      <w:bookmarkEnd w:id="0"/>
    </w:p>
    <w:p w14:paraId="23517F7F" w14:textId="77777777" w:rsidR="00457158" w:rsidRPr="00457158" w:rsidRDefault="00457158" w:rsidP="00457158">
      <w:pPr>
        <w:jc w:val="center"/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</w:pPr>
    </w:p>
    <w:sectPr w:rsidR="00457158" w:rsidRPr="00457158" w:rsidSect="00E31429">
      <w:footerReference w:type="default" r:id="rId25"/>
      <w:footerReference w:type="first" r:id="rId2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18464D" w14:textId="77777777" w:rsidR="009D20ED" w:rsidRDefault="009D20ED" w:rsidP="00725798">
      <w:pPr>
        <w:spacing w:after="0" w:line="240" w:lineRule="auto"/>
      </w:pPr>
      <w:r>
        <w:separator/>
      </w:r>
    </w:p>
  </w:endnote>
  <w:endnote w:type="continuationSeparator" w:id="0">
    <w:p w14:paraId="2DE42552" w14:textId="77777777" w:rsidR="009D20ED" w:rsidRDefault="009D20ED" w:rsidP="007257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BB458F" w14:textId="46A8610D" w:rsidR="0047790C" w:rsidRDefault="0047790C" w:rsidP="00E31429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C331A9" w14:textId="77777777" w:rsidR="0047790C" w:rsidRDefault="0047790C" w:rsidP="00E31429">
    <w:pPr>
      <w:pStyle w:val="Footer"/>
      <w:jc w:val="center"/>
    </w:pPr>
    <w:r>
      <w:t>T</w:t>
    </w:r>
    <w:r>
      <w:rPr>
        <w:rFonts w:hint="eastAsia"/>
      </w:rPr>
      <w:t>his</w:t>
    </w:r>
    <w:r>
      <w:t xml:space="preserve"> report contains contents from Internet, such as Wikipedia, CSDN blogs.</w:t>
    </w:r>
  </w:p>
  <w:p w14:paraId="2494BA7E" w14:textId="77777777" w:rsidR="0047790C" w:rsidRDefault="004779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188EAE" w14:textId="77777777" w:rsidR="009D20ED" w:rsidRDefault="009D20ED" w:rsidP="00725798">
      <w:pPr>
        <w:spacing w:after="0" w:line="240" w:lineRule="auto"/>
      </w:pPr>
      <w:r>
        <w:separator/>
      </w:r>
    </w:p>
  </w:footnote>
  <w:footnote w:type="continuationSeparator" w:id="0">
    <w:p w14:paraId="36AF3932" w14:textId="77777777" w:rsidR="009D20ED" w:rsidRDefault="009D20ED" w:rsidP="007257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CBE"/>
    <w:rsid w:val="00055911"/>
    <w:rsid w:val="00262561"/>
    <w:rsid w:val="002B715D"/>
    <w:rsid w:val="002B7A59"/>
    <w:rsid w:val="002F41BF"/>
    <w:rsid w:val="00457158"/>
    <w:rsid w:val="0047790C"/>
    <w:rsid w:val="004D1CBE"/>
    <w:rsid w:val="005B6A49"/>
    <w:rsid w:val="006A2054"/>
    <w:rsid w:val="006B1839"/>
    <w:rsid w:val="006D70C7"/>
    <w:rsid w:val="006E41C1"/>
    <w:rsid w:val="00725798"/>
    <w:rsid w:val="007E3AA5"/>
    <w:rsid w:val="0081191B"/>
    <w:rsid w:val="008F7B1D"/>
    <w:rsid w:val="00945259"/>
    <w:rsid w:val="009D20ED"/>
    <w:rsid w:val="00CB7EE0"/>
    <w:rsid w:val="00CC3FFA"/>
    <w:rsid w:val="00CF7C2A"/>
    <w:rsid w:val="00D16A22"/>
    <w:rsid w:val="00E31429"/>
    <w:rsid w:val="00F66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692C4"/>
  <w15:chartTrackingRefBased/>
  <w15:docId w15:val="{CF0D2BC4-8B8B-40CB-B9B9-A54D9BE1B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45259"/>
  </w:style>
  <w:style w:type="paragraph" w:styleId="Heading1">
    <w:name w:val="heading 1"/>
    <w:basedOn w:val="Normal"/>
    <w:link w:val="Heading1Char"/>
    <w:uiPriority w:val="9"/>
    <w:qFormat/>
    <w:rsid w:val="0094525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71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525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94525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4525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5259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6E41C1"/>
    <w:rPr>
      <w:color w:val="808080"/>
    </w:rPr>
  </w:style>
  <w:style w:type="paragraph" w:customStyle="1" w:styleId="msonormal0">
    <w:name w:val="msonormal"/>
    <w:basedOn w:val="Normal"/>
    <w:rsid w:val="008119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2579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5798"/>
  </w:style>
  <w:style w:type="paragraph" w:styleId="Footer">
    <w:name w:val="footer"/>
    <w:basedOn w:val="Normal"/>
    <w:link w:val="FooterChar"/>
    <w:uiPriority w:val="99"/>
    <w:unhideWhenUsed/>
    <w:rsid w:val="0072579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5798"/>
  </w:style>
  <w:style w:type="paragraph" w:styleId="NoSpacing">
    <w:name w:val="No Spacing"/>
    <w:uiPriority w:val="1"/>
    <w:qFormat/>
    <w:rsid w:val="002F41BF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4571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8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7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3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6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6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microsoft.com/office/2007/relationships/hdphoto" Target="media/hdphoto1.wdp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microsoft.com/office/2007/relationships/hdphoto" Target="media/hdphoto2.wdp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23</Pages>
  <Words>2603</Words>
  <Characters>14841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Chenghai Li</dc:creator>
  <cp:keywords/>
  <dc:description/>
  <cp:lastModifiedBy>Chenghai Li</cp:lastModifiedBy>
  <cp:revision>4</cp:revision>
  <dcterms:created xsi:type="dcterms:W3CDTF">2019-10-18T15:20:00Z</dcterms:created>
  <dcterms:modified xsi:type="dcterms:W3CDTF">2019-10-19T13:27:00Z</dcterms:modified>
</cp:coreProperties>
</file>