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5F6E7" w14:textId="4C24AEC4" w:rsidR="00C1629B" w:rsidRDefault="00FD1A5B" w:rsidP="00C1629B">
      <w:pPr>
        <w:ind w:left="720" w:hanging="360"/>
      </w:pPr>
      <w:r>
        <w:t xml:space="preserve">Digitaler Lehrpfad „Einfluss des Menschen auf Ökosystem“ Bewertungsbogen </w:t>
      </w:r>
    </w:p>
    <w:p w14:paraId="369F3381" w14:textId="65F54887" w:rsidR="00C1629B" w:rsidRDefault="00C1629B" w:rsidP="00C1629B">
      <w:pPr>
        <w:pStyle w:val="Listenabsatz"/>
      </w:pPr>
    </w:p>
    <w:p w14:paraId="34D411C1" w14:textId="5560E74B" w:rsidR="00C1629B" w:rsidRDefault="00C1629B" w:rsidP="00C1629B">
      <w:pPr>
        <w:pStyle w:val="Listenabsatz"/>
      </w:pPr>
    </w:p>
    <w:p w14:paraId="4B33DCC3" w14:textId="7C2AC894" w:rsidR="00C1629B" w:rsidRDefault="00C1629B" w:rsidP="00C1629B">
      <w:pPr>
        <w:pStyle w:val="Listenabsatz"/>
      </w:pPr>
    </w:p>
    <w:p w14:paraId="3172E88E" w14:textId="376FDFD2" w:rsidR="00C1629B" w:rsidRDefault="00FD1A5B" w:rsidP="00C1629B">
      <w:pPr>
        <w:pStyle w:val="Listenabsatz"/>
      </w:pPr>
      <w:r>
        <w:rPr>
          <w:noProof/>
        </w:rPr>
        <mc:AlternateContent>
          <mc:Choice Requires="wps">
            <w:drawing>
              <wp:anchor distT="0" distB="0" distL="114300" distR="114300" simplePos="0" relativeHeight="251660288" behindDoc="0" locked="0" layoutInCell="1" allowOverlap="1" wp14:anchorId="602EB069" wp14:editId="16EF3AA7">
                <wp:simplePos x="0" y="0"/>
                <wp:positionH relativeFrom="column">
                  <wp:posOffset>2024380</wp:posOffset>
                </wp:positionH>
                <wp:positionV relativeFrom="paragraph">
                  <wp:posOffset>133985</wp:posOffset>
                </wp:positionV>
                <wp:extent cx="3695700" cy="504825"/>
                <wp:effectExtent l="0" t="0" r="19050" b="28575"/>
                <wp:wrapThrough wrapText="bothSides">
                  <wp:wrapPolygon edited="0">
                    <wp:start x="0" y="0"/>
                    <wp:lineTo x="0" y="22008"/>
                    <wp:lineTo x="21600" y="22008"/>
                    <wp:lineTo x="21600" y="0"/>
                    <wp:lineTo x="0" y="0"/>
                  </wp:wrapPolygon>
                </wp:wrapThrough>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504825"/>
                        </a:xfrm>
                        <a:prstGeom prst="rect">
                          <a:avLst/>
                        </a:prstGeom>
                        <a:solidFill>
                          <a:srgbClr val="FFFFFF"/>
                        </a:solidFill>
                        <a:ln w="9525">
                          <a:solidFill>
                            <a:srgbClr val="000000"/>
                          </a:solidFill>
                          <a:miter lim="800000"/>
                          <a:headEnd/>
                          <a:tailEnd/>
                        </a:ln>
                      </wps:spPr>
                      <wps:txbx>
                        <w:txbxContent>
                          <w:p w14:paraId="385CC3E2" w14:textId="417AA69A" w:rsidR="00C1629B" w:rsidRDefault="00C1629B">
                            <w:r>
                              <w:t>Link: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02EB069" id="_x0000_t202" coordsize="21600,21600" o:spt="202" path="m,l,21600r21600,l21600,xe">
                <v:stroke joinstyle="miter"/>
                <v:path gradientshapeok="t" o:connecttype="rect"/>
              </v:shapetype>
              <v:shape id="Textfeld 2" o:spid="_x0000_s1026" type="#_x0000_t202" style="position:absolute;left:0;text-align:left;margin-left:159.4pt;margin-top:10.55pt;width:291pt;height:3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">
                <v:textbox>
                  <w:txbxContent>
                    <w:p w14:paraId="385CC3E2" w14:textId="417AA69A" w:rsidR="00C1629B" w:rsidRDefault="00C1629B">
                      <w:r>
                        <w:t>Link:</w:t>
                      </w:r>
                    </w:p>
                  </w:txbxContent>
                </v:textbox>
                <w10:wrap type="through"/>
              </v:shape>
            </w:pict>
          </mc:Fallback>
        </mc:AlternateContent>
      </w:r>
      <w:r>
        <w:rPr>
          <w:noProof/>
        </w:rPr>
        <mc:AlternateContent>
          <mc:Choice Requires="wps">
            <w:drawing>
              <wp:anchor distT="0" distB="0" distL="114300" distR="114300" simplePos="0" relativeHeight="251659264" behindDoc="0" locked="0" layoutInCell="1" allowOverlap="1" wp14:anchorId="6BD36164" wp14:editId="077AD204">
                <wp:simplePos x="0" y="0"/>
                <wp:positionH relativeFrom="column">
                  <wp:posOffset>233680</wp:posOffset>
                </wp:positionH>
                <wp:positionV relativeFrom="paragraph">
                  <wp:posOffset>40640</wp:posOffset>
                </wp:positionV>
                <wp:extent cx="1657350" cy="1371600"/>
                <wp:effectExtent l="0" t="0" r="19050" b="19050"/>
                <wp:wrapNone/>
                <wp:docPr id="97043956" name="Rechteck 1"/>
                <wp:cNvGraphicFramePr/>
                <a:graphic xmlns:a="http://schemas.openxmlformats.org/drawingml/2006/main">
                  <a:graphicData uri="http://schemas.microsoft.com/office/word/2010/wordprocessingShape">
                    <wps:wsp>
                      <wps:cNvSpPr/>
                      <wps:spPr>
                        <a:xfrm>
                          <a:off x="0" y="0"/>
                          <a:ext cx="1657350"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7D98D58E" id="Rechteck 1" o:spid="_x0000_s1026" style="position:absolute;margin-left:18.4pt;margin-top:3.2pt;width:130.5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" fillcolor="#156082 [3204]" strokecolor="#030e13 [484]" strokeweight="1pt"/>
            </w:pict>
          </mc:Fallback>
        </mc:AlternateContent>
      </w:r>
    </w:p>
    <w:p w14:paraId="06C405B1" w14:textId="3FC0F47E" w:rsidR="00C1629B" w:rsidRDefault="00C1629B" w:rsidP="00C1629B">
      <w:pPr>
        <w:pStyle w:val="Listenabsatz"/>
      </w:pPr>
    </w:p>
    <w:p w14:paraId="4F3431E6" w14:textId="15C31FBF" w:rsidR="00C1629B" w:rsidRDefault="00C1629B" w:rsidP="00C1629B">
      <w:pPr>
        <w:pStyle w:val="Listenabsatz"/>
      </w:pPr>
    </w:p>
    <w:p w14:paraId="08272BF0" w14:textId="00F277F8" w:rsidR="00FD1A5B" w:rsidRDefault="00FD1A5B" w:rsidP="00C1629B">
      <w:pPr>
        <w:pStyle w:val="Listenabsatz"/>
      </w:pPr>
    </w:p>
    <w:p w14:paraId="2F1DD193" w14:textId="46B25CF4" w:rsidR="00FD1A5B" w:rsidRDefault="00FD1A5B" w:rsidP="00C1629B">
      <w:pPr>
        <w:pStyle w:val="Listenabsatz"/>
      </w:pPr>
      <w:r>
        <w:rPr>
          <w:noProof/>
        </w:rPr>
        <mc:AlternateContent>
          <mc:Choice Requires="wps">
            <w:drawing>
              <wp:anchor distT="0" distB="0" distL="114300" distR="114300" simplePos="0" relativeHeight="251662336" behindDoc="0" locked="0" layoutInCell="1" allowOverlap="1" wp14:anchorId="30EAA467" wp14:editId="4BE06AD0">
                <wp:simplePos x="0" y="0"/>
                <wp:positionH relativeFrom="column">
                  <wp:posOffset>2024380</wp:posOffset>
                </wp:positionH>
                <wp:positionV relativeFrom="paragraph">
                  <wp:posOffset>154940</wp:posOffset>
                </wp:positionV>
                <wp:extent cx="3695700" cy="504825"/>
                <wp:effectExtent l="0" t="0" r="19050" b="28575"/>
                <wp:wrapThrough wrapText="bothSides">
                  <wp:wrapPolygon edited="0">
                    <wp:start x="0" y="0"/>
                    <wp:lineTo x="0" y="22008"/>
                    <wp:lineTo x="21600" y="22008"/>
                    <wp:lineTo x="21600" y="0"/>
                    <wp:lineTo x="0" y="0"/>
                  </wp:wrapPolygon>
                </wp:wrapThrough>
                <wp:docPr id="12030109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504825"/>
                        </a:xfrm>
                        <a:prstGeom prst="rect">
                          <a:avLst/>
                        </a:prstGeom>
                        <a:solidFill>
                          <a:srgbClr val="FFFFFF"/>
                        </a:solidFill>
                        <a:ln w="9525">
                          <a:solidFill>
                            <a:srgbClr val="000000"/>
                          </a:solidFill>
                          <a:miter lim="800000"/>
                          <a:headEnd/>
                          <a:tailEnd/>
                        </a:ln>
                      </wps:spPr>
                      <wps:txbx>
                        <w:txbxContent>
                          <w:p w14:paraId="34D0C012" w14:textId="3663733B" w:rsidR="00C1629B" w:rsidRDefault="00FD1A5B" w:rsidP="00C1629B">
                            <w:r>
                              <w:t>Bitte fülle den Fragebogen Stück für Stück aus, während du auf der Seite bist.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0EAA467" id="_x0000_s1027" type="#_x0000_t202" style="position:absolute;left:0;text-align:left;margin-left:159.4pt;margin-top:12.2pt;width:291pt;height:39.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">
                <v:textbox>
                  <w:txbxContent>
                    <w:p w14:paraId="34D0C012" w14:textId="3663733B" w:rsidR="00C1629B" w:rsidRDefault="00FD1A5B" w:rsidP="00C1629B">
                      <w:r>
                        <w:t>Bitte fülle den Fragebogen Stück für Stück aus, während du auf der Seite bist.</w:t>
                      </w:r>
                    </w:p>
                  </w:txbxContent>
                </v:textbox>
                <w10:wrap type="through"/>
              </v:shape>
            </w:pict>
          </mc:Fallback>
        </mc:AlternateContent>
      </w:r>
    </w:p>
    <w:p w14:paraId="110C9E2B" w14:textId="77777777" w:rsidR="00FD1A5B" w:rsidRDefault="00FD1A5B" w:rsidP="00C1629B">
      <w:pPr>
        <w:pStyle w:val="Listenabsatz"/>
      </w:pPr>
    </w:p>
    <w:p w14:paraId="61022DDE" w14:textId="77777777" w:rsidR="00FD1A5B" w:rsidRDefault="00FD1A5B" w:rsidP="00C1629B">
      <w:pPr>
        <w:pStyle w:val="Listenabsatz"/>
      </w:pPr>
    </w:p>
    <w:p w14:paraId="311C9037" w14:textId="77777777" w:rsidR="00FD1A5B" w:rsidRDefault="00FD1A5B" w:rsidP="00C1629B">
      <w:pPr>
        <w:pStyle w:val="Listenabsatz"/>
      </w:pPr>
    </w:p>
    <w:p w14:paraId="269590A3" w14:textId="77777777" w:rsidR="00FD1A5B" w:rsidRDefault="00FD1A5B" w:rsidP="00C1629B">
      <w:pPr>
        <w:pStyle w:val="Listenabsatz"/>
      </w:pPr>
    </w:p>
    <w:p w14:paraId="01CE5FDA" w14:textId="4924F3FB" w:rsidR="00B32826" w:rsidRDefault="00C1629B" w:rsidP="00C1629B">
      <w:pPr>
        <w:pStyle w:val="Listenabsatz"/>
        <w:numPr>
          <w:ilvl w:val="0"/>
          <w:numId w:val="1"/>
        </w:numPr>
      </w:pPr>
      <w:r>
        <w:t>Was fällt dir an der Startseite als erstes auf? (Das können sowohl positive als auch negative Eindrücke sein)</w:t>
      </w:r>
    </w:p>
    <w:p w14:paraId="29B0C8BD" w14:textId="1A358CAA" w:rsidR="00143614" w:rsidRDefault="00143614" w:rsidP="00143614"/>
    <w:p w14:paraId="136209B0" w14:textId="331A53B2" w:rsidR="00143614" w:rsidRDefault="00143614" w:rsidP="00143614"/>
    <w:p w14:paraId="14099455" w14:textId="77777777" w:rsidR="00143614" w:rsidRDefault="00143614" w:rsidP="00143614"/>
    <w:p w14:paraId="4007DB3E" w14:textId="4E8C2AFD" w:rsidR="00C1629B" w:rsidRDefault="00C1629B" w:rsidP="00C1629B">
      <w:pPr>
        <w:pStyle w:val="Listenabsatz"/>
        <w:numPr>
          <w:ilvl w:val="0"/>
          <w:numId w:val="1"/>
        </w:numPr>
      </w:pPr>
      <w:r>
        <w:t xml:space="preserve">Wie übersichtlich ist die Startseite? Fehlt etwas? Bist du überrascht etwas zu sehen, was du so nicht erwarten würdest? Findest du alles an den Plätzen, an denen du es vermutet hättest? </w:t>
      </w:r>
    </w:p>
    <w:p w14:paraId="725A08E5" w14:textId="67E21AEA" w:rsidR="00143614" w:rsidRDefault="00143614" w:rsidP="00143614"/>
    <w:p w14:paraId="682F732C" w14:textId="77777777" w:rsidR="00143614" w:rsidRDefault="00143614" w:rsidP="00143614"/>
    <w:p w14:paraId="2446BCC9" w14:textId="7F625BF6" w:rsidR="00C1629B" w:rsidRDefault="00C1629B" w:rsidP="00C1629B">
      <w:pPr>
        <w:pStyle w:val="Listenabsatz"/>
        <w:numPr>
          <w:ilvl w:val="0"/>
          <w:numId w:val="1"/>
        </w:numPr>
      </w:pPr>
      <w:r>
        <w:t xml:space="preserve">Verstehst du wie die Navigation funktioniert? Gerne darfst du diese jetzt testen. Was macht die Navigation einfach, wo ist sie schwer zu bedienen und warum? </w:t>
      </w:r>
    </w:p>
    <w:p w14:paraId="7B6EEBAB" w14:textId="23C6F1EE" w:rsidR="00143614" w:rsidRDefault="00143614" w:rsidP="00143614"/>
    <w:p w14:paraId="1327B33C" w14:textId="77777777" w:rsidR="00143614" w:rsidRDefault="00143614" w:rsidP="00143614"/>
    <w:p w14:paraId="0CC5327C" w14:textId="3E94F4A7" w:rsidR="00C1629B" w:rsidRDefault="00C1629B" w:rsidP="00C1629B">
      <w:pPr>
        <w:pStyle w:val="Listenabsatz"/>
        <w:numPr>
          <w:ilvl w:val="0"/>
          <w:numId w:val="1"/>
        </w:numPr>
      </w:pPr>
      <w:r>
        <w:t>Absolviere eine beliebige Station deiner Wahl, es muss nicht die erste sein.</w:t>
      </w:r>
    </w:p>
    <w:p w14:paraId="3E096319" w14:textId="3E2B50FF" w:rsidR="00C1629B" w:rsidRDefault="00C1629B" w:rsidP="00C1629B">
      <w:pPr>
        <w:pStyle w:val="Listenabsatz"/>
      </w:pPr>
      <w:r>
        <w:t>Station:</w:t>
      </w:r>
    </w:p>
    <w:p w14:paraId="08FFE269" w14:textId="7513B546" w:rsidR="00C1629B" w:rsidRDefault="00C1629B" w:rsidP="00C1629B">
      <w:pPr>
        <w:pStyle w:val="Listenabsatz"/>
      </w:pPr>
      <w:r>
        <w:t>War etwas unklar? (z.B. Texte, Bedienung, Zusammenhänge)</w:t>
      </w:r>
    </w:p>
    <w:p w14:paraId="101E2C47" w14:textId="70955E5B" w:rsidR="00143614" w:rsidRDefault="00143614" w:rsidP="00C1629B">
      <w:pPr>
        <w:pStyle w:val="Listenabsatz"/>
      </w:pPr>
    </w:p>
    <w:p w14:paraId="2D51BC99" w14:textId="33BD1705" w:rsidR="00143614" w:rsidRDefault="00143614" w:rsidP="00C1629B">
      <w:pPr>
        <w:pStyle w:val="Listenabsatz"/>
      </w:pPr>
    </w:p>
    <w:p w14:paraId="7828E1B2" w14:textId="77777777" w:rsidR="00143614" w:rsidRDefault="00143614" w:rsidP="00C1629B">
      <w:pPr>
        <w:pStyle w:val="Listenabsatz"/>
      </w:pPr>
    </w:p>
    <w:p w14:paraId="44BC48E3" w14:textId="6A88FDCF" w:rsidR="00C1629B" w:rsidRDefault="00C1629B" w:rsidP="00C1629B">
      <w:pPr>
        <w:pStyle w:val="Listenabsatz"/>
        <w:numPr>
          <w:ilvl w:val="0"/>
          <w:numId w:val="1"/>
        </w:numPr>
      </w:pPr>
      <w:r>
        <w:t>Absolviere die restlichen Stationen in einer Reihenfolge deiner Wahl:</w:t>
      </w:r>
    </w:p>
    <w:p w14:paraId="0A6FA24A" w14:textId="0E7E7B5E" w:rsidR="00C1629B" w:rsidRDefault="00C1629B" w:rsidP="00C1629B">
      <w:pPr>
        <w:pStyle w:val="Listenabsatz"/>
      </w:pPr>
      <w:r>
        <w:t>Station:</w:t>
      </w:r>
    </w:p>
    <w:p w14:paraId="7537FF44" w14:textId="5367636C" w:rsidR="00C1629B" w:rsidRDefault="00C1629B" w:rsidP="00C1629B">
      <w:pPr>
        <w:pStyle w:val="Listenabsatz"/>
      </w:pPr>
      <w:r>
        <w:t xml:space="preserve">Was etwas unklar, überraschend oder auch sehr positiv? Wie gut hat der Übergang zur letzten Station funktioniert? Hast du das Gefühl hier fehlen Hintergrundinformationen? Falls ja, welche? </w:t>
      </w:r>
    </w:p>
    <w:p w14:paraId="405E0684" w14:textId="722CDF73" w:rsidR="00143614" w:rsidRDefault="00143614" w:rsidP="00C1629B">
      <w:pPr>
        <w:pStyle w:val="Listenabsatz"/>
      </w:pPr>
    </w:p>
    <w:p w14:paraId="3E853564" w14:textId="175E057D" w:rsidR="00143614" w:rsidRDefault="00143614" w:rsidP="00C1629B">
      <w:pPr>
        <w:pStyle w:val="Listenabsatz"/>
      </w:pPr>
    </w:p>
    <w:p w14:paraId="0D053CD1" w14:textId="1CFADE71" w:rsidR="00143614" w:rsidRDefault="00143614" w:rsidP="00C1629B">
      <w:pPr>
        <w:pStyle w:val="Listenabsatz"/>
      </w:pPr>
    </w:p>
    <w:p w14:paraId="5F345796" w14:textId="77777777" w:rsidR="00143614" w:rsidRDefault="00143614" w:rsidP="00C1629B">
      <w:pPr>
        <w:pStyle w:val="Listenabsatz"/>
      </w:pPr>
    </w:p>
    <w:p w14:paraId="2831A305" w14:textId="4ABBBE72" w:rsidR="00C1629B" w:rsidRDefault="00C1629B" w:rsidP="00C1629B">
      <w:pPr>
        <w:pStyle w:val="Listenabsatz"/>
        <w:numPr>
          <w:ilvl w:val="0"/>
          <w:numId w:val="1"/>
        </w:numPr>
      </w:pPr>
      <w:r>
        <w:lastRenderedPageBreak/>
        <w:t>Was ist die beim Austesten aufgefallen? Wo fehlt etwas bzw. könnte etwas verbessert werden?</w:t>
      </w:r>
    </w:p>
    <w:sectPr w:rsidR="00C162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566B0"/>
    <w:multiLevelType w:val="hybridMultilevel"/>
    <w:tmpl w:val="6AD0175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529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22"/>
    <w:rsid w:val="000B71E3"/>
    <w:rsid w:val="00143614"/>
    <w:rsid w:val="003F6022"/>
    <w:rsid w:val="005129B2"/>
    <w:rsid w:val="005F3CB3"/>
    <w:rsid w:val="00B32826"/>
    <w:rsid w:val="00C1629B"/>
    <w:rsid w:val="00FD1A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5C73"/>
  <w15:chartTrackingRefBased/>
  <w15:docId w15:val="{FB0AF90E-E3BF-473D-8E7D-8E9F0D78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6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6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60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60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60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60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60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60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60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60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60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60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60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60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60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60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60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6022"/>
    <w:rPr>
      <w:rFonts w:eastAsiaTheme="majorEastAsia" w:cstheme="majorBidi"/>
      <w:color w:val="272727" w:themeColor="text1" w:themeTint="D8"/>
    </w:rPr>
  </w:style>
  <w:style w:type="paragraph" w:styleId="Titel">
    <w:name w:val="Title"/>
    <w:basedOn w:val="Standard"/>
    <w:next w:val="Standard"/>
    <w:link w:val="TitelZchn"/>
    <w:uiPriority w:val="10"/>
    <w:qFormat/>
    <w:rsid w:val="003F6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60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60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60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60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6022"/>
    <w:rPr>
      <w:i/>
      <w:iCs/>
      <w:color w:val="404040" w:themeColor="text1" w:themeTint="BF"/>
    </w:rPr>
  </w:style>
  <w:style w:type="paragraph" w:styleId="Listenabsatz">
    <w:name w:val="List Paragraph"/>
    <w:basedOn w:val="Standard"/>
    <w:uiPriority w:val="34"/>
    <w:qFormat/>
    <w:rsid w:val="003F6022"/>
    <w:pPr>
      <w:ind w:left="720"/>
      <w:contextualSpacing/>
    </w:pPr>
  </w:style>
  <w:style w:type="character" w:styleId="IntensiveHervorhebung">
    <w:name w:val="Intense Emphasis"/>
    <w:basedOn w:val="Absatz-Standardschriftart"/>
    <w:uiPriority w:val="21"/>
    <w:qFormat/>
    <w:rsid w:val="003F6022"/>
    <w:rPr>
      <w:i/>
      <w:iCs/>
      <w:color w:val="0F4761" w:themeColor="accent1" w:themeShade="BF"/>
    </w:rPr>
  </w:style>
  <w:style w:type="paragraph" w:styleId="IntensivesZitat">
    <w:name w:val="Intense Quote"/>
    <w:basedOn w:val="Standard"/>
    <w:next w:val="Standard"/>
    <w:link w:val="IntensivesZitatZchn"/>
    <w:uiPriority w:val="30"/>
    <w:qFormat/>
    <w:rsid w:val="003F6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6022"/>
    <w:rPr>
      <w:i/>
      <w:iCs/>
      <w:color w:val="0F4761" w:themeColor="accent1" w:themeShade="BF"/>
    </w:rPr>
  </w:style>
  <w:style w:type="character" w:styleId="IntensiverVerweis">
    <w:name w:val="Intense Reference"/>
    <w:basedOn w:val="Absatz-Standardschriftart"/>
    <w:uiPriority w:val="32"/>
    <w:qFormat/>
    <w:rsid w:val="003F6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917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Ludwig</dc:creator>
  <cp:keywords/>
  <dc:description/>
  <cp:lastModifiedBy>Lucia Ludwig</cp:lastModifiedBy>
  <cp:revision>4</cp:revision>
  <dcterms:created xsi:type="dcterms:W3CDTF">2026-01-22T17:39:00Z</dcterms:created>
  <dcterms:modified xsi:type="dcterms:W3CDTF">2026-01-23T10:53:00Z</dcterms:modified>
</cp:coreProperties>
</file>