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F0895A" w14:textId="2A8D6FFB" w:rsidR="00A77E49" w:rsidRPr="00A77E49" w:rsidRDefault="00A77E49">
      <w:pPr>
        <w:rPr>
          <w:rFonts w:hint="eastAsia"/>
          <w:sz w:val="44"/>
          <w:szCs w:val="44"/>
        </w:rPr>
      </w:pPr>
      <w:r w:rsidRPr="00A77E49">
        <w:rPr>
          <w:rFonts w:hint="eastAsia"/>
          <w:sz w:val="44"/>
          <w:szCs w:val="44"/>
        </w:rPr>
        <w:t>猎聘校园总结</w:t>
      </w:r>
    </w:p>
    <w:p w14:paraId="0CA35045" w14:textId="77777777" w:rsidR="00821D54" w:rsidRDefault="00EA3D15">
      <w:pPr>
        <w:rPr>
          <w:rFonts w:hint="eastAsia"/>
        </w:rPr>
      </w:pPr>
      <w:r>
        <w:rPr>
          <w:rFonts w:hint="eastAsia"/>
        </w:rPr>
        <w:t>问题：使用百分比布局时页面元素在不同尺寸屏幕下始终出现错位</w:t>
      </w:r>
    </w:p>
    <w:p w14:paraId="704B0DE0" w14:textId="77777777" w:rsidR="00EA3D15" w:rsidRDefault="00EA3D15">
      <w:pPr>
        <w:rPr>
          <w:rFonts w:hint="eastAsia"/>
        </w:rPr>
      </w:pPr>
      <w:r>
        <w:rPr>
          <w:rFonts w:hint="eastAsia"/>
        </w:rPr>
        <w:t>产生原因：容器元素的宽高不固定</w:t>
      </w:r>
    </w:p>
    <w:p w14:paraId="0A604E07" w14:textId="77777777" w:rsidR="00063CEE" w:rsidRDefault="00EA3D15">
      <w:pPr>
        <w:rPr>
          <w:rFonts w:hint="eastAsia"/>
        </w:rPr>
      </w:pPr>
      <w:r>
        <w:rPr>
          <w:rFonts w:hint="eastAsia"/>
        </w:rPr>
        <w:t>解决办法：</w:t>
      </w:r>
      <w:r w:rsidR="00821D54">
        <w:rPr>
          <w:rFonts w:hint="eastAsia"/>
        </w:rPr>
        <w:t>布局时确保容器的宽高是固定的</w:t>
      </w:r>
      <w:r>
        <w:rPr>
          <w:rFonts w:hint="eastAsia"/>
        </w:rPr>
        <w:t>（设计稿通常都考虑最小显示范围，不用担心屏幕太小显示不全），这样即使内部元素使用百分比，</w:t>
      </w:r>
      <w:r w:rsidR="00EF1E21">
        <w:rPr>
          <w:rFonts w:hint="eastAsia"/>
        </w:rPr>
        <w:t>但</w:t>
      </w:r>
      <w:r>
        <w:rPr>
          <w:rFonts w:hint="eastAsia"/>
        </w:rPr>
        <w:t>只要是相对容器元素</w:t>
      </w:r>
      <w:r w:rsidR="00EF1E21">
        <w:rPr>
          <w:rFonts w:hint="eastAsia"/>
        </w:rPr>
        <w:t>，就</w:t>
      </w:r>
      <w:r>
        <w:rPr>
          <w:rFonts w:hint="eastAsia"/>
        </w:rPr>
        <w:t>不会错位。</w:t>
      </w:r>
    </w:p>
    <w:p w14:paraId="2B9E1B91" w14:textId="77777777" w:rsidR="00821D54" w:rsidRDefault="00821D54">
      <w:pPr>
        <w:rPr>
          <w:rFonts w:hint="eastAsia"/>
        </w:rPr>
      </w:pPr>
    </w:p>
    <w:p w14:paraId="6B9445EA" w14:textId="77777777" w:rsidR="00EF1E21" w:rsidRDefault="0061592B">
      <w:pPr>
        <w:rPr>
          <w:rFonts w:hint="eastAsia"/>
        </w:rPr>
      </w:pPr>
      <w:r>
        <w:rPr>
          <w:rFonts w:hint="eastAsia"/>
        </w:rPr>
        <w:t>问题：网页</w:t>
      </w:r>
      <w:r w:rsidR="00EF1E21">
        <w:rPr>
          <w:rFonts w:hint="eastAsia"/>
        </w:rPr>
        <w:t>背景</w:t>
      </w:r>
      <w:r>
        <w:rPr>
          <w:rFonts w:hint="eastAsia"/>
        </w:rPr>
        <w:t>如何占满整屏</w:t>
      </w:r>
    </w:p>
    <w:p w14:paraId="324B23B6" w14:textId="77777777" w:rsidR="0061592B" w:rsidRDefault="00EF1E21">
      <w:pPr>
        <w:rPr>
          <w:rFonts w:hint="eastAsia"/>
        </w:rPr>
      </w:pPr>
      <w:r>
        <w:rPr>
          <w:rFonts w:hint="eastAsia"/>
        </w:rPr>
        <w:t>解决办法：将根元素（即html）的高度设为100%，再一层一层（需要body继承html，你的元素不能跨过body直接继承html）的继承这个高度值。在将背景图的尺寸设置为宽度自适应（auto），高度100%即可；</w:t>
      </w:r>
    </w:p>
    <w:p w14:paraId="07A5C0C8" w14:textId="012CF7A6" w:rsidR="00EF1E21" w:rsidRDefault="00EF1E21">
      <w:pPr>
        <w:rPr>
          <w:rFonts w:hint="eastAsia"/>
        </w:rPr>
      </w:pPr>
      <w:r>
        <w:rPr>
          <w:rFonts w:hint="eastAsia"/>
        </w:rPr>
        <w:t>注意：最好不要用</w:t>
      </w:r>
      <w:proofErr w:type="spellStart"/>
      <w:r w:rsidR="00483880">
        <w:rPr>
          <w:rFonts w:hint="eastAsia"/>
        </w:rPr>
        <w:t>vw</w:t>
      </w:r>
      <w:proofErr w:type="spellEnd"/>
      <w:r>
        <w:rPr>
          <w:rFonts w:hint="eastAsia"/>
        </w:rPr>
        <w:t>和</w:t>
      </w:r>
      <w:proofErr w:type="spellStart"/>
      <w:r w:rsidR="00483880">
        <w:rPr>
          <w:rFonts w:hint="eastAsia"/>
        </w:rPr>
        <w:t>vh</w:t>
      </w:r>
      <w:proofErr w:type="spellEnd"/>
    </w:p>
    <w:p w14:paraId="7CE16CF4" w14:textId="77777777" w:rsidR="00593436" w:rsidRDefault="00593436">
      <w:pPr>
        <w:rPr>
          <w:rFonts w:hint="eastAsia"/>
        </w:rPr>
      </w:pPr>
    </w:p>
    <w:p w14:paraId="6F1DC499" w14:textId="77777777" w:rsidR="00593436" w:rsidRDefault="00593436">
      <w:pPr>
        <w:rPr>
          <w:rFonts w:hint="eastAsia"/>
        </w:rPr>
      </w:pPr>
      <w:r>
        <w:rPr>
          <w:rFonts w:hint="eastAsia"/>
        </w:rPr>
        <w:t>问题：切图时将页面中其它元素的背景切在了页面的大背景图里，背景的缩放导致背景变形，并且元素与背景的位置发生偏移。</w:t>
      </w:r>
    </w:p>
    <w:p w14:paraId="640C1A71" w14:textId="77777777" w:rsidR="00593436" w:rsidRDefault="00593436">
      <w:pPr>
        <w:rPr>
          <w:rFonts w:hint="eastAsia"/>
        </w:rPr>
      </w:pPr>
    </w:p>
    <w:p w14:paraId="3F5F3A71" w14:textId="77777777" w:rsidR="00593436" w:rsidRDefault="00593436">
      <w:pPr>
        <w:rPr>
          <w:rFonts w:hint="eastAsia"/>
        </w:rPr>
      </w:pPr>
      <w:r>
        <w:rPr>
          <w:rFonts w:hint="eastAsia"/>
        </w:rPr>
        <w:t>解决办法：</w:t>
      </w:r>
      <w:r w:rsidR="00904833">
        <w:rPr>
          <w:rFonts w:hint="eastAsia"/>
        </w:rPr>
        <w:t>以最小单元切图，切忌将多个背景元素切在一张图上，降低各个页面元素的耦合度。</w:t>
      </w:r>
    </w:p>
    <w:p w14:paraId="4F0B85F5" w14:textId="77777777" w:rsidR="00CA7911" w:rsidRDefault="00CA7911">
      <w:pPr>
        <w:rPr>
          <w:rFonts w:hint="eastAsia"/>
        </w:rPr>
      </w:pPr>
    </w:p>
    <w:p w14:paraId="081EDCC0" w14:textId="03FB1709" w:rsidR="00CA7911" w:rsidRDefault="00CA7911">
      <w:pPr>
        <w:rPr>
          <w:rFonts w:hint="eastAsia"/>
          <w:sz w:val="44"/>
          <w:szCs w:val="44"/>
        </w:rPr>
      </w:pPr>
      <w:r w:rsidRPr="00CA7911">
        <w:rPr>
          <w:rFonts w:hint="eastAsia"/>
          <w:sz w:val="44"/>
          <w:szCs w:val="44"/>
        </w:rPr>
        <w:t>东方证券总结</w:t>
      </w:r>
    </w:p>
    <w:p w14:paraId="52AF62F3" w14:textId="49B01C10" w:rsidR="00CA7911" w:rsidRDefault="00004B6F">
      <w:pPr>
        <w:rPr>
          <w:rFonts w:hint="eastAsia"/>
        </w:rPr>
      </w:pPr>
      <w:r w:rsidRPr="001107DF">
        <w:rPr>
          <w:rFonts w:hint="eastAsia"/>
        </w:rPr>
        <w:t>问题</w:t>
      </w:r>
      <w:r w:rsidR="001107DF">
        <w:rPr>
          <w:rFonts w:hint="eastAsia"/>
        </w:rPr>
        <w:t>：文字前有图标（比如|），不应该直接以输入的方式添加</w:t>
      </w:r>
    </w:p>
    <w:p w14:paraId="0431783E" w14:textId="1DA60C88" w:rsidR="001107DF" w:rsidRDefault="001107DF">
      <w:pPr>
        <w:rPr>
          <w:rFonts w:hint="eastAsia"/>
        </w:rPr>
      </w:pPr>
      <w:r>
        <w:rPr>
          <w:rFonts w:hint="eastAsia"/>
        </w:rPr>
        <w:t>解决办法：使用伪元素选择器：：before和：：after，同过设置content属性值的形式实现。</w:t>
      </w:r>
    </w:p>
    <w:p w14:paraId="063B8E8F" w14:textId="77777777" w:rsidR="001107DF" w:rsidRDefault="001107DF">
      <w:pPr>
        <w:rPr>
          <w:rFonts w:hint="eastAsia"/>
        </w:rPr>
      </w:pPr>
    </w:p>
    <w:p w14:paraId="7A14EDA1" w14:textId="1943B1DF" w:rsidR="001107DF" w:rsidRDefault="001107DF">
      <w:pPr>
        <w:rPr>
          <w:rFonts w:hint="eastAsia"/>
        </w:rPr>
      </w:pPr>
      <w:r>
        <w:rPr>
          <w:rFonts w:hint="eastAsia"/>
        </w:rPr>
        <w:t>问题：多个页面存在相同功能组件，并且部分样式存在差异(实现代码复用)</w:t>
      </w:r>
    </w:p>
    <w:p w14:paraId="5F161232" w14:textId="55BB5BB1" w:rsidR="001107DF" w:rsidRDefault="001107DF">
      <w:pPr>
        <w:rPr>
          <w:rFonts w:hint="eastAsia"/>
        </w:rPr>
      </w:pPr>
      <w:r>
        <w:rPr>
          <w:rFonts w:hint="eastAsia"/>
        </w:rPr>
        <w:t>解决方法：通过为每个页面的body元素设置一个id来区别不同页面，进而对有差异的样式进行覆盖。</w:t>
      </w:r>
    </w:p>
    <w:p w14:paraId="54943B7F" w14:textId="77777777" w:rsidR="001107DF" w:rsidRDefault="001107DF">
      <w:pPr>
        <w:rPr>
          <w:rFonts w:hint="eastAsia"/>
        </w:rPr>
      </w:pPr>
    </w:p>
    <w:p w14:paraId="4048E412" w14:textId="12C60B64" w:rsidR="00C73BED" w:rsidRDefault="00C73BED">
      <w:pPr>
        <w:rPr>
          <w:rFonts w:hint="eastAsia"/>
        </w:rPr>
      </w:pPr>
      <w:r>
        <w:rPr>
          <w:rFonts w:hint="eastAsia"/>
        </w:rPr>
        <w:t>问题：多层元素嵌套时，不用给每层元素都设置高度，</w:t>
      </w:r>
      <w:r w:rsidR="00864035">
        <w:rPr>
          <w:rFonts w:hint="eastAsia"/>
        </w:rPr>
        <w:t>只设置最内层就可以，其余的会被撑开（和最内层的高度一致）。</w:t>
      </w:r>
    </w:p>
    <w:p w14:paraId="52AFADE7" w14:textId="77777777" w:rsidR="00864035" w:rsidRDefault="00864035">
      <w:pPr>
        <w:rPr>
          <w:rFonts w:hint="eastAsia"/>
        </w:rPr>
      </w:pPr>
    </w:p>
    <w:p w14:paraId="38AF680F" w14:textId="05FDC259" w:rsidR="00864035" w:rsidRPr="00864035" w:rsidRDefault="00864035">
      <w:pPr>
        <w:rPr>
          <w:rFonts w:hint="eastAsia"/>
        </w:rPr>
      </w:pPr>
      <w:r>
        <w:rPr>
          <w:rFonts w:hint="eastAsia"/>
        </w:rPr>
        <w:lastRenderedPageBreak/>
        <w:t>优点：当元素的高度发生改变是，方便改动。</w:t>
      </w:r>
    </w:p>
    <w:p w14:paraId="476266BF" w14:textId="77777777" w:rsidR="00C73BED" w:rsidRDefault="00C73BED">
      <w:pPr>
        <w:rPr>
          <w:rFonts w:hint="eastAsia"/>
        </w:rPr>
      </w:pPr>
    </w:p>
    <w:p w14:paraId="234C3890" w14:textId="53B9B1AE" w:rsidR="00282F3B" w:rsidRPr="00DC27C2" w:rsidRDefault="00282F3B">
      <w:pPr>
        <w:rPr>
          <w:rFonts w:hint="eastAsia"/>
        </w:rPr>
      </w:pPr>
      <w:r>
        <w:rPr>
          <w:rFonts w:hint="eastAsia"/>
        </w:rPr>
        <w:t>问题：为了实现导航栏每个选项之间的间距，错误的只使用单侧的margin或者padding</w:t>
      </w:r>
    </w:p>
    <w:p w14:paraId="250C8FEB" w14:textId="73CF985E" w:rsidR="00C73BED" w:rsidRDefault="00682DB8">
      <w:pPr>
        <w:rPr>
          <w:rFonts w:hint="eastAsia"/>
        </w:rPr>
      </w:pPr>
      <w:r>
        <w:rPr>
          <w:rFonts w:hint="eastAsia"/>
        </w:rPr>
        <w:t>解决方法：应该对称的使用margin和padding（网页布局要整齐）</w:t>
      </w:r>
    </w:p>
    <w:p w14:paraId="6DF9FEBD" w14:textId="77777777" w:rsidR="00C73BED" w:rsidRDefault="00C73BED">
      <w:pPr>
        <w:rPr>
          <w:rFonts w:hint="eastAsia"/>
        </w:rPr>
      </w:pPr>
    </w:p>
    <w:p w14:paraId="5EEA1461" w14:textId="1118450B" w:rsidR="00BE2356" w:rsidRDefault="00BE2356">
      <w:pPr>
        <w:rPr>
          <w:rFonts w:hint="eastAsia"/>
        </w:rPr>
      </w:pPr>
      <w:r>
        <w:rPr>
          <w:rFonts w:hint="eastAsia"/>
        </w:rPr>
        <w:t>问题：</w:t>
      </w:r>
      <w:proofErr w:type="spellStart"/>
      <w:r w:rsidR="00483880">
        <w:rPr>
          <w:rFonts w:hint="eastAsia"/>
        </w:rPr>
        <w:t>img</w:t>
      </w:r>
      <w:proofErr w:type="spellEnd"/>
      <w:r>
        <w:rPr>
          <w:rFonts w:hint="eastAsia"/>
        </w:rPr>
        <w:t>标签默认有间距，会和相邻元素产生间隙。</w:t>
      </w:r>
    </w:p>
    <w:p w14:paraId="5F020701" w14:textId="03A1E431" w:rsidR="00BE2356" w:rsidRDefault="00BE2356">
      <w:pPr>
        <w:rPr>
          <w:rFonts w:hint="eastAsia"/>
        </w:rPr>
      </w:pPr>
      <w:r>
        <w:rPr>
          <w:rFonts w:hint="eastAsia"/>
        </w:rPr>
        <w:t>解决方法：</w:t>
      </w:r>
      <w:r w:rsidR="004E2E3D">
        <w:rPr>
          <w:rFonts w:hint="eastAsia"/>
        </w:rPr>
        <w:t>设置display属性为block。</w:t>
      </w:r>
    </w:p>
    <w:p w14:paraId="74BBE99D" w14:textId="77777777" w:rsidR="004E2E3D" w:rsidRDefault="004E2E3D">
      <w:pPr>
        <w:rPr>
          <w:rFonts w:hint="eastAsia"/>
        </w:rPr>
      </w:pPr>
    </w:p>
    <w:p w14:paraId="37A3DED3" w14:textId="0E82EC8E" w:rsidR="00F04B9E" w:rsidRDefault="00F04B9E">
      <w:pPr>
        <w:rPr>
          <w:rFonts w:hint="eastAsia"/>
        </w:rPr>
      </w:pPr>
      <w:r>
        <w:rPr>
          <w:rFonts w:hint="eastAsia"/>
        </w:rPr>
        <w:t>问题：pc端页面适配手机</w:t>
      </w:r>
    </w:p>
    <w:p w14:paraId="4FB9C12D" w14:textId="6EA16946" w:rsidR="00F04B9E" w:rsidRDefault="00F04B9E">
      <w:pPr>
        <w:rPr>
          <w:rFonts w:hint="eastAsia"/>
        </w:rPr>
      </w:pPr>
      <w:r>
        <w:rPr>
          <w:rFonts w:hint="eastAsia"/>
        </w:rPr>
        <w:t>解决方法：设置meta标签控制屏幕缩放比,也可以设置body的min-width:1200px;(这个可有可无，只要布局做得好一般不会出现适配问题)</w:t>
      </w:r>
    </w:p>
    <w:p w14:paraId="35EEFB5E" w14:textId="77777777" w:rsidR="00DE6FE7" w:rsidRDefault="00DE6FE7">
      <w:pPr>
        <w:rPr>
          <w:rFonts w:hint="eastAsia"/>
        </w:rPr>
      </w:pPr>
    </w:p>
    <w:p w14:paraId="42F23816" w14:textId="774315A5" w:rsidR="009C2D5B" w:rsidRDefault="003563FA">
      <w:pPr>
        <w:rPr>
          <w:rFonts w:hint="eastAsia"/>
        </w:rPr>
      </w:pPr>
      <w:r>
        <w:rPr>
          <w:rFonts w:hint="eastAsia"/>
        </w:rPr>
        <w:t>问题：使用轮播插件的时候，一开始插件的高度没有，过一会儿才会出现。</w:t>
      </w:r>
    </w:p>
    <w:p w14:paraId="63A26123" w14:textId="0B3C18F7" w:rsidR="003563FA" w:rsidRDefault="003563FA">
      <w:pPr>
        <w:rPr>
          <w:rFonts w:hint="eastAsia"/>
        </w:rPr>
      </w:pPr>
      <w:r>
        <w:rPr>
          <w:rFonts w:hint="eastAsia"/>
        </w:rPr>
        <w:t>出现原因：插件的容器默认没有设置高度</w:t>
      </w:r>
    </w:p>
    <w:p w14:paraId="1B96731B" w14:textId="5D818B9C" w:rsidR="003563FA" w:rsidRPr="003563FA" w:rsidRDefault="003563FA">
      <w:pPr>
        <w:rPr>
          <w:rFonts w:hint="eastAsia"/>
        </w:rPr>
      </w:pPr>
      <w:r>
        <w:rPr>
          <w:rFonts w:hint="eastAsia"/>
        </w:rPr>
        <w:t>解决方法：将容器的高度设置的和图片高度一致就行了</w:t>
      </w:r>
    </w:p>
    <w:p w14:paraId="35D8AC90" w14:textId="73E5AB7E" w:rsidR="001107DF" w:rsidRPr="00DE6FE7" w:rsidRDefault="001107DF">
      <w:pPr>
        <w:rPr>
          <w:rFonts w:hint="eastAsia"/>
          <w:sz w:val="44"/>
          <w:szCs w:val="44"/>
        </w:rPr>
      </w:pPr>
      <w:r w:rsidRPr="00DE6FE7">
        <w:rPr>
          <w:rFonts w:hint="eastAsia"/>
          <w:sz w:val="44"/>
          <w:szCs w:val="44"/>
        </w:rPr>
        <w:t>不规范的实现方式：</w:t>
      </w:r>
    </w:p>
    <w:p w14:paraId="34DBEB7B" w14:textId="197A6B19" w:rsidR="001107DF" w:rsidRDefault="001107DF">
      <w:pPr>
        <w:rPr>
          <w:rFonts w:hint="eastAsia"/>
        </w:rPr>
      </w:pPr>
      <w:r>
        <w:rPr>
          <w:rFonts w:hint="eastAsia"/>
        </w:rPr>
        <w:t>将导航条的背景设置在和该导航条无关的元素上。</w:t>
      </w:r>
      <w:r w:rsidR="009C2D5B">
        <w:rPr>
          <w:rFonts w:hint="eastAsia"/>
        </w:rPr>
        <w:t>（要保证页面组件的独立性）</w:t>
      </w:r>
    </w:p>
    <w:p w14:paraId="2B29F8D3" w14:textId="08BDF2B6" w:rsidR="001107DF" w:rsidRDefault="001107DF">
      <w:pPr>
        <w:rPr>
          <w:rFonts w:hint="eastAsia"/>
        </w:rPr>
      </w:pPr>
      <w:r>
        <w:t>P</w:t>
      </w:r>
      <w:r>
        <w:rPr>
          <w:rFonts w:hint="eastAsia"/>
        </w:rPr>
        <w:t>s切图要精确，不要将多余的背景切进去</w:t>
      </w:r>
    </w:p>
    <w:p w14:paraId="2C2E26C8" w14:textId="24432A56" w:rsidR="00DE6FE7" w:rsidRDefault="00DE6FE7">
      <w:pPr>
        <w:rPr>
          <w:rFonts w:hint="eastAsia"/>
        </w:rPr>
      </w:pPr>
      <w:r>
        <w:rPr>
          <w:rFonts w:hint="eastAsia"/>
        </w:rPr>
        <w:t>代码的缩进设置为两个空格（每个公司规范不同）</w:t>
      </w:r>
    </w:p>
    <w:p w14:paraId="3082F165" w14:textId="78D949D4" w:rsidR="00DE6FE7" w:rsidRPr="00DE6FE7" w:rsidRDefault="009C2D5B">
      <w:pPr>
        <w:rPr>
          <w:rFonts w:hint="eastAsia"/>
        </w:rPr>
      </w:pPr>
      <w:r>
        <w:rPr>
          <w:rFonts w:hint="eastAsia"/>
        </w:rPr>
        <w:t>代码的整洁和简洁</w:t>
      </w:r>
    </w:p>
    <w:p w14:paraId="4351CF47" w14:textId="5380EBCF" w:rsidR="00593436" w:rsidRDefault="00DE1D3A">
      <w:pPr>
        <w:rPr>
          <w:rFonts w:hint="eastAsia"/>
        </w:rPr>
      </w:pPr>
      <w:r>
        <w:rPr>
          <w:rFonts w:hint="eastAsia"/>
        </w:rPr>
        <w:t>页面元素的嵌套规则，不应该使用内联元素包裹块级元素，即使你的内联元素</w:t>
      </w:r>
      <w:r w:rsidR="00483880">
        <w:rPr>
          <w:rFonts w:hint="eastAsia"/>
        </w:rPr>
        <w:t>的display属性设置为block;</w:t>
      </w:r>
    </w:p>
    <w:p w14:paraId="166F23A2" w14:textId="77777777" w:rsidR="00C0336A" w:rsidRPr="00483880" w:rsidRDefault="00C0336A">
      <w:pPr>
        <w:rPr>
          <w:rFonts w:hint="eastAsia"/>
        </w:rPr>
      </w:pPr>
    </w:p>
    <w:p w14:paraId="40B6B7D9" w14:textId="63D002A2" w:rsidR="00C0336A" w:rsidRDefault="00C0336A">
      <w:pPr>
        <w:rPr>
          <w:rFonts w:hint="eastAsia"/>
          <w:sz w:val="44"/>
          <w:szCs w:val="44"/>
        </w:rPr>
      </w:pPr>
      <w:r w:rsidRPr="00C0336A">
        <w:rPr>
          <w:rFonts w:hint="eastAsia"/>
          <w:sz w:val="44"/>
          <w:szCs w:val="44"/>
        </w:rPr>
        <w:t>提高开发效率</w:t>
      </w:r>
      <w:r w:rsidR="0062343E">
        <w:rPr>
          <w:rFonts w:hint="eastAsia"/>
          <w:sz w:val="44"/>
          <w:szCs w:val="44"/>
        </w:rPr>
        <w:t>：</w:t>
      </w:r>
      <w:bookmarkStart w:id="0" w:name="_GoBack"/>
      <w:bookmarkEnd w:id="0"/>
    </w:p>
    <w:p w14:paraId="028E70B8" w14:textId="4485549B" w:rsidR="008210EA" w:rsidRPr="008210EA" w:rsidRDefault="00BC3CF6">
      <w:pPr>
        <w:rPr>
          <w:rFonts w:hint="eastAsia"/>
        </w:rPr>
      </w:pPr>
      <w:r>
        <w:rPr>
          <w:rFonts w:hint="eastAsia"/>
        </w:rPr>
        <w:t>积累常用的</w:t>
      </w:r>
      <w:r w:rsidR="008210EA" w:rsidRPr="008210EA">
        <w:rPr>
          <w:rFonts w:hint="eastAsia"/>
        </w:rPr>
        <w:t>reset</w:t>
      </w:r>
      <w:r>
        <w:rPr>
          <w:rFonts w:hint="eastAsia"/>
        </w:rPr>
        <w:t>.css</w:t>
      </w:r>
      <w:r w:rsidR="008210EA" w:rsidRPr="008210EA">
        <w:rPr>
          <w:rFonts w:hint="eastAsia"/>
        </w:rPr>
        <w:t>样式初始化文件</w:t>
      </w:r>
    </w:p>
    <w:p w14:paraId="0F675C83" w14:textId="32C5B0DC" w:rsidR="008210EA" w:rsidRPr="008210EA" w:rsidRDefault="008210EA">
      <w:pPr>
        <w:rPr>
          <w:rFonts w:hint="eastAsia"/>
        </w:rPr>
      </w:pPr>
      <w:r w:rsidRPr="008210EA">
        <w:rPr>
          <w:rFonts w:hint="eastAsia"/>
        </w:rPr>
        <w:t>fullpage.js全屏滚动插件</w:t>
      </w:r>
    </w:p>
    <w:p w14:paraId="651EAF67" w14:textId="0FFDD53D" w:rsidR="008210EA" w:rsidRPr="008210EA" w:rsidRDefault="00483880">
      <w:pPr>
        <w:rPr>
          <w:rFonts w:hint="eastAsia"/>
        </w:rPr>
      </w:pPr>
      <w:proofErr w:type="spellStart"/>
      <w:r>
        <w:rPr>
          <w:rFonts w:hint="eastAsia"/>
        </w:rPr>
        <w:t>swiper</w:t>
      </w:r>
      <w:proofErr w:type="spellEnd"/>
      <w:r w:rsidR="008210EA" w:rsidRPr="008210EA">
        <w:rPr>
          <w:rFonts w:hint="eastAsia"/>
        </w:rPr>
        <w:t>轮播插件</w:t>
      </w:r>
    </w:p>
    <w:p w14:paraId="1857D67F" w14:textId="22C23B98" w:rsidR="008210EA" w:rsidRPr="008210EA" w:rsidRDefault="008210EA">
      <w:pPr>
        <w:rPr>
          <w:rFonts w:hint="eastAsia"/>
        </w:rPr>
      </w:pPr>
      <w:r w:rsidRPr="008210EA">
        <w:rPr>
          <w:rFonts w:hint="eastAsia"/>
        </w:rPr>
        <w:t>animate.css动画样式库</w:t>
      </w:r>
    </w:p>
    <w:sectPr w:rsidR="008210EA" w:rsidRPr="008210EA" w:rsidSect="000333C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54"/>
    <w:rsid w:val="00004B6F"/>
    <w:rsid w:val="000333C2"/>
    <w:rsid w:val="001107DF"/>
    <w:rsid w:val="00282F3B"/>
    <w:rsid w:val="003563FA"/>
    <w:rsid w:val="00366636"/>
    <w:rsid w:val="00415E5F"/>
    <w:rsid w:val="00483880"/>
    <w:rsid w:val="004E2E3D"/>
    <w:rsid w:val="00593436"/>
    <w:rsid w:val="0061592B"/>
    <w:rsid w:val="0062343E"/>
    <w:rsid w:val="00682DB8"/>
    <w:rsid w:val="006D49D4"/>
    <w:rsid w:val="00801296"/>
    <w:rsid w:val="008210EA"/>
    <w:rsid w:val="00821D54"/>
    <w:rsid w:val="00864035"/>
    <w:rsid w:val="00904833"/>
    <w:rsid w:val="009C2D5B"/>
    <w:rsid w:val="00A44B69"/>
    <w:rsid w:val="00A77E49"/>
    <w:rsid w:val="00BC3CF6"/>
    <w:rsid w:val="00BE2356"/>
    <w:rsid w:val="00C0336A"/>
    <w:rsid w:val="00C73BED"/>
    <w:rsid w:val="00CA7911"/>
    <w:rsid w:val="00CD0BFA"/>
    <w:rsid w:val="00DC27C2"/>
    <w:rsid w:val="00DE1D3A"/>
    <w:rsid w:val="00DE6FE7"/>
    <w:rsid w:val="00EA3D15"/>
    <w:rsid w:val="00EF1E21"/>
    <w:rsid w:val="00F0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59A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171</Words>
  <Characters>981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38</cp:revision>
  <dcterms:created xsi:type="dcterms:W3CDTF">2018-04-03T08:47:00Z</dcterms:created>
  <dcterms:modified xsi:type="dcterms:W3CDTF">2018-04-03T12:00:00Z</dcterms:modified>
</cp:coreProperties>
</file>