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E2BD3" w14:textId="013D643B" w:rsidR="000F45E9" w:rsidRPr="000F45E9" w:rsidRDefault="000F45E9" w:rsidP="000F45E9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77667554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Assignment No.2 </w:t>
      </w:r>
      <w:r>
        <w:rPr>
          <w:rFonts w:ascii="Times New Roman" w:eastAsia="Times New Roman" w:hAnsi="Times New Roman" w:cs="Times New Roman"/>
          <w:sz w:val="24"/>
          <w:szCs w:val="24"/>
        </w:rPr>
        <w:t>Create an algorithm - what to do today!</w:t>
      </w:r>
    </w:p>
    <w:p w14:paraId="6227F5DE" w14:textId="7E941564" w:rsidR="00802C89" w:rsidRDefault="00917AB6">
      <w:r>
        <w:rPr>
          <w:noProof/>
        </w:rPr>
        <w:drawing>
          <wp:inline distT="0" distB="0" distL="0" distR="0" wp14:anchorId="3C66EF91" wp14:editId="6849EA75">
            <wp:extent cx="6545580" cy="501179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945" cy="50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ED10" w14:textId="3B31A570" w:rsidR="005565DB" w:rsidRDefault="005565DB"/>
    <w:p w14:paraId="7AA48CEE" w14:textId="77777777" w:rsidR="000F45E9" w:rsidRDefault="000F45E9"/>
    <w:p w14:paraId="6E7BA6A4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AEDC5F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92955C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738509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DDF5C7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0DB364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CE016F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B9767A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F73DF5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BFACE4" w14:textId="4C02D6CC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Assignment No.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algorithm how to find out which is larger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3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</m:oMath>
    </w:p>
    <w:p w14:paraId="06F59FA9" w14:textId="00586180" w:rsidR="005565DB" w:rsidRDefault="005565DB">
      <w:r>
        <w:rPr>
          <w:noProof/>
        </w:rPr>
        <w:drawing>
          <wp:inline distT="0" distB="0" distL="0" distR="0" wp14:anchorId="5DF88332" wp14:editId="53938E76">
            <wp:extent cx="6363642" cy="4040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6251" cy="40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F2A6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16123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50736C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F55DBF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5BECE5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BDDEF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8383F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7694AB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85EECC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DB7DCB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8C641B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B015C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7227B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2EAC5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5E55CA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B83A4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5A24FD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22E432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36E8A8" w14:textId="77777777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EEFA37" w14:textId="1A6CF54C" w:rsidR="000F45E9" w:rsidRDefault="000F45E9" w:rsidP="000F45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and algorithm how to solve this equation: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0B1756" wp14:editId="018B16F6">
            <wp:extent cx="1171575" cy="56642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66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1F5CF" w14:textId="3247826C" w:rsidR="000F45E9" w:rsidRDefault="000F45E9" w:rsidP="000F45E9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FDA46" w14:textId="6EAD921E" w:rsidR="000F45E9" w:rsidRDefault="000F45E9" w:rsidP="000F45E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864D30" w14:textId="77777777" w:rsidR="000F45E9" w:rsidRDefault="000F45E9"/>
    <w:p w14:paraId="61ABBF1E" w14:textId="4D40C1FF" w:rsidR="000F45E9" w:rsidRDefault="000F45E9">
      <w:r>
        <w:rPr>
          <w:noProof/>
        </w:rPr>
        <w:drawing>
          <wp:inline distT="0" distB="0" distL="0" distR="0" wp14:anchorId="485F24C9" wp14:editId="13840D9E">
            <wp:extent cx="7335179" cy="4160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58225" cy="417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5E9" w:rsidSect="000F45E9">
      <w:pgSz w:w="12240" w:h="15840"/>
      <w:pgMar w:top="1440" w:right="1440" w:bottom="144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E5A23"/>
    <w:multiLevelType w:val="multilevel"/>
    <w:tmpl w:val="8A6A8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B6"/>
    <w:rsid w:val="000F45E9"/>
    <w:rsid w:val="005565DB"/>
    <w:rsid w:val="00802C89"/>
    <w:rsid w:val="0091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6662"/>
  <w15:chartTrackingRefBased/>
  <w15:docId w15:val="{CCE816A1-CE8E-4A39-BB3E-E09273EA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BF03F-7017-4734-BD96-B82F19315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Irkle, Liene</dc:creator>
  <cp:keywords/>
  <dc:description/>
  <cp:lastModifiedBy>Irkle, Liene</cp:lastModifiedBy>
  <cp:revision>1</cp:revision>
  <dcterms:created xsi:type="dcterms:W3CDTF">2021-07-20T12:41:00Z</dcterms:created>
  <dcterms:modified xsi:type="dcterms:W3CDTF">2021-07-20T13:59:00Z</dcterms:modified>
</cp:coreProperties>
</file>