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C20A" w14:textId="4D86E69E"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Project Name: </w:t>
      </w:r>
      <w:proofErr w:type="spellStart"/>
      <w:r>
        <w:rPr>
          <w:rFonts w:eastAsia="Times New Roman"/>
          <w:color w:val="000000" w:themeColor="text1"/>
          <w:shd w:val="clear" w:color="auto" w:fill="FFFFFF"/>
        </w:rPr>
        <w:t>Dopest</w:t>
      </w:r>
      <w:proofErr w:type="spellEnd"/>
      <w:r>
        <w:rPr>
          <w:rFonts w:eastAsia="Times New Roman"/>
          <w:color w:val="000000" w:themeColor="text1"/>
          <w:shd w:val="clear" w:color="auto" w:fill="FFFFFF"/>
        </w:rPr>
        <w:t xml:space="preserve"> Dish</w:t>
      </w:r>
    </w:p>
    <w:p w14:paraId="4B4A1FF4" w14:textId="21B72A26"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Members:</w:t>
      </w:r>
    </w:p>
    <w:p w14:paraId="0AD8A5E6" w14:textId="77777777" w:rsidR="00D5112E" w:rsidRDefault="00D5112E" w:rsidP="005D7205">
      <w:pPr>
        <w:rPr>
          <w:rFonts w:eastAsia="Times New Roman"/>
          <w:color w:val="000000" w:themeColor="text1"/>
          <w:shd w:val="clear" w:color="auto" w:fill="FFFFFF"/>
        </w:rPr>
      </w:pPr>
    </w:p>
    <w:p w14:paraId="2D159FBC" w14:textId="4B17C9CC"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Sarah Wadley</w:t>
      </w:r>
      <w:r>
        <w:rPr>
          <w:rFonts w:eastAsia="Times New Roman"/>
          <w:color w:val="000000" w:themeColor="text1"/>
          <w:shd w:val="clear" w:color="auto" w:fill="FFFFFF"/>
        </w:rPr>
        <w:tab/>
      </w:r>
      <w:r>
        <w:rPr>
          <w:rFonts w:eastAsia="Times New Roman"/>
          <w:color w:val="000000" w:themeColor="text1"/>
          <w:shd w:val="clear" w:color="auto" w:fill="FFFFFF"/>
        </w:rPr>
        <w:tab/>
        <w:t>smw16c</w:t>
      </w:r>
    </w:p>
    <w:p w14:paraId="6AA58088" w14:textId="5950BB69"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Alec Amico</w:t>
      </w:r>
      <w:r>
        <w:rPr>
          <w:rFonts w:eastAsia="Times New Roman"/>
          <w:color w:val="000000" w:themeColor="text1"/>
          <w:shd w:val="clear" w:color="auto" w:fill="FFFFFF"/>
        </w:rPr>
        <w:tab/>
      </w:r>
      <w:r>
        <w:rPr>
          <w:rFonts w:eastAsia="Times New Roman"/>
          <w:color w:val="000000" w:themeColor="text1"/>
          <w:shd w:val="clear" w:color="auto" w:fill="FFFFFF"/>
        </w:rPr>
        <w:tab/>
        <w:t>aza16</w:t>
      </w:r>
    </w:p>
    <w:p w14:paraId="09328750" w14:textId="242EDF29"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Michael Tafuri</w:t>
      </w:r>
      <w:r>
        <w:rPr>
          <w:rFonts w:eastAsia="Times New Roman"/>
          <w:color w:val="000000" w:themeColor="text1"/>
          <w:shd w:val="clear" w:color="auto" w:fill="FFFFFF"/>
        </w:rPr>
        <w:tab/>
        <w:t>mat12j</w:t>
      </w:r>
    </w:p>
    <w:p w14:paraId="3533DD22" w14:textId="77777777" w:rsidR="00D5112E" w:rsidRPr="00D5112E" w:rsidRDefault="00D5112E" w:rsidP="005D7205">
      <w:pPr>
        <w:rPr>
          <w:rFonts w:eastAsia="Times New Roman"/>
          <w:color w:val="000000" w:themeColor="text1"/>
          <w:shd w:val="clear" w:color="auto" w:fill="FFFFFF"/>
        </w:rPr>
      </w:pPr>
    </w:p>
    <w:p w14:paraId="774ABB77" w14:textId="46A21F97" w:rsidR="003A7B54"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Introduction:</w:t>
      </w:r>
    </w:p>
    <w:p w14:paraId="69D4DC3F" w14:textId="3AC0ECEF"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application?</w:t>
      </w:r>
    </w:p>
    <w:p w14:paraId="164E5954" w14:textId="2F46584A" w:rsidR="00DE3AD1" w:rsidRPr="0025251E" w:rsidRDefault="00DE3AD1"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Our applicati</w:t>
      </w:r>
      <w:r w:rsidR="006034AD" w:rsidRPr="0025251E">
        <w:rPr>
          <w:rFonts w:eastAsia="Times New Roman"/>
          <w:color w:val="000000" w:themeColor="text1"/>
          <w:shd w:val="clear" w:color="auto" w:fill="FFFFFF"/>
        </w:rPr>
        <w:t xml:space="preserve">on is a </w:t>
      </w:r>
      <w:r w:rsidR="007935B4" w:rsidRPr="0025251E">
        <w:rPr>
          <w:rFonts w:eastAsia="Times New Roman"/>
          <w:color w:val="000000" w:themeColor="text1"/>
          <w:shd w:val="clear" w:color="auto" w:fill="FFFFFF"/>
        </w:rPr>
        <w:t>restaurant dish review application that allows users to review single dishes at restaurants in contrast to reviewing the restaurant as a whole.</w:t>
      </w:r>
    </w:p>
    <w:p w14:paraId="245FDF86" w14:textId="77777777" w:rsidR="00626EA2" w:rsidRPr="0025251E" w:rsidRDefault="00626EA2" w:rsidP="005D7205">
      <w:pPr>
        <w:rPr>
          <w:rFonts w:eastAsia="Times New Roman"/>
          <w:color w:val="000000" w:themeColor="text1"/>
          <w:shd w:val="clear" w:color="auto" w:fill="FFFFFF"/>
        </w:rPr>
      </w:pPr>
    </w:p>
    <w:p w14:paraId="7AA7BFFC" w14:textId="17DA3BB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Why do you want to choose this application,</w:t>
      </w:r>
      <w:r w:rsidR="00842874" w:rsidRPr="0025251E">
        <w:rPr>
          <w:rFonts w:eastAsia="Times New Roman"/>
          <w:color w:val="000000" w:themeColor="text1"/>
        </w:rPr>
        <w:t xml:space="preserve"> </w:t>
      </w:r>
      <w:r w:rsidRPr="0025251E">
        <w:rPr>
          <w:rFonts w:eastAsia="Times New Roman"/>
          <w:color w:val="000000" w:themeColor="text1"/>
          <w:shd w:val="clear" w:color="auto" w:fill="FFFFFF"/>
        </w:rPr>
        <w:t>instead of others, as the course project (motivation)?</w:t>
      </w:r>
    </w:p>
    <w:p w14:paraId="65F3BFE3" w14:textId="043E1A3B" w:rsidR="00842874" w:rsidRPr="0025251E" w:rsidRDefault="008428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chose this application instead of others because we love food.</w:t>
      </w:r>
      <w:r w:rsidR="003B5F00" w:rsidRPr="0025251E">
        <w:rPr>
          <w:rFonts w:eastAsia="Times New Roman"/>
          <w:color w:val="000000" w:themeColor="text1"/>
          <w:shd w:val="clear" w:color="auto" w:fill="FFFFFF"/>
        </w:rPr>
        <w:t xml:space="preserve"> A</w:t>
      </w:r>
      <w:r w:rsidRPr="0025251E">
        <w:rPr>
          <w:rFonts w:eastAsia="Times New Roman"/>
          <w:color w:val="000000" w:themeColor="text1"/>
          <w:shd w:val="clear" w:color="auto" w:fill="FFFFFF"/>
        </w:rPr>
        <w:t>lso</w:t>
      </w:r>
      <w:r w:rsidR="003B5F00" w:rsidRPr="0025251E">
        <w:rPr>
          <w:rFonts w:eastAsia="Times New Roman"/>
          <w:color w:val="000000" w:themeColor="text1"/>
          <w:shd w:val="clear" w:color="auto" w:fill="FFFFFF"/>
        </w:rPr>
        <w:t>, we</w:t>
      </w:r>
      <w:r w:rsidRPr="0025251E">
        <w:rPr>
          <w:rFonts w:eastAsia="Times New Roman"/>
          <w:color w:val="000000" w:themeColor="text1"/>
          <w:shd w:val="clear" w:color="auto" w:fill="FFFFFF"/>
        </w:rPr>
        <w:t xml:space="preserve"> </w:t>
      </w:r>
      <w:r w:rsidR="00B50BCD" w:rsidRPr="0025251E">
        <w:rPr>
          <w:rFonts w:eastAsia="Times New Roman"/>
          <w:color w:val="000000" w:themeColor="text1"/>
          <w:shd w:val="clear" w:color="auto" w:fill="FFFFFF"/>
        </w:rPr>
        <w:t xml:space="preserve">recognized the existence of apps like “Yelp” or </w:t>
      </w:r>
      <w:r w:rsidR="00E638C4" w:rsidRPr="0025251E">
        <w:rPr>
          <w:rFonts w:eastAsia="Times New Roman"/>
          <w:color w:val="000000" w:themeColor="text1"/>
          <w:shd w:val="clear" w:color="auto" w:fill="FFFFFF"/>
        </w:rPr>
        <w:t xml:space="preserve">“Zomato” which provide rankings for the restaurant as a whole. </w:t>
      </w:r>
      <w:r w:rsidR="003B5F00" w:rsidRPr="0025251E">
        <w:rPr>
          <w:rFonts w:eastAsia="Times New Roman"/>
          <w:color w:val="000000" w:themeColor="text1"/>
          <w:shd w:val="clear" w:color="auto" w:fill="FFFFFF"/>
        </w:rPr>
        <w:t>The importance of an individual dish or food item is lost with these rankings. For example, a wings restaurant may also have good burgers.</w:t>
      </w:r>
      <w:r w:rsidR="008520BD" w:rsidRPr="0025251E">
        <w:rPr>
          <w:rFonts w:eastAsia="Times New Roman"/>
          <w:color w:val="000000" w:themeColor="text1"/>
          <w:shd w:val="clear" w:color="auto" w:fill="FFFFFF"/>
        </w:rPr>
        <w:t xml:space="preserve"> Differentiating between the individual items is a factor that is</w:t>
      </w:r>
      <w:r w:rsidR="00CD75FF" w:rsidRPr="0025251E">
        <w:rPr>
          <w:rFonts w:eastAsia="Times New Roman"/>
          <w:color w:val="000000" w:themeColor="text1"/>
          <w:shd w:val="clear" w:color="auto" w:fill="FFFFFF"/>
        </w:rPr>
        <w:t xml:space="preserve"> </w:t>
      </w:r>
      <w:r w:rsidR="008520BD" w:rsidRPr="0025251E">
        <w:rPr>
          <w:rFonts w:eastAsia="Times New Roman"/>
          <w:color w:val="000000" w:themeColor="text1"/>
          <w:shd w:val="clear" w:color="auto" w:fill="FFFFFF"/>
        </w:rPr>
        <w:t>overlooked.</w:t>
      </w:r>
    </w:p>
    <w:p w14:paraId="298CC4CC" w14:textId="77777777" w:rsidR="00626EA2" w:rsidRPr="0025251E" w:rsidRDefault="00626EA2" w:rsidP="005D7205">
      <w:pPr>
        <w:rPr>
          <w:rFonts w:eastAsia="Times New Roman"/>
          <w:color w:val="000000" w:themeColor="text1"/>
          <w:shd w:val="clear" w:color="auto" w:fill="FFFFFF"/>
        </w:rPr>
      </w:pPr>
    </w:p>
    <w:p w14:paraId="0ADDD1DB" w14:textId="2A20F6FE" w:rsidR="006A704D"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key components in</w:t>
      </w:r>
      <w:r w:rsidR="00E638C4"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08106E87" w14:textId="7A22FB72" w:rsidR="00626EA2" w:rsidRPr="0025251E" w:rsidRDefault="008B19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key components in this project are being able to </w:t>
      </w:r>
      <w:r w:rsidR="00733069" w:rsidRPr="0025251E">
        <w:rPr>
          <w:rFonts w:eastAsia="Times New Roman"/>
          <w:color w:val="000000" w:themeColor="text1"/>
          <w:shd w:val="clear" w:color="auto" w:fill="FFFFFF"/>
        </w:rPr>
        <w:t xml:space="preserve">review dishes from various restaurants with a star rating out of 5 as well as a text description of why the </w:t>
      </w:r>
      <w:r w:rsidR="00673EDF" w:rsidRPr="0025251E">
        <w:rPr>
          <w:rFonts w:eastAsia="Times New Roman"/>
          <w:color w:val="000000" w:themeColor="text1"/>
          <w:shd w:val="clear" w:color="auto" w:fill="FFFFFF"/>
        </w:rPr>
        <w:t xml:space="preserve">user decided to give that rating. </w:t>
      </w:r>
      <w:r w:rsidR="008678C8" w:rsidRPr="0025251E">
        <w:rPr>
          <w:rFonts w:eastAsia="Times New Roman"/>
          <w:color w:val="000000" w:themeColor="text1"/>
        </w:rPr>
        <w:br/>
      </w:r>
    </w:p>
    <w:p w14:paraId="3711DB53" w14:textId="77777777" w:rsidR="00626EA2"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Database details:</w:t>
      </w:r>
    </w:p>
    <w:p w14:paraId="19C9B94A" w14:textId="701B5A8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 the database?</w:t>
      </w:r>
    </w:p>
    <w:p w14:paraId="646D95FB" w14:textId="1EB60F4F"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designed out database with four main entities. We have users, reviews, menu items, as well as restaurants. In our database, many reviews can come from one user. Also, many reviews can exist for one menu item. A restaurant can sell many items from the menu. Because menu items may have similar names at different restaurants, it is a weak entity with the foreign key set as the restaurant ID because one restaurant will not have two different menu items with the same exact name.</w:t>
      </w:r>
    </w:p>
    <w:p w14:paraId="323315BF" w14:textId="77777777" w:rsidR="00626EA2" w:rsidRPr="0025251E" w:rsidRDefault="00626EA2" w:rsidP="005D7205">
      <w:pPr>
        <w:rPr>
          <w:rFonts w:eastAsia="Times New Roman"/>
          <w:color w:val="000000" w:themeColor="text1"/>
          <w:shd w:val="clear" w:color="auto" w:fill="FFFFFF"/>
        </w:rPr>
      </w:pPr>
    </w:p>
    <w:p w14:paraId="60186AF0" w14:textId="398ABA36"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E-R model and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relational model?</w:t>
      </w:r>
    </w:p>
    <w:p w14:paraId="4A9250BB" w14:textId="1A16760C" w:rsidR="00A1657C" w:rsidRPr="0025251E" w:rsidRDefault="00AE25D0"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lastRenderedPageBreak/>
        <w:drawing>
          <wp:anchor distT="0" distB="0" distL="114300" distR="114300" simplePos="0" relativeHeight="251658240" behindDoc="0" locked="0" layoutInCell="1" allowOverlap="1" wp14:anchorId="2117549B" wp14:editId="074EE33D">
            <wp:simplePos x="0" y="0"/>
            <wp:positionH relativeFrom="column">
              <wp:posOffset>0</wp:posOffset>
            </wp:positionH>
            <wp:positionV relativeFrom="paragraph">
              <wp:posOffset>205734</wp:posOffset>
            </wp:positionV>
            <wp:extent cx="5943600" cy="26301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14:sizeRelH relativeFrom="page">
              <wp14:pctWidth>0</wp14:pctWidth>
            </wp14:sizeRelH>
            <wp14:sizeRelV relativeFrom="page">
              <wp14:pctHeight>0</wp14:pctHeight>
            </wp14:sizeRelV>
          </wp:anchor>
        </w:drawing>
      </w:r>
    </w:p>
    <w:p w14:paraId="0E81C031" w14:textId="0492EE85" w:rsidR="007C4740" w:rsidRPr="0025251E" w:rsidRDefault="00EB5DAA"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drawing>
          <wp:inline distT="0" distB="0" distL="0" distR="0" wp14:anchorId="13D527E8" wp14:editId="31A9EBD8">
            <wp:extent cx="5943600" cy="22523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14:paraId="4DB53D41" w14:textId="77777777" w:rsidR="00626EA2" w:rsidRPr="0025251E" w:rsidRDefault="00626EA2" w:rsidP="005D7205">
      <w:pPr>
        <w:rPr>
          <w:rFonts w:eastAsia="Times New Roman"/>
          <w:color w:val="000000" w:themeColor="text1"/>
          <w:shd w:val="clear" w:color="auto" w:fill="FFFFFF"/>
        </w:rPr>
      </w:pPr>
    </w:p>
    <w:p w14:paraId="343EDD6F" w14:textId="3A779B01"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tables you include in the database?</w:t>
      </w:r>
    </w:p>
    <w:p w14:paraId="40BED9CC"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 (</w:t>
      </w:r>
    </w:p>
    <w:p w14:paraId="74B644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0F7355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"title"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56A83762"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"price"</w:t>
      </w:r>
      <w:r w:rsidRPr="0025251E">
        <w:rPr>
          <w:rFonts w:ascii="Courier" w:eastAsia="Times New Roman" w:hAnsi="Courier"/>
          <w:color w:val="000000" w:themeColor="text1"/>
          <w:shd w:val="clear" w:color="auto" w:fill="FFFFFF"/>
        </w:rPr>
        <w:tab/>
        <w:t>decimal NOT NULL,</w:t>
      </w:r>
    </w:p>
    <w:p w14:paraId="0E619228"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"description"</w:t>
      </w:r>
      <w:r w:rsidRPr="0025251E">
        <w:rPr>
          <w:rFonts w:ascii="Courier" w:eastAsia="Times New Roman" w:hAnsi="Courier"/>
          <w:color w:val="000000" w:themeColor="text1"/>
          <w:shd w:val="clear" w:color="auto" w:fill="FFFFFF"/>
        </w:rPr>
        <w:tab/>
        <w:t>text NOT NULL,</w:t>
      </w:r>
    </w:p>
    <w:p w14:paraId="5030BD0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8D1A896"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1E3D6EEA"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35D4DA8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menuItem</w:t>
      </w:r>
      <w:proofErr w:type="spellEnd"/>
      <w:r w:rsidRPr="0025251E">
        <w:rPr>
          <w:rFonts w:ascii="Courier" w:eastAsia="Times New Roman" w:hAnsi="Courier"/>
          <w:color w:val="000000" w:themeColor="text1"/>
          <w:shd w:val="clear" w:color="auto" w:fill="FFFFFF"/>
        </w:rPr>
        <w:t>" UNIQUE("title","</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p>
    <w:p w14:paraId="41D1415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9823A13" w14:textId="1CCFD6CF"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6C7083DC" w14:textId="77777777" w:rsidR="005D7205" w:rsidRPr="0025251E" w:rsidRDefault="005D7205" w:rsidP="005D7205">
      <w:pPr>
        <w:rPr>
          <w:rFonts w:ascii="Courier" w:eastAsia="Times New Roman" w:hAnsi="Courier"/>
          <w:color w:val="000000" w:themeColor="text1"/>
          <w:shd w:val="clear" w:color="auto" w:fill="FFFFFF"/>
        </w:rPr>
      </w:pPr>
    </w:p>
    <w:p w14:paraId="4BB16F66"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reviews_review</w:t>
      </w:r>
      <w:proofErr w:type="spellEnd"/>
      <w:r w:rsidRPr="0025251E">
        <w:rPr>
          <w:rFonts w:ascii="Courier" w:eastAsia="Times New Roman" w:hAnsi="Courier"/>
          <w:color w:val="000000" w:themeColor="text1"/>
          <w:shd w:val="clear" w:color="auto" w:fill="FFFFFF"/>
        </w:rPr>
        <w:t>" (</w:t>
      </w:r>
    </w:p>
    <w:p w14:paraId="710B7152"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F074BC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review_text</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text NOT NULL,</w:t>
      </w:r>
    </w:p>
    <w:p w14:paraId="35F1F36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lastRenderedPageBreak/>
        <w:tab/>
        <w:t>"</w:t>
      </w:r>
      <w:proofErr w:type="spellStart"/>
      <w:r w:rsidRPr="0025251E">
        <w:rPr>
          <w:rFonts w:ascii="Courier" w:eastAsia="Times New Roman" w:hAnsi="Courier"/>
          <w:color w:val="000000" w:themeColor="text1"/>
          <w:shd w:val="clear" w:color="auto" w:fill="FFFFFF"/>
        </w:rPr>
        <w:t>date_posted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datetime NOT NULL,</w:t>
      </w:r>
    </w:p>
    <w:p w14:paraId="1E14349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0831CA0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920A4E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7463A98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"rating"</w:t>
      </w:r>
      <w:r w:rsidRPr="0025251E">
        <w:rPr>
          <w:rFonts w:ascii="Courier" w:eastAsia="Times New Roman" w:hAnsi="Courier"/>
          <w:color w:val="000000" w:themeColor="text1"/>
          <w:shd w:val="clear" w:color="auto" w:fill="FFFFFF"/>
        </w:rPr>
        <w:tab/>
        <w:t xml:space="preserve">integer unsigned NOT NULL </w:t>
      </w:r>
      <w:proofErr w:type="gramStart"/>
      <w:r w:rsidRPr="0025251E">
        <w:rPr>
          <w:rFonts w:ascii="Courier" w:eastAsia="Times New Roman" w:hAnsi="Courier"/>
          <w:color w:val="000000" w:themeColor="text1"/>
          <w:shd w:val="clear" w:color="auto" w:fill="FFFFFF"/>
        </w:rPr>
        <w:t>CHECK(</w:t>
      </w:r>
      <w:proofErr w:type="gramEnd"/>
      <w:r w:rsidRPr="0025251E">
        <w:rPr>
          <w:rFonts w:ascii="Courier" w:eastAsia="Times New Roman" w:hAnsi="Courier"/>
          <w:color w:val="000000" w:themeColor="text1"/>
          <w:shd w:val="clear" w:color="auto" w:fill="FFFFFF"/>
        </w:rPr>
        <w:t>"rating" &gt;= 0),</w:t>
      </w:r>
    </w:p>
    <w:p w14:paraId="2E6C92D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164AFFE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"("id") DEFERRABLE INITIALLY DEFERRED,</w:t>
      </w:r>
    </w:p>
    <w:p w14:paraId="56471B2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00EA6F4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3954B6D2" w14:textId="0E92ADC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C20A0E7" w14:textId="7AC984F2" w:rsidR="00252D44" w:rsidRPr="0025251E" w:rsidRDefault="00252D44" w:rsidP="005D7205">
      <w:pPr>
        <w:rPr>
          <w:rFonts w:ascii="Courier" w:eastAsia="Times New Roman" w:hAnsi="Courier"/>
          <w:color w:val="000000" w:themeColor="text1"/>
          <w:shd w:val="clear" w:color="auto" w:fill="FFFFFF"/>
        </w:rPr>
      </w:pPr>
    </w:p>
    <w:p w14:paraId="1771F63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 (</w:t>
      </w:r>
    </w:p>
    <w:p w14:paraId="09FF7FB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"name"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29D3456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totalReviews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919EE79"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"cuisine"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2) NOT NULL,</w:t>
      </w:r>
    </w:p>
    <w:p w14:paraId="62DE71AF"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KEY("name")</w:t>
      </w:r>
    </w:p>
    <w:p w14:paraId="1FFE3F9D" w14:textId="6E49E33F"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39FCC38" w14:textId="446A3C36" w:rsidR="00252D44" w:rsidRPr="0025251E" w:rsidRDefault="00252D44" w:rsidP="005D7205">
      <w:pPr>
        <w:rPr>
          <w:rFonts w:ascii="Courier" w:eastAsia="Times New Roman" w:hAnsi="Courier"/>
          <w:color w:val="000000" w:themeColor="text1"/>
          <w:shd w:val="clear" w:color="auto" w:fill="FFFFFF"/>
        </w:rPr>
      </w:pPr>
    </w:p>
    <w:p w14:paraId="4489D2A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profiles_profile</w:t>
      </w:r>
      <w:proofErr w:type="spellEnd"/>
      <w:r w:rsidRPr="0025251E">
        <w:rPr>
          <w:rFonts w:ascii="Courier" w:eastAsia="Times New Roman" w:hAnsi="Courier"/>
          <w:color w:val="000000" w:themeColor="text1"/>
          <w:shd w:val="clear" w:color="auto" w:fill="FFFFFF"/>
        </w:rPr>
        <w:t>" (</w:t>
      </w:r>
    </w:p>
    <w:p w14:paraId="76635A3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C899C8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"image"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100) NOT NULL,</w:t>
      </w:r>
    </w:p>
    <w:p w14:paraId="2646636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 UNIQUE,</w:t>
      </w:r>
    </w:p>
    <w:p w14:paraId="755F112B"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5B22A0C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3A94C27A" w14:textId="44DBA89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9DEBCE2" w14:textId="31010DC2" w:rsidR="00252D44" w:rsidRPr="0025251E" w:rsidRDefault="00252D44" w:rsidP="005D7205">
      <w:pPr>
        <w:rPr>
          <w:rFonts w:ascii="Courier" w:eastAsia="Times New Roman" w:hAnsi="Courier"/>
          <w:color w:val="000000" w:themeColor="text1"/>
          <w:shd w:val="clear" w:color="auto" w:fill="FFFFFF"/>
        </w:rPr>
      </w:pPr>
    </w:p>
    <w:p w14:paraId="2905D7A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locations_location</w:t>
      </w:r>
      <w:proofErr w:type="spellEnd"/>
      <w:r w:rsidRPr="0025251E">
        <w:rPr>
          <w:rFonts w:ascii="Courier" w:eastAsia="Times New Roman" w:hAnsi="Courier"/>
          <w:color w:val="000000" w:themeColor="text1"/>
          <w:shd w:val="clear" w:color="auto" w:fill="FFFFFF"/>
        </w:rPr>
        <w:t>" (</w:t>
      </w:r>
    </w:p>
    <w:p w14:paraId="602EF15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"address"</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3EC8D7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4FCBED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F31199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KEY("address"),</w:t>
      </w:r>
    </w:p>
    <w:p w14:paraId="69AE87A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uniqueLocation</w:t>
      </w:r>
      <w:proofErr w:type="spellEnd"/>
      <w:r w:rsidRPr="0025251E">
        <w:rPr>
          <w:rFonts w:ascii="Courier" w:eastAsia="Times New Roman" w:hAnsi="Courier"/>
          <w:color w:val="000000" w:themeColor="text1"/>
          <w:shd w:val="clear" w:color="auto" w:fill="FFFFFF"/>
        </w:rPr>
        <w:t>" UNIQUE("</w:t>
      </w:r>
      <w:proofErr w:type="spellStart"/>
      <w:r w:rsidRPr="0025251E">
        <w:rPr>
          <w:rFonts w:ascii="Courier" w:eastAsia="Times New Roman" w:hAnsi="Courier"/>
          <w:color w:val="000000" w:themeColor="text1"/>
          <w:shd w:val="clear" w:color="auto" w:fill="FFFFFF"/>
        </w:rPr>
        <w:t>name_id","address</w:t>
      </w:r>
      <w:proofErr w:type="spellEnd"/>
      <w:r w:rsidRPr="0025251E">
        <w:rPr>
          <w:rFonts w:ascii="Courier" w:eastAsia="Times New Roman" w:hAnsi="Courier"/>
          <w:color w:val="000000" w:themeColor="text1"/>
          <w:shd w:val="clear" w:color="auto" w:fill="FFFFFF"/>
        </w:rPr>
        <w:t>"),</w:t>
      </w:r>
    </w:p>
    <w:p w14:paraId="6796B91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0799549" w14:textId="1C4722F0"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2961BC4" w14:textId="77777777" w:rsidR="002F717B" w:rsidRPr="0025251E" w:rsidRDefault="002F717B" w:rsidP="005D7205">
      <w:pPr>
        <w:rPr>
          <w:rFonts w:eastAsia="Times New Roman"/>
          <w:color w:val="000000" w:themeColor="text1"/>
          <w:shd w:val="clear" w:color="auto" w:fill="FFFFFF"/>
        </w:rPr>
      </w:pPr>
    </w:p>
    <w:p w14:paraId="24D2C3A9" w14:textId="77777777" w:rsidR="00626EA2" w:rsidRPr="0025251E" w:rsidRDefault="00626EA2" w:rsidP="005D7205">
      <w:pPr>
        <w:rPr>
          <w:rFonts w:eastAsia="Times New Roman"/>
          <w:color w:val="000000" w:themeColor="text1"/>
          <w:shd w:val="clear" w:color="auto" w:fill="FFFFFF"/>
        </w:rPr>
      </w:pPr>
    </w:p>
    <w:p w14:paraId="6DFED6D3" w14:textId="382CE9E2" w:rsidR="00770245"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w:t>
      </w:r>
      <w:r w:rsidR="00626EA2" w:rsidRPr="0025251E">
        <w:rPr>
          <w:rFonts w:eastAsia="Times New Roman"/>
          <w:color w:val="000000" w:themeColor="text1"/>
        </w:rPr>
        <w:t xml:space="preserve"> </w:t>
      </w:r>
      <w:r w:rsidRPr="0025251E">
        <w:rPr>
          <w:rFonts w:eastAsia="Times New Roman"/>
          <w:color w:val="000000" w:themeColor="text1"/>
          <w:shd w:val="clear" w:color="auto" w:fill="FFFFFF"/>
        </w:rPr>
        <w:t>your database to accommodate functional dependencies?</w:t>
      </w:r>
    </w:p>
    <w:p w14:paraId="2E155407" w14:textId="2161F356" w:rsidR="00B4588F" w:rsidRDefault="008E5F41" w:rsidP="005D7205">
      <w:pPr>
        <w:rPr>
          <w:rFonts w:eastAsia="Times New Roman"/>
          <w:b/>
          <w:bCs/>
          <w:color w:val="000000" w:themeColor="text1"/>
          <w:shd w:val="clear" w:color="auto" w:fill="FFFFFF"/>
        </w:rPr>
      </w:pPr>
      <w:r w:rsidRPr="008E5F41">
        <w:rPr>
          <w:rFonts w:eastAsia="Times New Roman"/>
          <w:b/>
          <w:bCs/>
          <w:color w:val="000000" w:themeColor="text1"/>
          <w:shd w:val="clear" w:color="auto" w:fill="FFFFFF"/>
        </w:rPr>
        <w:t>Dishes</w:t>
      </w:r>
    </w:p>
    <w:p w14:paraId="45C0FFF6" w14:textId="74F3C736" w:rsidR="008E5F41" w:rsidRDefault="008E5F41"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title, price, description, </w:t>
      </w:r>
      <w:proofErr w:type="spellStart"/>
      <w:r>
        <w:rPr>
          <w:rFonts w:eastAsia="Times New Roman"/>
          <w:color w:val="000000" w:themeColor="text1"/>
          <w:shd w:val="clear" w:color="auto" w:fill="FFFFFF"/>
        </w:rPr>
        <w:t>numReviews</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resID</w:t>
      </w:r>
      <w:proofErr w:type="spellEnd"/>
    </w:p>
    <w:p w14:paraId="472E534F" w14:textId="573EDEBB" w:rsidR="008E5F41" w:rsidRDefault="008E5F41" w:rsidP="005D7205">
      <w:pPr>
        <w:rPr>
          <w:rFonts w:eastAsia="Times New Roman"/>
          <w:color w:val="000000" w:themeColor="text1"/>
          <w:shd w:val="clear" w:color="auto" w:fill="FFFFFF"/>
        </w:rPr>
      </w:pPr>
    </w:p>
    <w:p w14:paraId="21F38E64" w14:textId="11CFDBDA" w:rsidR="008E5F41" w:rsidRDefault="008E5F41" w:rsidP="005D7205">
      <w:pPr>
        <w:rPr>
          <w:rFonts w:eastAsia="Times New Roman"/>
          <w:color w:val="000000" w:themeColor="text1"/>
          <w:shd w:val="clear" w:color="auto" w:fill="FFFFFF"/>
        </w:rPr>
      </w:pPr>
      <w:r>
        <w:rPr>
          <w:rFonts w:eastAsia="Times New Roman"/>
          <w:b/>
          <w:bCs/>
          <w:color w:val="000000" w:themeColor="text1"/>
          <w:shd w:val="clear" w:color="auto" w:fill="FFFFFF"/>
        </w:rPr>
        <w:t>Reviews</w:t>
      </w:r>
    </w:p>
    <w:p w14:paraId="6E31F456" w14:textId="6300BE4C" w:rsidR="008E5F41" w:rsidRDefault="008E5F41"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w:t>
      </w:r>
      <w:proofErr w:type="spellStart"/>
      <w:r>
        <w:rPr>
          <w:rFonts w:eastAsia="Times New Roman"/>
          <w:color w:val="000000" w:themeColor="text1"/>
          <w:shd w:val="clear" w:color="auto" w:fill="FFFFFF"/>
        </w:rPr>
        <w:t>review_text</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date_posted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author_id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dish_id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restaurant_id</w:t>
      </w:r>
      <w:proofErr w:type="spellEnd"/>
      <w:r>
        <w:rPr>
          <w:rFonts w:eastAsia="Times New Roman"/>
          <w:color w:val="000000" w:themeColor="text1"/>
          <w:shd w:val="clear" w:color="auto" w:fill="FFFFFF"/>
        </w:rPr>
        <w:t>, rating</w:t>
      </w:r>
    </w:p>
    <w:p w14:paraId="2E914386" w14:textId="15D84453" w:rsidR="008E5F41" w:rsidRDefault="008E5F41" w:rsidP="005D7205">
      <w:pPr>
        <w:rPr>
          <w:rFonts w:eastAsia="Times New Roman"/>
          <w:color w:val="000000" w:themeColor="text1"/>
          <w:shd w:val="clear" w:color="auto" w:fill="FFFFFF"/>
        </w:rPr>
      </w:pPr>
    </w:p>
    <w:p w14:paraId="24C1D30F" w14:textId="5CA6DF82" w:rsidR="008E5F41" w:rsidRDefault="008E5F41" w:rsidP="005D7205">
      <w:pPr>
        <w:rPr>
          <w:rFonts w:eastAsia="Times New Roman"/>
          <w:b/>
          <w:bCs/>
          <w:color w:val="000000" w:themeColor="text1"/>
          <w:shd w:val="clear" w:color="auto" w:fill="FFFFFF"/>
        </w:rPr>
      </w:pPr>
      <w:proofErr w:type="spellStart"/>
      <w:r>
        <w:rPr>
          <w:rFonts w:eastAsia="Times New Roman"/>
          <w:b/>
          <w:bCs/>
          <w:color w:val="000000" w:themeColor="text1"/>
          <w:shd w:val="clear" w:color="auto" w:fill="FFFFFF"/>
        </w:rPr>
        <w:lastRenderedPageBreak/>
        <w:t>Restauarants</w:t>
      </w:r>
      <w:proofErr w:type="spellEnd"/>
    </w:p>
    <w:p w14:paraId="08D96A6D" w14:textId="017EDC62" w:rsidR="008E5F41"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name</w:t>
      </w:r>
      <w:r w:rsidR="008E5F41">
        <w:rPr>
          <w:rFonts w:eastAsia="Times New Roman"/>
          <w:color w:val="000000" w:themeColor="text1"/>
          <w:shd w:val="clear" w:color="auto" w:fill="FFFFFF"/>
        </w:rPr>
        <w:t xml:space="preserve"> -&gt; </w:t>
      </w:r>
      <w:proofErr w:type="spellStart"/>
      <w:r w:rsidR="008E5F41">
        <w:rPr>
          <w:rFonts w:eastAsia="Times New Roman"/>
          <w:color w:val="000000" w:themeColor="text1"/>
          <w:shd w:val="clear" w:color="auto" w:fill="FFFFFF"/>
        </w:rPr>
        <w:t>totalReviews</w:t>
      </w:r>
      <w:proofErr w:type="spellEnd"/>
      <w:r w:rsidR="008E5F41">
        <w:rPr>
          <w:rFonts w:eastAsia="Times New Roman"/>
          <w:color w:val="000000" w:themeColor="text1"/>
          <w:shd w:val="clear" w:color="auto" w:fill="FFFFFF"/>
        </w:rPr>
        <w:t>, cuisine</w:t>
      </w:r>
    </w:p>
    <w:p w14:paraId="4FAD7C2D" w14:textId="4D81BC77" w:rsidR="008E5F41" w:rsidRDefault="008E5F41" w:rsidP="005D7205">
      <w:pPr>
        <w:rPr>
          <w:rFonts w:eastAsia="Times New Roman"/>
          <w:color w:val="000000" w:themeColor="text1"/>
          <w:shd w:val="clear" w:color="auto" w:fill="FFFFFF"/>
        </w:rPr>
      </w:pPr>
    </w:p>
    <w:p w14:paraId="0527ED36" w14:textId="783672F8" w:rsidR="008E5F41" w:rsidRDefault="008E5F41" w:rsidP="005D7205">
      <w:pPr>
        <w:rPr>
          <w:rFonts w:eastAsia="Times New Roman"/>
          <w:color w:val="000000" w:themeColor="text1"/>
          <w:shd w:val="clear" w:color="auto" w:fill="FFFFFF"/>
        </w:rPr>
      </w:pPr>
      <w:r>
        <w:rPr>
          <w:rFonts w:eastAsia="Times New Roman"/>
          <w:b/>
          <w:bCs/>
          <w:color w:val="000000" w:themeColor="text1"/>
          <w:shd w:val="clear" w:color="auto" w:fill="FFFFFF"/>
        </w:rPr>
        <w:t>Locations</w:t>
      </w:r>
    </w:p>
    <w:p w14:paraId="5BE59F76" w14:textId="787312FD" w:rsidR="008E5F41"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address</w:t>
      </w:r>
      <w:r w:rsidR="008E5F41">
        <w:rPr>
          <w:rFonts w:eastAsia="Times New Roman"/>
          <w:color w:val="000000" w:themeColor="text1"/>
          <w:shd w:val="clear" w:color="auto" w:fill="FFFFFF"/>
        </w:rPr>
        <w:t xml:space="preserve"> -&gt; </w:t>
      </w:r>
      <w:proofErr w:type="spellStart"/>
      <w:r w:rsidR="008E5F41">
        <w:rPr>
          <w:rFonts w:eastAsia="Times New Roman"/>
          <w:color w:val="000000" w:themeColor="text1"/>
          <w:shd w:val="clear" w:color="auto" w:fill="FFFFFF"/>
        </w:rPr>
        <w:t>numReviews</w:t>
      </w:r>
      <w:proofErr w:type="spellEnd"/>
      <w:r w:rsidR="008E5F41">
        <w:rPr>
          <w:rFonts w:eastAsia="Times New Roman"/>
          <w:color w:val="000000" w:themeColor="text1"/>
          <w:shd w:val="clear" w:color="auto" w:fill="FFFFFF"/>
        </w:rPr>
        <w:t xml:space="preserve">, </w:t>
      </w:r>
      <w:proofErr w:type="spellStart"/>
      <w:r w:rsidR="008E5F41">
        <w:rPr>
          <w:rFonts w:eastAsia="Times New Roman"/>
          <w:color w:val="000000" w:themeColor="text1"/>
          <w:shd w:val="clear" w:color="auto" w:fill="FFFFFF"/>
        </w:rPr>
        <w:t>name_id</w:t>
      </w:r>
      <w:proofErr w:type="spellEnd"/>
    </w:p>
    <w:p w14:paraId="2392DC7F" w14:textId="5421BD6A" w:rsidR="00A072AA" w:rsidRDefault="00A072AA" w:rsidP="005D7205">
      <w:pPr>
        <w:rPr>
          <w:rFonts w:eastAsia="Times New Roman"/>
          <w:color w:val="000000" w:themeColor="text1"/>
          <w:shd w:val="clear" w:color="auto" w:fill="FFFFFF"/>
        </w:rPr>
      </w:pPr>
    </w:p>
    <w:p w14:paraId="2D6C7E13" w14:textId="20213E05" w:rsidR="00A072AA" w:rsidRDefault="00A072AA" w:rsidP="005D7205">
      <w:pPr>
        <w:rPr>
          <w:rFonts w:eastAsia="Times New Roman"/>
          <w:color w:val="000000" w:themeColor="text1"/>
          <w:shd w:val="clear" w:color="auto" w:fill="FFFFFF"/>
        </w:rPr>
      </w:pPr>
      <w:r>
        <w:rPr>
          <w:rFonts w:eastAsia="Times New Roman"/>
          <w:b/>
          <w:bCs/>
          <w:color w:val="000000" w:themeColor="text1"/>
          <w:shd w:val="clear" w:color="auto" w:fill="FFFFFF"/>
        </w:rPr>
        <w:t>Profiles</w:t>
      </w:r>
    </w:p>
    <w:p w14:paraId="3655135E" w14:textId="4D7DE9A2" w:rsidR="00A072AA" w:rsidRPr="00A072AA"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image, </w:t>
      </w:r>
      <w:proofErr w:type="spellStart"/>
      <w:r>
        <w:rPr>
          <w:rFonts w:eastAsia="Times New Roman"/>
          <w:color w:val="000000" w:themeColor="text1"/>
          <w:shd w:val="clear" w:color="auto" w:fill="FFFFFF"/>
        </w:rPr>
        <w:t>user_id</w:t>
      </w:r>
      <w:proofErr w:type="spellEnd"/>
    </w:p>
    <w:p w14:paraId="2A254F66" w14:textId="77777777" w:rsidR="00626EA2" w:rsidRPr="0025251E" w:rsidRDefault="00626EA2" w:rsidP="005D7205">
      <w:pPr>
        <w:rPr>
          <w:rFonts w:eastAsia="Times New Roman"/>
          <w:color w:val="000000" w:themeColor="text1"/>
          <w:shd w:val="clear" w:color="auto" w:fill="FFFFFF"/>
        </w:rPr>
      </w:pPr>
    </w:p>
    <w:p w14:paraId="21612527" w14:textId="77777777" w:rsidR="00A072AA"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Are your tables in BCNF or</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3NF? How about other constraints?</w:t>
      </w:r>
    </w:p>
    <w:p w14:paraId="46D8D5BE" w14:textId="00A49275" w:rsidR="00DE3AD1" w:rsidRPr="0025251E" w:rsidRDefault="00A072AA" w:rsidP="005D7205">
      <w:pPr>
        <w:rPr>
          <w:rFonts w:eastAsia="Times New Roman"/>
          <w:color w:val="000000" w:themeColor="text1"/>
        </w:rPr>
      </w:pPr>
      <w:r>
        <w:rPr>
          <w:rFonts w:eastAsia="Times New Roman"/>
          <w:color w:val="000000" w:themeColor="text1"/>
          <w:shd w:val="clear" w:color="auto" w:fill="FFFFFF"/>
        </w:rPr>
        <w:t xml:space="preserve">Our tables are in BCNF because every key is a super key of the table. For example, our dish ID attribute can retrieve each piece of information for the dish: the title, price, description, </w:t>
      </w:r>
      <w:proofErr w:type="spellStart"/>
      <w:r>
        <w:rPr>
          <w:rFonts w:eastAsia="Times New Roman"/>
          <w:color w:val="000000" w:themeColor="text1"/>
          <w:shd w:val="clear" w:color="auto" w:fill="FFFFFF"/>
        </w:rPr>
        <w:t>numReviews</w:t>
      </w:r>
      <w:proofErr w:type="spellEnd"/>
      <w:r>
        <w:rPr>
          <w:rFonts w:eastAsia="Times New Roman"/>
          <w:color w:val="000000" w:themeColor="text1"/>
          <w:shd w:val="clear" w:color="auto" w:fill="FFFFFF"/>
        </w:rPr>
        <w:t xml:space="preserve">, and </w:t>
      </w:r>
      <w:proofErr w:type="spellStart"/>
      <w:r>
        <w:rPr>
          <w:rFonts w:eastAsia="Times New Roman"/>
          <w:color w:val="000000" w:themeColor="text1"/>
          <w:shd w:val="clear" w:color="auto" w:fill="FFFFFF"/>
        </w:rPr>
        <w:t>resID</w:t>
      </w:r>
      <w:proofErr w:type="spellEnd"/>
      <w:r>
        <w:rPr>
          <w:rFonts w:eastAsia="Times New Roman"/>
          <w:color w:val="000000" w:themeColor="text1"/>
          <w:shd w:val="clear" w:color="auto" w:fill="FFFFFF"/>
        </w:rPr>
        <w:t>.</w:t>
      </w:r>
      <w:r w:rsidR="008678C8" w:rsidRPr="0025251E">
        <w:rPr>
          <w:rFonts w:eastAsia="Times New Roman"/>
          <w:color w:val="000000" w:themeColor="text1"/>
        </w:rPr>
        <w:br/>
      </w:r>
    </w:p>
    <w:p w14:paraId="548C2077"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Functionality details:</w:t>
      </w:r>
    </w:p>
    <w:p w14:paraId="02B95A07" w14:textId="77777777" w:rsidR="00977D49"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basic functions and advanced functions in your</w:t>
      </w:r>
      <w:r w:rsidR="007C4740" w:rsidRPr="0025251E">
        <w:rPr>
          <w:rFonts w:eastAsia="Times New Roman"/>
          <w:color w:val="000000" w:themeColor="text1"/>
        </w:rPr>
        <w:t xml:space="preserve"> </w:t>
      </w:r>
      <w:r w:rsidRPr="0025251E">
        <w:rPr>
          <w:rFonts w:eastAsia="Times New Roman"/>
          <w:color w:val="000000" w:themeColor="text1"/>
          <w:shd w:val="clear" w:color="auto" w:fill="FFFFFF"/>
        </w:rPr>
        <w:t>database and how do you implement</w:t>
      </w:r>
      <w:r w:rsidR="00E71956" w:rsidRPr="0025251E">
        <w:rPr>
          <w:rFonts w:eastAsia="Times New Roman"/>
          <w:color w:val="000000" w:themeColor="text1"/>
          <w:shd w:val="clear" w:color="auto" w:fill="FFFFFF"/>
        </w:rPr>
        <w:t xml:space="preserve"> </w:t>
      </w:r>
      <w:r w:rsidRPr="0025251E">
        <w:rPr>
          <w:rFonts w:eastAsia="Times New Roman"/>
          <w:color w:val="000000" w:themeColor="text1"/>
          <w:shd w:val="clear" w:color="auto" w:fill="FFFFFF"/>
        </w:rPr>
        <w:t>them?</w:t>
      </w:r>
    </w:p>
    <w:p w14:paraId="0332C97C" w14:textId="2F39F0BC" w:rsidR="00DE3AD1" w:rsidRPr="0025251E" w:rsidRDefault="000B58D7" w:rsidP="005D7205">
      <w:pPr>
        <w:rPr>
          <w:rFonts w:eastAsia="Times New Roman"/>
          <w:color w:val="000000" w:themeColor="text1"/>
        </w:rPr>
      </w:pPr>
      <w:r>
        <w:rPr>
          <w:rFonts w:eastAsia="Times New Roman"/>
          <w:color w:val="000000" w:themeColor="text1"/>
        </w:rPr>
        <w:t>The basic functions are adding a review to a currently existing dish, adding a dish to the database, and adding a restaurant</w:t>
      </w:r>
      <w:r w:rsidR="006C6A90">
        <w:rPr>
          <w:rFonts w:eastAsia="Times New Roman"/>
          <w:color w:val="000000" w:themeColor="text1"/>
        </w:rPr>
        <w:t xml:space="preserve">. Users also have the ability to create an account and add a profile picture. </w:t>
      </w:r>
      <w:r w:rsidR="008678C8" w:rsidRPr="0025251E">
        <w:rPr>
          <w:rFonts w:eastAsia="Times New Roman"/>
          <w:color w:val="000000" w:themeColor="text1"/>
        </w:rPr>
        <w:br/>
      </w:r>
    </w:p>
    <w:p w14:paraId="7F0544FB"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Implementation details:</w:t>
      </w:r>
    </w:p>
    <w:p w14:paraId="1ADE7DD6" w14:textId="77777777"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languages and platform you've chosen to do the</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implementation?</w:t>
      </w:r>
    </w:p>
    <w:p w14:paraId="40D74641" w14:textId="1F06DE85" w:rsidR="00DE3AD1"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Python 3</w:t>
      </w:r>
    </w:p>
    <w:p w14:paraId="4E678BF3" w14:textId="7B999A92"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HTML5</w:t>
      </w:r>
    </w:p>
    <w:p w14:paraId="6BA51E11" w14:textId="387F53CF" w:rsidR="000B58D7"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SQLite</w:t>
      </w:r>
    </w:p>
    <w:p w14:paraId="4FF70814" w14:textId="77777777" w:rsidR="005D7205" w:rsidRPr="0025251E" w:rsidRDefault="005D7205" w:rsidP="005D7205">
      <w:pPr>
        <w:rPr>
          <w:rFonts w:eastAsia="Times New Roman"/>
          <w:color w:val="000000" w:themeColor="text1"/>
          <w:shd w:val="clear" w:color="auto" w:fill="FFFFFF"/>
        </w:rPr>
      </w:pPr>
    </w:p>
    <w:p w14:paraId="0A0638D2" w14:textId="79DD86CD"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implement the front-end Web interface and the application</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logic?</w:t>
      </w:r>
    </w:p>
    <w:p w14:paraId="428966D3" w14:textId="25AB48CF" w:rsidR="00DE3C4C"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The front-end web interface is implemented with HTML and the application logic is implemented with Python.</w:t>
      </w:r>
      <w:r w:rsidR="000B58D7">
        <w:rPr>
          <w:rFonts w:eastAsia="Times New Roman"/>
          <w:color w:val="000000" w:themeColor="text1"/>
          <w:shd w:val="clear" w:color="auto" w:fill="FFFFFF"/>
        </w:rPr>
        <w:t xml:space="preserve"> Python modules are also used to enhance the user experience. We use the module Pillow as our imaging workhorse. We use Django’s Crispy Forms for form rendering and retrieving entered user information.</w:t>
      </w:r>
    </w:p>
    <w:p w14:paraId="45E3329C" w14:textId="77777777" w:rsidR="00DE3AD1" w:rsidRPr="0025251E" w:rsidRDefault="00DE3AD1" w:rsidP="005D7205">
      <w:pPr>
        <w:rPr>
          <w:rFonts w:eastAsia="Times New Roman"/>
          <w:color w:val="000000" w:themeColor="text1"/>
          <w:shd w:val="clear" w:color="auto" w:fill="FFFFFF"/>
        </w:rPr>
      </w:pPr>
    </w:p>
    <w:p w14:paraId="7F3EE298" w14:textId="77777777" w:rsidR="00DE3C4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does the front-end Web interface interact with the backend database?</w:t>
      </w:r>
    </w:p>
    <w:p w14:paraId="40A4ED99" w14:textId="19215E1A" w:rsidR="00DE3AD1"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front-end web interface interacts through the Django framework. The HTML web interface passes information to the Python functions which then query our database for </w:t>
      </w:r>
      <w:r w:rsidR="001A389C" w:rsidRPr="0025251E">
        <w:rPr>
          <w:rFonts w:eastAsia="Times New Roman"/>
          <w:color w:val="000000" w:themeColor="text1"/>
          <w:shd w:val="clear" w:color="auto" w:fill="FFFFFF"/>
        </w:rPr>
        <w:t>the desired results. The query is passed back to our functions in Python and then to HTML to be presented to the user.</w:t>
      </w:r>
      <w:r w:rsidR="008678C8" w:rsidRPr="0025251E">
        <w:rPr>
          <w:rFonts w:eastAsia="Times New Roman"/>
          <w:color w:val="000000" w:themeColor="text1"/>
        </w:rPr>
        <w:br/>
      </w:r>
    </w:p>
    <w:p w14:paraId="6A28E9D2" w14:textId="77777777" w:rsidR="001A389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Students are encouraged to upload their code to some online repositories, such as</w:t>
      </w:r>
      <w:r w:rsidRPr="0025251E">
        <w:rPr>
          <w:rFonts w:eastAsia="Times New Roman"/>
          <w:color w:val="000000" w:themeColor="text1"/>
        </w:rPr>
        <w:br/>
      </w:r>
      <w:r w:rsidRPr="0025251E">
        <w:rPr>
          <w:rFonts w:eastAsia="Times New Roman"/>
          <w:color w:val="000000" w:themeColor="text1"/>
          <w:shd w:val="clear" w:color="auto" w:fill="FFFFFF"/>
        </w:rPr>
        <w:t xml:space="preserve">Dropbox, </w:t>
      </w:r>
      <w:proofErr w:type="spellStart"/>
      <w:r w:rsidRPr="0025251E">
        <w:rPr>
          <w:rFonts w:eastAsia="Times New Roman"/>
          <w:color w:val="000000" w:themeColor="text1"/>
          <w:shd w:val="clear" w:color="auto" w:fill="FFFFFF"/>
        </w:rPr>
        <w:t>Github</w:t>
      </w:r>
      <w:proofErr w:type="spellEnd"/>
      <w:r w:rsidRPr="0025251E">
        <w:rPr>
          <w:rFonts w:eastAsia="Times New Roman"/>
          <w:color w:val="000000" w:themeColor="text1"/>
          <w:shd w:val="clear" w:color="auto" w:fill="FFFFFF"/>
        </w:rPr>
        <w:t>, Bitbucket, and provide the link in the report.</w:t>
      </w:r>
    </w:p>
    <w:p w14:paraId="550E818B" w14:textId="7C8FA4B8" w:rsidR="00DE3AD1" w:rsidRPr="0025251E" w:rsidRDefault="001A389C" w:rsidP="005D7205">
      <w:pPr>
        <w:rPr>
          <w:rFonts w:eastAsia="Times New Roman"/>
          <w:color w:val="000000" w:themeColor="text1"/>
        </w:rPr>
      </w:pPr>
      <w:r w:rsidRPr="0025251E">
        <w:rPr>
          <w:rFonts w:eastAsia="Times New Roman"/>
          <w:color w:val="000000" w:themeColor="text1"/>
        </w:rPr>
        <w:t>https://github.com/lifeunsubscribe/dopestDish</w:t>
      </w:r>
      <w:r w:rsidR="008678C8" w:rsidRPr="0025251E">
        <w:rPr>
          <w:rFonts w:eastAsia="Times New Roman"/>
          <w:color w:val="000000" w:themeColor="text1"/>
        </w:rPr>
        <w:br/>
      </w:r>
    </w:p>
    <w:p w14:paraId="2B4D5D8D"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Experiences:</w:t>
      </w:r>
    </w:p>
    <w:p w14:paraId="5D4D7514" w14:textId="2DAF18F6"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have you learnt from this project?</w:t>
      </w:r>
    </w:p>
    <w:p w14:paraId="315D616C" w14:textId="731703F1" w:rsidR="001A389C" w:rsidRPr="0025251E" w:rsidRDefault="001A389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lastRenderedPageBreak/>
        <w:t>Designing a database system with many parts can be challenging. Working in teams during a pandemic is difficult when there is no prior training. As undergraduate students, many of our projects before this past year, we have been able to meet face to face with our respective teams and this allows the team to always be in sync.</w:t>
      </w:r>
      <w:r w:rsidR="002622B0" w:rsidRPr="0025251E">
        <w:rPr>
          <w:rFonts w:eastAsia="Times New Roman"/>
          <w:color w:val="000000" w:themeColor="text1"/>
          <w:shd w:val="clear" w:color="auto" w:fill="FFFFFF"/>
        </w:rPr>
        <w:t xml:space="preserve"> Another thing that we learned was that companies like Yelp do not have their APIs freely available. We were not able to link their API with our database but that does not change the functionality of our system. We were mainly going to utilize Yelp’s API to populate the restaurant information as well as the menu items. To solve this issue, restaurant information and menu items are user submittable.</w:t>
      </w:r>
    </w:p>
    <w:p w14:paraId="7AD79235" w14:textId="77777777" w:rsidR="00DE3AD1" w:rsidRPr="0025251E" w:rsidRDefault="00DE3AD1" w:rsidP="005D7205">
      <w:pPr>
        <w:rPr>
          <w:rFonts w:eastAsia="Times New Roman"/>
          <w:color w:val="000000" w:themeColor="text1"/>
          <w:shd w:val="clear" w:color="auto" w:fill="FFFFFF"/>
        </w:rPr>
      </w:pPr>
    </w:p>
    <w:p w14:paraId="4C8AA8F0" w14:textId="66400CDE"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have you solved hard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problems in this project?</w:t>
      </w:r>
    </w:p>
    <w:p w14:paraId="423A9A55" w14:textId="6E96FE8E" w:rsidR="002622B0" w:rsidRPr="0025251E" w:rsidRDefault="00BD0190"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Most of our hard problems have been solved through re-watching lectures and reviewing the slides from lectures. Also, YouTube videos have been quintessential for describing how to set up our Django server</w:t>
      </w:r>
      <w:r w:rsidR="0025251E">
        <w:rPr>
          <w:rFonts w:eastAsia="Times New Roman"/>
          <w:color w:val="000000" w:themeColor="text1"/>
          <w:shd w:val="clear" w:color="auto" w:fill="FFFFFF"/>
        </w:rPr>
        <w:t xml:space="preserve"> and writing code in HTML for our less web development-savvy team member.</w:t>
      </w:r>
    </w:p>
    <w:p w14:paraId="15CAC669" w14:textId="77777777" w:rsidR="00DE3AD1" w:rsidRPr="0025251E" w:rsidRDefault="00DE3AD1" w:rsidP="005D7205">
      <w:pPr>
        <w:rPr>
          <w:rFonts w:eastAsia="Times New Roman"/>
          <w:color w:val="000000" w:themeColor="text1"/>
          <w:shd w:val="clear" w:color="auto" w:fill="FFFFFF"/>
        </w:rPr>
      </w:pPr>
    </w:p>
    <w:p w14:paraId="5B790482" w14:textId="77777777" w:rsid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to extend your project to more advanced, mature systems</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in the future?</w:t>
      </w:r>
    </w:p>
    <w:p w14:paraId="78C26CF9" w14:textId="35262FCF" w:rsidR="00DE3AD1" w:rsidRPr="0025251E" w:rsidRDefault="0025251E"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One way we could extend our project is to create a mobile application for Android and iOS. Hopefully in the near future, we will be able to populate restaurants again and having our application and database of reviewed menu items can help make a user’s dining experience easier and more enjoyable. Another way we can extend our project is by paying for the Yelp API so that user’s do not have to enter the dish information themselves. </w:t>
      </w:r>
      <w:r w:rsidR="000976BA">
        <w:rPr>
          <w:rFonts w:eastAsia="Times New Roman"/>
          <w:color w:val="000000" w:themeColor="text1"/>
          <w:shd w:val="clear" w:color="auto" w:fill="FFFFFF"/>
        </w:rPr>
        <w:t>We believe that this will make the system more accessible to everyone and will allow our functions within this project to have a much greater scope.</w:t>
      </w:r>
      <w:r w:rsidR="008678C8" w:rsidRPr="0025251E">
        <w:rPr>
          <w:rFonts w:eastAsia="Times New Roman"/>
          <w:color w:val="000000" w:themeColor="text1"/>
        </w:rPr>
        <w:br/>
      </w:r>
      <w:r w:rsidR="008678C8" w:rsidRPr="0025251E">
        <w:rPr>
          <w:rFonts w:eastAsia="Times New Roman"/>
          <w:color w:val="000000" w:themeColor="text1"/>
        </w:rPr>
        <w:br/>
      </w:r>
      <w:r w:rsidR="008678C8" w:rsidRPr="0025251E">
        <w:rPr>
          <w:rFonts w:eastAsia="Times New Roman"/>
          <w:b/>
          <w:bCs/>
          <w:color w:val="000000" w:themeColor="text1"/>
          <w:shd w:val="clear" w:color="auto" w:fill="FFFFFF"/>
        </w:rPr>
        <w:t>References:</w:t>
      </w:r>
    </w:p>
    <w:p w14:paraId="07CC6D7F" w14:textId="384D0825" w:rsidR="00D20FCE"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Any resource you have turned to for help during the implementation of</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7E3E409D" w14:textId="52E7A2F4" w:rsidR="0025251E" w:rsidRPr="0025251E" w:rsidRDefault="0025251E" w:rsidP="005D7205">
      <w:pPr>
        <w:rPr>
          <w:rFonts w:eastAsia="Times New Roman"/>
          <w:color w:val="000000" w:themeColor="text1"/>
        </w:rPr>
      </w:pPr>
      <w:r>
        <w:rPr>
          <w:rFonts w:eastAsia="Times New Roman"/>
          <w:color w:val="000000" w:themeColor="text1"/>
        </w:rPr>
        <w:t>https://www.youtube.com/watch?v=F5mRW0jo-U4</w:t>
      </w:r>
    </w:p>
    <w:p w14:paraId="048485AE" w14:textId="6EAE0596" w:rsidR="0025251E" w:rsidRDefault="0025251E" w:rsidP="005D7205">
      <w:pPr>
        <w:rPr>
          <w:rFonts w:eastAsia="Times New Roman"/>
          <w:color w:val="000000" w:themeColor="text1"/>
        </w:rPr>
      </w:pPr>
      <w:r>
        <w:rPr>
          <w:rFonts w:eastAsia="Times New Roman"/>
          <w:color w:val="000000" w:themeColor="text1"/>
        </w:rPr>
        <w:t>https://www.youtube.com/watch?v=UmljXZIypDc</w:t>
      </w:r>
    </w:p>
    <w:p w14:paraId="4D912E76" w14:textId="16FEE091" w:rsidR="0025251E" w:rsidRPr="0025251E" w:rsidRDefault="0025251E" w:rsidP="005D7205">
      <w:pPr>
        <w:rPr>
          <w:rFonts w:eastAsia="Times New Roman"/>
          <w:color w:val="000000" w:themeColor="text1"/>
        </w:rPr>
      </w:pPr>
      <w:r w:rsidRPr="0025251E">
        <w:rPr>
          <w:rFonts w:eastAsia="Times New Roman"/>
          <w:color w:val="000000" w:themeColor="text1"/>
        </w:rPr>
        <w:t>https://www.youtube.com/watch?v=UB1O30fR-EE</w:t>
      </w:r>
    </w:p>
    <w:sectPr w:rsidR="0025251E" w:rsidRPr="0025251E" w:rsidSect="005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9E"/>
    <w:rsid w:val="000976BA"/>
    <w:rsid w:val="000B58D7"/>
    <w:rsid w:val="001A389C"/>
    <w:rsid w:val="001E0C16"/>
    <w:rsid w:val="0025251E"/>
    <w:rsid w:val="00252D44"/>
    <w:rsid w:val="002622B0"/>
    <w:rsid w:val="00263CA7"/>
    <w:rsid w:val="002C6E14"/>
    <w:rsid w:val="002F717B"/>
    <w:rsid w:val="003A7B54"/>
    <w:rsid w:val="003B5F00"/>
    <w:rsid w:val="004B3A2A"/>
    <w:rsid w:val="00594BE0"/>
    <w:rsid w:val="005D7205"/>
    <w:rsid w:val="006034AD"/>
    <w:rsid w:val="00626EA2"/>
    <w:rsid w:val="00673EDF"/>
    <w:rsid w:val="006A704D"/>
    <w:rsid w:val="006C385B"/>
    <w:rsid w:val="006C6A90"/>
    <w:rsid w:val="006F799E"/>
    <w:rsid w:val="00733069"/>
    <w:rsid w:val="00770245"/>
    <w:rsid w:val="00781586"/>
    <w:rsid w:val="007935B4"/>
    <w:rsid w:val="007C4740"/>
    <w:rsid w:val="00825F0E"/>
    <w:rsid w:val="00842874"/>
    <w:rsid w:val="008520BD"/>
    <w:rsid w:val="008678C8"/>
    <w:rsid w:val="008B1974"/>
    <w:rsid w:val="008E5F41"/>
    <w:rsid w:val="00977D49"/>
    <w:rsid w:val="009A6AB9"/>
    <w:rsid w:val="00A072AA"/>
    <w:rsid w:val="00A1657C"/>
    <w:rsid w:val="00AB0399"/>
    <w:rsid w:val="00AE25D0"/>
    <w:rsid w:val="00B4588F"/>
    <w:rsid w:val="00B50BCD"/>
    <w:rsid w:val="00BD0190"/>
    <w:rsid w:val="00CD75FF"/>
    <w:rsid w:val="00D20FCE"/>
    <w:rsid w:val="00D5112E"/>
    <w:rsid w:val="00DE3AD1"/>
    <w:rsid w:val="00DE3C4C"/>
    <w:rsid w:val="00E638C4"/>
    <w:rsid w:val="00E71956"/>
    <w:rsid w:val="00EB5DAA"/>
    <w:rsid w:val="6513CA6B"/>
    <w:rsid w:val="7B3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4677"/>
  <w15:chartTrackingRefBased/>
  <w15:docId w15:val="{AD10E7DD-B7D2-064D-9FAD-2EB41F0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51E"/>
    <w:rPr>
      <w:color w:val="0563C1" w:themeColor="hyperlink"/>
      <w:u w:val="single"/>
    </w:rPr>
  </w:style>
  <w:style w:type="character" w:styleId="UnresolvedMention">
    <w:name w:val="Unresolved Mention"/>
    <w:basedOn w:val="DefaultParagraphFont"/>
    <w:uiPriority w:val="99"/>
    <w:semiHidden/>
    <w:unhideWhenUsed/>
    <w:rsid w:val="0025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20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Tafuri</dc:creator>
  <cp:keywords/>
  <dc:description/>
  <cp:lastModifiedBy>Michael Tafuri</cp:lastModifiedBy>
  <cp:revision>14</cp:revision>
  <dcterms:created xsi:type="dcterms:W3CDTF">2020-12-04T01:42:00Z</dcterms:created>
  <dcterms:modified xsi:type="dcterms:W3CDTF">2020-12-04T23:05:00Z</dcterms:modified>
</cp:coreProperties>
</file>