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3AAA" w14:textId="77777777" w:rsidR="004E7220" w:rsidRDefault="00000000">
      <w:pPr>
        <w:spacing w:line="320" w:lineRule="exact"/>
        <w:jc w:val="center"/>
        <w:rPr>
          <w:b/>
          <w:bCs/>
          <w:kern w:val="0"/>
          <w:sz w:val="28"/>
          <w:szCs w:val="28"/>
          <w:lang w:val="ja-JP" w:eastAsia="zh-TW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  <w:lang w:val="ja-JP" w:eastAsia="zh-TW"/>
        </w:rPr>
        <w:t>職務経歴書</w:t>
      </w:r>
    </w:p>
    <w:p w14:paraId="720F5DA7" w14:textId="746F7A61" w:rsidR="004E7220" w:rsidRDefault="00000000">
      <w:pPr>
        <w:spacing w:line="320" w:lineRule="exact"/>
        <w:jc w:val="right"/>
        <w:rPr>
          <w:color w:val="FF0000"/>
          <w:u w:color="FF0000"/>
          <w:lang w:eastAsia="zh-TW"/>
        </w:rPr>
      </w:pPr>
      <w:r>
        <w:rPr>
          <w:rFonts w:ascii="ＭＳ Ｐ明朝" w:eastAsia="ＭＳ Ｐ明朝" w:hAnsi="ＭＳ Ｐ明朝" w:cs="ＭＳ Ｐ明朝"/>
          <w:b/>
          <w:bCs/>
          <w:color w:val="FF0000"/>
          <w:kern w:val="0"/>
          <w:u w:color="FF0000"/>
          <w:lang w:val="ja-JP" w:eastAsia="zh-TW"/>
        </w:rPr>
        <w:t xml:space="preserve">　</w:t>
      </w:r>
      <w:r>
        <w:rPr>
          <w:lang w:eastAsia="zh-TW"/>
        </w:rPr>
        <w:t>20</w:t>
      </w:r>
      <w:r w:rsidR="00AC4818">
        <w:rPr>
          <w:lang w:eastAsia="zh-TW"/>
        </w:rPr>
        <w:t>22</w:t>
      </w:r>
      <w:r>
        <w:rPr>
          <w:rFonts w:ascii="ＭＳ 明朝" w:eastAsia="ＭＳ 明朝" w:hAnsi="ＭＳ 明朝" w:cs="ＭＳ 明朝"/>
          <w:lang w:val="ja-JP" w:eastAsia="zh-TW"/>
        </w:rPr>
        <w:t>年</w:t>
      </w:r>
      <w:r w:rsidR="00CD1FFB">
        <w:rPr>
          <w:rFonts w:ascii="ＭＳ 明朝" w:eastAsia="ＭＳ 明朝" w:hAnsi="ＭＳ 明朝" w:cs="ＭＳ 明朝"/>
          <w:lang w:eastAsia="zh-TW"/>
        </w:rPr>
        <w:t>9</w:t>
      </w:r>
      <w:r>
        <w:rPr>
          <w:rFonts w:ascii="ＭＳ 明朝" w:eastAsia="ＭＳ 明朝" w:hAnsi="ＭＳ 明朝" w:cs="ＭＳ 明朝"/>
          <w:lang w:val="zh-TW" w:eastAsia="zh-TW"/>
        </w:rPr>
        <w:t>月</w:t>
      </w:r>
      <w:r w:rsidR="00DF1B69">
        <w:rPr>
          <w:lang w:eastAsia="zh-TW"/>
        </w:rPr>
        <w:t>12</w:t>
      </w:r>
      <w:r>
        <w:rPr>
          <w:rFonts w:ascii="ＭＳ 明朝" w:eastAsia="ＭＳ 明朝" w:hAnsi="ＭＳ 明朝" w:cs="ＭＳ 明朝" w:hint="eastAsia"/>
          <w:lang w:val="zh-TW" w:eastAsia="zh-TW"/>
        </w:rPr>
        <w:t>日</w:t>
      </w:r>
      <w:r>
        <w:rPr>
          <w:rFonts w:ascii="ＭＳ 明朝" w:eastAsia="ＭＳ 明朝" w:hAnsi="ＭＳ 明朝" w:cs="ＭＳ 明朝"/>
          <w:lang w:val="ja-JP" w:eastAsia="zh-TW"/>
        </w:rPr>
        <w:t>現在</w:t>
      </w:r>
    </w:p>
    <w:p w14:paraId="30DFAB91" w14:textId="7810EC9A" w:rsidR="004E7220" w:rsidRDefault="00000000" w:rsidP="00453BEA">
      <w:pPr>
        <w:spacing w:line="320" w:lineRule="exact"/>
        <w:jc w:val="right"/>
        <w:rPr>
          <w:lang w:eastAsia="zh-TW"/>
        </w:rPr>
      </w:pPr>
      <w:r>
        <w:rPr>
          <w:rFonts w:ascii="ＭＳ 明朝" w:eastAsia="ＭＳ 明朝" w:hAnsi="ＭＳ 明朝" w:cs="ＭＳ 明朝"/>
          <w:lang w:val="zh-TW" w:eastAsia="zh-TW"/>
        </w:rPr>
        <w:t xml:space="preserve">氏名　</w:t>
      </w:r>
      <w:r>
        <w:rPr>
          <w:rFonts w:ascii="ＭＳ 明朝" w:eastAsia="ＭＳ 明朝" w:hAnsi="ＭＳ 明朝" w:cs="ＭＳ 明朝"/>
          <w:lang w:val="ja-JP" w:eastAsia="zh-TW"/>
        </w:rPr>
        <w:t>岩本　建厚</w:t>
      </w:r>
    </w:p>
    <w:p w14:paraId="0FC5B3D1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  <w:lang w:eastAsia="zh-TW"/>
        </w:rPr>
      </w:pPr>
      <w:r>
        <w:rPr>
          <w:kern w:val="2"/>
          <w:sz w:val="22"/>
          <w:szCs w:val="22"/>
          <w:lang w:eastAsia="zh-TW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 w:eastAsia="zh-TW"/>
        </w:rPr>
        <w:t>職務概略</w:t>
      </w:r>
    </w:p>
    <w:p w14:paraId="2E90201C" w14:textId="6261AAA1" w:rsidR="004E7220" w:rsidRDefault="00000000">
      <w:pPr>
        <w:spacing w:line="320" w:lineRule="exact"/>
        <w:ind w:firstLine="105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学校卒業後、ＩＴ系開発会社にてシステムエンジニアとして勤務してまいりました。退職後は短期のアルバイトで学費を稼ぎつつ、デジタルハリウッド社でデザインやプログラミングを学んでＩＴスキルを学び、ヒューマンアカデミー社でダンスや歌、演技などを学びコミュニケーションスキルを高めました。</w:t>
      </w:r>
      <w:r w:rsidR="00453BEA">
        <w:rPr>
          <w:rFonts w:ascii="ＭＳ 明朝" w:eastAsia="ＭＳ 明朝" w:hAnsi="ＭＳ 明朝" w:cs="ＭＳ 明朝"/>
        </w:rPr>
        <w:t>2018</w:t>
      </w:r>
      <w:r w:rsidR="00453BEA">
        <w:rPr>
          <w:rFonts w:ascii="ＭＳ 明朝" w:eastAsia="ＭＳ 明朝" w:hAnsi="ＭＳ 明朝" w:cs="ＭＳ 明朝" w:hint="eastAsia"/>
        </w:rPr>
        <w:t>年から</w:t>
      </w:r>
      <w:r w:rsidR="00453BEA">
        <w:rPr>
          <w:rFonts w:ascii="ＭＳ 明朝" w:eastAsia="ＭＳ 明朝" w:hAnsi="ＭＳ 明朝" w:cs="ＭＳ 明朝"/>
        </w:rPr>
        <w:t>2020</w:t>
      </w:r>
      <w:r w:rsidR="00453BEA">
        <w:rPr>
          <w:rFonts w:ascii="ＭＳ 明朝" w:eastAsia="ＭＳ 明朝" w:hAnsi="ＭＳ 明朝" w:cs="ＭＳ 明朝" w:hint="eastAsia"/>
        </w:rPr>
        <w:t>年まで</w:t>
      </w:r>
      <w:r>
        <w:rPr>
          <w:rFonts w:ascii="ＭＳ 明朝" w:eastAsia="ＭＳ 明朝" w:hAnsi="ＭＳ 明朝" w:cs="ＭＳ 明朝" w:hint="eastAsia"/>
          <w:lang w:val="ja-JP"/>
        </w:rPr>
        <w:t>は</w:t>
      </w:r>
      <w:r>
        <w:rPr>
          <w:rFonts w:ascii="ＭＳ 明朝" w:eastAsia="ＭＳ 明朝" w:hAnsi="ＭＳ 明朝" w:cs="ＭＳ 明朝"/>
          <w:lang w:val="ja-JP"/>
        </w:rPr>
        <w:t>就労移行支援事業所リドアーズに通所し、統合失調症の症状やビジネスマナーなどを学んでおりま</w:t>
      </w:r>
      <w:r w:rsidR="00453BEA">
        <w:rPr>
          <w:rFonts w:ascii="ＭＳ 明朝" w:eastAsia="ＭＳ 明朝" w:hAnsi="ＭＳ 明朝" w:cs="ＭＳ 明朝" w:hint="eastAsia"/>
        </w:rPr>
        <w:t>した。</w:t>
      </w:r>
    </w:p>
    <w:p w14:paraId="57DBBB0D" w14:textId="15817DB3" w:rsid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2</w:t>
      </w:r>
      <w:r>
        <w:rPr>
          <w:rFonts w:ascii="ＭＳ 明朝" w:eastAsia="ＭＳ 明朝" w:hAnsi="ＭＳ 明朝" w:cs="ＭＳ 明朝"/>
        </w:rPr>
        <w:t>020</w:t>
      </w:r>
      <w:r>
        <w:rPr>
          <w:rFonts w:ascii="ＭＳ 明朝" w:eastAsia="ＭＳ 明朝" w:hAnsi="ＭＳ 明朝" w:cs="ＭＳ 明朝" w:hint="eastAsia"/>
        </w:rPr>
        <w:t>年から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年まで、株式会社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出光興産で</w:t>
      </w:r>
      <w:r>
        <w:rPr>
          <w:rFonts w:ascii="ＭＳ 明朝" w:eastAsia="ＭＳ 明朝" w:hAnsi="ＭＳ 明朝" w:cs="ＭＳ 明朝"/>
        </w:rPr>
        <w:t>PDF</w:t>
      </w:r>
      <w:r>
        <w:rPr>
          <w:rFonts w:ascii="ＭＳ 明朝" w:eastAsia="ＭＳ 明朝" w:hAnsi="ＭＳ 明朝" w:cs="ＭＳ 明朝" w:hint="eastAsia"/>
        </w:rPr>
        <w:t>複写業務を入社から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ヶ月ぐらいと、</w:t>
      </w:r>
    </w:p>
    <w:p w14:paraId="514CA2A5" w14:textId="6439E7DE" w:rsidR="00453BEA" w:rsidRPr="00453BEA" w:rsidRDefault="00453BEA" w:rsidP="00453BEA">
      <w:pPr>
        <w:spacing w:line="320" w:lineRule="exact"/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その後、社内の清掃の人員不足のため、社内清掃業務をしておりました</w:t>
      </w:r>
      <w:r w:rsidR="006F111E">
        <w:rPr>
          <w:rFonts w:ascii="ＭＳ 明朝" w:eastAsia="ＭＳ 明朝" w:hAnsi="ＭＳ 明朝" w:cs="ＭＳ 明朝" w:hint="eastAsia"/>
        </w:rPr>
        <w:t>。現在、転職に向けて、準備中です。</w:t>
      </w:r>
    </w:p>
    <w:p w14:paraId="6A2C9B13" w14:textId="77777777" w:rsidR="004E7220" w:rsidRDefault="004E7220">
      <w:pPr>
        <w:spacing w:line="320" w:lineRule="exact"/>
        <w:jc w:val="right"/>
      </w:pPr>
    </w:p>
    <w:p w14:paraId="4C461DFD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</w:rPr>
      </w:pPr>
      <w:r>
        <w:rPr>
          <w:kern w:val="2"/>
          <w:sz w:val="22"/>
          <w:szCs w:val="22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/>
        </w:rPr>
        <w:t>職務経歴</w:t>
      </w:r>
    </w:p>
    <w:p w14:paraId="38F956F1" w14:textId="77777777" w:rsidR="004E7220" w:rsidRDefault="00000000">
      <w:pPr>
        <w:spacing w:line="3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E279167" wp14:editId="2F01FAE7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5400041" cy="800100"/>
                <wp:effectExtent l="0" t="0" r="0" b="0"/>
                <wp:wrapNone/>
                <wp:docPr id="1073741825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7D552" w14:textId="77777777" w:rsidR="004E7220" w:rsidRDefault="00000000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ja-JP"/>
                              </w:rPr>
                              <w:t>アイセル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2015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57CF8BF8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t>IT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系開発会社。</w:t>
                            </w:r>
                          </w:p>
                          <w:p w14:paraId="5039997C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従業員数：</w:t>
                            </w:r>
                            <w:r>
                              <w:t>146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グループ</w:t>
                            </w:r>
                            <w:r>
                              <w:t>168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名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79167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alt="Text Box 31" style="position:absolute;left:0;text-align:left;margin-left:0;margin-top:0;width:425.2pt;height:6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">
                <v:textbox inset="1.2699mm,1.2699mm,1.2699mm,1.2699mm">
                  <w:txbxContent>
                    <w:p w14:paraId="4D47D552" w14:textId="77777777" w:rsidR="004E7220" w:rsidRDefault="00000000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ja-JP"/>
                        </w:rPr>
                        <w:t>アイセル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2015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8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57CF8BF8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t>IT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系開発会社。</w:t>
                      </w:r>
                    </w:p>
                    <w:p w14:paraId="5039997C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億円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従業員数：</w:t>
                      </w:r>
                      <w:r>
                        <w:t>146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名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グループ</w:t>
                      </w:r>
                      <w:r>
                        <w:t>168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名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ＭＳ 明朝" w:eastAsia="ＭＳ 明朝" w:hAnsi="ＭＳ 明朝" w:cs="ＭＳ 明朝"/>
          <w:sz w:val="20"/>
          <w:szCs w:val="20"/>
          <w:lang w:val="ja-JP"/>
        </w:rPr>
        <w:t xml:space="preserve">　</w:t>
      </w:r>
    </w:p>
    <w:p w14:paraId="508921D5" w14:textId="77777777" w:rsidR="004E7220" w:rsidRDefault="004E7220">
      <w:pPr>
        <w:spacing w:line="320" w:lineRule="exact"/>
        <w:rPr>
          <w:sz w:val="20"/>
          <w:szCs w:val="20"/>
        </w:rPr>
      </w:pPr>
    </w:p>
    <w:p w14:paraId="37E3D0C1" w14:textId="77777777" w:rsidR="004E7220" w:rsidRDefault="004E7220">
      <w:pPr>
        <w:spacing w:line="320" w:lineRule="exact"/>
        <w:rPr>
          <w:sz w:val="20"/>
          <w:szCs w:val="20"/>
        </w:rPr>
      </w:pPr>
    </w:p>
    <w:p w14:paraId="39CC56ED" w14:textId="77777777" w:rsidR="004E7220" w:rsidRDefault="004E7220">
      <w:pPr>
        <w:spacing w:line="320" w:lineRule="exact"/>
        <w:rPr>
          <w:sz w:val="20"/>
          <w:szCs w:val="20"/>
        </w:rPr>
      </w:pPr>
    </w:p>
    <w:p w14:paraId="6F2FA1A1" w14:textId="77777777" w:rsidR="004E7220" w:rsidRDefault="00000000">
      <w:pPr>
        <w:pStyle w:val="a7"/>
        <w:spacing w:line="320" w:lineRule="exact"/>
        <w:ind w:left="36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2015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/>
          <w:lang w:val="ja-JP"/>
        </w:rPr>
        <w:t>月　　ユビキタス・ネットワーク事業部（現、テクニカル・ソリューション事業部）　　配属</w:t>
      </w:r>
    </w:p>
    <w:p w14:paraId="11588E09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人工衛星はやぶさ</w:t>
      </w:r>
      <w:r>
        <w:rPr>
          <w:rFonts w:ascii="ＭＳ 明朝" w:eastAsia="ＭＳ 明朝" w:hAnsi="ＭＳ 明朝" w:cs="ＭＳ 明朝"/>
        </w:rPr>
        <w:t>2</w:t>
      </w:r>
      <w:r>
        <w:rPr>
          <w:rFonts w:ascii="ＭＳ 明朝" w:eastAsia="ＭＳ 明朝" w:hAnsi="ＭＳ 明朝" w:cs="ＭＳ 明朝"/>
          <w:lang w:val="ja-JP"/>
        </w:rPr>
        <w:t>のプログラムのテストをするツールのコントローラの開発。</w:t>
      </w:r>
    </w:p>
    <w:p w14:paraId="0D4D9C28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言語： </w:t>
      </w:r>
      <w:r>
        <w:rPr>
          <w:rFonts w:ascii="ＭＳ 明朝" w:eastAsia="ＭＳ 明朝" w:hAnsi="ＭＳ 明朝" w:cs="ＭＳ 明朝"/>
        </w:rPr>
        <w:t>Python</w:t>
      </w:r>
      <w:r>
        <w:rPr>
          <w:rFonts w:ascii="ＭＳ 明朝" w:eastAsia="ＭＳ 明朝" w:hAnsi="ＭＳ 明朝" w:cs="ＭＳ 明朝"/>
          <w:lang w:val="ja-JP"/>
        </w:rPr>
        <w:t>。</w:t>
      </w:r>
    </w:p>
    <w:p w14:paraId="756C5670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職務： システムエンジニア</w:t>
      </w:r>
    </w:p>
    <w:p w14:paraId="583CF176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所属チーム：部長、課長の女性、外部の派遣・</w:t>
      </w:r>
      <w:r>
        <w:rPr>
          <w:rFonts w:ascii="ＭＳ 明朝" w:eastAsia="ＭＳ 明朝" w:hAnsi="ＭＳ 明朝" w:cs="ＭＳ 明朝"/>
        </w:rPr>
        <w:t>NEC</w:t>
      </w:r>
      <w:r>
        <w:rPr>
          <w:rFonts w:ascii="ＭＳ 明朝" w:eastAsia="ＭＳ 明朝" w:hAnsi="ＭＳ 明朝" w:cs="ＭＳ 明朝"/>
          <w:lang w:val="ja-JP"/>
        </w:rPr>
        <w:t>の方</w:t>
      </w:r>
      <w:r>
        <w:rPr>
          <w:rFonts w:ascii="ＭＳ 明朝" w:eastAsia="ＭＳ 明朝" w:hAnsi="ＭＳ 明朝" w:cs="ＭＳ 明朝"/>
        </w:rPr>
        <w:t>,</w:t>
      </w:r>
      <w:r>
        <w:rPr>
          <w:rFonts w:ascii="ＭＳ 明朝" w:eastAsia="ＭＳ 明朝" w:hAnsi="ＭＳ 明朝" w:cs="ＭＳ 明朝"/>
          <w:lang w:val="ja-JP"/>
        </w:rPr>
        <w:t>計</w:t>
      </w:r>
      <w:r>
        <w:rPr>
          <w:rFonts w:ascii="ＭＳ 明朝" w:eastAsia="ＭＳ 明朝" w:hAnsi="ＭＳ 明朝" w:cs="ＭＳ 明朝"/>
        </w:rPr>
        <w:t>7</w:t>
      </w:r>
      <w:r>
        <w:rPr>
          <w:rFonts w:ascii="ＭＳ 明朝" w:eastAsia="ＭＳ 明朝" w:hAnsi="ＭＳ 明朝" w:cs="ＭＳ 明朝"/>
          <w:lang w:val="ja-JP"/>
        </w:rPr>
        <w:t>～</w:t>
      </w:r>
      <w:r>
        <w:rPr>
          <w:rFonts w:ascii="ＭＳ 明朝" w:eastAsia="ＭＳ 明朝" w:hAnsi="ＭＳ 明朝" w:cs="ＭＳ 明朝"/>
        </w:rPr>
        <w:t>10</w:t>
      </w:r>
      <w:r>
        <w:rPr>
          <w:rFonts w:ascii="ＭＳ 明朝" w:eastAsia="ＭＳ 明朝" w:hAnsi="ＭＳ 明朝" w:cs="ＭＳ 明朝"/>
          <w:lang w:val="ja-JP"/>
        </w:rPr>
        <w:t>人。</w:t>
      </w:r>
    </w:p>
    <w:p w14:paraId="35080F90" w14:textId="77777777" w:rsidR="004E7220" w:rsidRDefault="00000000">
      <w:pPr>
        <w:spacing w:line="320" w:lineRule="exact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　  </w:t>
      </w:r>
      <w:r>
        <w:rPr>
          <w:rFonts w:ascii="ＭＳ 明朝" w:eastAsia="ＭＳ 明朝" w:hAnsi="ＭＳ 明朝" w:cs="ＭＳ 明朝"/>
        </w:rPr>
        <w:t>2. VBA</w:t>
      </w:r>
      <w:r>
        <w:rPr>
          <w:rFonts w:ascii="ＭＳ 明朝" w:eastAsia="ＭＳ 明朝" w:hAnsi="ＭＳ 明朝" w:cs="ＭＳ 明朝"/>
          <w:lang w:val="ja-JP"/>
        </w:rPr>
        <w:t>による、社内会計情報の正方形整形プログラム作成。</w:t>
      </w:r>
    </w:p>
    <w:p w14:paraId="1149DD09" w14:textId="77777777" w:rsidR="004E7220" w:rsidRDefault="00000000">
      <w:pPr>
        <w:spacing w:line="320" w:lineRule="exact"/>
        <w:ind w:left="42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3</w:t>
      </w:r>
      <w:r>
        <w:rPr>
          <w:rFonts w:ascii="ＭＳ 明朝" w:eastAsia="ＭＳ 明朝" w:hAnsi="ＭＳ 明朝" w:cs="ＭＳ 明朝"/>
          <w:lang w:val="ja-JP"/>
        </w:rPr>
        <w:t>．日報報告と電話応対、清掃業務、郵便業務対応など、総合総務業務。</w:t>
      </w:r>
    </w:p>
    <w:p w14:paraId="59B14DF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085F8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644DE36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B0D8B3E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1A3C14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39E50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13440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24F49A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7CC88A69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72D668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981BCA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  <w:lang w:val="ja-JP"/>
        </w:rPr>
      </w:pPr>
    </w:p>
    <w:p w14:paraId="4A6EDD36" w14:textId="77777777" w:rsidR="004E7220" w:rsidRDefault="00000000">
      <w:pPr>
        <w:rPr>
          <w:rFonts w:ascii="ＭＳ 明朝" w:eastAsia="ＭＳ 明朝" w:hAnsi="ＭＳ 明朝" w:cs="ＭＳ 明朝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A034BA1" wp14:editId="6B7945EA">
                <wp:extent cx="5400040" cy="601980"/>
                <wp:effectExtent l="0" t="0" r="0" b="0"/>
                <wp:docPr id="1073741826" name="officeArt object" descr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C24E9E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短期アルバイト数社（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9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月～</w:t>
                            </w:r>
                            <w:r>
                              <w:t>2017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月）</w:t>
                            </w:r>
                          </w:p>
                          <w:p w14:paraId="554ECF4D" w14:textId="77777777" w:rsidR="004E7220" w:rsidRDefault="00000000">
                            <w:pPr>
                              <w:ind w:firstLine="210"/>
                            </w:pPr>
                            <w:r>
                              <w:t>※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学費および転職活動費用を稼ぐため、短期アルバイトにて勤務しておりました。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34BA1" id="officeArt object" o:spid="_x0000_s1027" type="#_x0000_t202" alt="Text Box 67" style="width:425.2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">
                <v:textbox inset="1.2699mm,1.2699mm,1.2699mm,1.2699mm">
                  <w:txbxContent>
                    <w:p w14:paraId="4CC24E9E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短期アルバイト数社（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9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月～</w:t>
                      </w:r>
                      <w:r>
                        <w:t>2017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月）</w:t>
                      </w:r>
                    </w:p>
                    <w:p w14:paraId="554ECF4D" w14:textId="77777777" w:rsidR="004E7220" w:rsidRDefault="00000000">
                      <w:pPr>
                        <w:ind w:firstLine="210"/>
                      </w:pPr>
                      <w:r>
                        <w:t>※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学費および転職活動費用を稼ぐため、短期アルバイトにて勤務しておりました。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94FBD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社内ＳＥ</w:t>
      </w:r>
    </w:p>
    <w:p w14:paraId="3DE4C773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ＰＣ端末の入れ替え等</w:t>
      </w:r>
    </w:p>
    <w:p w14:paraId="0CC44CB0" w14:textId="05AE9918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学校事務</w:t>
      </w:r>
    </w:p>
    <w:p w14:paraId="61BEC178" w14:textId="0F7DB553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lastRenderedPageBreak/>
        <w:t>備品管理・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/>
          <w:lang w:val="ja-JP"/>
        </w:rPr>
        <w:t>サイトの編集 等</w:t>
      </w:r>
    </w:p>
    <w:p w14:paraId="6E110802" w14:textId="4890B3DE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清掃業務</w:t>
      </w:r>
    </w:p>
    <w:p w14:paraId="1E6D38C1" w14:textId="700D89FA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新木場のスリランカの祭りイベントや、東京ドーム等で清掃業務</w:t>
      </w:r>
    </w:p>
    <w:p w14:paraId="5F26F9AF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荷物運搬</w:t>
      </w:r>
    </w:p>
    <w:p w14:paraId="7545A9E7" w14:textId="2303200F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運送会社における郵送品の在庫整備・運搬</w:t>
      </w:r>
    </w:p>
    <w:p w14:paraId="624DA03C" w14:textId="1633E997" w:rsidR="00453BEA" w:rsidRPr="00453BEA" w:rsidRDefault="00453BEA" w:rsidP="00453BEA">
      <w:p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DAC6B41" wp14:editId="3EEBD8DC">
                <wp:simplePos x="0" y="0"/>
                <wp:positionH relativeFrom="column">
                  <wp:posOffset>0</wp:posOffset>
                </wp:positionH>
                <wp:positionV relativeFrom="line">
                  <wp:posOffset>60158</wp:posOffset>
                </wp:positionV>
                <wp:extent cx="5400041" cy="800100"/>
                <wp:effectExtent l="0" t="0" r="0" b="0"/>
                <wp:wrapNone/>
                <wp:docPr id="1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4637C8" w14:textId="47CFFA71" w:rsidR="00453BEA" w:rsidRDefault="00453BEA" w:rsidP="00453BEA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b/>
                                <w:bCs/>
                                <w:lang w:val="ja-JP"/>
                              </w:rPr>
                              <w:t>出光興産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2020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2022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68D6F0C9" w14:textId="01F3FF60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エネルギー系の販売会社</w:t>
                            </w:r>
                          </w:p>
                          <w:p w14:paraId="18E035E6" w14:textId="087B5464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  <w:lang w:val="ja-JP"/>
                              </w:rP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</w:rPr>
                              <w:t>,683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6B41" id="_x0000_s1028" type="#_x0000_t202" alt="Text Box 31" style="position:absolute;margin-left:0;margin-top:4.75pt;width:425.2pt;height:63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">
                <v:textbox inset="1.2699mm,1.2699mm,1.2699mm,1.2699mm">
                  <w:txbxContent>
                    <w:p w14:paraId="684637C8" w14:textId="47CFFA71" w:rsidR="00453BEA" w:rsidRDefault="00453BEA" w:rsidP="00453BEA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 w:hint="eastAsia"/>
                          <w:b/>
                          <w:bCs/>
                          <w:lang w:val="ja-JP"/>
                        </w:rPr>
                        <w:t>出光興産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</w:t>
                      </w:r>
                      <w:r>
                        <w:t>20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</w:t>
                      </w:r>
                      <w:r>
                        <w:t>22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68D6F0C9" w14:textId="01F3FF60" w:rsidR="00453BEA" w:rsidRDefault="00453BEA" w:rsidP="00453BEA">
                      <w:pPr>
                        <w:ind w:firstLine="210"/>
                        <w:rPr>
                          <w:rFonts w:hint="eastAsia"/>
                        </w:rPr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エネルギー系の販売会社</w:t>
                      </w:r>
                    </w:p>
                    <w:p w14:paraId="18E035E6" w14:textId="087B5464" w:rsidR="00453BEA" w:rsidRDefault="00453BEA" w:rsidP="00453BEA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rPr>
                          <w:rFonts w:ascii="ＭＳ 明朝" w:eastAsia="ＭＳ 明朝" w:hAnsi="ＭＳ 明朝" w:cs="ＭＳ 明朝" w:hint="eastAsia"/>
                          <w:lang w:val="ja-JP"/>
                        </w:rP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</w:rPr>
                        <w:t>,683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億円</w:t>
                      </w:r>
                      <w: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C940260" w14:textId="2DDAEE48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C3A862" w14:textId="73302211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897DFF0" w14:textId="1576B41C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5E85950" w14:textId="3DB6FBF3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FEC615C" w14:textId="155A7651" w:rsidR="00453BEA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業務内容：</w:t>
      </w:r>
    </w:p>
    <w:p w14:paraId="4A79C4DC" w14:textId="4F98E08B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PDF</w:t>
      </w:r>
      <w:r>
        <w:rPr>
          <w:rFonts w:ascii="ＭＳ 明朝" w:eastAsia="ＭＳ 明朝" w:hAnsi="ＭＳ 明朝" w:cs="ＭＳ 明朝" w:hint="eastAsia"/>
          <w:sz w:val="20"/>
          <w:szCs w:val="20"/>
        </w:rPr>
        <w:t>複写業務。</w:t>
      </w:r>
      <w:r>
        <w:rPr>
          <w:rFonts w:ascii="ＭＳ 明朝" w:eastAsia="ＭＳ 明朝" w:hAnsi="ＭＳ 明朝" w:cs="ＭＳ 明朝"/>
          <w:sz w:val="20"/>
          <w:szCs w:val="20"/>
        </w:rPr>
        <w:t>2020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月入社後、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ヶ月ぐらい。</w:t>
      </w:r>
    </w:p>
    <w:p w14:paraId="36EB0D70" w14:textId="354063E0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社内清掃業務。</w:t>
      </w:r>
      <w:r>
        <w:rPr>
          <w:rFonts w:ascii="ＭＳ 明朝" w:eastAsia="ＭＳ 明朝" w:hAnsi="ＭＳ 明朝" w:cs="ＭＳ 明朝"/>
          <w:sz w:val="20"/>
          <w:szCs w:val="20"/>
        </w:rPr>
        <w:t>2021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3</w:t>
      </w:r>
      <w:r>
        <w:rPr>
          <w:rFonts w:ascii="ＭＳ 明朝" w:eastAsia="ＭＳ 明朝" w:hAnsi="ＭＳ 明朝" w:cs="ＭＳ 明朝" w:hint="eastAsia"/>
          <w:sz w:val="20"/>
          <w:szCs w:val="20"/>
        </w:rPr>
        <w:t>月ぐらいから。</w:t>
      </w:r>
    </w:p>
    <w:p w14:paraId="024464FE" w14:textId="4EF7F5D5" w:rsidR="00373BFB" w:rsidRPr="00373BFB" w:rsidRDefault="00373BFB" w:rsidP="00E31A91">
      <w:p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食堂の清掃とトイレ</w:t>
      </w:r>
      <w:r w:rsidR="00E31A91">
        <w:rPr>
          <w:rFonts w:ascii="ＭＳ 明朝" w:eastAsia="ＭＳ 明朝" w:hAnsi="ＭＳ 明朝" w:cs="ＭＳ 明朝" w:hint="eastAsia"/>
          <w:sz w:val="20"/>
          <w:szCs w:val="20"/>
        </w:rPr>
        <w:t>と</w:t>
      </w:r>
      <w:r>
        <w:rPr>
          <w:rFonts w:ascii="ＭＳ 明朝" w:eastAsia="ＭＳ 明朝" w:hAnsi="ＭＳ 明朝" w:cs="ＭＳ 明朝" w:hint="eastAsia"/>
          <w:sz w:val="20"/>
          <w:szCs w:val="20"/>
        </w:rPr>
        <w:t>事務所内の備品管理。</w:t>
      </w:r>
    </w:p>
    <w:p w14:paraId="04AD031B" w14:textId="3164DD02" w:rsidR="00373BFB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9AA0D57" w14:textId="77777777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52BCF4E" w14:textId="77777777" w:rsidR="004E7220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</w:pP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■スキル</w:t>
      </w:r>
    </w:p>
    <w:p w14:paraId="53FB6AEB" w14:textId="040A5A08" w:rsidR="00590854" w:rsidRPr="00373BFB" w:rsidRDefault="00000000" w:rsidP="00754D2D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 w:rsidR="00373BFB">
        <w:rPr>
          <w:rFonts w:ascii="ＭＳ 明朝" w:eastAsia="ＭＳ 明朝" w:hAnsi="ＭＳ 明朝" w:cs="ＭＳ 明朝"/>
        </w:rPr>
        <w:t>HTML5,CSS3,Javascript,PHP</w:t>
      </w:r>
      <w:r w:rsidR="00373BFB">
        <w:rPr>
          <w:rFonts w:ascii="ＭＳ 明朝" w:eastAsia="ＭＳ 明朝" w:hAnsi="ＭＳ 明朝" w:cs="ＭＳ 明朝" w:hint="eastAsia"/>
        </w:rPr>
        <w:t>。</w:t>
      </w:r>
    </w:p>
    <w:p w14:paraId="45A6A484" w14:textId="254E2A14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ＭＳ 明朝" w:eastAsia="ＭＳ 明朝" w:hAnsi="ＭＳ 明朝" w:cs="ＭＳ 明朝"/>
        </w:rPr>
        <w:t>Photoshop, Illustraotr</w:t>
      </w:r>
      <w:r>
        <w:rPr>
          <w:rFonts w:ascii="ＭＳ 明朝" w:eastAsia="ＭＳ 明朝" w:hAnsi="ＭＳ 明朝" w:cs="ＭＳ 明朝" w:hint="eastAsia"/>
        </w:rPr>
        <w:t>基本操作可能。</w:t>
      </w:r>
    </w:p>
    <w:p w14:paraId="42B0FC29" w14:textId="4F6BB0AA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ＭＳ 明朝" w:eastAsia="ＭＳ 明朝" w:hAnsi="ＭＳ 明朝" w:cs="ＭＳ 明朝"/>
        </w:rPr>
        <w:t>Excel,PowerPoint,Word</w:t>
      </w:r>
      <w:r>
        <w:rPr>
          <w:rFonts w:ascii="ＭＳ 明朝" w:eastAsia="ＭＳ 明朝" w:hAnsi="ＭＳ 明朝" w:cs="ＭＳ 明朝" w:hint="eastAsia"/>
        </w:rPr>
        <w:t>の基本操作可能。</w:t>
      </w:r>
    </w:p>
    <w:p w14:paraId="11D7BBDC" w14:textId="77777777" w:rsidR="004E7220" w:rsidRPr="00660E62" w:rsidRDefault="00000000">
      <w:pPr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・煩雑で細かい業務でも優先順位をつけ、正確かつ迅速に処理する力。</w:t>
      </w:r>
    </w:p>
    <w:p w14:paraId="1C4E9FDF" w14:textId="77777777" w:rsidR="004E7220" w:rsidRPr="00373BFB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F57E34A" w14:textId="77777777" w:rsidR="004E7220" w:rsidRPr="00660E62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</w:rPr>
      </w:pPr>
      <w:r w:rsidRPr="00660E62">
        <w:rPr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ポートフォリオ</w:t>
      </w:r>
    </w:p>
    <w:p w14:paraId="39B746FB" w14:textId="017C385A" w:rsidR="004E7220" w:rsidRPr="00660E62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</w:pPr>
      <w:hyperlink r:id="rId7" w:history="1">
        <w:r w:rsidRPr="00660E62">
          <w:rPr>
            <w:rStyle w:val="Hyperlink0"/>
            <w:lang w:val="en-US"/>
          </w:rPr>
          <w:t>https://www.behance.net/quwieorpt14f6</w:t>
        </w:r>
      </w:hyperlink>
    </w:p>
    <w:p w14:paraId="7545B905" w14:textId="77777777" w:rsidR="00373BFB" w:rsidRDefault="00000000" w:rsidP="00373BF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hyperlink r:id="rId8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https://github.com/lightbrca1z/-Code</w:t>
        </w:r>
      </w:hyperlink>
    </w:p>
    <w:p w14:paraId="0ED7E25D" w14:textId="77777777" w:rsidR="00373BFB" w:rsidRDefault="00000000" w:rsidP="00373BFB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https://github.com/lightbrca1z/-HTML5-CSS3-</w:t>
        </w:r>
      </w:hyperlink>
    </w:p>
    <w:p w14:paraId="472ACE65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</w:rPr>
      </w:pPr>
    </w:p>
    <w:p w14:paraId="503CCFE8" w14:textId="77777777" w:rsidR="004E7220" w:rsidRDefault="004E7220">
      <w:pPr>
        <w:rPr>
          <w:rFonts w:ascii="ＭＳ 明朝" w:eastAsia="ＭＳ 明朝" w:hAnsi="ＭＳ 明朝" w:cs="ＭＳ 明朝"/>
          <w:b/>
          <w:bCs/>
          <w:sz w:val="20"/>
          <w:szCs w:val="20"/>
        </w:rPr>
      </w:pPr>
    </w:p>
    <w:p w14:paraId="4800E19B" w14:textId="77777777" w:rsidR="004E7220" w:rsidRDefault="00000000">
      <w:pP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</w:pP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資格</w:t>
      </w:r>
    </w:p>
    <w:p w14:paraId="64DBC77B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2011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10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  <w:t>IT</w:t>
      </w:r>
      <w:r>
        <w:rPr>
          <w:rStyle w:val="a8"/>
          <w:rFonts w:ascii="ＭＳ 明朝" w:eastAsia="ＭＳ 明朝" w:hAnsi="ＭＳ 明朝" w:cs="ＭＳ 明朝"/>
          <w:lang w:val="ja-JP"/>
        </w:rPr>
        <w:t xml:space="preserve">パスポート　</w:t>
      </w:r>
    </w:p>
    <w:p w14:paraId="5E80A128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2012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情報活用検定　</w:t>
      </w:r>
      <w:r>
        <w:rPr>
          <w:rStyle w:val="a8"/>
          <w:rFonts w:ascii="ＭＳ 明朝" w:eastAsia="ＭＳ 明朝" w:hAnsi="ＭＳ 明朝" w:cs="ＭＳ 明朝"/>
        </w:rPr>
        <w:t>1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07B375D1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2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>情報システム試験 プログラマー認定</w:t>
      </w:r>
    </w:p>
    <w:p w14:paraId="0ABB9730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　　情報システム試験　システムエンジニア認定</w:t>
      </w:r>
    </w:p>
    <w:p w14:paraId="59A3D21F" w14:textId="14036B35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  <w:lang w:val="ja-JP"/>
        </w:rPr>
      </w:pPr>
      <w:r>
        <w:rPr>
          <w:rStyle w:val="a8"/>
          <w:rFonts w:ascii="ＭＳ 明朝" w:eastAsia="ＭＳ 明朝" w:hAnsi="ＭＳ 明朝" w:cs="ＭＳ 明朝"/>
        </w:rPr>
        <w:t>2016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6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日本語検定 </w:t>
      </w:r>
      <w:r>
        <w:rPr>
          <w:rStyle w:val="a8"/>
          <w:rFonts w:ascii="ＭＳ 明朝" w:eastAsia="ＭＳ 明朝" w:hAnsi="ＭＳ 明朝" w:cs="ＭＳ 明朝"/>
        </w:rPr>
        <w:t>4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5069D0FF" w14:textId="77777777" w:rsidR="00373BFB" w:rsidRDefault="00373BFB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  <w:lang w:val="ja-JP"/>
        </w:rPr>
        <w:t>2</w:t>
      </w:r>
      <w:r>
        <w:rPr>
          <w:rStyle w:val="a8"/>
          <w:rFonts w:ascii="ＭＳ 明朝" w:eastAsia="ＭＳ 明朝" w:hAnsi="ＭＳ 明朝" w:cs="ＭＳ 明朝"/>
        </w:rPr>
        <w:t>022</w:t>
      </w:r>
      <w:r>
        <w:rPr>
          <w:rStyle w:val="a8"/>
          <w:rFonts w:ascii="ＭＳ 明朝" w:eastAsia="ＭＳ 明朝" w:hAnsi="ＭＳ 明朝" w:cs="ＭＳ 明朝" w:hint="eastAsia"/>
        </w:rPr>
        <w:t>年</w:t>
      </w:r>
      <w:r>
        <w:rPr>
          <w:rStyle w:val="a8"/>
          <w:rFonts w:ascii="ＭＳ 明朝" w:eastAsia="ＭＳ 明朝" w:hAnsi="ＭＳ 明朝" w:cs="ＭＳ 明朝"/>
        </w:rPr>
        <w:t>7</w:t>
      </w:r>
      <w:r>
        <w:rPr>
          <w:rStyle w:val="a8"/>
          <w:rFonts w:ascii="ＭＳ 明朝" w:eastAsia="ＭＳ 明朝" w:hAnsi="ＭＳ 明朝" w:cs="ＭＳ 明朝" w:hint="eastAsia"/>
        </w:rPr>
        <w:t>月</w:t>
      </w:r>
      <w:r>
        <w:rPr>
          <w:rStyle w:val="a8"/>
          <w:rFonts w:ascii="ＭＳ 明朝" w:eastAsia="ＭＳ 明朝" w:hAnsi="ＭＳ 明朝" w:cs="ＭＳ 明朝"/>
        </w:rPr>
        <w:t xml:space="preserve">    Web</w:t>
      </w:r>
      <w:r>
        <w:rPr>
          <w:rStyle w:val="a8"/>
          <w:rFonts w:ascii="ＭＳ 明朝" w:eastAsia="ＭＳ 明朝" w:hAnsi="ＭＳ 明朝" w:cs="ＭＳ 明朝" w:hint="eastAsia"/>
        </w:rPr>
        <w:t>クリエイター能力認定試験</w:t>
      </w:r>
      <w:r>
        <w:rPr>
          <w:rStyle w:val="a8"/>
          <w:rFonts w:ascii="ＭＳ 明朝" w:eastAsia="ＭＳ 明朝" w:hAnsi="ＭＳ 明朝" w:cs="ＭＳ 明朝"/>
        </w:rPr>
        <w:t xml:space="preserve">(HTML5) </w:t>
      </w:r>
      <w:r>
        <w:rPr>
          <w:rStyle w:val="a8"/>
          <w:rFonts w:ascii="ＭＳ 明朝" w:eastAsia="ＭＳ 明朝" w:hAnsi="ＭＳ 明朝" w:cs="ＭＳ 明朝" w:hint="eastAsia"/>
        </w:rPr>
        <w:t>スタンダード、</w:t>
      </w:r>
    </w:p>
    <w:p w14:paraId="62349303" w14:textId="4E593C44" w:rsidR="00373BFB" w:rsidRPr="00373BFB" w:rsidRDefault="00373BFB" w:rsidP="00373BFB">
      <w:pPr>
        <w:spacing w:line="320" w:lineRule="exact"/>
        <w:ind w:left="1029" w:firstLine="651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エキスパート</w:t>
      </w:r>
      <w:r>
        <w:rPr>
          <w:rStyle w:val="a8"/>
          <w:rFonts w:ascii="ＭＳ 明朝" w:eastAsia="ＭＳ 明朝" w:hAnsi="ＭＳ 明朝" w:cs="ＭＳ 明朝"/>
        </w:rPr>
        <w:t xml:space="preserve"> </w:t>
      </w:r>
      <w:r>
        <w:rPr>
          <w:rStyle w:val="a8"/>
          <w:rFonts w:ascii="ＭＳ 明朝" w:eastAsia="ＭＳ 明朝" w:hAnsi="ＭＳ 明朝" w:cs="ＭＳ 明朝" w:hint="eastAsia"/>
        </w:rPr>
        <w:t>合格。</w:t>
      </w:r>
    </w:p>
    <w:p w14:paraId="7CC0C640" w14:textId="77777777" w:rsidR="004E7220" w:rsidRDefault="004E7220">
      <w:pPr>
        <w:pStyle w:val="a5"/>
        <w:spacing w:line="320" w:lineRule="exact"/>
      </w:pPr>
    </w:p>
    <w:p w14:paraId="0A828109" w14:textId="5EE9109F" w:rsidR="004E7220" w:rsidRDefault="004E7220">
      <w:pPr>
        <w:pStyle w:val="aa"/>
        <w:spacing w:line="320" w:lineRule="exact"/>
        <w:jc w:val="left"/>
        <w:rPr>
          <w:sz w:val="20"/>
          <w:szCs w:val="20"/>
        </w:rPr>
      </w:pPr>
    </w:p>
    <w:p w14:paraId="2E2F7A61" w14:textId="6E76B42D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5AEB137D" w14:textId="01E61858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73408C4E" w14:textId="0E539037" w:rsidR="00AB2120" w:rsidRDefault="00AB2120">
      <w:pPr>
        <w:pStyle w:val="aa"/>
        <w:spacing w:line="320" w:lineRule="exact"/>
        <w:jc w:val="left"/>
        <w:rPr>
          <w:sz w:val="20"/>
          <w:szCs w:val="20"/>
        </w:rPr>
      </w:pPr>
    </w:p>
    <w:p w14:paraId="36D04C8C" w14:textId="77777777" w:rsidR="00AB2120" w:rsidRDefault="00AB2120">
      <w:pPr>
        <w:pStyle w:val="aa"/>
        <w:spacing w:line="320" w:lineRule="exact"/>
        <w:jc w:val="left"/>
        <w:rPr>
          <w:rFonts w:hint="eastAsia"/>
          <w:sz w:val="20"/>
          <w:szCs w:val="20"/>
        </w:rPr>
      </w:pPr>
    </w:p>
    <w:p w14:paraId="43E4624D" w14:textId="3AC44FA0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■自己</w:t>
      </w:r>
      <w:r>
        <w:rPr>
          <w:rFonts w:ascii="ＭＳ 明朝" w:eastAsia="ＭＳ 明朝" w:hAnsi="ＭＳ 明朝" w:cs="ＭＳ 明朝"/>
          <w:sz w:val="20"/>
          <w:szCs w:val="20"/>
        </w:rPr>
        <w:t>PR</w:t>
      </w:r>
    </w:p>
    <w:p w14:paraId="20DBB7FB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学生時代、Webエンジニアに関する勉強をしていました。</w:t>
      </w:r>
    </w:p>
    <w:p w14:paraId="282DE4FD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lastRenderedPageBreak/>
        <w:t>その後、統合失調症の症状の理解のため、</w:t>
      </w:r>
    </w:p>
    <w:p w14:paraId="03B6785C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就労支援施設に行きました。</w:t>
      </w:r>
    </w:p>
    <w:p w14:paraId="0A34089D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そこで、Officeのソフトについて、学習致しました。</w:t>
      </w:r>
    </w:p>
    <w:p w14:paraId="093B2271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Excelは、中級ぐらいのスキルで使う事が出来ます。</w:t>
      </w:r>
    </w:p>
    <w:p w14:paraId="3CA4ED64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使えるスキル。</w:t>
      </w:r>
    </w:p>
    <w:p w14:paraId="1E33F2D7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・SUM/SUMIF</w:t>
      </w:r>
    </w:p>
    <w:p w14:paraId="49F7EFF5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・AVERAGE</w:t>
      </w:r>
    </w:p>
    <w:p w14:paraId="47BD5947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・COUNT/COUNTA</w:t>
      </w:r>
    </w:p>
    <w:p w14:paraId="4616D960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・VLOOKUP</w:t>
      </w:r>
    </w:p>
    <w:p w14:paraId="759E16E2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・RANK,MAX,MIN,ROUND</w:t>
      </w:r>
    </w:p>
    <w:p w14:paraId="4CE0C23A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・グラフ作成</w:t>
      </w:r>
    </w:p>
    <w:p w14:paraId="65881B16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です。</w:t>
      </w:r>
    </w:p>
    <w:p w14:paraId="31840A0A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事務職では、実務経験は、ありませんが、</w:t>
      </w:r>
    </w:p>
    <w:p w14:paraId="0995B2F4" w14:textId="3181DC74" w:rsidR="00B23496" w:rsidRPr="007B60A9" w:rsidRDefault="007B60A9" w:rsidP="007B60A9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</w:rPr>
      </w:pPr>
      <w:r w:rsidRPr="007B60A9">
        <w:rPr>
          <w:rFonts w:ascii="ＭＳ 明朝" w:eastAsia="ＭＳ 明朝" w:hAnsi="ＭＳ 明朝" w:cs="AppleExternalUIFontJapanese-W3" w:hint="eastAsia"/>
          <w:color w:val="auto"/>
          <w:kern w:val="0"/>
        </w:rPr>
        <w:t>どうぞ、宜しくお願い致します。</w:t>
      </w:r>
    </w:p>
    <w:p w14:paraId="19435874" w14:textId="77777777" w:rsidR="00B23496" w:rsidRDefault="00B23496" w:rsidP="00E321A4">
      <w:pPr>
        <w:pStyle w:val="aa"/>
        <w:spacing w:line="320" w:lineRule="exact"/>
        <w:ind w:right="400"/>
        <w:rPr>
          <w:rFonts w:ascii="ＭＳ 明朝" w:eastAsia="ＭＳ 明朝" w:hAnsi="ＭＳ 明朝" w:cs="ＭＳ 明朝"/>
          <w:sz w:val="20"/>
          <w:szCs w:val="20"/>
        </w:rPr>
      </w:pPr>
    </w:p>
    <w:p w14:paraId="4B9CEC71" w14:textId="35FBD5BC" w:rsidR="004E7220" w:rsidRDefault="00000000" w:rsidP="00E321A4">
      <w:pPr>
        <w:pStyle w:val="aa"/>
        <w:spacing w:line="320" w:lineRule="exact"/>
        <w:ind w:right="400"/>
      </w:pPr>
      <w:r>
        <w:rPr>
          <w:rStyle w:val="a8"/>
          <w:sz w:val="20"/>
          <w:szCs w:val="20"/>
          <w:lang w:val="ja-JP"/>
        </w:rPr>
        <w:t>以上</w:t>
      </w:r>
    </w:p>
    <w:sectPr w:rsidR="004E7220">
      <w:headerReference w:type="default" r:id="rId10"/>
      <w:footerReference w:type="default" r:id="rId11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150F3" w14:textId="77777777" w:rsidR="00400613" w:rsidRDefault="00400613">
      <w:r>
        <w:separator/>
      </w:r>
    </w:p>
  </w:endnote>
  <w:endnote w:type="continuationSeparator" w:id="0">
    <w:p w14:paraId="1221CD46" w14:textId="77777777" w:rsidR="00400613" w:rsidRDefault="00400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Japanese-W3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547" w14:textId="77777777" w:rsidR="004E7220" w:rsidRDefault="004E72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0A44C" w14:textId="77777777" w:rsidR="00400613" w:rsidRDefault="00400613">
      <w:r>
        <w:separator/>
      </w:r>
    </w:p>
  </w:footnote>
  <w:footnote w:type="continuationSeparator" w:id="0">
    <w:p w14:paraId="09F84C5B" w14:textId="77777777" w:rsidR="00400613" w:rsidRDefault="00400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5276" w14:textId="77777777" w:rsidR="004E7220" w:rsidRDefault="004E72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85"/>
    <w:multiLevelType w:val="hybridMultilevel"/>
    <w:tmpl w:val="D6762C72"/>
    <w:styleLink w:val="1"/>
    <w:lvl w:ilvl="0" w:tplc="67B8846C">
      <w:start w:val="1"/>
      <w:numFmt w:val="decimal"/>
      <w:lvlText w:val="%1."/>
      <w:lvlJc w:val="left"/>
      <w:pPr>
        <w:ind w:left="8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34B100">
      <w:start w:val="1"/>
      <w:numFmt w:val="aiueoFullWidth"/>
      <w:lvlText w:val="(%2)"/>
      <w:lvlJc w:val="left"/>
      <w:pPr>
        <w:ind w:left="12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0BACA">
      <w:start w:val="1"/>
      <w:numFmt w:val="decimalEnclosedCircle"/>
      <w:lvlText w:val="%3"/>
      <w:lvlJc w:val="left"/>
      <w:pPr>
        <w:ind w:left="1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F00A76">
      <w:start w:val="1"/>
      <w:numFmt w:val="decimal"/>
      <w:lvlText w:val="%4."/>
      <w:lvlJc w:val="left"/>
      <w:pPr>
        <w:ind w:left="2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D62178">
      <w:start w:val="1"/>
      <w:numFmt w:val="aiueoFullWidth"/>
      <w:lvlText w:val="(%5)"/>
      <w:lvlJc w:val="left"/>
      <w:pPr>
        <w:ind w:left="2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6EBAFE">
      <w:start w:val="1"/>
      <w:numFmt w:val="decimalEnclosedCircle"/>
      <w:lvlText w:val="%6"/>
      <w:lvlJc w:val="left"/>
      <w:pPr>
        <w:ind w:left="2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5EE51C">
      <w:start w:val="1"/>
      <w:numFmt w:val="decimal"/>
      <w:lvlText w:val="%7."/>
      <w:lvlJc w:val="left"/>
      <w:pPr>
        <w:ind w:left="3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A1B8">
      <w:start w:val="1"/>
      <w:numFmt w:val="aiueoFullWidth"/>
      <w:lvlText w:val="(%8)"/>
      <w:lvlJc w:val="left"/>
      <w:pPr>
        <w:ind w:left="37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868AB0">
      <w:start w:val="1"/>
      <w:numFmt w:val="decimalEnclosedCircle"/>
      <w:lvlText w:val="%9"/>
      <w:lvlJc w:val="left"/>
      <w:pPr>
        <w:ind w:left="41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CF76CC"/>
    <w:multiLevelType w:val="hybridMultilevel"/>
    <w:tmpl w:val="8036F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D20702"/>
    <w:multiLevelType w:val="hybridMultilevel"/>
    <w:tmpl w:val="2E4C8E50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 w:tentative="1">
      <w:start w:val="1"/>
      <w:numFmt w:val="aiueoFullWidth"/>
      <w:lvlText w:val="(%2)"/>
      <w:lvlJc w:val="left"/>
      <w:pPr>
        <w:ind w:left="168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3" w15:restartNumberingAfterBreak="0">
    <w:nsid w:val="27F34EF6"/>
    <w:multiLevelType w:val="hybridMultilevel"/>
    <w:tmpl w:val="D6762C72"/>
    <w:numStyleLink w:val="1"/>
  </w:abstractNum>
  <w:num w:numId="1" w16cid:durableId="1683625778">
    <w:abstractNumId w:val="0"/>
  </w:num>
  <w:num w:numId="2" w16cid:durableId="1085033207">
    <w:abstractNumId w:val="3"/>
  </w:num>
  <w:num w:numId="3" w16cid:durableId="1291283273">
    <w:abstractNumId w:val="2"/>
  </w:num>
  <w:num w:numId="4" w16cid:durableId="205392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20"/>
    <w:rsid w:val="00076CD1"/>
    <w:rsid w:val="00131BDB"/>
    <w:rsid w:val="001519BE"/>
    <w:rsid w:val="00167814"/>
    <w:rsid w:val="00191BA2"/>
    <w:rsid w:val="00373BFB"/>
    <w:rsid w:val="003832B4"/>
    <w:rsid w:val="003926E7"/>
    <w:rsid w:val="003A5FE8"/>
    <w:rsid w:val="003F39FE"/>
    <w:rsid w:val="00400613"/>
    <w:rsid w:val="00453BEA"/>
    <w:rsid w:val="004E7220"/>
    <w:rsid w:val="00590854"/>
    <w:rsid w:val="005C35C2"/>
    <w:rsid w:val="00635E0A"/>
    <w:rsid w:val="00660E62"/>
    <w:rsid w:val="006F111E"/>
    <w:rsid w:val="0070313B"/>
    <w:rsid w:val="00754D2D"/>
    <w:rsid w:val="007A13FE"/>
    <w:rsid w:val="007A77A2"/>
    <w:rsid w:val="007B3DFF"/>
    <w:rsid w:val="007B60A9"/>
    <w:rsid w:val="00801A79"/>
    <w:rsid w:val="0082597F"/>
    <w:rsid w:val="00871487"/>
    <w:rsid w:val="008C7CC7"/>
    <w:rsid w:val="00925F95"/>
    <w:rsid w:val="009C2804"/>
    <w:rsid w:val="009C29A8"/>
    <w:rsid w:val="009F2865"/>
    <w:rsid w:val="00A13E28"/>
    <w:rsid w:val="00A73AD8"/>
    <w:rsid w:val="00A90B6C"/>
    <w:rsid w:val="00AA3B49"/>
    <w:rsid w:val="00AB2120"/>
    <w:rsid w:val="00AB7AA5"/>
    <w:rsid w:val="00AC4818"/>
    <w:rsid w:val="00B23496"/>
    <w:rsid w:val="00BB04D6"/>
    <w:rsid w:val="00BB248B"/>
    <w:rsid w:val="00BB3369"/>
    <w:rsid w:val="00BB5FC1"/>
    <w:rsid w:val="00CA58E5"/>
    <w:rsid w:val="00CD1FFB"/>
    <w:rsid w:val="00D17AE4"/>
    <w:rsid w:val="00D71DF5"/>
    <w:rsid w:val="00DF1B69"/>
    <w:rsid w:val="00E31A91"/>
    <w:rsid w:val="00E321A4"/>
    <w:rsid w:val="00E6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FDFDDE"/>
  <w15:docId w15:val="{B0965B9D-C8F7-3741-857E-70B3001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Date"/>
    <w:next w:val="a"/>
    <w:pPr>
      <w:widowControl w:val="0"/>
      <w:jc w:val="both"/>
    </w:pPr>
    <w:rPr>
      <w:rFonts w:ascii="Century" w:eastAsia="Century" w:hAnsi="Century" w:cs="Century"/>
      <w:b/>
      <w:bCs/>
      <w:color w:val="000000"/>
      <w:sz w:val="21"/>
      <w:szCs w:val="21"/>
      <w:u w:color="000000"/>
    </w:rPr>
  </w:style>
  <w:style w:type="paragraph" w:customStyle="1" w:styleId="a6">
    <w:name w:val="デフォルト"/>
    <w:rPr>
      <w:rFonts w:ascii="Arial Unicode MS" w:eastAsia="ヒラギノ角ゴ ProN W3" w:hAnsi="Arial Unicode MS" w:cs="Arial Unicode MS" w:hint="eastAsia"/>
      <w:color w:val="000000"/>
      <w:sz w:val="22"/>
      <w:szCs w:val="22"/>
      <w:lang w:val="ja-JP"/>
    </w:rPr>
  </w:style>
  <w:style w:type="paragraph" w:styleId="a7">
    <w:name w:val="List Paragraph"/>
    <w:pPr>
      <w:widowControl w:val="0"/>
      <w:ind w:left="84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numbering" w:customStyle="1" w:styleId="1">
    <w:name w:val="読み込んだスタイル1"/>
    <w:pPr>
      <w:numPr>
        <w:numId w:val="1"/>
      </w:numPr>
    </w:pPr>
  </w:style>
  <w:style w:type="character" w:customStyle="1" w:styleId="a8">
    <w:name w:val="なし"/>
  </w:style>
  <w:style w:type="character" w:customStyle="1" w:styleId="Hyperlink0">
    <w:name w:val="Hyperlink.0"/>
    <w:basedOn w:val="a8"/>
    <w:rPr>
      <w:rFonts w:ascii="Times" w:eastAsia="Times" w:hAnsi="Times" w:cs="Times"/>
      <w:color w:val="0000FF"/>
      <w:sz w:val="24"/>
      <w:szCs w:val="24"/>
      <w:u w:val="single" w:color="0000FF"/>
      <w:lang w:val="ja-JP" w:eastAsia="ja-JP"/>
    </w:rPr>
  </w:style>
  <w:style w:type="paragraph" w:customStyle="1" w:styleId="A9">
    <w:name w:val="デフォルト A"/>
    <w:pPr>
      <w:widowControl w:val="0"/>
      <w:jc w:val="both"/>
    </w:pPr>
    <w:rPr>
      <w:rFonts w:ascii="ヒラギノ角ゴ ProN W3" w:eastAsia="ヒラギノ角ゴ ProN W3" w:hAnsi="ヒラギノ角ゴ ProN W3" w:cs="ヒラギノ角ゴ ProN W3"/>
      <w:color w:val="000000"/>
      <w:sz w:val="22"/>
      <w:szCs w:val="22"/>
      <w:u w:color="000000"/>
    </w:rPr>
  </w:style>
  <w:style w:type="paragraph" w:styleId="aa">
    <w:name w:val="Closing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htbrca1z/-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hance.net/quwieorpt14f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ghtbrca1z/-HTML5-CSS3-" TargetMode="Externa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26</cp:revision>
  <dcterms:created xsi:type="dcterms:W3CDTF">2022-08-08T06:26:00Z</dcterms:created>
  <dcterms:modified xsi:type="dcterms:W3CDTF">2022-09-11T23:56:00Z</dcterms:modified>
</cp:coreProperties>
</file>