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DF70" w14:textId="702C4CEF" w:rsidR="000A044C" w:rsidRDefault="000137B8"/>
    <w:p w14:paraId="6E9056D8" w14:textId="32609D92" w:rsidR="003C4BC7" w:rsidRDefault="003C4BC7"/>
    <w:p w14:paraId="3F89C2AE" w14:textId="56AE0EE0" w:rsidR="003C4BC7" w:rsidRDefault="003C4BC7" w:rsidP="00D97C18">
      <w:pPr>
        <w:pStyle w:val="2"/>
      </w:pPr>
      <w:r w:rsidRPr="003C4BC7">
        <w:t>4.泛型（问题引出）</w:t>
      </w:r>
    </w:p>
    <w:p w14:paraId="2ADBE802" w14:textId="41062F3D" w:rsidR="003C4BC7" w:rsidRDefault="003C4BC7">
      <w:r>
        <w:rPr>
          <w:rFonts w:hint="eastAsia"/>
        </w:rPr>
        <w:t>讲解的知识点</w:t>
      </w:r>
    </w:p>
    <w:p w14:paraId="254F10ED" w14:textId="5C28C493" w:rsidR="003C4BC7" w:rsidRDefault="003C4BC7" w:rsidP="003C4B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泛型技术的产生背景；</w:t>
      </w:r>
    </w:p>
    <w:p w14:paraId="672A4869" w14:textId="29E41885" w:rsidR="003C4BC7" w:rsidRDefault="003C4BC7" w:rsidP="003C4B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泛型操作的实现；</w:t>
      </w:r>
    </w:p>
    <w:p w14:paraId="2E8D7990" w14:textId="677B9660" w:rsidR="003C4BC7" w:rsidRDefault="003C4BC7" w:rsidP="003C4B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通配符的使用。</w:t>
      </w:r>
    </w:p>
    <w:p w14:paraId="002DEAE7" w14:textId="77777777" w:rsidR="00B77D53" w:rsidRDefault="00B77D53" w:rsidP="00B77D53"/>
    <w:p w14:paraId="63E982A0" w14:textId="2B65EC7B" w:rsidR="00B77D53" w:rsidRDefault="00B77D53" w:rsidP="00B77D53">
      <w:r>
        <w:rPr>
          <w:rFonts w:hint="eastAsia"/>
        </w:rPr>
        <w:t>总结</w:t>
      </w:r>
    </w:p>
    <w:p w14:paraId="139B4BF0" w14:textId="47BCEC96" w:rsidR="003C4BC7" w:rsidRDefault="003C4BC7">
      <w:pPr>
        <w:rPr>
          <w:rFonts w:hint="eastAsia"/>
        </w:rPr>
      </w:pPr>
    </w:p>
    <w:p w14:paraId="35CD0B63" w14:textId="27939EC3" w:rsidR="003C4BC7" w:rsidRDefault="00427981" w:rsidP="00427981">
      <w:pPr>
        <w:pStyle w:val="2"/>
      </w:pPr>
      <w:r w:rsidRPr="00427981">
        <w:t>5.泛型（通配符）</w:t>
      </w:r>
    </w:p>
    <w:p w14:paraId="5A3DF885" w14:textId="1F35917B" w:rsidR="00427981" w:rsidRDefault="00427981">
      <w:pPr>
        <w:rPr>
          <w:rFonts w:hint="eastAsia"/>
        </w:rPr>
      </w:pPr>
      <w:r>
        <w:rPr>
          <w:rFonts w:hint="eastAsia"/>
        </w:rPr>
        <w:t>讲解的知识点</w:t>
      </w:r>
    </w:p>
    <w:p w14:paraId="7853DA37" w14:textId="43E765B1" w:rsidR="00427981" w:rsidRDefault="00427981"/>
    <w:p w14:paraId="1F351EEE" w14:textId="7C17E321" w:rsidR="00427981" w:rsidRDefault="00427981">
      <w:r>
        <w:rPr>
          <w:rFonts w:hint="eastAsia"/>
        </w:rPr>
        <w:t>总结</w:t>
      </w:r>
    </w:p>
    <w:p w14:paraId="3B716239" w14:textId="07D1FAA7" w:rsidR="00427981" w:rsidRDefault="00427981"/>
    <w:p w14:paraId="1D899942" w14:textId="7F26BD29" w:rsidR="00427981" w:rsidRDefault="00AA3E87" w:rsidP="00AA3E87">
      <w:pPr>
        <w:pStyle w:val="2"/>
      </w:pPr>
      <w:r w:rsidRPr="00AA3E87">
        <w:t>6.泛型（泛型接口）</w:t>
      </w:r>
    </w:p>
    <w:p w14:paraId="1AF071FE" w14:textId="77777777" w:rsidR="00AA3E87" w:rsidRDefault="00AA3E87" w:rsidP="00AA3E87">
      <w:r>
        <w:rPr>
          <w:rFonts w:hint="eastAsia"/>
        </w:rPr>
        <w:t>讲解的知识点</w:t>
      </w:r>
    </w:p>
    <w:p w14:paraId="7E5D8BF2" w14:textId="77777777" w:rsidR="00AA3E87" w:rsidRDefault="00AA3E87" w:rsidP="00AA3E87">
      <w:pPr>
        <w:rPr>
          <w:rFonts w:hint="eastAsia"/>
        </w:rPr>
      </w:pPr>
    </w:p>
    <w:p w14:paraId="449EB206" w14:textId="651AEB55" w:rsidR="00427981" w:rsidRDefault="00AA3E87">
      <w:pPr>
        <w:rPr>
          <w:rFonts w:hint="eastAsia"/>
        </w:rPr>
      </w:pPr>
      <w:r>
        <w:rPr>
          <w:rFonts w:hint="eastAsia"/>
        </w:rPr>
        <w:t>总结</w:t>
      </w:r>
    </w:p>
    <w:p w14:paraId="40D0CA87" w14:textId="24F68678" w:rsidR="00EE432E" w:rsidRDefault="00EE432E"/>
    <w:p w14:paraId="209172E0" w14:textId="7781F98E" w:rsidR="00EE432E" w:rsidRDefault="00EE432E" w:rsidP="00B77D53">
      <w:pPr>
        <w:pStyle w:val="2"/>
      </w:pPr>
      <w:r w:rsidRPr="00EE432E">
        <w:t>7.泛型（泛型方法）</w:t>
      </w:r>
    </w:p>
    <w:p w14:paraId="27FBDA27" w14:textId="79E00910" w:rsidR="001B7A1D" w:rsidRDefault="001B7A1D" w:rsidP="001B7A1D">
      <w:pPr>
        <w:rPr>
          <w:rFonts w:hint="eastAsia"/>
        </w:rPr>
      </w:pPr>
      <w:r>
        <w:rPr>
          <w:rFonts w:hint="eastAsia"/>
        </w:rPr>
        <w:t>讲解的知识点</w:t>
      </w:r>
    </w:p>
    <w:p w14:paraId="03ECDB8B" w14:textId="77777777" w:rsidR="001B7A1D" w:rsidRDefault="001B7A1D" w:rsidP="001B7A1D"/>
    <w:p w14:paraId="30AF2103" w14:textId="77777777" w:rsidR="001B7A1D" w:rsidRDefault="001B7A1D" w:rsidP="001B7A1D">
      <w:r>
        <w:rPr>
          <w:rFonts w:hint="eastAsia"/>
        </w:rPr>
        <w:t>总结</w:t>
      </w:r>
    </w:p>
    <w:p w14:paraId="5E254830" w14:textId="5912F700" w:rsidR="00EE432E" w:rsidRDefault="00B77D53" w:rsidP="00B77D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</w:t>
      </w:r>
      <w:proofErr w:type="gramStart"/>
      <w:r>
        <w:rPr>
          <w:rFonts w:hint="eastAsia"/>
        </w:rPr>
        <w:t>型解决</w:t>
      </w:r>
      <w:proofErr w:type="gramEnd"/>
      <w:r>
        <w:rPr>
          <w:rFonts w:hint="eastAsia"/>
        </w:rPr>
        <w:t>的是向下转型所带来的安全隐患，其核心的组成就是在声明类或接口的时候不设置参数或属性的类型；</w:t>
      </w:r>
    </w:p>
    <w:p w14:paraId="61DC3CBD" w14:textId="209EB790" w:rsidR="00B77D53" w:rsidRDefault="00B77D53" w:rsidP="00B77D5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“?”可以接受任意的泛型类型，但是只能取出，不能够修改。</w:t>
      </w:r>
    </w:p>
    <w:p w14:paraId="178858C6" w14:textId="64C26471" w:rsidR="00EE432E" w:rsidRDefault="00EE432E">
      <w:pPr>
        <w:rPr>
          <w:rFonts w:hint="eastAsia"/>
        </w:rPr>
      </w:pPr>
    </w:p>
    <w:p w14:paraId="10942BF4" w14:textId="03F93BC2" w:rsidR="00EE432E" w:rsidRDefault="00FA19C6" w:rsidP="00B77D53">
      <w:pPr>
        <w:pStyle w:val="2"/>
      </w:pPr>
      <w:r w:rsidRPr="00FA19C6">
        <w:t>8.枚举（枚举简介）</w:t>
      </w:r>
    </w:p>
    <w:p w14:paraId="38774F61" w14:textId="77777777" w:rsidR="000137B8" w:rsidRDefault="000137B8" w:rsidP="000137B8">
      <w:r>
        <w:rPr>
          <w:rFonts w:hint="eastAsia"/>
        </w:rPr>
        <w:t>讲解的知识点</w:t>
      </w:r>
    </w:p>
    <w:p w14:paraId="542D1CE5" w14:textId="77777777" w:rsidR="000137B8" w:rsidRDefault="000137B8" w:rsidP="000137B8">
      <w:pPr>
        <w:rPr>
          <w:rFonts w:hint="eastAsia"/>
        </w:rPr>
      </w:pPr>
    </w:p>
    <w:p w14:paraId="61BA632B" w14:textId="77777777" w:rsidR="000137B8" w:rsidRDefault="000137B8" w:rsidP="000137B8">
      <w:pPr>
        <w:rPr>
          <w:rFonts w:hint="eastAsia"/>
        </w:rPr>
      </w:pPr>
      <w:r>
        <w:rPr>
          <w:rFonts w:hint="eastAsia"/>
        </w:rPr>
        <w:lastRenderedPageBreak/>
        <w:t>总结</w:t>
      </w:r>
    </w:p>
    <w:p w14:paraId="467B4AA1" w14:textId="77777777" w:rsidR="000137B8" w:rsidRDefault="000137B8" w:rsidP="000137B8"/>
    <w:p w14:paraId="4AD8B3EA" w14:textId="22C8B6DB" w:rsidR="00EE432E" w:rsidRDefault="00EE432E"/>
    <w:p w14:paraId="091BB5C5" w14:textId="0719019D" w:rsidR="00B77D53" w:rsidRDefault="00B77D53"/>
    <w:p w14:paraId="655F9C9B" w14:textId="77777777" w:rsidR="00B77D53" w:rsidRDefault="00B77D53">
      <w:pPr>
        <w:rPr>
          <w:rFonts w:hint="eastAsia"/>
        </w:rPr>
      </w:pPr>
    </w:p>
    <w:p w14:paraId="63A8BA01" w14:textId="3B8D5147" w:rsidR="00EE432E" w:rsidRDefault="00FA19C6" w:rsidP="00B77D53">
      <w:pPr>
        <w:pStyle w:val="2"/>
        <w:rPr>
          <w:rFonts w:hint="eastAsia"/>
        </w:rPr>
      </w:pPr>
      <w:r w:rsidRPr="00FA19C6">
        <w:t>9.枚举（定义其它结构）</w:t>
      </w:r>
    </w:p>
    <w:p w14:paraId="02EACC72" w14:textId="77777777" w:rsidR="000137B8" w:rsidRDefault="000137B8" w:rsidP="000137B8">
      <w:r>
        <w:rPr>
          <w:rFonts w:hint="eastAsia"/>
        </w:rPr>
        <w:t>讲解的知识点</w:t>
      </w:r>
    </w:p>
    <w:p w14:paraId="04B1EF9C" w14:textId="77777777" w:rsidR="000137B8" w:rsidRDefault="000137B8" w:rsidP="000137B8">
      <w:pPr>
        <w:rPr>
          <w:rFonts w:hint="eastAsia"/>
        </w:rPr>
      </w:pPr>
    </w:p>
    <w:p w14:paraId="3941DE02" w14:textId="77777777" w:rsidR="000137B8" w:rsidRDefault="000137B8" w:rsidP="000137B8">
      <w:pPr>
        <w:rPr>
          <w:rFonts w:hint="eastAsia"/>
        </w:rPr>
      </w:pPr>
      <w:r>
        <w:rPr>
          <w:rFonts w:hint="eastAsia"/>
        </w:rPr>
        <w:t>总结</w:t>
      </w:r>
    </w:p>
    <w:p w14:paraId="2EEED540" w14:textId="77777777" w:rsidR="000137B8" w:rsidRDefault="000137B8" w:rsidP="000137B8"/>
    <w:p w14:paraId="4EA794FC" w14:textId="2007C578" w:rsidR="00427981" w:rsidRDefault="00427981"/>
    <w:p w14:paraId="652F5A4B" w14:textId="64A7D6F2" w:rsidR="00B77D53" w:rsidRDefault="00B77D53"/>
    <w:p w14:paraId="15EDEABE" w14:textId="77777777" w:rsidR="00B77D53" w:rsidRDefault="00B77D53">
      <w:pPr>
        <w:rPr>
          <w:rFonts w:hint="eastAsia"/>
        </w:rPr>
      </w:pPr>
    </w:p>
    <w:p w14:paraId="648D112E" w14:textId="3AFA4B29" w:rsidR="00427981" w:rsidRDefault="00FA19C6" w:rsidP="00B77D53">
      <w:pPr>
        <w:pStyle w:val="2"/>
      </w:pPr>
      <w:r w:rsidRPr="00FA19C6">
        <w:t>10.枚举（枚举应用）</w:t>
      </w:r>
    </w:p>
    <w:p w14:paraId="1B77BD56" w14:textId="77777777" w:rsidR="000137B8" w:rsidRDefault="000137B8" w:rsidP="000137B8">
      <w:r>
        <w:rPr>
          <w:rFonts w:hint="eastAsia"/>
        </w:rPr>
        <w:t>讲解的知识点</w:t>
      </w:r>
    </w:p>
    <w:p w14:paraId="5BA751D9" w14:textId="77777777" w:rsidR="000137B8" w:rsidRDefault="000137B8" w:rsidP="000137B8">
      <w:pPr>
        <w:rPr>
          <w:rFonts w:hint="eastAsia"/>
        </w:rPr>
      </w:pPr>
    </w:p>
    <w:p w14:paraId="3CFBE838" w14:textId="77777777" w:rsidR="000137B8" w:rsidRDefault="000137B8" w:rsidP="000137B8">
      <w:pPr>
        <w:rPr>
          <w:rFonts w:hint="eastAsia"/>
        </w:rPr>
      </w:pPr>
      <w:r>
        <w:rPr>
          <w:rFonts w:hint="eastAsia"/>
        </w:rPr>
        <w:t>总结</w:t>
      </w:r>
    </w:p>
    <w:p w14:paraId="270885E3" w14:textId="77777777" w:rsidR="000137B8" w:rsidRDefault="000137B8" w:rsidP="000137B8"/>
    <w:p w14:paraId="292A16DE" w14:textId="77777777" w:rsidR="00427981" w:rsidRDefault="00427981">
      <w:pPr>
        <w:rPr>
          <w:rFonts w:hint="eastAsia"/>
        </w:rPr>
      </w:pPr>
      <w:bookmarkStart w:id="0" w:name="_GoBack"/>
      <w:bookmarkEnd w:id="0"/>
    </w:p>
    <w:p w14:paraId="05F950BE" w14:textId="635332EB" w:rsidR="003C4BC7" w:rsidRDefault="003C4BC7"/>
    <w:p w14:paraId="09D54E8C" w14:textId="5732F6EC" w:rsidR="00B77D53" w:rsidRDefault="00B77D53"/>
    <w:p w14:paraId="5937A010" w14:textId="77777777" w:rsidR="00B77D53" w:rsidRDefault="00B77D53">
      <w:pPr>
        <w:rPr>
          <w:rFonts w:hint="eastAsia"/>
        </w:rPr>
      </w:pPr>
    </w:p>
    <w:p w14:paraId="06EE265B" w14:textId="2DD286F2" w:rsidR="003C4BC7" w:rsidRDefault="003C4BC7"/>
    <w:p w14:paraId="008FB8BA" w14:textId="24AE5DA3" w:rsidR="00E71898" w:rsidRDefault="00E71898"/>
    <w:p w14:paraId="504AF42E" w14:textId="6686765E" w:rsidR="00E71898" w:rsidRDefault="00E71898"/>
    <w:p w14:paraId="4F77DAA6" w14:textId="440BFEBA" w:rsidR="00E71898" w:rsidRDefault="00E71898"/>
    <w:p w14:paraId="1B37F90B" w14:textId="2F2224DC" w:rsidR="00E71898" w:rsidRDefault="00E71898"/>
    <w:p w14:paraId="4BECD1E8" w14:textId="573D7DC8" w:rsidR="00FA19C6" w:rsidRDefault="00FA19C6"/>
    <w:p w14:paraId="6D0F4CF3" w14:textId="7F080AAC" w:rsidR="00FA19C6" w:rsidRDefault="00FA19C6"/>
    <w:p w14:paraId="728E672F" w14:textId="5C197C45" w:rsidR="00FA19C6" w:rsidRDefault="00FA19C6"/>
    <w:p w14:paraId="58C14931" w14:textId="0A21CCBF" w:rsidR="00FA19C6" w:rsidRDefault="00FA19C6"/>
    <w:p w14:paraId="4DB87D19" w14:textId="39A40D63" w:rsidR="00FA19C6" w:rsidRDefault="00FA19C6"/>
    <w:p w14:paraId="65A2589E" w14:textId="202E9472" w:rsidR="00FA19C6" w:rsidRDefault="00FA19C6"/>
    <w:p w14:paraId="3601943C" w14:textId="75A08BD3" w:rsidR="00FA19C6" w:rsidRDefault="00FA19C6"/>
    <w:p w14:paraId="2B21092D" w14:textId="2D69D000" w:rsidR="00FA19C6" w:rsidRDefault="00FA19C6"/>
    <w:p w14:paraId="4F5D62DF" w14:textId="4CA6DACE" w:rsidR="00FA19C6" w:rsidRDefault="00FA19C6"/>
    <w:p w14:paraId="3824E9DA" w14:textId="7B2C21F0" w:rsidR="00FA19C6" w:rsidRDefault="00FA19C6"/>
    <w:p w14:paraId="671EFAE8" w14:textId="2A8C86E6" w:rsidR="00FA19C6" w:rsidRDefault="00FA19C6"/>
    <w:p w14:paraId="6C1FFF9E" w14:textId="229E36FA" w:rsidR="00FA19C6" w:rsidRDefault="00FA19C6"/>
    <w:p w14:paraId="2AAFE1EC" w14:textId="387AF10D" w:rsidR="00FA19C6" w:rsidRDefault="00FA19C6"/>
    <w:p w14:paraId="5F7E6327" w14:textId="0EAEAA6F" w:rsidR="00FA19C6" w:rsidRDefault="00FA19C6"/>
    <w:p w14:paraId="5DCD20F1" w14:textId="77777777" w:rsidR="00FA19C6" w:rsidRDefault="00FA19C6">
      <w:pPr>
        <w:rPr>
          <w:rFonts w:hint="eastAsia"/>
        </w:rPr>
      </w:pPr>
    </w:p>
    <w:p w14:paraId="0B52729D" w14:textId="75039F6A" w:rsidR="00E71898" w:rsidRDefault="00E71898"/>
    <w:p w14:paraId="2707900F" w14:textId="682E4E50" w:rsidR="00E71898" w:rsidRDefault="00E71898"/>
    <w:p w14:paraId="537F3C1C" w14:textId="5331F156" w:rsidR="00E71898" w:rsidRDefault="00E71898"/>
    <w:p w14:paraId="3E04510D" w14:textId="46A62D46" w:rsidR="00E71898" w:rsidRDefault="00E71898"/>
    <w:p w14:paraId="7023B031" w14:textId="242B38DF" w:rsidR="00E71898" w:rsidRDefault="00E71898"/>
    <w:p w14:paraId="29317A3C" w14:textId="77777777" w:rsidR="00E71898" w:rsidRDefault="00E71898"/>
    <w:sectPr w:rsidR="00E7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6D1"/>
    <w:multiLevelType w:val="hybridMultilevel"/>
    <w:tmpl w:val="DCDC732E"/>
    <w:lvl w:ilvl="0" w:tplc="4AE6D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A112F"/>
    <w:multiLevelType w:val="hybridMultilevel"/>
    <w:tmpl w:val="A874EA5C"/>
    <w:lvl w:ilvl="0" w:tplc="02D88A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55"/>
    <w:rsid w:val="000137B8"/>
    <w:rsid w:val="001B7A1D"/>
    <w:rsid w:val="001C0455"/>
    <w:rsid w:val="002A4099"/>
    <w:rsid w:val="003C4BC7"/>
    <w:rsid w:val="00427981"/>
    <w:rsid w:val="00AA3BD5"/>
    <w:rsid w:val="00AA3E87"/>
    <w:rsid w:val="00B77D53"/>
    <w:rsid w:val="00D97C18"/>
    <w:rsid w:val="00E71898"/>
    <w:rsid w:val="00EE432E"/>
    <w:rsid w:val="00F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DA5A"/>
  <w15:chartTrackingRefBased/>
  <w15:docId w15:val="{7E8D3E69-D0A6-432B-9D82-2260F826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7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B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97C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12</cp:revision>
  <dcterms:created xsi:type="dcterms:W3CDTF">2018-10-02T15:03:00Z</dcterms:created>
  <dcterms:modified xsi:type="dcterms:W3CDTF">2018-10-14T11:29:00Z</dcterms:modified>
</cp:coreProperties>
</file>