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C1F" w:rsidRDefault="00680534">
      <w:r>
        <w:t xml:space="preserve">Yue </w:t>
      </w:r>
      <w:proofErr w:type="spellStart"/>
      <w:r>
        <w:t>Kangning</w:t>
      </w:r>
      <w:proofErr w:type="spellEnd"/>
      <w:r>
        <w:t xml:space="preserve"> Week 2 FYP Report</w:t>
      </w:r>
    </w:p>
    <w:p w:rsidR="00680534" w:rsidRDefault="00680534">
      <w:r>
        <w:t xml:space="preserve">After a better understanding to python programming language, I have started to try coding for my part of the project which is to allow NAO to perform facial recognition. Using references and examples from online, I have done a little coding. There were quite some example facial recognition </w:t>
      </w:r>
      <w:r w:rsidR="004A20E9">
        <w:t xml:space="preserve">examples online, but I don’t know how to view/use them after downloading them.  I read from online that I have to put my facial recognition codes in a python script in the </w:t>
      </w:r>
      <w:proofErr w:type="spellStart"/>
      <w:r w:rsidR="004A20E9">
        <w:t>choreographe</w:t>
      </w:r>
      <w:proofErr w:type="spellEnd"/>
      <w:r w:rsidR="004A20E9">
        <w:t xml:space="preserve"> application, but I’m not sure how do I call the facial recognition function within the python script. </w:t>
      </w:r>
    </w:p>
    <w:p w:rsidR="004A20E9" w:rsidRDefault="004A20E9">
      <w:r>
        <w:t xml:space="preserve">My next step is to try and understand how to view the online examples and from there on try to refer and learn from the example and apply what I’ve learned in my FYP. </w:t>
      </w:r>
      <w:bookmarkStart w:id="0" w:name="_GoBack"/>
      <w:bookmarkEnd w:id="0"/>
      <w:r>
        <w:t xml:space="preserve"> </w:t>
      </w:r>
    </w:p>
    <w:p w:rsidR="00680534" w:rsidRDefault="00680534"/>
    <w:p w:rsidR="00680534" w:rsidRDefault="00680534"/>
    <w:p w:rsidR="00680534" w:rsidRDefault="00680534">
      <w:r w:rsidRPr="00680534">
        <w:t>http://www.hamiltoncentral.org/cms/lib011/NY01947832/Centricity/Domain/81/AnIntroductionToRoboticsWithNao_TextBook_2012_US.pdf</w:t>
      </w:r>
    </w:p>
    <w:sectPr w:rsidR="00680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534"/>
    <w:rsid w:val="002133EE"/>
    <w:rsid w:val="00382C1F"/>
    <w:rsid w:val="004A20E9"/>
    <w:rsid w:val="00680534"/>
    <w:rsid w:val="00947999"/>
    <w:rsid w:val="00EF4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4B717-0D8E-4F19-9ED4-43C8D734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L33547</dc:creator>
  <cp:keywords/>
  <dc:description/>
  <cp:lastModifiedBy>L33547</cp:lastModifiedBy>
  <cp:revision>1</cp:revision>
  <dcterms:created xsi:type="dcterms:W3CDTF">2016-09-16T01:07:00Z</dcterms:created>
  <dcterms:modified xsi:type="dcterms:W3CDTF">2016-09-16T01:23:00Z</dcterms:modified>
</cp:coreProperties>
</file>