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F52B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42444E55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int strStr(String haystack, String needle) {</w:t>
      </w:r>
    </w:p>
    <w:p w14:paraId="517DF94E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n = haystack.length();</w:t>
      </w:r>
    </w:p>
    <w:p w14:paraId="68D20AC9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m = needle.length();</w:t>
      </w:r>
    </w:p>
    <w:p w14:paraId="5CF4BEF9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</w:p>
    <w:p w14:paraId="344F3D42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 (int i = 0; i &lt;= n - m; i++) {</w:t>
      </w:r>
    </w:p>
    <w:p w14:paraId="5EEDEEE8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(haystack.substring(i, i + m).equals(needle)) {</w:t>
      </w:r>
    </w:p>
    <w:p w14:paraId="68F323A1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return i;</w:t>
      </w:r>
    </w:p>
    <w:p w14:paraId="52AAC02A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7B9ADB94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7EE6B22D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</w:p>
    <w:p w14:paraId="734E5A76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-1;</w:t>
      </w:r>
    </w:p>
    <w:p w14:paraId="1FF15349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0814D916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22D8D1FF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72FCF588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作者：宁缺毋滥</w:t>
      </w:r>
    </w:p>
    <w:p w14:paraId="6D6450B3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https://leetcode.cn/problems/find-the-index-of-the-first-occurrence-in-a-string/solutions/3881265/javaban-de-jie-fa-by-zhu-que-wu-lan-k1-y7g8/</w:t>
      </w:r>
    </w:p>
    <w:p w14:paraId="3C78CB41" w14:textId="77777777" w:rsidR="00F708ED" w:rsidRPr="00F708ED" w:rsidRDefault="00F708ED" w:rsidP="00F708E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24C39B6D" w14:textId="011A4992" w:rsidR="00F708ED" w:rsidRDefault="00F708ED" w:rsidP="00F708ED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708E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著作权归作者所有。商业转载请联系作者获得授权，非商业转载请注明出处。</w:t>
      </w:r>
    </w:p>
    <w:p w14:paraId="59949AD6" w14:textId="77777777" w:rsidR="00F708ED" w:rsidRDefault="00F708ED" w:rsidP="00F708ED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2FDB476A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您问题中提到的循环条件 i &lt;= n-m是为了确保代码能够检查 haystack中所有可能的子串起始位置，包括最后一个有效的起始索引。具体原因如下：</w:t>
      </w:r>
    </w:p>
    <w:p w14:paraId="0A4F828E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核心原因：覆盖所有有效的起始索引 </w:t>
      </w:r>
    </w:p>
    <w:p w14:paraId="27503B48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在 haystack中查找长度为 m的子串 needle时，起始索引 i必须满足 i + m &lt;= n（其中 n是 haystack的长度），否则调用 haystack.substring(i, i+m)会抛出 IndexOutOfBoundsException。</w:t>
      </w:r>
    </w:p>
    <w:p w14:paraId="4BFF0DC0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从 i + m &lt;= n可推导出 i的最大有效值为 n - m。因此，循环需要遍历 i从 0到 n - m（包含两端），即 i &lt;= n-m。</w:t>
      </w:r>
    </w:p>
    <w:p w14:paraId="12BF5B5D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为什么不能是 </w:t>
      </w:r>
      <w:r w:rsidRPr="007753F0">
        <w:rPr>
          <w:rFonts w:ascii="宋体" w:eastAsia="宋体" w:hAnsi="宋体" w:cs="宋体"/>
          <w:b/>
          <w:bCs/>
          <w:kern w:val="0"/>
          <w:sz w:val="24"/>
          <w14:ligatures w14:val="none"/>
        </w:rPr>
        <w:t>i &lt; n-m</w:t>
      </w:r>
      <w:r w:rsidRPr="007753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？ </w:t>
      </w:r>
    </w:p>
    <w:p w14:paraId="5220C5BE" w14:textId="77777777" w:rsidR="007753F0" w:rsidRPr="007753F0" w:rsidRDefault="007753F0" w:rsidP="007753F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如果使用 i &lt; n-m，循环只会执行到 i = n-m-1，而漏掉 i = n-m的情况。</w:t>
      </w:r>
    </w:p>
    <w:p w14:paraId="4E4EE463" w14:textId="77777777" w:rsidR="007753F0" w:rsidRPr="007753F0" w:rsidRDefault="007753F0" w:rsidP="007753F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例如：假设 haystack = "abcde"（n=5），needle = "de"（m=2）。</w:t>
      </w:r>
    </w:p>
    <w:p w14:paraId="439C860D" w14:textId="77777777" w:rsidR="007753F0" w:rsidRPr="007753F0" w:rsidRDefault="007753F0" w:rsidP="007753F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n-m = 3，有效起始索引为 0、1、2、3。</w:t>
      </w:r>
    </w:p>
    <w:p w14:paraId="66CF83A0" w14:textId="77777777" w:rsidR="007753F0" w:rsidRPr="007753F0" w:rsidRDefault="007753F0" w:rsidP="007753F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当 i=3时，子串 haystack.substring(3, 5)为 "de"，与 needle匹配，应返回 3。</w:t>
      </w:r>
    </w:p>
    <w:p w14:paraId="41F98856" w14:textId="77777777" w:rsidR="007753F0" w:rsidRPr="007753F0" w:rsidRDefault="007753F0" w:rsidP="007753F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lastRenderedPageBreak/>
        <w:t>如果循环条件是 i &lt; 3（即 i&lt;=2），则会错过这个匹配，错误地返回 -1。</w:t>
      </w:r>
    </w:p>
    <w:p w14:paraId="1CF024B6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特殊边界情况：空字符串 </w:t>
      </w:r>
      <w:r w:rsidRPr="007753F0">
        <w:rPr>
          <w:rFonts w:ascii="宋体" w:eastAsia="宋体" w:hAnsi="宋体" w:cs="宋体"/>
          <w:b/>
          <w:bCs/>
          <w:kern w:val="0"/>
          <w:sz w:val="24"/>
          <w14:ligatures w14:val="none"/>
        </w:rPr>
        <w:t>needle</w:t>
      </w:r>
      <w:r w:rsidRPr="007753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43BD08F3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当 needle为空字符串（m=0）时：</w:t>
      </w:r>
    </w:p>
    <w:p w14:paraId="460D19E9" w14:textId="77777777" w:rsidR="007753F0" w:rsidRPr="007753F0" w:rsidRDefault="007753F0" w:rsidP="007753F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n-m = n，循环条件变为 i &lt;= n。</w:t>
      </w:r>
    </w:p>
    <w:p w14:paraId="7FA7CBFE" w14:textId="77777777" w:rsidR="007753F0" w:rsidRPr="007753F0" w:rsidRDefault="007753F0" w:rsidP="007753F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这允许 i取到 n，此时 haystack.substring(n, n)返回空字符串，与 needle匹配。</w:t>
      </w:r>
    </w:p>
    <w:p w14:paraId="6349D2FF" w14:textId="77777777" w:rsidR="007753F0" w:rsidRPr="007753F0" w:rsidRDefault="007753F0" w:rsidP="007753F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虽然在实际代码中，循环会在 i=0时提前返回（因为空字符串在开头即匹配），但 i &lt;= n-m确保了逻辑的完备性，符合字符串查找的常见规范（如 Java 的 String.indexOf()返回 0当查找空字符串）。</w:t>
      </w:r>
    </w:p>
    <w:p w14:paraId="22306711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从代码角度验证 </w:t>
      </w:r>
    </w:p>
    <w:p w14:paraId="35EEB644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您的代码片段中：</w:t>
      </w:r>
    </w:p>
    <w:p w14:paraId="21D3264C" w14:textId="77777777" w:rsidR="007753F0" w:rsidRPr="007753F0" w:rsidRDefault="007753F0" w:rsidP="007753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for(int i = 0; i &lt;= n-m; i++) {</w:t>
      </w:r>
    </w:p>
    <w:p w14:paraId="3C70F20C" w14:textId="77777777" w:rsidR="007753F0" w:rsidRPr="007753F0" w:rsidRDefault="007753F0" w:rsidP="007753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 xml:space="preserve">    if(haystack.substring(i, i+m).equals(needle))</w:t>
      </w:r>
    </w:p>
    <w:p w14:paraId="5402984A" w14:textId="77777777" w:rsidR="007753F0" w:rsidRPr="007753F0" w:rsidRDefault="007753F0" w:rsidP="007753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 xml:space="preserve">        return i;</w:t>
      </w:r>
    </w:p>
    <w:p w14:paraId="0299383C" w14:textId="77777777" w:rsidR="007753F0" w:rsidRPr="007753F0" w:rsidRDefault="007753F0" w:rsidP="007753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4B0F181C" w14:textId="77777777" w:rsidR="007753F0" w:rsidRPr="007753F0" w:rsidRDefault="007753F0" w:rsidP="007753F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当 i = n-m时，substring(n-m, n-m+m)即 substring(n-m, n)，正好提取 haystack的最后 m个字符，这是一个有效的索引范围。</w:t>
      </w:r>
    </w:p>
    <w:p w14:paraId="1D1CBA80" w14:textId="77777777" w:rsidR="007753F0" w:rsidRPr="007753F0" w:rsidRDefault="007753F0" w:rsidP="007753F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如果改为 i &lt; n-m，则会漏掉这一次检查，可能导致匹配失败。</w:t>
      </w:r>
    </w:p>
    <w:p w14:paraId="722B8030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总结 </w:t>
      </w:r>
    </w:p>
    <w:p w14:paraId="09E19A6A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使用 i &lt;= n-m是为了：</w:t>
      </w:r>
    </w:p>
    <w:p w14:paraId="2EED9A6B" w14:textId="77777777" w:rsidR="007753F0" w:rsidRPr="007753F0" w:rsidRDefault="007753F0" w:rsidP="007753F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4"/>
          <w14:ligatures w14:val="none"/>
        </w:rPr>
        <w:t>保证索引安全</w:t>
      </w:r>
      <w:r w:rsidRPr="007753F0">
        <w:rPr>
          <w:rFonts w:ascii="宋体" w:eastAsia="宋体" w:hAnsi="宋体" w:cs="宋体"/>
          <w:kern w:val="0"/>
          <w:sz w:val="24"/>
          <w14:ligatures w14:val="none"/>
        </w:rPr>
        <w:t>：避免 substring调用越界。</w:t>
      </w:r>
    </w:p>
    <w:p w14:paraId="6C49C067" w14:textId="77777777" w:rsidR="007753F0" w:rsidRPr="007753F0" w:rsidRDefault="007753F0" w:rsidP="007753F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4"/>
          <w14:ligatures w14:val="none"/>
        </w:rPr>
        <w:t>覆盖所有匹配可能</w:t>
      </w:r>
      <w:r w:rsidRPr="007753F0">
        <w:rPr>
          <w:rFonts w:ascii="宋体" w:eastAsia="宋体" w:hAnsi="宋体" w:cs="宋体"/>
          <w:kern w:val="0"/>
          <w:sz w:val="24"/>
          <w14:ligatures w14:val="none"/>
        </w:rPr>
        <w:t>：包括子串起始于 haystack末尾的情况（例如 needle长度与 haystack尾部完全匹配）。</w:t>
      </w:r>
    </w:p>
    <w:p w14:paraId="64671ED6" w14:textId="77777777" w:rsidR="007753F0" w:rsidRPr="007753F0" w:rsidRDefault="007753F0" w:rsidP="007753F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4"/>
          <w14:ligatures w14:val="none"/>
        </w:rPr>
        <w:t>处理边界情况</w:t>
      </w:r>
      <w:r w:rsidRPr="007753F0">
        <w:rPr>
          <w:rFonts w:ascii="宋体" w:eastAsia="宋体" w:hAnsi="宋体" w:cs="宋体"/>
          <w:kern w:val="0"/>
          <w:sz w:val="24"/>
          <w14:ligatures w14:val="none"/>
        </w:rPr>
        <w:t>：如空字符串 needle时，循环能正确执行（尽管实际匹配可能在开头立即返回）。</w:t>
      </w:r>
    </w:p>
    <w:p w14:paraId="6316D57A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因此，在实现字符串查找算法时，循环条件必须设为 i &lt;= n-m以确保正确性和完整性。</w:t>
      </w:r>
    </w:p>
    <w:p w14:paraId="173F6899" w14:textId="7267AAFB" w:rsidR="00F708ED" w:rsidRDefault="00F708ED" w:rsidP="00F708ED"/>
    <w:p w14:paraId="7358DF8F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从您提供的代码截图来看，这是一个在 haystack中查找 needle首次出现位置的实现。您提到的 substring检索区间，具体指代码中的这一行：</w:t>
      </w:r>
    </w:p>
    <w:p w14:paraId="33856FBB" w14:textId="77777777" w:rsidR="007753F0" w:rsidRPr="007753F0" w:rsidRDefault="007753F0" w:rsidP="007753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haystack.substring(i, i+m).equals(needle)</w:t>
      </w:r>
    </w:p>
    <w:p w14:paraId="211C24D7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 xml:space="preserve">1. substring 方法的索引规则 </w:t>
      </w:r>
    </w:p>
    <w:p w14:paraId="4FBDFFA8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 xml:space="preserve">Java 的 substring(int beginIndex, int endIndex)方法采用 </w:t>
      </w:r>
      <w:r w:rsidRPr="007753F0">
        <w:rPr>
          <w:rFonts w:ascii="宋体" w:eastAsia="宋体" w:hAnsi="宋体" w:cs="宋体"/>
          <w:b/>
          <w:bCs/>
          <w:kern w:val="0"/>
          <w:sz w:val="24"/>
          <w14:ligatures w14:val="none"/>
        </w:rPr>
        <w:t>左闭右开</w:t>
      </w:r>
      <w:r w:rsidRPr="007753F0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7753F0">
        <w:rPr>
          <w:rFonts w:ascii="宋体" w:eastAsia="宋体" w:hAnsi="宋体" w:cs="宋体"/>
          <w:kern w:val="0"/>
          <w:sz w:val="24"/>
          <w14:ligatures w14:val="none"/>
        </w:rPr>
        <w:t xml:space="preserve"> 区间：</w:t>
      </w:r>
    </w:p>
    <w:p w14:paraId="4705A8AC" w14:textId="77777777" w:rsidR="007753F0" w:rsidRPr="007753F0" w:rsidRDefault="007753F0" w:rsidP="007753F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包含起始索引 beginIndex的字符</w:t>
      </w:r>
    </w:p>
    <w:p w14:paraId="3F24A3C1" w14:textId="77777777" w:rsidR="007753F0" w:rsidRPr="007753F0" w:rsidRDefault="007753F0" w:rsidP="007753F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不包含结束索引 endIndex的字符</w:t>
      </w:r>
    </w:p>
    <w:p w14:paraId="7BAAF1B6" w14:textId="77777777" w:rsidR="007753F0" w:rsidRPr="007753F0" w:rsidRDefault="007753F0" w:rsidP="007753F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截取的长度为 endIndex - beginIndex</w:t>
      </w:r>
    </w:p>
    <w:p w14:paraId="6807C1B6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在您的代码中：</w:t>
      </w:r>
    </w:p>
    <w:p w14:paraId="0C9F40DB" w14:textId="77777777" w:rsidR="007753F0" w:rsidRPr="007753F0" w:rsidRDefault="007753F0" w:rsidP="007753F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起始索引是 i</w:t>
      </w:r>
    </w:p>
    <w:p w14:paraId="5487CDF3" w14:textId="77777777" w:rsidR="007753F0" w:rsidRPr="007753F0" w:rsidRDefault="007753F0" w:rsidP="007753F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结束索引是 i + m</w:t>
      </w:r>
    </w:p>
    <w:p w14:paraId="78F4CC8C" w14:textId="77777777" w:rsidR="007753F0" w:rsidRPr="007753F0" w:rsidRDefault="007753F0" w:rsidP="007753F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因此实际截取的是从索引 i开始（包含）到索引 i+m结束（不包含）的子串，长度为 (i+m) - i = m，正好与 needle等长。</w:t>
      </w:r>
    </w:p>
    <w:p w14:paraId="62581EED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为什么循环条件是 i &lt;= n - m？ </w:t>
      </w:r>
    </w:p>
    <w:p w14:paraId="69A764E7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为了安全截取子串，必须保证 i + m ≤ n（n是 haystack长度），否则会抛出 StringIndexOutOfBoundsException。</w:t>
      </w:r>
    </w:p>
    <w:p w14:paraId="55D6E6F4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从 i + m ≤ n推导出 i的最大允许值为 n - m。</w:t>
      </w:r>
    </w:p>
    <w:p w14:paraId="30671434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所以循环从 i = 0开始，直到 i = n - m（包含），这样才能检查所有可能的起始位置。</w:t>
      </w:r>
    </w:p>
    <w:p w14:paraId="7D7EE880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4"/>
          <w14:ligatures w14:val="none"/>
        </w:rPr>
        <w:t>举例说明</w:t>
      </w:r>
      <w:r w:rsidRPr="007753F0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08AA7FFF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假设 haystack = "hello"（n=5），needle = "lo"（m=2）：</w:t>
      </w:r>
    </w:p>
    <w:p w14:paraId="0FFD191B" w14:textId="77777777" w:rsidR="007753F0" w:rsidRPr="007753F0" w:rsidRDefault="007753F0" w:rsidP="007753F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n - m = 3</w:t>
      </w:r>
    </w:p>
    <w:p w14:paraId="7BB8CE83" w14:textId="77777777" w:rsidR="007753F0" w:rsidRPr="007753F0" w:rsidRDefault="007753F0" w:rsidP="007753F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有效起始索引 i 为 0, 1, 2, 3</w:t>
      </w:r>
    </w:p>
    <w:p w14:paraId="7BD77025" w14:textId="77777777" w:rsidR="007753F0" w:rsidRPr="007753F0" w:rsidRDefault="007753F0" w:rsidP="007753F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当 i=3 时，截取子串 substring(3, 5)→ "lo"，匹配成功</w:t>
      </w:r>
    </w:p>
    <w:p w14:paraId="12F645B0" w14:textId="77777777" w:rsidR="007753F0" w:rsidRPr="007753F0" w:rsidRDefault="007753F0" w:rsidP="007753F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如果循环条件改为 i &lt; n-m（即 i&lt;3），则会漏掉 i=3 的情况，导致匹配失败</w:t>
      </w:r>
    </w:p>
    <w:p w14:paraId="0CDC295D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边界情况处理 </w:t>
      </w:r>
    </w:p>
    <w:p w14:paraId="752B7FA4" w14:textId="77777777" w:rsidR="007753F0" w:rsidRPr="007753F0" w:rsidRDefault="007753F0" w:rsidP="007753F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当 needle为空字符串时（m=0）：</w:t>
      </w:r>
    </w:p>
    <w:p w14:paraId="20CCB2E3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n - m = n，循环条件为 i &lt;= n。</w:t>
      </w:r>
    </w:p>
    <w:p w14:paraId="67F76F20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此时 substring(i, i+0)返回空字符串，与 needle相等，会立即返回 i=0，符合预期（空字符串出现在任意字符串的开头）。</w:t>
      </w:r>
    </w:p>
    <w:p w14:paraId="1A6F1577" w14:textId="77777777" w:rsidR="007753F0" w:rsidRPr="007753F0" w:rsidRDefault="007753F0" w:rsidP="007753F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当 m &gt; n时：</w:t>
      </w:r>
    </w:p>
    <w:p w14:paraId="32972CDB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lastRenderedPageBreak/>
        <w:t>循环条件 i &lt;= n-m变为 i &lt;= 负数，循环不会执行，直接返回 -1，逻辑正确。</w:t>
      </w:r>
    </w:p>
    <w:p w14:paraId="6CA090FE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时间复杂度与优化建议 </w:t>
      </w:r>
    </w:p>
    <w:p w14:paraId="66E74C65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 xml:space="preserve">您当前的实现时间复杂度为 </w:t>
      </w:r>
      <w:r w:rsidRPr="007753F0">
        <w:rPr>
          <w:rFonts w:ascii="宋体" w:eastAsia="宋体" w:hAnsi="宋体" w:cs="宋体"/>
          <w:b/>
          <w:bCs/>
          <w:kern w:val="0"/>
          <w:sz w:val="24"/>
          <w14:ligatures w14:val="none"/>
        </w:rPr>
        <w:t>O((n-m+1) * m)</w:t>
      </w:r>
      <w:r w:rsidRPr="007753F0">
        <w:rPr>
          <w:rFonts w:ascii="宋体" w:eastAsia="宋体" w:hAnsi="宋体" w:cs="宋体"/>
          <w:kern w:val="0"/>
          <w:sz w:val="24"/>
          <w14:ligatures w14:val="none"/>
        </w:rPr>
        <w:t>，因为每次比较都需要截取子串（O(m) 时间）。</w:t>
      </w:r>
    </w:p>
    <w:p w14:paraId="526A9CBA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在一些语言或特定场景下，可以优化为：</w:t>
      </w:r>
    </w:p>
    <w:p w14:paraId="5F0B63D6" w14:textId="77777777" w:rsidR="007753F0" w:rsidRPr="007753F0" w:rsidRDefault="007753F0" w:rsidP="007753F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使用字符数组逐个比较，避免创建子串对象</w:t>
      </w:r>
    </w:p>
    <w:p w14:paraId="5301E188" w14:textId="77777777" w:rsidR="007753F0" w:rsidRPr="007753F0" w:rsidRDefault="007753F0" w:rsidP="007753F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使用 KMP 等算法将时间复杂度降为 O(n+m)</w:t>
      </w:r>
    </w:p>
    <w:p w14:paraId="0A36019D" w14:textId="77777777" w:rsidR="007753F0" w:rsidRPr="007753F0" w:rsidRDefault="007753F0" w:rsidP="00775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53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总结 </w:t>
      </w:r>
    </w:p>
    <w:p w14:paraId="54E8AA64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 xml:space="preserve">您的代码正确使用了 substring的 </w:t>
      </w:r>
      <w:r w:rsidRPr="007753F0">
        <w:rPr>
          <w:rFonts w:ascii="宋体" w:eastAsia="宋体" w:hAnsi="宋体" w:cs="宋体"/>
          <w:b/>
          <w:bCs/>
          <w:kern w:val="0"/>
          <w:sz w:val="24"/>
          <w14:ligatures w14:val="none"/>
        </w:rPr>
        <w:t>左闭右开区间</w:t>
      </w:r>
      <w:r w:rsidRPr="007753F0">
        <w:rPr>
          <w:rFonts w:ascii="宋体" w:eastAsia="宋体" w:hAnsi="宋体" w:cs="宋体"/>
          <w:kern w:val="0"/>
          <w:sz w:val="24"/>
          <w14:ligatures w14:val="none"/>
        </w:rPr>
        <w:t>，并利用 i &lt;= n-m确保：</w:t>
      </w:r>
    </w:p>
    <w:p w14:paraId="7CDDADAB" w14:textId="77777777" w:rsidR="007753F0" w:rsidRPr="007753F0" w:rsidRDefault="007753F0" w:rsidP="007753F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索引安全，避免越界</w:t>
      </w:r>
    </w:p>
    <w:p w14:paraId="5F5C762D" w14:textId="77777777" w:rsidR="007753F0" w:rsidRPr="007753F0" w:rsidRDefault="007753F0" w:rsidP="007753F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覆盖所有可能的匹配起始位置</w:t>
      </w:r>
    </w:p>
    <w:p w14:paraId="792E7C54" w14:textId="77777777" w:rsidR="007753F0" w:rsidRPr="007753F0" w:rsidRDefault="007753F0" w:rsidP="007753F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正确处理空字符串等边界情况</w:t>
      </w:r>
    </w:p>
    <w:p w14:paraId="07649682" w14:textId="77777777" w:rsidR="007753F0" w:rsidRPr="007753F0" w:rsidRDefault="007753F0" w:rsidP="007753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53F0">
        <w:rPr>
          <w:rFonts w:ascii="宋体" w:eastAsia="宋体" w:hAnsi="宋体" w:cs="宋体"/>
          <w:kern w:val="0"/>
          <w:sz w:val="24"/>
          <w14:ligatures w14:val="none"/>
        </w:rPr>
        <w:t>这就是为什么循环条件是 i &lt;= n-m而不是 i &lt; n-m的原因。</w:t>
      </w:r>
    </w:p>
    <w:p w14:paraId="5279C24B" w14:textId="77777777" w:rsidR="007753F0" w:rsidRDefault="007753F0" w:rsidP="00F708ED"/>
    <w:p w14:paraId="5FF04690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你给出的解法是这道题最直观的暴力匹配方法。我们以此为基础，从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算法优化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、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相似题目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、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应用场景</w:t>
      </w:r>
      <w:r w:rsidRPr="00792E91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和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思维拓展</w:t>
      </w:r>
      <w:r w:rsidRPr="00792E91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四个维度进行举一反三，帮助你更系统地掌握字符串匹配及相关问题。</w:t>
      </w:r>
    </w:p>
    <w:p w14:paraId="1FCFE538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pict w14:anchorId="312CFB88">
          <v:rect id="_x0000_i1025" style="width:0;height:1.5pt" o:hralign="center" o:hrstd="t" o:hr="t" fillcolor="#a0a0a0" stroked="f"/>
        </w:pict>
      </w:r>
    </w:p>
    <w:p w14:paraId="05996632" w14:textId="77777777" w:rsidR="00792E91" w:rsidRPr="00792E91" w:rsidRDefault="00792E91" w:rsidP="00792E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一、算法优化：字符串匹配的其他经典算法 </w:t>
      </w:r>
    </w:p>
    <w:p w14:paraId="68F23F43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你的代码时间复杂度是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O((n-m) * m)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，在极端情况下（如 haystack="aaaaaab", needle="aaab"）会退化成 O(n*m)。实际上，字符串匹配有很多更高效的算法，它们的思想可以应用到许多其他问题上。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2692"/>
        <w:gridCol w:w="1929"/>
        <w:gridCol w:w="2468"/>
      </w:tblGrid>
      <w:tr w:rsidR="00792E91" w:rsidRPr="00792E91" w14:paraId="67D6014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71E8E6" w14:textId="77777777" w:rsidR="00792E91" w:rsidRPr="00792E91" w:rsidRDefault="00792E91" w:rsidP="00792E9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算法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008730" w14:textId="77777777" w:rsidR="00792E91" w:rsidRPr="00792E91" w:rsidRDefault="00792E91" w:rsidP="00792E9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核心思想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4F08CA" w14:textId="77777777" w:rsidR="00792E91" w:rsidRPr="00792E91" w:rsidRDefault="00792E91" w:rsidP="00792E9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平均时间复杂度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110ABE" w14:textId="77777777" w:rsidR="00792E91" w:rsidRPr="00792E91" w:rsidRDefault="00792E91" w:rsidP="00792E9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适用场景</w:t>
            </w:r>
          </w:p>
        </w:tc>
      </w:tr>
      <w:tr w:rsidR="00792E91" w:rsidRPr="00792E91" w14:paraId="1BC7541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FCBE7E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KMP</w:t>
            </w:r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24A13E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利用已匹配信息，避免回退主串指针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4AAD93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O(n+m)</w:t>
            </w:r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F1C961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通用，适合模式串有较多重复前缀/后缀</w:t>
            </w:r>
          </w:p>
        </w:tc>
      </w:tr>
      <w:tr w:rsidR="00792E91" w:rsidRPr="00792E91" w14:paraId="5456378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F11B78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Rabin-Karp</w:t>
            </w:r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B797C5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哈希滑动窗口，先比哈希再比内容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463DD9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O(n+m)</w:t>
            </w:r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BFB382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多模式匹配、重复检测（通过滚动哈希）</w:t>
            </w:r>
          </w:p>
        </w:tc>
      </w:tr>
      <w:tr w:rsidR="00792E91" w:rsidRPr="00792E91" w14:paraId="3E8A226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9C08F6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Boyer-Moore</w:t>
            </w:r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108895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从后往前匹配，利用坏字符和好后缀规则跳跃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546CFB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O(n/m)</w:t>
            </w:r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最佳，最坏 O(n+m)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E5C382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模式串较长、字符集较大（如文本搜索）</w:t>
            </w:r>
          </w:p>
        </w:tc>
      </w:tr>
      <w:tr w:rsidR="00792E91" w:rsidRPr="00792E91" w14:paraId="04A985F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568A88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Sunday</w:t>
            </w:r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0D5754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关注主串中参加匹配的下一位字符，进行跳跃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DBF5C6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O(n)</w:t>
            </w:r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平均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7098FB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实际应用快，实现简单</w:t>
            </w:r>
          </w:p>
        </w:tc>
      </w:tr>
    </w:tbl>
    <w:p w14:paraId="768511B8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学习建议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A05BA80" w14:textId="77777777" w:rsidR="00792E91" w:rsidRPr="00792E91" w:rsidRDefault="00792E91" w:rsidP="00792E9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至少掌握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KMP</w:t>
      </w:r>
      <w:r w:rsidRPr="00792E91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的思想和 next 数组的构建，它不仅是面试常见考点，其“利用已匹配信息避免重复比较”的思想在动态规划等问题中也有体现。</w:t>
      </w:r>
    </w:p>
    <w:p w14:paraId="78D0A7AC" w14:textId="77777777" w:rsidR="00792E91" w:rsidRPr="00792E91" w:rsidRDefault="00792E91" w:rsidP="00792E9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>尝试用 KMP 重写本题，并解决相关题目（如 LeetCode 459、214）。</w:t>
      </w:r>
    </w:p>
    <w:p w14:paraId="77BD7641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pict w14:anchorId="25BA7077">
          <v:rect id="_x0000_i1026" style="width:0;height:1.5pt" o:hralign="center" o:hrstd="t" o:hr="t" fillcolor="#a0a0a0" stroked="f"/>
        </w:pict>
      </w:r>
    </w:p>
    <w:p w14:paraId="3A6E96B9" w14:textId="77777777" w:rsidR="00792E91" w:rsidRPr="00792E91" w:rsidRDefault="00792E91" w:rsidP="00792E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二、相似题目：LeetCode 字符串匹配与操作题单 </w:t>
      </w:r>
    </w:p>
    <w:p w14:paraId="3F98FB78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>掌握一道题后，可以横向练习同类型题目，加深理解。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6"/>
        <w:gridCol w:w="2294"/>
        <w:gridCol w:w="3580"/>
      </w:tblGrid>
      <w:tr w:rsidR="00792E91" w:rsidRPr="00792E91" w14:paraId="74B7A317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F3F046" w14:textId="77777777" w:rsidR="00792E91" w:rsidRPr="00792E91" w:rsidRDefault="00792E91" w:rsidP="00792E9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题目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55AAC9" w14:textId="77777777" w:rsidR="00792E91" w:rsidRPr="00792E91" w:rsidRDefault="00792E91" w:rsidP="00792E9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核心考点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85B684" w14:textId="77777777" w:rsidR="00792E91" w:rsidRPr="00792E91" w:rsidRDefault="00792E91" w:rsidP="00792E9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与本题的联系</w:t>
            </w:r>
          </w:p>
        </w:tc>
      </w:tr>
      <w:tr w:rsidR="00792E91" w:rsidRPr="00792E91" w14:paraId="4306C3F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F8B1F3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hyperlink r:id="rId5" w:history="1">
              <w:r w:rsidRPr="00792E91">
                <w:rPr>
                  <w:rFonts w:ascii="宋体" w:eastAsia="宋体" w:hAnsi="宋体" w:cs="宋体"/>
                  <w:b/>
                  <w:bCs/>
                  <w:color w:val="0000FF"/>
                  <w:kern w:val="0"/>
                  <w:sz w:val="24"/>
                  <w:u w:val="single"/>
                  <w14:ligatures w14:val="none"/>
                </w:rPr>
                <w:t>459. 重复的子字符串</w:t>
              </w:r>
            </w:hyperlink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CF9636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判断字符串是否由重复子串构成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C274C6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可巧妙转化为在 s+s 中查找 s（且起始位置非首尾）</w:t>
            </w:r>
          </w:p>
        </w:tc>
      </w:tr>
      <w:tr w:rsidR="00792E91" w:rsidRPr="00792E91" w14:paraId="2A1C7E8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99CEF9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hyperlink r:id="rId6" w:history="1">
              <w:r w:rsidRPr="00792E91">
                <w:rPr>
                  <w:rFonts w:ascii="宋体" w:eastAsia="宋体" w:hAnsi="宋体" w:cs="宋体"/>
                  <w:b/>
                  <w:bCs/>
                  <w:color w:val="0000FF"/>
                  <w:kern w:val="0"/>
                  <w:sz w:val="24"/>
                  <w:u w:val="single"/>
                  <w14:ligatures w14:val="none"/>
                </w:rPr>
                <w:t>214. 最短回文串</w:t>
              </w:r>
            </w:hyperlink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A60F49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在字符串前添加字符使其成为回文串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A51B7F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本质是求原串的最长前缀回文，可用 KMP 的 next 数组</w:t>
            </w:r>
          </w:p>
        </w:tc>
      </w:tr>
      <w:tr w:rsidR="00792E91" w:rsidRPr="00792E91" w14:paraId="2C5F317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2FAF88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hyperlink r:id="rId7" w:history="1">
              <w:r w:rsidRPr="00792E91">
                <w:rPr>
                  <w:rFonts w:ascii="宋体" w:eastAsia="宋体" w:hAnsi="宋体" w:cs="宋体"/>
                  <w:b/>
                  <w:bCs/>
                  <w:color w:val="0000FF"/>
                  <w:kern w:val="0"/>
                  <w:sz w:val="24"/>
                  <w:u w:val="single"/>
                  <w14:ligatures w14:val="none"/>
                </w:rPr>
                <w:t>796. 旋转字符串</w:t>
              </w:r>
            </w:hyperlink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6DB2C0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判断一个串是否为另一个串旋转得到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6F2805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等价于在 s+s 中查找 goal（类似 459）</w:t>
            </w:r>
          </w:p>
        </w:tc>
      </w:tr>
      <w:tr w:rsidR="00792E91" w:rsidRPr="00792E91" w14:paraId="66B3841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F98090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hyperlink r:id="rId8" w:history="1">
              <w:r w:rsidRPr="00792E91">
                <w:rPr>
                  <w:rFonts w:ascii="宋体" w:eastAsia="宋体" w:hAnsi="宋体" w:cs="宋体"/>
                  <w:b/>
                  <w:bCs/>
                  <w:color w:val="0000FF"/>
                  <w:kern w:val="0"/>
                  <w:sz w:val="24"/>
                  <w:u w:val="single"/>
                  <w14:ligatures w14:val="none"/>
                </w:rPr>
                <w:t>686. 重复叠加字符串匹配</w:t>
              </w:r>
            </w:hyperlink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C60874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重复叠加 a 多少次后 b 是其子串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3F1272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暴力拼接后匹配，可优化匹配过程</w:t>
            </w:r>
          </w:p>
        </w:tc>
      </w:tr>
      <w:tr w:rsidR="00792E91" w:rsidRPr="00792E91" w14:paraId="505D704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E05189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hyperlink r:id="rId9" w:history="1">
              <w:r w:rsidRPr="00792E91">
                <w:rPr>
                  <w:rFonts w:ascii="宋体" w:eastAsia="宋体" w:hAnsi="宋体" w:cs="宋体"/>
                  <w:b/>
                  <w:bCs/>
                  <w:color w:val="0000FF"/>
                  <w:kern w:val="0"/>
                  <w:sz w:val="24"/>
                  <w:u w:val="single"/>
                  <w14:ligatures w14:val="none"/>
                </w:rPr>
                <w:t>1392. 最长快乐前缀</w:t>
              </w:r>
            </w:hyperlink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A4B80F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求字符串的最长相同前后缀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35CF45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KMP 的 next 数组直接应用</w:t>
            </w:r>
          </w:p>
        </w:tc>
      </w:tr>
      <w:tr w:rsidR="00792E91" w:rsidRPr="00792E91" w14:paraId="467006F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A8D79E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hyperlink r:id="rId10" w:history="1">
              <w:r w:rsidRPr="00792E91">
                <w:rPr>
                  <w:rFonts w:ascii="宋体" w:eastAsia="宋体" w:hAnsi="宋体" w:cs="宋体"/>
                  <w:b/>
                  <w:bCs/>
                  <w:color w:val="0000FF"/>
                  <w:kern w:val="0"/>
                  <w:sz w:val="24"/>
                  <w:u w:val="single"/>
                  <w14:ligatures w14:val="none"/>
                </w:rPr>
                <w:t>3. 无重复字符的最长子串</w:t>
              </w:r>
            </w:hyperlink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6485FE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滑动窗口 + 哈希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752097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虽然是子串问题，但侧重窗口移动，可对比学习</w:t>
            </w:r>
          </w:p>
        </w:tc>
      </w:tr>
      <w:tr w:rsidR="00792E91" w:rsidRPr="00792E91" w14:paraId="4C9A75F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C8F259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hyperlink r:id="rId11" w:history="1">
              <w:r w:rsidRPr="00792E91">
                <w:rPr>
                  <w:rFonts w:ascii="宋体" w:eastAsia="宋体" w:hAnsi="宋体" w:cs="宋体"/>
                  <w:b/>
                  <w:bCs/>
                  <w:color w:val="0000FF"/>
                  <w:kern w:val="0"/>
                  <w:sz w:val="24"/>
                  <w:u w:val="single"/>
                  <w14:ligatures w14:val="none"/>
                </w:rPr>
                <w:t>76. 最小覆盖子串</w:t>
              </w:r>
            </w:hyperlink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062364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滑动窗口 + 哈希 + 字符计数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886BC0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进阶的窗口匹配问题</w:t>
            </w:r>
          </w:p>
        </w:tc>
      </w:tr>
      <w:tr w:rsidR="00792E91" w:rsidRPr="00792E91" w14:paraId="1407D7C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ACBE67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hyperlink r:id="rId12" w:history="1">
              <w:r w:rsidRPr="00792E91">
                <w:rPr>
                  <w:rFonts w:ascii="宋体" w:eastAsia="宋体" w:hAnsi="宋体" w:cs="宋体"/>
                  <w:b/>
                  <w:bCs/>
                  <w:color w:val="0000FF"/>
                  <w:kern w:val="0"/>
                  <w:sz w:val="24"/>
                  <w:u w:val="single"/>
                  <w14:ligatures w14:val="none"/>
                </w:rPr>
                <w:t>438. 找到字符串中所有字母异位词</w:t>
              </w:r>
            </w:hyperlink>
            <w:r w:rsidRPr="00792E91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11534D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滑动窗口 + 固定长度匹配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B5A1AA" w14:textId="77777777" w:rsidR="00792E91" w:rsidRPr="00792E91" w:rsidRDefault="00792E91" w:rsidP="00792E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92E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可看作 needle 是字符集合的匹配</w:t>
            </w:r>
          </w:p>
        </w:tc>
      </w:tr>
    </w:tbl>
    <w:p w14:paraId="0BEE42D8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刷题建议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E86FF81" w14:textId="77777777" w:rsidR="00792E91" w:rsidRPr="00792E91" w:rsidRDefault="00792E91" w:rsidP="00792E9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先完成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459</w:t>
      </w:r>
      <w:r w:rsidRPr="00792E91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和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796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，它们与本题的“子串查找”直接相关，且解法有巧妙之处。</w:t>
      </w:r>
    </w:p>
    <w:p w14:paraId="2C04EA0E" w14:textId="77777777" w:rsidR="00792E91" w:rsidRPr="00792E91" w:rsidRDefault="00792E91" w:rsidP="00792E9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然后挑战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214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，学习 KMP 的 next 数组如何用于回文问题。</w:t>
      </w:r>
    </w:p>
    <w:p w14:paraId="5393EE08" w14:textId="77777777" w:rsidR="00792E91" w:rsidRPr="00792E91" w:rsidRDefault="00792E91" w:rsidP="00792E9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最后用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76</w:t>
      </w:r>
      <w:r w:rsidRPr="00792E91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和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438</w:t>
      </w:r>
      <w:r w:rsidRPr="00792E91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来掌握滑动窗口的高级应用。</w:t>
      </w:r>
    </w:p>
    <w:p w14:paraId="6D1F85AA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pict w14:anchorId="7C7959D2">
          <v:rect id="_x0000_i1027" style="width:0;height:1.5pt" o:hralign="center" o:hrstd="t" o:hr="t" fillcolor="#a0a0a0" stroked="f"/>
        </w:pict>
      </w:r>
    </w:p>
    <w:p w14:paraId="6D57C603" w14:textId="77777777" w:rsidR="00792E91" w:rsidRPr="00792E91" w:rsidRDefault="00792E91" w:rsidP="00792E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三、应用场景：字符串匹配的实际应用 </w:t>
      </w:r>
    </w:p>
    <w:p w14:paraId="5B5459A6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>理解算法在真实世界中的应用，能让你更深刻地体会其价值：</w:t>
      </w:r>
    </w:p>
    <w:p w14:paraId="4E00192F" w14:textId="77777777" w:rsidR="00792E91" w:rsidRPr="00792E91" w:rsidRDefault="00792E91" w:rsidP="00792E9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文本搜索与替换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：编辑器中的“查找”功能（如 Boyer-Moore 被广泛用于 grep、IDE）。</w:t>
      </w:r>
    </w:p>
    <w:p w14:paraId="74D2FEC8" w14:textId="77777777" w:rsidR="00792E91" w:rsidRPr="00792E91" w:rsidRDefault="00792E91" w:rsidP="00792E9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生物信息学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：DNA 序列匹配（如 ACGT 序列中查找特定基因片段，常用 Rabin-Karp 或专业工具）。</w:t>
      </w:r>
    </w:p>
    <w:p w14:paraId="5D852F46" w14:textId="77777777" w:rsidR="00792E91" w:rsidRPr="00792E91" w:rsidRDefault="00792E91" w:rsidP="00792E9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网络协议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：数据包内容嗅探、入侵检测（多模式匹配，常用 AC 自动机）。</w:t>
      </w:r>
    </w:p>
    <w:p w14:paraId="59736A91" w14:textId="77777777" w:rsidR="00792E91" w:rsidRPr="00792E91" w:rsidRDefault="00792E91" w:rsidP="00792E9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防抄袭/重复检测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：论文查重、代码查重（Rabin-Karp 的滚动哈希可快速计算子串哈希）。</w:t>
      </w:r>
    </w:p>
    <w:p w14:paraId="3BCC2A39" w14:textId="77777777" w:rsidR="00792E91" w:rsidRPr="00792E91" w:rsidRDefault="00792E91" w:rsidP="00792E9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数据库索引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：字符串前缀匹配（如 B-tree、Trie 树）。</w:t>
      </w:r>
    </w:p>
    <w:p w14:paraId="227C959D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pict w14:anchorId="5677D043">
          <v:rect id="_x0000_i1028" style="width:0;height:1.5pt" o:hralign="center" o:hrstd="t" o:hr="t" fillcolor="#a0a0a0" stroked="f"/>
        </w:pict>
      </w:r>
    </w:p>
    <w:p w14:paraId="208477C3" w14:textId="77777777" w:rsidR="00792E91" w:rsidRPr="00792E91" w:rsidRDefault="00792E91" w:rsidP="00792E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四、思维拓展：从本题出发的编程思考 </w:t>
      </w:r>
    </w:p>
    <w:p w14:paraId="14F33182" w14:textId="77777777" w:rsidR="00792E91" w:rsidRPr="00792E91" w:rsidRDefault="00792E91" w:rsidP="00792E9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如果 haystack 和 needle 特别长（比如 10^7），且 needle 长度变化频繁，如何优化？</w:t>
      </w:r>
    </w:p>
    <w:p w14:paraId="50BF0E82" w14:textId="77777777" w:rsidR="00792E91" w:rsidRPr="00792E91" w:rsidRDefault="00792E91" w:rsidP="00792E91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>可以预处理 needle 的哈希值，采用 Rabin-Karp 算法，避免每次都调用 substring（创建新对象有开销）。</w:t>
      </w:r>
    </w:p>
    <w:p w14:paraId="4C9C799A" w14:textId="77777777" w:rsidR="00792E91" w:rsidRPr="00792E91" w:rsidRDefault="00792E91" w:rsidP="00792E91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>使用 Java 的 String.indexOf()方法（它内部使用了优化的暴力匹配，并针对长模式串做了优化）。</w:t>
      </w:r>
    </w:p>
    <w:p w14:paraId="29F1E3C3" w14:textId="77777777" w:rsidR="00792E91" w:rsidRPr="00792E91" w:rsidRDefault="00792E91" w:rsidP="00792E9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如果需要在大量文本中多次查找不同的 needle（即多模式匹配）？</w:t>
      </w:r>
    </w:p>
    <w:p w14:paraId="3FBB6903" w14:textId="77777777" w:rsidR="00792E91" w:rsidRPr="00792E91" w:rsidRDefault="00792E91" w:rsidP="00792E91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学习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Aho-Corasick 自动机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（AC 自动机），它能在 O(n + 所有匹配总长度) 时间内完成多模式匹配。</w:t>
      </w:r>
    </w:p>
    <w:p w14:paraId="13B86246" w14:textId="77777777" w:rsidR="00792E91" w:rsidRPr="00792E91" w:rsidRDefault="00792E91" w:rsidP="00792E9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如果允许有 k 个字符不匹配（模糊匹配）？</w:t>
      </w:r>
    </w:p>
    <w:p w14:paraId="239EC42A" w14:textId="77777777" w:rsidR="00792E91" w:rsidRPr="00792E91" w:rsidRDefault="00792E91" w:rsidP="00792E91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这变成了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带容错度的字符串匹配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，可以用动态规划（编辑距离的思路）或某些近似算法。</w:t>
      </w:r>
    </w:p>
    <w:p w14:paraId="1CD84398" w14:textId="77777777" w:rsidR="00792E91" w:rsidRPr="00792E91" w:rsidRDefault="00792E91" w:rsidP="00792E9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如果 haystack 是一个流数据（不能随机访问）？</w:t>
      </w:r>
    </w:p>
    <w:p w14:paraId="2FA5EADF" w14:textId="77777777" w:rsidR="00792E91" w:rsidRPr="00792E91" w:rsidRDefault="00792E91" w:rsidP="00792E91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使用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KMP</w:t>
      </w:r>
      <w:r w:rsidRPr="00792E91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或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Rabin-Karp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，它们只需要依次读取字符，不需要回退（或只需要有限回退）。</w:t>
      </w:r>
    </w:p>
    <w:p w14:paraId="0B303FE3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pict w14:anchorId="4D7D87A9">
          <v:rect id="_x0000_i1029" style="width:0;height:1.5pt" o:hralign="center" o:hrstd="t" o:hr="t" fillcolor="#a0a0a0" stroked="f"/>
        </w:pict>
      </w:r>
    </w:p>
    <w:p w14:paraId="550F96E5" w14:textId="77777777" w:rsidR="00792E91" w:rsidRPr="00792E91" w:rsidRDefault="00792E91" w:rsidP="00792E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五、一个简单的 KMP 实现参考（供你对比学习） </w:t>
      </w:r>
    </w:p>
    <w:p w14:paraId="521CA835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>class Solution {</w:t>
      </w:r>
    </w:p>
    <w:p w14:paraId="306DCB00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public int strStr(String haystack, String needle) {</w:t>
      </w:r>
    </w:p>
    <w:p w14:paraId="7F119F5B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int n = haystack.length(), m = needle.length();</w:t>
      </w:r>
    </w:p>
    <w:p w14:paraId="621B5686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if (m == 0) return 0;</w:t>
      </w:r>
    </w:p>
    <w:p w14:paraId="4DD3453F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// 构建 next 数组</w:t>
      </w:r>
    </w:p>
    <w:p w14:paraId="3D145150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int[] next = new int[m];</w:t>
      </w:r>
    </w:p>
    <w:p w14:paraId="4F803238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for (int i = 1, j = 0; i &lt; m; i++) {</w:t>
      </w:r>
    </w:p>
    <w:p w14:paraId="0413651D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while (j &gt; 0 &amp;&amp; needle.charAt(i) != needle.charAt(j)) {</w:t>
      </w:r>
    </w:p>
    <w:p w14:paraId="771ACA0C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    j = next[j - 1];</w:t>
      </w:r>
    </w:p>
    <w:p w14:paraId="59C61742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1F772435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if (needle.charAt(i) == needle.charAt(j)) {</w:t>
      </w:r>
    </w:p>
    <w:p w14:paraId="38B4C7F1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    j++;</w:t>
      </w:r>
    </w:p>
    <w:p w14:paraId="0A67355B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34769E81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next[i] = j;</w:t>
      </w:r>
    </w:p>
    <w:p w14:paraId="45AB886A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609D2445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// 匹配</w:t>
      </w:r>
    </w:p>
    <w:p w14:paraId="07855C23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for (int i = 0, j = 0; i &lt; n; i++) {</w:t>
      </w:r>
    </w:p>
    <w:p w14:paraId="222C61DD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while (j &gt; 0 &amp;&amp; haystack.charAt(i) != needle.charAt(j)) {</w:t>
      </w:r>
    </w:p>
    <w:p w14:paraId="1BB32923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    j = next[j - 1];</w:t>
      </w:r>
    </w:p>
    <w:p w14:paraId="433DF2FD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3A9FB47E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if (haystack.charAt(i) == needle.charAt(j)) {</w:t>
      </w:r>
    </w:p>
    <w:p w14:paraId="1BDC24C9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    j++;</w:t>
      </w:r>
    </w:p>
    <w:p w14:paraId="677BF2C8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191DD29A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if (j == m) {</w:t>
      </w:r>
    </w:p>
    <w:p w14:paraId="28251FA9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    return i - m + 1;</w:t>
      </w:r>
    </w:p>
    <w:p w14:paraId="333C5556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2CA28DE6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732A793B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    return -1;</w:t>
      </w:r>
    </w:p>
    <w:p w14:paraId="3F79D3FB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3FC60E4A" w14:textId="77777777" w:rsidR="00792E91" w:rsidRPr="00792E91" w:rsidRDefault="00792E91" w:rsidP="00792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2C1EF903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pict w14:anchorId="63CA38C2">
          <v:rect id="_x0000_i1030" style="width:0;height:1.5pt" o:hralign="center" o:hrstd="t" o:hr="t" fillcolor="#a0a0a0" stroked="f"/>
        </w:pict>
      </w:r>
    </w:p>
    <w:p w14:paraId="3B43B08C" w14:textId="77777777" w:rsidR="00792E91" w:rsidRPr="00792E91" w:rsidRDefault="00792E91" w:rsidP="00792E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总结建议 </w:t>
      </w:r>
    </w:p>
    <w:p w14:paraId="2ED8B723" w14:textId="77777777" w:rsidR="00792E91" w:rsidRPr="00792E91" w:rsidRDefault="00792E91" w:rsidP="00792E9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掌握基础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：你的暴力解法是起点，要清楚它的时间消耗和优化方向。</w:t>
      </w:r>
    </w:p>
    <w:p w14:paraId="4AF6901B" w14:textId="77777777" w:rsidR="00792E91" w:rsidRPr="00792E91" w:rsidRDefault="00792E91" w:rsidP="00792E9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深入一个算法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 xml:space="preserve">：花时间彻底弄懂 </w:t>
      </w: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KMP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，它的 next 数组思想在很多场景都能用到。</w:t>
      </w:r>
    </w:p>
    <w:p w14:paraId="70034634" w14:textId="77777777" w:rsidR="00792E91" w:rsidRPr="00792E91" w:rsidRDefault="00792E91" w:rsidP="00792E9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横向刷题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：按照上面题单，每天做 1-2 道相关题目，总结共性与差异。</w:t>
      </w:r>
    </w:p>
    <w:p w14:paraId="48A93665" w14:textId="77777777" w:rsidR="00792E91" w:rsidRPr="00792E91" w:rsidRDefault="00792E91" w:rsidP="00792E9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b/>
          <w:bCs/>
          <w:kern w:val="0"/>
          <w:sz w:val="24"/>
          <w14:ligatures w14:val="none"/>
        </w:rPr>
        <w:t>思考延伸</w:t>
      </w:r>
      <w:r w:rsidRPr="00792E91">
        <w:rPr>
          <w:rFonts w:ascii="宋体" w:eastAsia="宋体" w:hAnsi="宋体" w:cs="宋体"/>
          <w:kern w:val="0"/>
          <w:sz w:val="24"/>
          <w14:ligatures w14:val="none"/>
        </w:rPr>
        <w:t>：遇到新问题时，联想是否能用字符串匹配的思路（如滑动窗口、哈希、状态机等）。</w:t>
      </w:r>
    </w:p>
    <w:p w14:paraId="1E98A420" w14:textId="77777777" w:rsidR="00792E91" w:rsidRPr="00792E91" w:rsidRDefault="00792E91" w:rsidP="00792E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92E91">
        <w:rPr>
          <w:rFonts w:ascii="宋体" w:eastAsia="宋体" w:hAnsi="宋体" w:cs="宋体"/>
          <w:kern w:val="0"/>
          <w:sz w:val="24"/>
          <w14:ligatures w14:val="none"/>
        </w:rPr>
        <w:t>这样，你不仅能解决“找出第一个匹配项下标”这道题，还能触类旁通，解决一大类字符串处理问题。</w:t>
      </w:r>
    </w:p>
    <w:p w14:paraId="1117D8CC" w14:textId="77777777" w:rsidR="00792E91" w:rsidRPr="007753F0" w:rsidRDefault="00792E91" w:rsidP="00F708ED">
      <w:pPr>
        <w:rPr>
          <w:rFonts w:hint="eastAsia"/>
        </w:rPr>
      </w:pPr>
    </w:p>
    <w:sectPr w:rsidR="00792E91" w:rsidRPr="007753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31D7"/>
    <w:multiLevelType w:val="multilevel"/>
    <w:tmpl w:val="708AE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B6640"/>
    <w:multiLevelType w:val="multilevel"/>
    <w:tmpl w:val="CC80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85990"/>
    <w:multiLevelType w:val="multilevel"/>
    <w:tmpl w:val="495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6456B"/>
    <w:multiLevelType w:val="multilevel"/>
    <w:tmpl w:val="BCD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D18A6"/>
    <w:multiLevelType w:val="multilevel"/>
    <w:tmpl w:val="AC02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E0F33"/>
    <w:multiLevelType w:val="multilevel"/>
    <w:tmpl w:val="B688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A343E"/>
    <w:multiLevelType w:val="multilevel"/>
    <w:tmpl w:val="F3CE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C63A5"/>
    <w:multiLevelType w:val="multilevel"/>
    <w:tmpl w:val="F60A8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E2780D"/>
    <w:multiLevelType w:val="multilevel"/>
    <w:tmpl w:val="985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972E9"/>
    <w:multiLevelType w:val="multilevel"/>
    <w:tmpl w:val="40FA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05917"/>
    <w:multiLevelType w:val="multilevel"/>
    <w:tmpl w:val="2DD8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57672"/>
    <w:multiLevelType w:val="multilevel"/>
    <w:tmpl w:val="92E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931A0"/>
    <w:multiLevelType w:val="multilevel"/>
    <w:tmpl w:val="E6A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21862"/>
    <w:multiLevelType w:val="multilevel"/>
    <w:tmpl w:val="5BB0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B6C25"/>
    <w:multiLevelType w:val="multilevel"/>
    <w:tmpl w:val="120A7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786881">
    <w:abstractNumId w:val="5"/>
  </w:num>
  <w:num w:numId="2" w16cid:durableId="1711145023">
    <w:abstractNumId w:val="10"/>
  </w:num>
  <w:num w:numId="3" w16cid:durableId="1139885130">
    <w:abstractNumId w:val="2"/>
  </w:num>
  <w:num w:numId="4" w16cid:durableId="1899514831">
    <w:abstractNumId w:val="0"/>
  </w:num>
  <w:num w:numId="5" w16cid:durableId="1253507906">
    <w:abstractNumId w:val="9"/>
  </w:num>
  <w:num w:numId="6" w16cid:durableId="1607880964">
    <w:abstractNumId w:val="3"/>
  </w:num>
  <w:num w:numId="7" w16cid:durableId="658122739">
    <w:abstractNumId w:val="12"/>
  </w:num>
  <w:num w:numId="8" w16cid:durableId="1170868739">
    <w:abstractNumId w:val="13"/>
  </w:num>
  <w:num w:numId="9" w16cid:durableId="1780880562">
    <w:abstractNumId w:val="8"/>
  </w:num>
  <w:num w:numId="10" w16cid:durableId="544564248">
    <w:abstractNumId w:val="4"/>
  </w:num>
  <w:num w:numId="11" w16cid:durableId="463236868">
    <w:abstractNumId w:val="11"/>
  </w:num>
  <w:num w:numId="12" w16cid:durableId="1287084090">
    <w:abstractNumId w:val="6"/>
  </w:num>
  <w:num w:numId="13" w16cid:durableId="2058896428">
    <w:abstractNumId w:val="14"/>
  </w:num>
  <w:num w:numId="14" w16cid:durableId="937518007">
    <w:abstractNumId w:val="1"/>
  </w:num>
  <w:num w:numId="15" w16cid:durableId="15545850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ED"/>
    <w:rsid w:val="001F74EB"/>
    <w:rsid w:val="007753F0"/>
    <w:rsid w:val="00792E91"/>
    <w:rsid w:val="00F7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03CEF"/>
  <w15:chartTrackingRefBased/>
  <w15:docId w15:val="{16D29AFB-84B9-4277-8EDA-7E7F2F50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08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8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8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8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8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8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8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8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8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8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8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08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8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8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8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8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8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8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8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8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8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8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0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-cn.com/problems/repeated-string-match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-cn.com/problems/rotate-string/" TargetMode="External"/><Relationship Id="rId12" Type="http://schemas.openxmlformats.org/officeDocument/2006/relationships/hyperlink" Target="https://leetcode-cn.com/problems/find-all-anagrams-in-a-str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-cn.com/problems/shortest-palindrome/" TargetMode="External"/><Relationship Id="rId11" Type="http://schemas.openxmlformats.org/officeDocument/2006/relationships/hyperlink" Target="https://leetcode-cn.com/problems/minimum-window-substring/" TargetMode="External"/><Relationship Id="rId5" Type="http://schemas.openxmlformats.org/officeDocument/2006/relationships/hyperlink" Target="https://leetcode-cn.com/problems/repeated-substring-pattern/" TargetMode="External"/><Relationship Id="rId10" Type="http://schemas.openxmlformats.org/officeDocument/2006/relationships/hyperlink" Target="https://leetcode-cn.com/problems/longest-substring-without-repeating-charact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-cn.com/problems/longest-happy-prefix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2763</Words>
  <Characters>3760</Characters>
  <Application>Microsoft Office Word</Application>
  <DocSecurity>0</DocSecurity>
  <Lines>156</Lines>
  <Paragraphs>123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2026-01-30T15:29:00Z</dcterms:created>
  <dcterms:modified xsi:type="dcterms:W3CDTF">2026-01-30T15:56:00Z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9527fe16-bfad-4f39-ae53-5c159a43a7d4</vt:lpwstr>
  </property>
</Properties>
</file>