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Html是什么及发展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Html的含义是超文本标记语言，超文本是指页面内可以包含图片，超链接，音频，视频等。</w:t>
      </w:r>
    </w:p>
    <w:p>
      <w:pPr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发展历程：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超文本标记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"http://baike.baidu.com/view/9793.htm" \t "http://baike.baidu.com/_blank" </w:instrText>
      </w:r>
      <w:r>
        <w:rPr>
          <w:lang w:val="en-US" w:eastAsia="zh-CN"/>
        </w:rPr>
        <w:fldChar w:fldCharType="separate"/>
      </w:r>
      <w:r>
        <w:t>语言</w:t>
      </w:r>
      <w:r>
        <w:rPr>
          <w:lang w:val="en-US" w:eastAsia="zh-CN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（第一版）——在1993年6月发布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草案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4.01（微小改进）——1999年12月24日，W3C推荐标准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5——2014年10月28日，W3C推荐标准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从1999年到现在的十多年时间里，html4是最常见的网页。显示出来的问题也很多，比如在不同浏览器的兼容性，文档布局结构不够明确，web程序功能受到限制。html5的发布，是对html4的一种扩展。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tml是由一系列的标签组成，绝大多数标签包括开始标签和结束标签。比如&lt;div&gt;&lt;/div&gt;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极少数可以写在一个里面，比如&lt;br/&gt;;&lt;input type=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标签不分区大小写，但官方建议都小写。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一个基本网页：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"basic.html"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basic.html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&lt;!DOCTYPE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html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&lt;html&gt;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&lt;meta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charset=</w:t>
      </w:r>
      <w:r>
        <w:rPr>
          <w:rFonts w:ascii="宋体" w:hAnsi="宋体" w:eastAsia="宋体" w:cs="宋体"/>
          <w:color w:val="A5C261"/>
          <w:sz w:val="22"/>
          <w:szCs w:val="22"/>
          <w:shd w:val="clear" w:color="auto" w:fill="2B2B2B"/>
        </w:rPr>
        <w:t>"UTF-8"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&lt;title&gt;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h5学习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&lt;/title&gt;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&lt;body&gt;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宋体" w:hAnsi="宋体" w:cs="宋体"/>
          <w:color w:val="E8BF6A"/>
          <w:sz w:val="22"/>
          <w:szCs w:val="22"/>
          <w:shd w:val="clear" w:color="auto" w:fill="2B2B2B"/>
          <w:lang w:eastAsia="zh-CN"/>
        </w:rPr>
        <w:t>大家好！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tm4的文档定义：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 PUBLIC "-//W3C//DTD HTML 4.01 Transitional//EN"</w:t>
      </w:r>
      <w:r>
        <w:cr/>
      </w:r>
      <w:r>
        <w:t>"http://www.w3.org/TR/html4/loose.dtd"&gt;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tml5更加专注网页文档的结构，新加入了&lt;header&gt;&lt;footer&gt;&lt;section&gt;&lt;article&gt;&lt;nav&gt;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等更好表现网页结构的标签，通过含义我们能够大致了解其用处。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&lt;header&gt;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菜单导航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&lt;/header&gt;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&lt;article&gt;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HTML5专题教程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测试相关内容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     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&lt;/article&gt;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&lt;footer&gt;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地址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&lt;/footer&gt;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上面我们已经了解到html结构的一些标签，下面继续介绍一些常用的其他标签。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"tags.html"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tags.html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标题：标题的字体比一般字体大。&lt;h1&gt;&lt;/h1&gt;到&lt;h6&gt;&lt;/h6&gt;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段落：&lt;p&gt;这是一段话。&lt;/p&gt;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&gt;跳转到百度&lt;/a&gt;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图片：&lt;img src=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alt=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列表：分为有序列表和无序列表。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有序列表：默认按数字顺序排列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&lt;ol&gt;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无序列表：默认按实心圆点显示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表格：一个基本表格如下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&lt;table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border=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"1px"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年龄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小明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12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小红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&lt;/table&gt;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Html的表单</w:t>
      </w:r>
    </w:p>
    <w:p>
      <w:pPr>
        <w:pStyle w:val="2"/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html4提供了常见的文本框，密码框，单选框，多选框，下拉列表等。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"form.html"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form.html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密码：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"password"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性别：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"boy"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男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"girl"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女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爱好：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"sing"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唱歌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"sport"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运动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"draw"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画画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国籍：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&lt;select&gt;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中国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美国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俄罗斯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&lt;/select&gt;&lt;br/&gt;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评价：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&lt;textarea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rows=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"3"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cols=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"50"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&gt;&lt;/textarea&gt;&lt;br/&gt;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"submit"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提交1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&lt;/button&gt;&lt;input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"button"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"提交2"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补充：我们给上面的表单都添加了一个&lt;br/&gt;换行，为什么有的标签需要&lt;br/&gt;，有的不需要。</w:t>
      </w:r>
      <w:r>
        <w:rPr>
          <w:rFonts w:hint="eastAsia"/>
          <w:b/>
          <w:bCs/>
          <w:lang w:val="en-US" w:eastAsia="zh-CN"/>
        </w:rPr>
        <w:t>块元素和行元素</w:t>
      </w:r>
      <w:r>
        <w:rPr>
          <w:rFonts w:hint="eastAsia"/>
          <w:lang w:val="en-US" w:eastAsia="zh-CN"/>
        </w:rPr>
        <w:t>：标题，段落，表格等是块元素，块元素会占一行显示。而链接，&lt;input /&gt;，&lt;span&gt;等是行元素，多个行元素会在一行显示，直到这行放不下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：&lt;input&gt;里面的type，name，value这些就是标签的属性。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html5新加入了email, range,Date,number等，以及autofacus, autocomplete,placehoder等新属性，要注意的是浏览器还不能全部支持这些新表单元素。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email：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"email"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num: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"number"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"5"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Date: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"date"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range: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"range"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"10"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账号：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"name"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autofocus placeholder=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"请输入账号"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保存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读取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Html5的web存储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Html5提供web存储，分为localStorage和sessionStorage，来代替早期的cookie。cookie大小被限制在4KB，Web Storage官方建议为每个网站5MB。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localStorage和sessionStorage区别：本地持久化， 关闭浏览器消失。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主要方法：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保存数据：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.setItem( key, value );    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读取数据：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.getItem( key ); 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删除单个数据：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.removeItem( key );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删除所有数据：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.clear( 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得到某个索引的key：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.key( index );    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var name = document.getElementById("name").value;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getItem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document.getElementById("name").value = name;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&lt;/script&gt;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Css介绍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通过上面学习，你已经能写出基本的html网页，但是不是和你想象的差距很大？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tml基本就是那些标签和内容显示，而内容怎样显示需要css来控制。下面我们学习一些css来美化网页，控制网页的样式和布局。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ss的引入分类：外部，内部，行内。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外部：&lt;link href=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style.css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rel=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stylesheet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内部：写在&lt;style&gt;&lt;/style&gt;里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行内：写在标签里&lt;p style=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font-size:18px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&gt;文字是18px。&lt;/p&gt;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网页布局：有的网页复杂，有的网页简单，无论复杂还是简单，我们首先都要分析它是怎么布局的。一个简单网页一般分为上中下三部分，示例：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"css.html"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css.html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body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margin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padding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#header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#5cb85c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70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  <w:t>.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container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background-image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url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"bg.jpg"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background-size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%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%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600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#footer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#ffff00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"header"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  <w:lang w:val="en-US" w:eastAsia="zh-CN"/>
        </w:rPr>
        <w:t>class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"container"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"footer"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上面示例我们定义了3个div来显示网页，里面没有内容，只是为了让大家来了解网页布局，同时使用了id和class的选择器，css的写法基本就是这样。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ss的样式众多，由于时间有限，这里给大家做一些简单介绍，详细内容大家可以到w3c网站学习。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背景：background。设置背景颜色，图片，图片是否重复，背景图片大小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字体：font。设置字体颜色，大小，加粗，字体样式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链接：a。去掉下划线，鼠标悬浮和点击时不同效果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盒子模型：掌握padding  border  margin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INCLUDEPICTURE \d "C:\\Users\\ljw\\AppData\\Local\\YNote\\data\\lijingwei1209@163.com\\ef8aa13e28aa4dee9cd42564d607ca89\\2015-03-06_183256.png"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29590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浮动：float。左浮动，右浮动，清除浮动。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尺寸：高宽，行高，最大最小高宽。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Javascript和jquery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通过html和css，你可以按美工的设计做出好看的网页，但网页的交互是怎样实现的呢，比如输入完表单点提交，提示你输入的信息对不对。这就是javascript的作用了。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Javascript已经发展成一种编程语言，它有它的变量，数据类型，对象，函数，循环语句。我们用javascript主要操作html dom和浏览器bom。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写法示例：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"javascript.html" </w:instrTex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javascript.html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document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getElementById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上面例子我们修改了p的样式和内容，并弹出一个对话框提示用户操作，js还能通过ajax与后台程序交互。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query：是一个封装了很多函数的javascript库，极大的简化了javascript编程。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上面的例子使用jquery如下：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&lt;script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src=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"jquery.min.js"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"#p"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总结：由于时间有限，个人能力有限，只能把html+css+javascript的基本用法告诉大家，具体到开发中还需要更深入的学习，大家有兴趣可以上w3c网站继续学习。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"h5.html"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h5.html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练习：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1：练习使用html的各个标签，包括表格，表单。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2：给html标签添加一些css效果，比如字体颜色，大小，熟悉div布局。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3：了解javascript的用法。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425"/>
        </w:tabs>
        <w:ind w:left="0" w:leftChars="0"/>
        <w:rPr>
          <w:rFonts w:hint="eastAsia" w:eastAsia="宋体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480825">
    <w:nsid w:val="56B19DB9"/>
    <w:multiLevelType w:val="singleLevel"/>
    <w:tmpl w:val="56B19DB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544808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355C7"/>
    <w:rsid w:val="26931E56"/>
    <w:rsid w:val="28D6002C"/>
    <w:rsid w:val="3CB1341F"/>
    <w:rsid w:val="3F617F17"/>
    <w:rsid w:val="3FE15BE0"/>
    <w:rsid w:val="40C03CFC"/>
    <w:rsid w:val="41E324AF"/>
    <w:rsid w:val="4961356F"/>
    <w:rsid w:val="4C1827E3"/>
    <w:rsid w:val="561D2654"/>
    <w:rsid w:val="630E1F93"/>
    <w:rsid w:val="66D74547"/>
    <w:rsid w:val="723B55F8"/>
    <w:rsid w:val="7D264462"/>
    <w:rsid w:val="7E7B4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-SA"/>
    </w:rPr>
  </w:style>
  <w:style w:type="character" w:styleId="5">
    <w:name w:val="Strong"/>
    <w:basedOn w:val="4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ljw</cp:lastModifiedBy>
  <dcterms:modified xsi:type="dcterms:W3CDTF">2016-02-03T07:17:52Z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