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1A5" w:rsidRPr="00D4132A" w:rsidRDefault="002E11A5" w:rsidP="002E11A5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Practical work assignments 8</w:t>
      </w:r>
    </w:p>
    <w:p w:rsidR="007F2CB3" w:rsidRPr="004837C9" w:rsidRDefault="007F2CB3" w:rsidP="007F2C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7C9">
        <w:rPr>
          <w:rFonts w:ascii="Times New Roman" w:hAnsi="Times New Roman" w:cs="Times New Roman"/>
          <w:sz w:val="28"/>
          <w:szCs w:val="28"/>
          <w:lang w:val="en-US"/>
        </w:rPr>
        <w:t>In this work, each student will have to complete two tasks according to their variant number. The variant number corresponds to the student's number in the journal.</w:t>
      </w:r>
    </w:p>
    <w:p w:rsidR="00DA38A1" w:rsidRDefault="00DA38A1" w:rsidP="00612875">
      <w:pP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bookmarkStart w:id="0" w:name="_GoBack"/>
      <w:bookmarkEnd w:id="0"/>
    </w:p>
    <w:p w:rsidR="00612875" w:rsidRPr="00DA38A1" w:rsidRDefault="00E5034F" w:rsidP="00612875">
      <w:pP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Task 1</w:t>
      </w:r>
    </w:p>
    <w:p w:rsidR="003A6320" w:rsidRPr="003A6320" w:rsidRDefault="00612875" w:rsidP="006128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320">
        <w:rPr>
          <w:rFonts w:ascii="Times New Roman" w:hAnsi="Times New Roman" w:cs="Times New Roman"/>
          <w:sz w:val="28"/>
          <w:szCs w:val="28"/>
          <w:lang w:val="en-US"/>
        </w:rPr>
        <w:t xml:space="preserve">A table with objects is given. </w:t>
      </w:r>
      <w:r w:rsidR="003A6320" w:rsidRPr="003A6320">
        <w:rPr>
          <w:rFonts w:ascii="Times New Roman" w:hAnsi="Times New Roman" w:cs="Times New Roman"/>
          <w:sz w:val="28"/>
          <w:szCs w:val="28"/>
          <w:lang w:val="en-US"/>
        </w:rPr>
        <w:t>Which object will be an outlier?</w:t>
      </w:r>
    </w:p>
    <w:p w:rsidR="00612875" w:rsidRPr="00DA38A1" w:rsidRDefault="00612875" w:rsidP="006128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320">
        <w:rPr>
          <w:rFonts w:ascii="Times New Roman" w:hAnsi="Times New Roman" w:cs="Times New Roman"/>
          <w:sz w:val="28"/>
          <w:szCs w:val="28"/>
          <w:lang w:val="en-US"/>
        </w:rPr>
        <w:t xml:space="preserve"> The calcu</w:t>
      </w:r>
      <w:r w:rsidR="003A6320">
        <w:rPr>
          <w:rFonts w:ascii="Times New Roman" w:hAnsi="Times New Roman" w:cs="Times New Roman"/>
          <w:sz w:val="28"/>
          <w:szCs w:val="28"/>
          <w:lang w:val="en-US"/>
        </w:rPr>
        <w:t xml:space="preserve">lation </w:t>
      </w:r>
      <w:proofErr w:type="gramStart"/>
      <w:r w:rsidR="003A6320">
        <w:rPr>
          <w:rFonts w:ascii="Times New Roman" w:hAnsi="Times New Roman" w:cs="Times New Roman"/>
          <w:sz w:val="28"/>
          <w:szCs w:val="28"/>
          <w:lang w:val="en-US"/>
        </w:rPr>
        <w:t>is performed</w:t>
      </w:r>
      <w:proofErr w:type="gramEnd"/>
      <w:r w:rsidR="003A6320">
        <w:rPr>
          <w:rFonts w:ascii="Times New Roman" w:hAnsi="Times New Roman" w:cs="Times New Roman"/>
          <w:sz w:val="28"/>
          <w:szCs w:val="28"/>
          <w:lang w:val="en-US"/>
        </w:rPr>
        <w:t xml:space="preserve"> using the L</w:t>
      </w:r>
      <w:r w:rsidR="003A6320" w:rsidRPr="003A632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A6320">
        <w:rPr>
          <w:rFonts w:ascii="Times New Roman" w:hAnsi="Times New Roman" w:cs="Times New Roman"/>
          <w:sz w:val="28"/>
          <w:szCs w:val="28"/>
          <w:lang w:val="en-US"/>
        </w:rPr>
        <w:t xml:space="preserve"> metric.</w:t>
      </w:r>
    </w:p>
    <w:p w:rsidR="00325D50" w:rsidRPr="003A6320" w:rsidRDefault="00612875" w:rsidP="006128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320">
        <w:rPr>
          <w:rFonts w:ascii="Times New Roman" w:hAnsi="Times New Roman" w:cs="Times New Roman"/>
          <w:sz w:val="28"/>
          <w:szCs w:val="28"/>
          <w:lang w:val="en-US"/>
        </w:rPr>
        <w:t>Variants:</w:t>
      </w:r>
    </w:p>
    <w:p w:rsidR="00DA38A1" w:rsidRPr="00FA3656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A36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lastRenderedPageBreak/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5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lastRenderedPageBreak/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5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7.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lastRenderedPageBreak/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5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9.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lastRenderedPageBreak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5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lastRenderedPageBreak/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7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13.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lastRenderedPageBreak/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14.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15.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lastRenderedPageBreak/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5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16.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17.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</w:t>
            </w: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5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18.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lastRenderedPageBreak/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8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19.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20.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lastRenderedPageBreak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21.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22.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lastRenderedPageBreak/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23.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24.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lastRenderedPageBreak/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25.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26.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lastRenderedPageBreak/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27.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5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28.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29.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lastRenderedPageBreak/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</w:tr>
    </w:tbl>
    <w:p w:rsidR="00DA38A1" w:rsidRPr="00DA38A1" w:rsidRDefault="00DA38A1" w:rsidP="00DA38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38A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30.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96"/>
        <w:gridCol w:w="596"/>
        <w:gridCol w:w="596"/>
      </w:tblGrid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Р3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DA38A1" w:rsidRPr="00FA3656" w:rsidTr="00DA3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A365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38A1" w:rsidRPr="00FA3656" w:rsidRDefault="00DA38A1" w:rsidP="00DA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A38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</w:tbl>
    <w:p w:rsidR="00DA38A1" w:rsidRDefault="00DA38A1" w:rsidP="00612875">
      <w:pPr>
        <w:rPr>
          <w:rFonts w:ascii="Times New Roman" w:hAnsi="Times New Roman" w:cs="Times New Roman"/>
          <w:sz w:val="28"/>
          <w:szCs w:val="28"/>
        </w:rPr>
      </w:pPr>
    </w:p>
    <w:p w:rsidR="00E5034F" w:rsidRPr="00E5034F" w:rsidRDefault="00E5034F" w:rsidP="00612875">
      <w:pPr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</w:pPr>
      <w:r w:rsidRPr="00E5034F"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  <w:t>Task 2</w:t>
      </w:r>
    </w:p>
    <w:p w:rsidR="000144BF" w:rsidRPr="000144BF" w:rsidRDefault="00E5034F" w:rsidP="000144BF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The first and third quartiles of the P-sign values are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, 4, respectively. </w:t>
      </w:r>
    </w:p>
    <w:p w:rsidR="00E5034F" w:rsidRPr="000144BF" w:rsidRDefault="00E5034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E5034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034F">
        <w:rPr>
          <w:rFonts w:ascii="Times New Roman" w:hAnsi="Times New Roman" w:cs="Times New Roman"/>
          <w:sz w:val="28"/>
          <w:szCs w:val="28"/>
          <w:lang w:val="en-US"/>
        </w:rPr>
        <w:t xml:space="preserve">2. The first and third quartiles of the P-sign values are </w:t>
      </w:r>
      <w:proofErr w:type="gramStart"/>
      <w:r w:rsidRPr="00E5034F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 w:rsidRPr="00E5034F">
        <w:rPr>
          <w:rFonts w:ascii="Times New Roman" w:hAnsi="Times New Roman" w:cs="Times New Roman"/>
          <w:sz w:val="28"/>
          <w:szCs w:val="28"/>
          <w:lang w:val="en-US"/>
        </w:rPr>
        <w:t xml:space="preserve">, 4, respectively. </w:t>
      </w:r>
    </w:p>
    <w:p w:rsidR="00E5034F" w:rsidRPr="00E5034F" w:rsidRDefault="00E5034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03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What ranges of data values will outliers fall </w:t>
      </w:r>
      <w:proofErr w:type="gramStart"/>
      <w:r w:rsidRPr="00E5034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E5034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E5034F" w:rsidP="00E50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034F">
        <w:rPr>
          <w:rFonts w:ascii="Times New Roman" w:hAnsi="Times New Roman" w:cs="Times New Roman"/>
          <w:sz w:val="28"/>
          <w:szCs w:val="28"/>
          <w:lang w:val="en-US"/>
        </w:rPr>
        <w:t xml:space="preserve">3. The first and third quartiles of the P-sign values are </w:t>
      </w:r>
      <w:proofErr w:type="gramStart"/>
      <w:r w:rsidRPr="00E5034F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 w:rsidRPr="00E5034F">
        <w:rPr>
          <w:rFonts w:ascii="Times New Roman" w:hAnsi="Times New Roman" w:cs="Times New Roman"/>
          <w:sz w:val="28"/>
          <w:szCs w:val="28"/>
          <w:lang w:val="en-US"/>
        </w:rPr>
        <w:t xml:space="preserve">, 5, respectively. </w:t>
      </w:r>
    </w:p>
    <w:p w:rsidR="00E5034F" w:rsidRPr="00E5034F" w:rsidRDefault="00E5034F" w:rsidP="00E50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034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E5034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E5034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E5034F" w:rsidP="00E50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034F">
        <w:rPr>
          <w:rFonts w:ascii="Times New Roman" w:hAnsi="Times New Roman" w:cs="Times New Roman"/>
          <w:sz w:val="28"/>
          <w:szCs w:val="28"/>
          <w:lang w:val="en-US"/>
        </w:rPr>
        <w:t xml:space="preserve">4. The first and third quartiles of the P-sign values are </w:t>
      </w:r>
      <w:proofErr w:type="gramStart"/>
      <w:r w:rsidRPr="00E5034F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 w:rsidRPr="00E5034F">
        <w:rPr>
          <w:rFonts w:ascii="Times New Roman" w:hAnsi="Times New Roman" w:cs="Times New Roman"/>
          <w:sz w:val="28"/>
          <w:szCs w:val="28"/>
          <w:lang w:val="en-US"/>
        </w:rPr>
        <w:t xml:space="preserve">, 8, respectively. </w:t>
      </w:r>
    </w:p>
    <w:p w:rsidR="00E5034F" w:rsidRPr="00E5034F" w:rsidRDefault="00E5034F" w:rsidP="00E50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034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E5034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E5034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E5034F" w:rsidP="00E50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034F">
        <w:rPr>
          <w:rFonts w:ascii="Times New Roman" w:hAnsi="Times New Roman" w:cs="Times New Roman"/>
          <w:sz w:val="28"/>
          <w:szCs w:val="28"/>
          <w:lang w:val="en-US"/>
        </w:rPr>
        <w:t xml:space="preserve">5. The first and third quartiles of the P-sign values are 2.7, respectively. </w:t>
      </w:r>
    </w:p>
    <w:p w:rsidR="00E5034F" w:rsidRPr="00E5034F" w:rsidRDefault="00E5034F" w:rsidP="00E50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034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E5034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E5034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E5034F" w:rsidP="00E50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034F">
        <w:rPr>
          <w:rFonts w:ascii="Times New Roman" w:hAnsi="Times New Roman" w:cs="Times New Roman"/>
          <w:sz w:val="28"/>
          <w:szCs w:val="28"/>
          <w:lang w:val="en-US"/>
        </w:rPr>
        <w:t xml:space="preserve">6. The first and third quartiles of the P-sign values are </w:t>
      </w:r>
      <w:proofErr w:type="gramStart"/>
      <w:r w:rsidRPr="00E5034F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  <w:r w:rsidRPr="00E5034F">
        <w:rPr>
          <w:rFonts w:ascii="Times New Roman" w:hAnsi="Times New Roman" w:cs="Times New Roman"/>
          <w:sz w:val="28"/>
          <w:szCs w:val="28"/>
          <w:lang w:val="en-US"/>
        </w:rPr>
        <w:t xml:space="preserve">, 14, respectively. </w:t>
      </w:r>
    </w:p>
    <w:p w:rsidR="00E5034F" w:rsidRPr="00E5034F" w:rsidRDefault="00E5034F" w:rsidP="00E50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034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E5034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E5034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E5034F" w:rsidP="00E50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034F">
        <w:rPr>
          <w:rFonts w:ascii="Times New Roman" w:hAnsi="Times New Roman" w:cs="Times New Roman"/>
          <w:sz w:val="28"/>
          <w:szCs w:val="28"/>
          <w:lang w:val="en-US"/>
        </w:rPr>
        <w:t xml:space="preserve">7. The first and third quartiles of the P-sign values are 12, 14, respectively. </w:t>
      </w:r>
    </w:p>
    <w:p w:rsidR="00E5034F" w:rsidRPr="000144BF" w:rsidRDefault="00E5034F" w:rsidP="00E50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8. The first and third quartiles of the P-sign values are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, 14, respectively. 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9. The first and third quartiles of the P-sign values are 12 and 16, respectively. 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10. The first and third quartiles of the P-sign values are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, 8, respectively. 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>11. The first and third quartiles of the P-sign values are 10, 14, respectively.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 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12. The first and third quartiles of the P-sign values are 12, 18, respectively. 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13. The first and third quartiles of the P-sign values are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, 10, respectively. 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14. The first and third quartiles of the P-sign values are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, 7, respectively. </w:t>
      </w:r>
    </w:p>
    <w:p w:rsidR="00E5034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15. The first and third quartiles of the P-sign values are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, 9, respectively. 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16. The first and third quartiles of the P-sign values are 6 and 10, respectively. 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17. The first and third quartiles of the P-sign values are 7 and 13, respectively. 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18. The first and third quartiles of the P-sign values are equal to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6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, 18, respectively. 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19. The first and third quartiles of the P-sign values are 15 and 20, respectively. 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20. The first and third quartiles of the P-sign values are 20, 24, respectively. 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21. The first and third quartiles of the P-sign values are 20, 44, respectively. 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22. The first and third quartiles of the P-sign values are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, 5, respectively. 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23. The first and third quartiles of the P-sign values are equal to 0.6, respectively. 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24. The first and third quartiles of the P-sign values are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, 7, respectively. 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25. The first and third quartiles of the P-sign values are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, 8, respectively. 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26. The first and third quartiles of the P-sign values are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, 9, respectively. 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27. The first and third quartiles of the P-sign values are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, 4, respectively. 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28. The first and third quartiles of the P-sign values are equal to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, 12, respectively. 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P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29. The first and third quartiles of the P-sign values are equal to 0.4, respectively. 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144B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30. The first and third quartiles of the P-sign values are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, 17, respectively. </w:t>
      </w:r>
    </w:p>
    <w:p w:rsidR="000144BF" w:rsidRPr="00E5034F" w:rsidRDefault="000144BF" w:rsidP="00014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BF">
        <w:rPr>
          <w:rFonts w:ascii="Times New Roman" w:hAnsi="Times New Roman" w:cs="Times New Roman"/>
          <w:sz w:val="28"/>
          <w:szCs w:val="28"/>
          <w:lang w:val="en-US"/>
        </w:rPr>
        <w:t xml:space="preserve">What ranges of data values will outliers fall </w:t>
      </w:r>
      <w:proofErr w:type="gramStart"/>
      <w:r w:rsidRPr="000144BF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144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sectPr w:rsidR="000144BF" w:rsidRPr="00E50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62C86"/>
    <w:multiLevelType w:val="hybridMultilevel"/>
    <w:tmpl w:val="E1561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75"/>
    <w:rsid w:val="000144BF"/>
    <w:rsid w:val="002E11A5"/>
    <w:rsid w:val="00325D50"/>
    <w:rsid w:val="003A6320"/>
    <w:rsid w:val="00612875"/>
    <w:rsid w:val="007F2CB3"/>
    <w:rsid w:val="00DA38A1"/>
    <w:rsid w:val="00E5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059AA-5905-48FF-A6B6-539033A6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2025-01-16T09:59:00Z</dcterms:created>
  <dcterms:modified xsi:type="dcterms:W3CDTF">2025-01-16T16:30:00Z</dcterms:modified>
</cp:coreProperties>
</file>