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96F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20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24B8">
        <w:rPr>
          <w:i/>
          <w:iCs/>
          <w:color w:val="000000"/>
          <w:sz w:val="22"/>
          <w:szCs w:val="22"/>
        </w:rPr>
        <w:t>19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96FF6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96FF6" w:rsidRDefault="00F96FF6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20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96FF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96FF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F4A" w:rsidRDefault="00503F4A">
      <w:r>
        <w:separator/>
      </w:r>
    </w:p>
  </w:endnote>
  <w:endnote w:type="continuationSeparator" w:id="0">
    <w:p w:rsidR="00503F4A" w:rsidRDefault="00503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F4A" w:rsidRDefault="00503F4A">
      <w:r>
        <w:rPr>
          <w:color w:val="000000"/>
        </w:rPr>
        <w:separator/>
      </w:r>
    </w:p>
  </w:footnote>
  <w:footnote w:type="continuationSeparator" w:id="0">
    <w:p w:rsidR="00503F4A" w:rsidRDefault="00503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3F4A"/>
    <w:rsid w:val="00506FF6"/>
    <w:rsid w:val="00537EAC"/>
    <w:rsid w:val="00561F5D"/>
    <w:rsid w:val="005630B7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46CD7"/>
    <w:rsid w:val="00E5643D"/>
    <w:rsid w:val="00E854AC"/>
    <w:rsid w:val="00EA3316"/>
    <w:rsid w:val="00EC4997"/>
    <w:rsid w:val="00F03DA4"/>
    <w:rsid w:val="00F3506B"/>
    <w:rsid w:val="00F564EA"/>
    <w:rsid w:val="00F96F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008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E1B54-8CDF-46FE-82D9-8133347A0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2021-07-05T07:06:00Z</dcterms:modified>
</cp:coreProperties>
</file>