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A124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A124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A124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A1245" w:rsidP="000A124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0A124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A1245" w:rsidP="000A124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0A1245" w:rsidP="000A124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A1245" w:rsidP="000A1245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A1245">
        <w:rPr>
          <w:i/>
          <w:color w:val="000000" w:themeColor="text1"/>
          <w:sz w:val="22"/>
        </w:rPr>
        <w:t xml:space="preserve"> Колонка № 65,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A1245">
        <w:rPr>
          <w:i/>
          <w:iCs/>
          <w:color w:val="000000"/>
          <w:sz w:val="22"/>
          <w:szCs w:val="22"/>
        </w:rPr>
        <w:t xml:space="preserve">8, 69,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A1245" w:rsidP="000A124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4121A8">
        <w:rPr>
          <w:i/>
          <w:color w:val="000000"/>
          <w:sz w:val="22"/>
          <w:szCs w:val="22"/>
        </w:rPr>
        <w:t>2773, 2777, 2784, 2727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A124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A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A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0A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A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A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0A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A1245">
        <w:rPr>
          <w:i/>
          <w:color w:val="111111"/>
          <w:sz w:val="22"/>
          <w:szCs w:val="22"/>
        </w:rPr>
        <w:t xml:space="preserve"> Колонка № 65.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A1245">
        <w:rPr>
          <w:i/>
          <w:color w:val="000000"/>
          <w:sz w:val="22"/>
          <w:szCs w:val="22"/>
        </w:rPr>
        <w:t xml:space="preserve"> Паспорта качества № </w:t>
      </w:r>
      <w:r w:rsidR="004121A8">
        <w:rPr>
          <w:i/>
          <w:color w:val="000000"/>
          <w:sz w:val="22"/>
          <w:szCs w:val="22"/>
        </w:rPr>
        <w:t>2773, 2777, 2784, 2727</w:t>
      </w:r>
      <w:r w:rsidR="004121A8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A124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75DF" w:rsidRDefault="005D75DF">
      <w:r>
        <w:separator/>
      </w:r>
    </w:p>
  </w:endnote>
  <w:endnote w:type="continuationSeparator" w:id="0">
    <w:p w:rsidR="005D75DF" w:rsidRDefault="005D7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75DF" w:rsidRDefault="005D75DF">
      <w:r>
        <w:rPr>
          <w:color w:val="000000"/>
        </w:rPr>
        <w:separator/>
      </w:r>
    </w:p>
  </w:footnote>
  <w:footnote w:type="continuationSeparator" w:id="0">
    <w:p w:rsidR="005D75DF" w:rsidRDefault="005D75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1245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21A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D75DF"/>
    <w:rsid w:val="00604866"/>
    <w:rsid w:val="006617B4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5D4F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5AB13-134B-4A9D-875A-EC1BF3D72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2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2021-03-05T11:19:00Z</dcterms:modified>
</cp:coreProperties>
</file>