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5264" w14:textId="77777777" w:rsidR="00A61BD4" w:rsidRDefault="00A61BD4" w:rsidP="00A61BD4">
      <w:pPr>
        <w:jc w:val="center"/>
        <w:rPr>
          <w:rFonts w:ascii="Times New Roman" w:eastAsia="Calibri" w:hAnsi="Times New Roman"/>
          <w:b/>
          <w:bCs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ru-RU"/>
        </w:rPr>
        <w:t>МИНИСТЕРСТВО ОБРАЗОВАНИЯ И ИССЛЕДОВАНИЯ</w:t>
      </w:r>
      <w:r>
        <w:rPr>
          <w:rFonts w:ascii="Times New Roman" w:eastAsia="Calibri" w:hAnsi="Times New Roman"/>
          <w:b/>
          <w:bCs/>
          <w:sz w:val="28"/>
          <w:szCs w:val="28"/>
          <w:lang w:val="ru-RU"/>
        </w:rPr>
        <w:br/>
        <w:t>МОЛДАВСКИЙ ГОСУДАРСТВЕННЫЙ УНИВЕРСИТЕТ</w:t>
      </w:r>
      <w:r>
        <w:rPr>
          <w:rFonts w:ascii="Times New Roman" w:eastAsia="Calibri" w:hAnsi="Times New Roman"/>
          <w:b/>
          <w:bCs/>
          <w:sz w:val="28"/>
          <w:szCs w:val="28"/>
          <w:lang w:val="ru-RU"/>
        </w:rPr>
        <w:br/>
        <w:t>ФАКУЛЬТУТ МАТЕМАТИКИ И ИНФОРМАТИКИ</w:t>
      </w:r>
      <w:r>
        <w:rPr>
          <w:rFonts w:ascii="Times New Roman" w:eastAsia="Calibri" w:hAnsi="Times New Roman"/>
          <w:b/>
          <w:bCs/>
          <w:sz w:val="28"/>
          <w:szCs w:val="28"/>
          <w:lang w:val="ru-RU"/>
        </w:rPr>
        <w:br/>
        <w:t>ДЕПАРТАМЕНТ ИНФОРМАТИКИ</w:t>
      </w:r>
    </w:p>
    <w:p w14:paraId="65EB7BFA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160001C3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19504473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375EA281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448D0794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71689500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542911D7" w14:textId="77777777" w:rsidR="00A61BD4" w:rsidRDefault="00A61BD4" w:rsidP="00A61BD4">
      <w:pPr>
        <w:rPr>
          <w:rFonts w:ascii="Times New Roman" w:eastAsia="Calibri" w:hAnsi="Times New Roman"/>
          <w:b/>
          <w:bCs/>
          <w:sz w:val="28"/>
          <w:szCs w:val="28"/>
          <w:lang w:val="ru-RU"/>
        </w:rPr>
      </w:pPr>
    </w:p>
    <w:p w14:paraId="469E5439" w14:textId="77777777" w:rsidR="00A61BD4" w:rsidRDefault="00A61BD4" w:rsidP="00A61BD4">
      <w:pPr>
        <w:jc w:val="center"/>
        <w:rPr>
          <w:rFonts w:ascii="Times New Roman" w:eastAsia="Calibri" w:hAnsi="Times New Roman"/>
          <w:b/>
          <w:bCs/>
          <w:sz w:val="36"/>
          <w:szCs w:val="36"/>
          <w:lang w:val="ru-RU"/>
        </w:rPr>
      </w:pPr>
      <w:r>
        <w:rPr>
          <w:rFonts w:ascii="Times New Roman" w:eastAsia="Calibri" w:hAnsi="Times New Roman"/>
          <w:b/>
          <w:bCs/>
          <w:sz w:val="36"/>
          <w:szCs w:val="36"/>
          <w:lang w:val="ru-RU"/>
        </w:rPr>
        <w:t xml:space="preserve">Отчет по </w:t>
      </w:r>
    </w:p>
    <w:p w14:paraId="4311F6DC" w14:textId="4F610D7C" w:rsidR="00A61BD4" w:rsidRDefault="00A61BD4" w:rsidP="004C21DE">
      <w:pPr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36"/>
          <w:szCs w:val="36"/>
          <w:lang w:val="ru-RU"/>
        </w:rPr>
        <w:t>лабораторной работе №</w:t>
      </w:r>
      <w:r w:rsidR="004C21DE" w:rsidRPr="004C21DE">
        <w:rPr>
          <w:rFonts w:ascii="Times New Roman" w:eastAsia="Calibri" w:hAnsi="Times New Roman"/>
          <w:b/>
          <w:bCs/>
          <w:sz w:val="36"/>
          <w:szCs w:val="36"/>
        </w:rPr>
        <w:t>2</w:t>
      </w:r>
      <w:r>
        <w:rPr>
          <w:rFonts w:ascii="Times New Roman" w:eastAsia="Calibri" w:hAnsi="Times New Roman"/>
          <w:b/>
          <w:bCs/>
          <w:sz w:val="36"/>
          <w:szCs w:val="36"/>
          <w:lang w:val="ru-RU"/>
        </w:rPr>
        <w:t>.</w:t>
      </w:r>
      <w:r>
        <w:rPr>
          <w:rFonts w:ascii="Times New Roman" w:eastAsia="Calibri" w:hAnsi="Times New Roman"/>
          <w:b/>
          <w:bCs/>
          <w:sz w:val="28"/>
          <w:szCs w:val="28"/>
          <w:lang w:val="ru-RU"/>
        </w:rPr>
        <w:br/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Тема: </w:t>
      </w:r>
      <w:r>
        <w:rPr>
          <w:rFonts w:ascii="Times New Roman" w:eastAsia="Calibri" w:hAnsi="Times New Roman"/>
          <w:sz w:val="28"/>
          <w:szCs w:val="28"/>
        </w:rPr>
        <w:t>“</w:t>
      </w:r>
      <w:r w:rsidR="004C21DE" w:rsidRPr="004C21DE">
        <w:rPr>
          <w:rFonts w:ascii="Times New Roman" w:eastAsia="Calibri" w:hAnsi="Times New Roman"/>
          <w:sz w:val="28"/>
          <w:szCs w:val="28"/>
        </w:rPr>
        <w:t>Установка и первая программа на PHP</w:t>
      </w:r>
      <w:r>
        <w:rPr>
          <w:rFonts w:ascii="Times New Roman" w:eastAsia="Calibri" w:hAnsi="Times New Roman"/>
          <w:sz w:val="28"/>
          <w:szCs w:val="28"/>
        </w:rPr>
        <w:t>”</w:t>
      </w:r>
    </w:p>
    <w:p w14:paraId="23381BD5" w14:textId="77777777" w:rsidR="00A61BD4" w:rsidRDefault="00A61BD4" w:rsidP="00A61BD4">
      <w:pPr>
        <w:rPr>
          <w:rFonts w:ascii="Times New Roman" w:eastAsia="Calibri" w:hAnsi="Times New Roman"/>
          <w:sz w:val="28"/>
          <w:szCs w:val="28"/>
          <w:lang w:val="ru-RU"/>
        </w:rPr>
      </w:pPr>
    </w:p>
    <w:p w14:paraId="3A907FEA" w14:textId="77777777" w:rsidR="00A61BD4" w:rsidRDefault="00A61BD4" w:rsidP="00A61BD4">
      <w:pPr>
        <w:rPr>
          <w:rFonts w:ascii="Times New Roman" w:eastAsia="Calibri" w:hAnsi="Times New Roman"/>
          <w:sz w:val="28"/>
          <w:szCs w:val="28"/>
          <w:lang w:val="ru-RU"/>
        </w:rPr>
      </w:pPr>
    </w:p>
    <w:p w14:paraId="5487FD10" w14:textId="77777777" w:rsidR="00A61BD4" w:rsidRDefault="00A61BD4" w:rsidP="00A61BD4">
      <w:pPr>
        <w:rPr>
          <w:rFonts w:ascii="Times New Roman" w:eastAsia="Calibri" w:hAnsi="Times New Roman"/>
          <w:sz w:val="28"/>
          <w:szCs w:val="28"/>
          <w:lang w:val="ru-RU"/>
        </w:rPr>
      </w:pPr>
    </w:p>
    <w:p w14:paraId="00042C7A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>Выполнил:</w:t>
      </w:r>
    </w:p>
    <w:p w14:paraId="3B2AF9BF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 xml:space="preserve">Студент группы </w:t>
      </w:r>
      <w:r>
        <w:rPr>
          <w:rFonts w:ascii="Times New Roman" w:eastAsia="Calibri" w:hAnsi="Times New Roman"/>
          <w:sz w:val="28"/>
          <w:szCs w:val="28"/>
          <w:lang w:val="en-US"/>
        </w:rPr>
        <w:t>IA</w:t>
      </w:r>
      <w:r>
        <w:rPr>
          <w:rFonts w:ascii="Times New Roman" w:eastAsia="Calibri" w:hAnsi="Times New Roman"/>
          <w:sz w:val="28"/>
          <w:szCs w:val="28"/>
          <w:lang w:val="ru-RU"/>
        </w:rPr>
        <w:t>2504:</w:t>
      </w:r>
    </w:p>
    <w:p w14:paraId="7ABBDB6B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ru-RU"/>
        </w:rPr>
        <w:t>Семеновкер</w:t>
      </w:r>
      <w:proofErr w:type="spellEnd"/>
      <w:r>
        <w:rPr>
          <w:rFonts w:ascii="Times New Roman" w:eastAsia="Calibri" w:hAnsi="Times New Roman"/>
          <w:sz w:val="28"/>
          <w:szCs w:val="28"/>
          <w:lang w:val="ru-RU"/>
        </w:rPr>
        <w:t xml:space="preserve"> Георгий</w:t>
      </w:r>
    </w:p>
    <w:p w14:paraId="13DD8711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</w:p>
    <w:p w14:paraId="34935FEF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</w:p>
    <w:p w14:paraId="14D4159D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  <w:r>
        <w:rPr>
          <w:rFonts w:ascii="Times New Roman" w:eastAsia="Calibri" w:hAnsi="Times New Roman"/>
          <w:sz w:val="28"/>
          <w:szCs w:val="28"/>
          <w:lang w:val="ru-RU"/>
        </w:rPr>
        <w:t>Проверил преподаватель:</w:t>
      </w:r>
    </w:p>
    <w:p w14:paraId="274DEDF2" w14:textId="77777777" w:rsidR="00A61BD4" w:rsidRDefault="00A61BD4" w:rsidP="00A61BD4">
      <w:pPr>
        <w:jc w:val="right"/>
        <w:rPr>
          <w:rFonts w:ascii="Times New Roman" w:eastAsia="Calibri" w:hAnsi="Times New Roman"/>
          <w:sz w:val="28"/>
          <w:szCs w:val="28"/>
          <w:lang w:val="ru-RU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V.Vișnevschi</w:t>
      </w:r>
      <w:proofErr w:type="spellEnd"/>
    </w:p>
    <w:p w14:paraId="7A6C5ED4" w14:textId="77777777" w:rsidR="00A61BD4" w:rsidRPr="00A61BD4" w:rsidRDefault="00A61BD4" w:rsidP="00A61BD4">
      <w:pPr>
        <w:rPr>
          <w:rFonts w:ascii="Times New Roman" w:eastAsia="Calibri" w:hAnsi="Times New Roman"/>
          <w:sz w:val="28"/>
          <w:szCs w:val="28"/>
          <w:lang w:val="en-US"/>
        </w:rPr>
      </w:pPr>
    </w:p>
    <w:p w14:paraId="2A7EEF1E" w14:textId="77777777" w:rsidR="00A61BD4" w:rsidRDefault="00A61BD4" w:rsidP="00A61BD4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6FE1781" w14:textId="77777777" w:rsidR="00A61BD4" w:rsidRDefault="00A61BD4" w:rsidP="00A61BD4">
      <w:pPr>
        <w:ind w:left="2832" w:firstLine="708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346BD81" w14:textId="1CD87A1F" w:rsidR="00A61BD4" w:rsidRPr="00A61BD4" w:rsidRDefault="00A61BD4" w:rsidP="00A61BD4">
      <w:pPr>
        <w:ind w:left="2832" w:firstLine="708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  <w:t>Кишинев, 2026</w:t>
      </w: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br w:type="page"/>
      </w:r>
    </w:p>
    <w:p w14:paraId="0D57040E" w14:textId="77777777" w:rsidR="00A61BD4" w:rsidRPr="00A61BD4" w:rsidRDefault="00A61BD4" w:rsidP="00A61BD4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Цель работы</w:t>
      </w:r>
    </w:p>
    <w:p w14:paraId="5E433CF7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Целью данной лабораторной работы является установка и настройка среды разработки для работы с языком программирования PHP, а также создание первой программы на PHP.</w:t>
      </w:r>
    </w:p>
    <w:p w14:paraId="616F3BC9" w14:textId="4726F91F" w:rsidR="00A61BD4" w:rsidRDefault="00A61BD4">
      <w:pPr>
        <w:spacing w:line="278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br w:type="page"/>
      </w:r>
    </w:p>
    <w:p w14:paraId="7D3EC42C" w14:textId="77777777" w:rsidR="00A61BD4" w:rsidRPr="00A61BD4" w:rsidRDefault="00A61BD4" w:rsidP="00A61BD4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Условие</w:t>
      </w:r>
    </w:p>
    <w:p w14:paraId="6BF8C285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Шаг 1: Установка PHP</w:t>
      </w:r>
    </w:p>
    <w:p w14:paraId="414B4FF1" w14:textId="77777777" w:rsidR="00A61BD4" w:rsidRPr="00A61BD4" w:rsidRDefault="00A61BD4" w:rsidP="00A61BD4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Перейдите на официальный сайт PHP: https://www.php.net/downloads.</w:t>
      </w:r>
    </w:p>
    <w:p w14:paraId="0146B27C" w14:textId="77777777" w:rsidR="00A61BD4" w:rsidRPr="00A61BD4" w:rsidRDefault="00A61BD4" w:rsidP="00A61BD4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Загрузите актуальную версию PHP для вашей операционной системы.</w:t>
      </w:r>
    </w:p>
    <w:p w14:paraId="103A0209" w14:textId="77777777" w:rsidR="00A61BD4" w:rsidRPr="00A61BD4" w:rsidRDefault="00A61BD4" w:rsidP="00A61BD4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Распакуйте архив в удобное место, например: C:\Program Files\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1C6CD596" w14:textId="77777777" w:rsidR="00A61BD4" w:rsidRPr="00A61BD4" w:rsidRDefault="00A61BD4" w:rsidP="00A61BD4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Добавьте путь к PHP в переменные среды (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Path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):</w:t>
      </w:r>
    </w:p>
    <w:p w14:paraId="164A90F5" w14:textId="77777777" w:rsidR="00A61BD4" w:rsidRPr="00A61BD4" w:rsidRDefault="00A61BD4" w:rsidP="00A61BD4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Откройте Параметры системы (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Win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+ R →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sysdm.cpl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).</w:t>
      </w:r>
    </w:p>
    <w:p w14:paraId="45A7BE57" w14:textId="77777777" w:rsidR="00A61BD4" w:rsidRPr="00A61BD4" w:rsidRDefault="00A61BD4" w:rsidP="00A61BD4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Перейдите </w:t>
      </w:r>
      <w:proofErr w:type="gram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в Дополнительно</w:t>
      </w:r>
      <w:proofErr w:type="gram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→ Переменные среды.</w:t>
      </w:r>
    </w:p>
    <w:p w14:paraId="4F3DDBB2" w14:textId="77777777" w:rsidR="00A61BD4" w:rsidRPr="00A61BD4" w:rsidRDefault="00A61BD4" w:rsidP="00A61BD4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В разделе Системные переменные выберите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Path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и добавьте путь C:\Program Files\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132213C8" w14:textId="77777777" w:rsidR="00A61BD4" w:rsidRPr="00A61BD4" w:rsidRDefault="00A61BD4" w:rsidP="00A61BD4">
      <w:pPr>
        <w:numPr>
          <w:ilvl w:val="1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Сохраните изменения.</w:t>
      </w:r>
    </w:p>
    <w:p w14:paraId="1D5DAA83" w14:textId="77777777" w:rsidR="00A61BD4" w:rsidRPr="00A61BD4" w:rsidRDefault="00A61BD4" w:rsidP="00A61BD4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Проверьте установку, выполнив в командной строке: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-v.</w:t>
      </w:r>
    </w:p>
    <w:p w14:paraId="2D6328AD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Шаг 2: Альтернативный способ установки PHP</w:t>
      </w:r>
    </w:p>
    <w:p w14:paraId="501C3A75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gram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[!NOTE</w:t>
      </w:r>
      <w:proofErr w:type="gram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] Выбери шаг 1 или шаг 2 для установки PHP.</w:t>
      </w:r>
    </w:p>
    <w:p w14:paraId="65FB6A86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Если вы хотите быстро настроить среду, установите XAMPP:</w:t>
      </w:r>
    </w:p>
    <w:p w14:paraId="79329694" w14:textId="77777777" w:rsidR="00A61BD4" w:rsidRPr="00A61BD4" w:rsidRDefault="00A61BD4" w:rsidP="00A61BD4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Перейдите на сайт: https://www.apachefriends.org.</w:t>
      </w:r>
    </w:p>
    <w:p w14:paraId="24C7AE4B" w14:textId="77777777" w:rsidR="00A61BD4" w:rsidRPr="00A61BD4" w:rsidRDefault="00A61BD4" w:rsidP="00A61BD4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Скачайте и установите XAMPP, выбрав компоненты:</w:t>
      </w:r>
    </w:p>
    <w:p w14:paraId="1B7636E9" w14:textId="77777777" w:rsidR="00A61BD4" w:rsidRPr="00A61BD4" w:rsidRDefault="00A61BD4" w:rsidP="00A61BD4">
      <w:pPr>
        <w:numPr>
          <w:ilvl w:val="1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Apache</w:t>
      </w:r>
    </w:p>
    <w:p w14:paraId="21253CF2" w14:textId="77777777" w:rsidR="00A61BD4" w:rsidRPr="00A61BD4" w:rsidRDefault="00A61BD4" w:rsidP="00A61BD4">
      <w:pPr>
        <w:numPr>
          <w:ilvl w:val="1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</w:p>
    <w:p w14:paraId="2C9FE183" w14:textId="77777777" w:rsidR="00A61BD4" w:rsidRPr="00A61BD4" w:rsidRDefault="00A61BD4" w:rsidP="00A61BD4">
      <w:pPr>
        <w:numPr>
          <w:ilvl w:val="1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phpMyAdmin</w:t>
      </w:r>
      <w:proofErr w:type="spellEnd"/>
    </w:p>
    <w:p w14:paraId="0C9B3104" w14:textId="77777777" w:rsidR="00A61BD4" w:rsidRPr="00A61BD4" w:rsidRDefault="00A61BD4" w:rsidP="00A61BD4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Запустите XAMPP Control 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Panel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и включите Apache.</w:t>
      </w:r>
    </w:p>
    <w:p w14:paraId="38B41270" w14:textId="77777777" w:rsidR="00A61BD4" w:rsidRPr="00A61BD4" w:rsidRDefault="00A61BD4" w:rsidP="00A61BD4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Проверьте работу сервера, открыв http://localhost в браузере.</w:t>
      </w:r>
    </w:p>
    <w:p w14:paraId="6F341E10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Шаг 3. Написание первой PHP-программы</w:t>
      </w:r>
    </w:p>
    <w:p w14:paraId="3D7241AD" w14:textId="77777777" w:rsidR="00A61BD4" w:rsidRPr="00A61BD4" w:rsidRDefault="00A61BD4" w:rsidP="00A61BD4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Создайте директорию для проекта, например: D:\Projects\PHP\01_Introduction.</w:t>
      </w:r>
    </w:p>
    <w:p w14:paraId="634E590C" w14:textId="77777777" w:rsidR="00A61BD4" w:rsidRPr="00A61BD4" w:rsidRDefault="00A61BD4" w:rsidP="00A61BD4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Создайте файл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index.php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и откройте его в текстовом редакторе.</w:t>
      </w:r>
    </w:p>
    <w:p w14:paraId="4FBAFAF9" w14:textId="77777777" w:rsidR="00A61BD4" w:rsidRPr="00A61BD4" w:rsidRDefault="00A61BD4" w:rsidP="00A61BD4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Вставьте следующий код:</w:t>
      </w:r>
    </w:p>
    <w:p w14:paraId="5E380AFD" w14:textId="63EFF68A" w:rsidR="00A61BD4" w:rsidRPr="00A61BD4" w:rsidRDefault="00A61BD4" w:rsidP="00A61BD4">
      <w:pPr>
        <w:ind w:left="360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&lt;?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echo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"Привет, мир!";</w:t>
      </w:r>
    </w:p>
    <w:p w14:paraId="270A623B" w14:textId="77777777" w:rsidR="00A61BD4" w:rsidRPr="00A61BD4" w:rsidRDefault="00A61BD4" w:rsidP="00A61BD4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Запустите программу с помощью встроенного веб-сервера PHP или с помощью XAMPP.</w:t>
      </w:r>
    </w:p>
    <w:p w14:paraId="1BFD0CC0" w14:textId="0C19B76F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519EE7CD" wp14:editId="582F9271">
            <wp:extent cx="3143689" cy="1247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E80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Шаг 4. Вывод данных в PHP</w:t>
      </w:r>
    </w:p>
    <w:p w14:paraId="156FBFC4" w14:textId="77777777" w:rsidR="00A61BD4" w:rsidRPr="00A61BD4" w:rsidRDefault="00A61BD4" w:rsidP="00A61BD4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Выведите строку "Hello, World!" используя функцию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echo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и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print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7B1C7ED1" w14:textId="77777777" w:rsidR="00A61BD4" w:rsidRPr="00A61BD4" w:rsidRDefault="00A61BD4" w:rsidP="00A61BD4">
      <w:pPr>
        <w:ind w:left="360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echo "Hello, World with echo!";</w:t>
      </w:r>
    </w:p>
    <w:p w14:paraId="0F3A161C" w14:textId="77777777" w:rsidR="00A61BD4" w:rsidRDefault="00A61BD4" w:rsidP="00A61BD4">
      <w:pPr>
        <w:ind w:left="360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print "Hello, World with print!";</w:t>
      </w:r>
    </w:p>
    <w:p w14:paraId="2AE2A5DB" w14:textId="1E4542CE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220AC61" wp14:editId="1A81F363">
            <wp:extent cx="4039164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DF27" w14:textId="77777777" w:rsidR="00A61BD4" w:rsidRPr="00A61BD4" w:rsidRDefault="00A61BD4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Шаг 5. Работа с переменными и выводом</w:t>
      </w:r>
    </w:p>
    <w:p w14:paraId="3273B0BD" w14:textId="77777777" w:rsidR="00A61BD4" w:rsidRPr="00A61BD4" w:rsidRDefault="00A61BD4" w:rsidP="00A61BD4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Создайте две переменные:</w:t>
      </w:r>
    </w:p>
    <w:p w14:paraId="1B5006C6" w14:textId="77777777" w:rsidR="00A61BD4" w:rsidRPr="00A61BD4" w:rsidRDefault="00A61BD4" w:rsidP="00A61BD4">
      <w:pPr>
        <w:numPr>
          <w:ilvl w:val="1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Целочисленную переменную $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days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со значением 288.</w:t>
      </w:r>
    </w:p>
    <w:p w14:paraId="682091AD" w14:textId="77777777" w:rsidR="00A61BD4" w:rsidRPr="00173459" w:rsidRDefault="00A61BD4" w:rsidP="00A61BD4">
      <w:pPr>
        <w:numPr>
          <w:ilvl w:val="1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Строковую переменную $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message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с текстом: Все возвращаются на </w:t>
      </w:r>
      <w:proofErr w:type="gram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работу!.</w:t>
      </w:r>
      <w:proofErr w:type="gramEnd"/>
    </w:p>
    <w:p w14:paraId="64A09A8C" w14:textId="25B46B77" w:rsidR="00173459" w:rsidRPr="00A61BD4" w:rsidRDefault="00173459" w:rsidP="00173459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158B6C94" wp14:editId="45D47B74">
            <wp:extent cx="5940425" cy="2013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7915" w14:textId="77777777" w:rsidR="00A61BD4" w:rsidRPr="00A61BD4" w:rsidRDefault="00A61BD4" w:rsidP="00A61BD4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Выведите значения переменных на экран несколькими способами:</w:t>
      </w:r>
    </w:p>
    <w:p w14:paraId="360EEF4C" w14:textId="77777777" w:rsidR="00A61BD4" w:rsidRPr="00A61BD4" w:rsidRDefault="00A61BD4" w:rsidP="00A61BD4">
      <w:pPr>
        <w:numPr>
          <w:ilvl w:val="1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С использованием конкатенации. </w:t>
      </w:r>
      <w:r w:rsidRPr="00A61BD4">
        <w:rPr>
          <w:rFonts w:ascii="Times New Roman" w:eastAsia="Calibri" w:hAnsi="Times New Roman"/>
          <w:i/>
          <w:iCs/>
          <w:kern w:val="0"/>
          <w:sz w:val="28"/>
          <w:szCs w:val="28"/>
          <w14:ligatures w14:val="none"/>
        </w:rPr>
        <w:t>Конкатенация</w:t>
      </w: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- это объединение строк, в PHP используется </w:t>
      </w:r>
      <w:proofErr w:type="gram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оператор .</w:t>
      </w:r>
      <w:proofErr w:type="gram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</w:p>
    <w:p w14:paraId="75FF1A30" w14:textId="77777777" w:rsidR="00A61BD4" w:rsidRPr="00173459" w:rsidRDefault="00A61BD4" w:rsidP="00A61BD4">
      <w:pPr>
        <w:numPr>
          <w:ilvl w:val="1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С использованием двойных кавычек.</w:t>
      </w:r>
    </w:p>
    <w:p w14:paraId="2D14EBE7" w14:textId="440A7016" w:rsidR="00173459" w:rsidRPr="00173459" w:rsidRDefault="00173459" w:rsidP="00173459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F7ADADA" wp14:editId="072AB564">
            <wp:extent cx="4923809" cy="158095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F9E6" w14:textId="5D0FC1C2" w:rsidR="00173459" w:rsidRPr="00A61BD4" w:rsidRDefault="00173459" w:rsidP="00173459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08921F8" wp14:editId="51BD353F">
            <wp:extent cx="5940425" cy="904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8CA3" w14:textId="77777777" w:rsidR="00A61BD4" w:rsidRPr="00173459" w:rsidRDefault="00A61BD4" w:rsidP="00A61BD4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Используйте переход на новую строку в выводе используя тэг &lt;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br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/&gt;.</w:t>
      </w:r>
    </w:p>
    <w:p w14:paraId="45B702DD" w14:textId="7CD91B9B" w:rsidR="00173459" w:rsidRDefault="00173459" w:rsidP="00173459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173459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004FBE0" wp14:editId="4A3F8FE0">
            <wp:extent cx="5753903" cy="1428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2825" w14:textId="7015C58C" w:rsidR="00173459" w:rsidRPr="00A61BD4" w:rsidRDefault="00173459" w:rsidP="00173459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173459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E486C85" wp14:editId="0B77EA15">
            <wp:extent cx="4534533" cy="1476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23F4" w14:textId="77777777" w:rsidR="00A61BD4" w:rsidRPr="00A61BD4" w:rsidRDefault="00A61BD4" w:rsidP="00A61BD4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088C2036" w14:textId="77777777" w:rsidR="00A61BD4" w:rsidRPr="00A61BD4" w:rsidRDefault="00A61BD4" w:rsidP="00A61BD4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Какие способы установки PHP существуют?</w:t>
      </w:r>
    </w:p>
    <w:p w14:paraId="02BC5F8F" w14:textId="77777777" w:rsidR="00A61BD4" w:rsidRPr="00A61BD4" w:rsidRDefault="00A61BD4" w:rsidP="00A61BD4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Как проверить, что PHP установлен и работает?</w:t>
      </w:r>
    </w:p>
    <w:p w14:paraId="0FAA9D4F" w14:textId="77777777" w:rsidR="00A61BD4" w:rsidRPr="00A61BD4" w:rsidRDefault="00A61BD4" w:rsidP="00A61BD4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Чем отличается оператор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echo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 от </w:t>
      </w:r>
      <w:proofErr w:type="spellStart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print</w:t>
      </w:r>
      <w:proofErr w:type="spellEnd"/>
      <w:r w:rsidRPr="00A61BD4">
        <w:rPr>
          <w:rFonts w:ascii="Times New Roman" w:eastAsia="Calibri" w:hAnsi="Times New Roman"/>
          <w:kern w:val="0"/>
          <w:sz w:val="28"/>
          <w:szCs w:val="28"/>
          <w14:ligatures w14:val="none"/>
        </w:rPr>
        <w:t>?</w:t>
      </w:r>
    </w:p>
    <w:p w14:paraId="62E76AD2" w14:textId="77777777" w:rsidR="00173459" w:rsidRDefault="00173459" w:rsidP="00173459">
      <w:pP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1EE5D0AE" w14:textId="095DDEF6" w:rsidR="00173459" w:rsidRPr="00173459" w:rsidRDefault="00173459" w:rsidP="00173459">
      <w:pPr>
        <w:pStyle w:val="a7"/>
        <w:numPr>
          <w:ilvl w:val="0"/>
          <w:numId w:val="10"/>
        </w:num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Способы установки PHP</w:t>
      </w:r>
    </w:p>
    <w:p w14:paraId="7183612D" w14:textId="77777777" w:rsidR="00173459" w:rsidRPr="00173459" w:rsidRDefault="00173459" w:rsidP="00173459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Готовые сборки: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Простые программы, которые сразу включают PHP, веб-сервер и базу данных (например, </w:t>
      </w: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XAMPP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Open Server </w:t>
      </w: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Panel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MAMP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).</w:t>
      </w:r>
    </w:p>
    <w:p w14:paraId="5833DD81" w14:textId="77777777" w:rsidR="00173459" w:rsidRPr="00173459" w:rsidRDefault="00173459" w:rsidP="00173459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Пакетные менеджеры: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Установка через терминал в операционных системах (команда 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apt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для Linux, </w:t>
      </w: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Homebrew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для 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macOS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или </w:t>
      </w: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Chocolatey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для Windows).</w:t>
      </w:r>
    </w:p>
    <w:p w14:paraId="58C575E7" w14:textId="77777777" w:rsidR="00173459" w:rsidRPr="00173459" w:rsidRDefault="00173459" w:rsidP="00173459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Ручная установка: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Скачивание архива с официального сайта PHP и самостоятельная настройка с веб-сервером (Apache или 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Nginx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).</w:t>
      </w:r>
    </w:p>
    <w:p w14:paraId="2A49092B" w14:textId="77777777" w:rsidR="00173459" w:rsidRPr="00173459" w:rsidRDefault="00173459" w:rsidP="00173459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Docker</w:t>
      </w:r>
      <w:proofErr w:type="spellEnd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Запуск PHP в изолированных контейнерах для разработки и работы.</w:t>
      </w:r>
    </w:p>
    <w:p w14:paraId="4EF17FD3" w14:textId="77777777" w:rsidR="00173459" w:rsidRPr="00173459" w:rsidRDefault="00173459" w:rsidP="00173459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 Как проверить, что PHP установлен и работает</w:t>
      </w:r>
    </w:p>
    <w:p w14:paraId="21C1AD40" w14:textId="77777777" w:rsidR="00173459" w:rsidRPr="00173459" w:rsidRDefault="00173459" w:rsidP="00173459">
      <w:pPr>
        <w:numPr>
          <w:ilvl w:val="0"/>
          <w:numId w:val="8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Через терминал (командную строку):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Введите команду 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-v. Если PHP установлен, на экране появится версия программы.</w:t>
      </w:r>
    </w:p>
    <w:p w14:paraId="1E2043CC" w14:textId="77777777" w:rsidR="00173459" w:rsidRPr="00173459" w:rsidRDefault="00173459" w:rsidP="00173459">
      <w:pPr>
        <w:numPr>
          <w:ilvl w:val="0"/>
          <w:numId w:val="8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Через веб-сервер (скрипт):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Создайте файл с именем 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index.php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, напишите в нем код &lt;?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php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phpinfo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(</w:t>
      </w:r>
      <w:proofErr w:type="gram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); ?&gt; и откройте этот файл через браузер. Появится страница с подробной информацией о настройках PHP.</w:t>
      </w:r>
    </w:p>
    <w:p w14:paraId="56D5B0E4" w14:textId="77777777" w:rsidR="00173459" w:rsidRPr="00173459" w:rsidRDefault="00173459" w:rsidP="00173459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3. Чем отличается оператор </w:t>
      </w: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echo</w:t>
      </w:r>
      <w:proofErr w:type="spellEnd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от </w:t>
      </w: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print</w:t>
      </w:r>
      <w:proofErr w:type="spellEnd"/>
    </w:p>
    <w:p w14:paraId="5EEFF51D" w14:textId="77777777" w:rsidR="00173459" w:rsidRPr="00173459" w:rsidRDefault="00173459" w:rsidP="00173459">
      <w:pPr>
        <w:numPr>
          <w:ilvl w:val="0"/>
          <w:numId w:val="9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echo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выводит одно или несколько значений сразу. Он работает немного быстрее и не возвращает результат.</w:t>
      </w:r>
    </w:p>
    <w:p w14:paraId="369B5505" w14:textId="4CB7F960" w:rsidR="00173459" w:rsidRDefault="00173459" w:rsidP="00173459">
      <w:pPr>
        <w:numPr>
          <w:ilvl w:val="0"/>
          <w:numId w:val="9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print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выводит только одно значение. Он всегда возвращает число 1, поэтому его можно использовать внутри сложных выражений.</w:t>
      </w:r>
    </w:p>
    <w:p w14:paraId="48E6B875" w14:textId="77777777" w:rsidR="00173459" w:rsidRDefault="00173459">
      <w:pPr>
        <w:spacing w:line="278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br w:type="page"/>
      </w:r>
    </w:p>
    <w:p w14:paraId="3B01BCE2" w14:textId="24003474" w:rsidR="00173459" w:rsidRPr="008145AA" w:rsidRDefault="00173459" w:rsidP="00173459">
      <w:pPr>
        <w:rPr>
          <w:rFonts w:ascii="Times New Roman" w:eastAsia="Calibri" w:hAnsi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145AA">
        <w:rPr>
          <w:rFonts w:ascii="Times New Roman" w:eastAsia="Calibri" w:hAnsi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Вывод</w:t>
      </w:r>
    </w:p>
    <w:p w14:paraId="5D94CA5D" w14:textId="77777777" w:rsidR="00173459" w:rsidRPr="00173459" w:rsidRDefault="00173459" w:rsidP="00173459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В ходе работы были освоены базовые механизмы работы с переменными и выводом данных в PHP:</w:t>
      </w:r>
    </w:p>
    <w:p w14:paraId="30244B05" w14:textId="77777777" w:rsidR="00173459" w:rsidRPr="00173459" w:rsidRDefault="00173459" w:rsidP="00173459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Инициализация переменных: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Созданы целочисленная ($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days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) и строковая ($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message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) переменные.</w:t>
      </w:r>
    </w:p>
    <w:p w14:paraId="7B5ED49B" w14:textId="77777777" w:rsidR="00173459" w:rsidRPr="00173459" w:rsidRDefault="00173459" w:rsidP="00173459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Методы вывода: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Выполнена работа с оператором конкатенации (.) и интерполяцией переменных внутри двойных кавычек.</w:t>
      </w:r>
    </w:p>
    <w:p w14:paraId="2566356C" w14:textId="0328CB0D" w:rsidR="00173459" w:rsidRDefault="00173459" w:rsidP="00173459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7345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Перенос строк: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Изучены способы форматирования текста с использованием</w:t>
      </w:r>
      <w: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HTML-тега &lt;</w:t>
      </w:r>
      <w:proofErr w:type="spellStart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br</w:t>
      </w:r>
      <w:proofErr w:type="spellEnd"/>
      <w:r w:rsidRPr="00173459">
        <w:rPr>
          <w:rFonts w:ascii="Times New Roman" w:eastAsia="Calibri" w:hAnsi="Times New Roman"/>
          <w:kern w:val="0"/>
          <w:sz w:val="28"/>
          <w:szCs w:val="28"/>
          <w14:ligatures w14:val="none"/>
        </w:rPr>
        <w:t>&gt;.</w:t>
      </w:r>
    </w:p>
    <w:p w14:paraId="4F0258FC" w14:textId="77777777" w:rsidR="00173459" w:rsidRDefault="00173459">
      <w:pPr>
        <w:spacing w:line="278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br w:type="page"/>
      </w:r>
    </w:p>
    <w:p w14:paraId="05B4C651" w14:textId="1F7BF666" w:rsidR="00173459" w:rsidRPr="008145AA" w:rsidRDefault="00173459" w:rsidP="00173459">
      <w:pPr>
        <w:rPr>
          <w:rFonts w:ascii="Times New Roman" w:eastAsia="Calibri" w:hAnsi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145AA">
        <w:rPr>
          <w:rFonts w:ascii="Times New Roman" w:eastAsia="Calibri" w:hAnsi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Библиография</w:t>
      </w:r>
    </w:p>
    <w:p w14:paraId="67A22BA8" w14:textId="5D5CE2A5" w:rsidR="00173459" w:rsidRDefault="004C21DE" w:rsidP="00173459">
      <w:pP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</w:pPr>
      <w:hyperlink r:id="rId15" w:history="1"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14:ligatures w14:val="none"/>
          </w:rPr>
          <w:t>https://gemini.google.com/</w:t>
        </w:r>
      </w:hyperlink>
    </w:p>
    <w:p w14:paraId="38FBB5B7" w14:textId="69F74559" w:rsidR="004C21DE" w:rsidRDefault="004C21DE" w:rsidP="00173459">
      <w:pP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</w:pPr>
      <w:hyperlink r:id="rId16" w:history="1"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https://www.w3schools.com/</w:t>
        </w:r>
      </w:hyperlink>
    </w:p>
    <w:p w14:paraId="43AA5FA1" w14:textId="60D055FE" w:rsidR="004C21DE" w:rsidRPr="004C21DE" w:rsidRDefault="004C21DE" w:rsidP="00173459">
      <w:pP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</w:pPr>
      <w:hyperlink r:id="rId17" w:history="1"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https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://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www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codecademy</w:t>
        </w:r>
        <w:proofErr w:type="spellEnd"/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com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catalog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language</w:t>
        </w:r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ru-RU"/>
            <w14:ligatures w14:val="none"/>
          </w:rPr>
          <w:t>/</w:t>
        </w:r>
        <w:proofErr w:type="spellStart"/>
        <w:r w:rsidRPr="003E37AD">
          <w:rPr>
            <w:rStyle w:val="af0"/>
            <w:rFonts w:ascii="Times New Roman" w:eastAsia="Calibri" w:hAnsi="Times New Roman"/>
            <w:kern w:val="0"/>
            <w:sz w:val="28"/>
            <w:szCs w:val="28"/>
            <w:lang w:val="en-US"/>
            <w14:ligatures w14:val="none"/>
          </w:rPr>
          <w:t>php</w:t>
        </w:r>
        <w:proofErr w:type="spellEnd"/>
      </w:hyperlink>
    </w:p>
    <w:p w14:paraId="1AF72452" w14:textId="77777777" w:rsidR="004C21DE" w:rsidRPr="00173459" w:rsidRDefault="004C21DE" w:rsidP="00173459">
      <w:pPr>
        <w:rPr>
          <w:rFonts w:ascii="Times New Roman" w:eastAsia="Calibri" w:hAnsi="Times New Roman"/>
          <w:kern w:val="0"/>
          <w:sz w:val="28"/>
          <w:szCs w:val="28"/>
          <w:lang w:val="ru-RU"/>
          <w14:ligatures w14:val="none"/>
        </w:rPr>
      </w:pPr>
    </w:p>
    <w:p w14:paraId="3D2FF78C" w14:textId="77777777" w:rsidR="00602293" w:rsidRPr="00A61BD4" w:rsidRDefault="00602293" w:rsidP="00A61BD4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sectPr w:rsidR="00602293" w:rsidRPr="00A61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6949A" w14:textId="77777777" w:rsidR="005F3C4B" w:rsidRDefault="005F3C4B" w:rsidP="00A61BD4">
      <w:pPr>
        <w:spacing w:after="0" w:line="240" w:lineRule="auto"/>
      </w:pPr>
      <w:r>
        <w:separator/>
      </w:r>
    </w:p>
  </w:endnote>
  <w:endnote w:type="continuationSeparator" w:id="0">
    <w:p w14:paraId="51BFF93D" w14:textId="77777777" w:rsidR="005F3C4B" w:rsidRDefault="005F3C4B" w:rsidP="00A61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628E3" w14:textId="77777777" w:rsidR="005F3C4B" w:rsidRDefault="005F3C4B" w:rsidP="00A61BD4">
      <w:pPr>
        <w:spacing w:after="0" w:line="240" w:lineRule="auto"/>
      </w:pPr>
      <w:r>
        <w:separator/>
      </w:r>
    </w:p>
  </w:footnote>
  <w:footnote w:type="continuationSeparator" w:id="0">
    <w:p w14:paraId="70412130" w14:textId="77777777" w:rsidR="005F3C4B" w:rsidRDefault="005F3C4B" w:rsidP="00A61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2E35"/>
    <w:multiLevelType w:val="multilevel"/>
    <w:tmpl w:val="D364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F0BBC"/>
    <w:multiLevelType w:val="multilevel"/>
    <w:tmpl w:val="AB0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6227E"/>
    <w:multiLevelType w:val="hybridMultilevel"/>
    <w:tmpl w:val="84D2CD6C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A4B90"/>
    <w:multiLevelType w:val="multilevel"/>
    <w:tmpl w:val="399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D344A"/>
    <w:multiLevelType w:val="multilevel"/>
    <w:tmpl w:val="6E0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B157D"/>
    <w:multiLevelType w:val="multilevel"/>
    <w:tmpl w:val="05B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045A1"/>
    <w:multiLevelType w:val="multilevel"/>
    <w:tmpl w:val="0D2C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F0FE1"/>
    <w:multiLevelType w:val="multilevel"/>
    <w:tmpl w:val="DD0E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92676"/>
    <w:multiLevelType w:val="multilevel"/>
    <w:tmpl w:val="51D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07AC9"/>
    <w:multiLevelType w:val="multilevel"/>
    <w:tmpl w:val="9024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9A4D98"/>
    <w:multiLevelType w:val="multilevel"/>
    <w:tmpl w:val="04D0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514355">
    <w:abstractNumId w:val="1"/>
  </w:num>
  <w:num w:numId="2" w16cid:durableId="162937486">
    <w:abstractNumId w:val="7"/>
  </w:num>
  <w:num w:numId="3" w16cid:durableId="1571698677">
    <w:abstractNumId w:val="0"/>
  </w:num>
  <w:num w:numId="4" w16cid:durableId="2070762066">
    <w:abstractNumId w:val="10"/>
  </w:num>
  <w:num w:numId="5" w16cid:durableId="934285835">
    <w:abstractNumId w:val="6"/>
  </w:num>
  <w:num w:numId="6" w16cid:durableId="7685995">
    <w:abstractNumId w:val="9"/>
  </w:num>
  <w:num w:numId="7" w16cid:durableId="1111900357">
    <w:abstractNumId w:val="5"/>
  </w:num>
  <w:num w:numId="8" w16cid:durableId="1635717832">
    <w:abstractNumId w:val="4"/>
  </w:num>
  <w:num w:numId="9" w16cid:durableId="452671591">
    <w:abstractNumId w:val="3"/>
  </w:num>
  <w:num w:numId="10" w16cid:durableId="1768882964">
    <w:abstractNumId w:val="2"/>
  </w:num>
  <w:num w:numId="11" w16cid:durableId="19550156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D4"/>
    <w:rsid w:val="00173459"/>
    <w:rsid w:val="00227928"/>
    <w:rsid w:val="004C21DE"/>
    <w:rsid w:val="005F3C4B"/>
    <w:rsid w:val="00602293"/>
    <w:rsid w:val="008145AA"/>
    <w:rsid w:val="00A61BD4"/>
    <w:rsid w:val="00D7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759D8"/>
  <w15:chartTrackingRefBased/>
  <w15:docId w15:val="{44BA00CF-7AD5-44AD-A81F-7398C798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BD4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6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1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1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1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1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1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1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1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1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1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1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1B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1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1B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1BD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61B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1BD4"/>
    <w:rPr>
      <w:rFonts w:ascii="Aptos" w:eastAsia="Aptos" w:hAnsi="Aptos" w:cs="Times New Roman"/>
    </w:rPr>
  </w:style>
  <w:style w:type="paragraph" w:styleId="ae">
    <w:name w:val="footer"/>
    <w:basedOn w:val="a"/>
    <w:link w:val="af"/>
    <w:uiPriority w:val="99"/>
    <w:unhideWhenUsed/>
    <w:rsid w:val="00A61B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1BD4"/>
    <w:rPr>
      <w:rFonts w:ascii="Aptos" w:eastAsia="Aptos" w:hAnsi="Aptos" w:cs="Times New Roman"/>
    </w:rPr>
  </w:style>
  <w:style w:type="character" w:styleId="af0">
    <w:name w:val="Hyperlink"/>
    <w:basedOn w:val="a0"/>
    <w:uiPriority w:val="99"/>
    <w:unhideWhenUsed/>
    <w:rsid w:val="004C21DE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C2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252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3533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3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03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7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13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631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1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odecademy.com/catalog/language/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emini.google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88C1B-B564-4AEA-8F16-6E765E0C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lil.dojdi</dc:creator>
  <cp:keywords/>
  <dc:description/>
  <cp:lastModifiedBy>lil.dojdi</cp:lastModifiedBy>
  <cp:revision>2</cp:revision>
  <dcterms:created xsi:type="dcterms:W3CDTF">2026-09-10T09:08:00Z</dcterms:created>
  <dcterms:modified xsi:type="dcterms:W3CDTF">2026-09-10T09:34:00Z</dcterms:modified>
</cp:coreProperties>
</file>