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89EE6" w14:textId="77777777" w:rsidR="002A1EF7" w:rsidRPr="002A1EF7" w:rsidRDefault="002A1EF7" w:rsidP="002A1EF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2A1EF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МИНИСТЕРСТВО ОБРАЗОВАНИЯ И ИССЛЕДОВАНИЯ</w:t>
      </w:r>
      <w:r w:rsidRPr="002A1EF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br/>
        <w:t>МОЛДАВСКИЙ ГОСУДАРСТВЕННЫЙ УНИВЕРСИТЕТ</w:t>
      </w:r>
      <w:r w:rsidRPr="002A1EF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br/>
        <w:t>ФАКУЛЬТУТ МАТЕМАТИКИ И ИНФОРМАТИКИ</w:t>
      </w:r>
      <w:r w:rsidRPr="002A1EF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br/>
        <w:t>ДЕПАРТАМЕНТ ИНФОРМАТИКИ</w:t>
      </w:r>
    </w:p>
    <w:p w14:paraId="51B4D24B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20F46116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5A3D5AAA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ECC0525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73EE5107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18A76BA9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69D9FE72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</w:p>
    <w:p w14:paraId="6B034343" w14:textId="77777777" w:rsidR="002A1EF7" w:rsidRPr="002A1EF7" w:rsidRDefault="002A1EF7" w:rsidP="002A1EF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</w:pPr>
      <w:r w:rsidRPr="002A1EF7"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  <w:t xml:space="preserve">Отчет по </w:t>
      </w:r>
    </w:p>
    <w:p w14:paraId="77385819" w14:textId="639D9473" w:rsidR="002A1EF7" w:rsidRPr="002A1EF7" w:rsidRDefault="002A1EF7" w:rsidP="002A1EF7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A1EF7">
        <w:rPr>
          <w:rFonts w:ascii="Times New Roman" w:eastAsia="Calibri" w:hAnsi="Times New Roman" w:cs="Times New Roman"/>
          <w:b/>
          <w:bCs/>
          <w:sz w:val="36"/>
          <w:szCs w:val="36"/>
          <w:lang w:val="ru-RU"/>
        </w:rPr>
        <w:t>лабораторной работе №1.</w:t>
      </w:r>
      <w:r w:rsidRPr="002A1EF7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br/>
      </w:r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Тема: </w:t>
      </w:r>
      <w:r w:rsidRPr="002A1EF7">
        <w:rPr>
          <w:rFonts w:ascii="Times New Roman" w:eastAsia="Calibri" w:hAnsi="Times New Roman" w:cs="Times New Roman"/>
          <w:sz w:val="28"/>
          <w:szCs w:val="28"/>
        </w:rPr>
        <w:t>“SQL DDL DML”</w:t>
      </w:r>
    </w:p>
    <w:p w14:paraId="4798B38A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82C83BB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EC68B86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1E397C7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>Выполнил:</w:t>
      </w:r>
    </w:p>
    <w:p w14:paraId="23429020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Студент группы </w:t>
      </w:r>
      <w:r w:rsidRPr="002A1EF7">
        <w:rPr>
          <w:rFonts w:ascii="Times New Roman" w:eastAsia="Calibri" w:hAnsi="Times New Roman" w:cs="Times New Roman"/>
          <w:sz w:val="28"/>
          <w:szCs w:val="28"/>
          <w:lang w:val="en-US"/>
        </w:rPr>
        <w:t>IA</w:t>
      </w:r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>2504:</w:t>
      </w:r>
    </w:p>
    <w:p w14:paraId="4B9FE581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>Семеновкер</w:t>
      </w:r>
      <w:proofErr w:type="spellEnd"/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Георгий</w:t>
      </w:r>
    </w:p>
    <w:p w14:paraId="50346373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4D8079A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EA843BC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A1EF7">
        <w:rPr>
          <w:rFonts w:ascii="Times New Roman" w:eastAsia="Calibri" w:hAnsi="Times New Roman" w:cs="Times New Roman"/>
          <w:sz w:val="28"/>
          <w:szCs w:val="28"/>
          <w:lang w:val="ru-RU"/>
        </w:rPr>
        <w:t>Проверил преподаватель:</w:t>
      </w:r>
    </w:p>
    <w:p w14:paraId="483B6441" w14:textId="77777777" w:rsidR="002A1EF7" w:rsidRPr="002A1EF7" w:rsidRDefault="002A1EF7" w:rsidP="002A1EF7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2A1EF7">
        <w:rPr>
          <w:rFonts w:ascii="Times New Roman" w:eastAsia="Calibri" w:hAnsi="Times New Roman" w:cs="Times New Roman"/>
          <w:sz w:val="28"/>
          <w:szCs w:val="28"/>
        </w:rPr>
        <w:t>V.Vișnevschi</w:t>
      </w:r>
      <w:proofErr w:type="spellEnd"/>
    </w:p>
    <w:p w14:paraId="2981ED41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778FB5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E2ACF4" w14:textId="77777777" w:rsidR="002A1EF7" w:rsidRPr="00CF617C" w:rsidRDefault="002A1EF7" w:rsidP="002A1EF7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E5050F" w14:textId="29000D48" w:rsidR="002A1EF7" w:rsidRDefault="002A1EF7" w:rsidP="002A1EF7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Кишинев, 2026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402C790C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lastRenderedPageBreak/>
        <w:t>Часть 1</w:t>
      </w:r>
    </w:p>
    <w:p w14:paraId="052C9DD3" w14:textId="77777777" w:rsidR="002A1EF7" w:rsidRPr="002A1EF7" w:rsidRDefault="002A1EF7" w:rsidP="002A1EF7">
      <w:pPr>
        <w:numPr>
          <w:ilvl w:val="0"/>
          <w:numId w:val="1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Создайте базу данных и в ней создайте от 6 </w:t>
      </w:r>
      <w:proofErr w:type="gramStart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 10 таблиц</w:t>
      </w:r>
      <w:proofErr w:type="gramEnd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которые будут иметь связь между ними либо    1 - N, N - N. </w:t>
      </w:r>
    </w:p>
    <w:p w14:paraId="1BAF60AD" w14:textId="77777777" w:rsidR="002A1EF7" w:rsidRPr="002A1EF7" w:rsidRDefault="002A1EF7" w:rsidP="002A1EF7">
      <w:pPr>
        <w:numPr>
          <w:ilvl w:val="0"/>
          <w:numId w:val="1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Таблицы должны соответствовать первым трем типам нормализации.</w:t>
      </w:r>
    </w:p>
    <w:p w14:paraId="321C8917" w14:textId="77777777" w:rsidR="002A1EF7" w:rsidRPr="002A1EF7" w:rsidRDefault="002A1EF7" w:rsidP="002A1EF7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Примеры баз данных:</w:t>
      </w:r>
    </w:p>
    <w:p w14:paraId="0BC412B2" w14:textId="77777777" w:rsidR="002A1EF7" w:rsidRPr="002A1EF7" w:rsidRDefault="002A1EF7" w:rsidP="002A1EF7">
      <w:pPr>
        <w:numPr>
          <w:ilvl w:val="0"/>
          <w:numId w:val="2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школа (учителя, ученики, классы, предметы, </w:t>
      </w:r>
      <w:proofErr w:type="spellStart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итд</w:t>
      </w:r>
      <w:proofErr w:type="spellEnd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7C0DFA3F" w14:textId="77777777" w:rsidR="002A1EF7" w:rsidRPr="002A1EF7" w:rsidRDefault="002A1EF7" w:rsidP="002A1EF7">
      <w:pPr>
        <w:numPr>
          <w:ilvl w:val="0"/>
          <w:numId w:val="2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магазин (продукты, тип продуктов, покупатели, покупка, </w:t>
      </w:r>
      <w:proofErr w:type="spellStart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итд</w:t>
      </w:r>
      <w:proofErr w:type="spellEnd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3F463CF2" w14:textId="77777777" w:rsidR="002A1EF7" w:rsidRPr="002A1EF7" w:rsidRDefault="002A1EF7" w:rsidP="002A1EF7">
      <w:pPr>
        <w:numPr>
          <w:ilvl w:val="0"/>
          <w:numId w:val="2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предприятие (департаменты, работники, офисы, должности, </w:t>
      </w:r>
      <w:proofErr w:type="spellStart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итд</w:t>
      </w:r>
      <w:proofErr w:type="spellEnd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0886FEAB" w14:textId="06288196" w:rsidR="002A1EF7" w:rsidRPr="00064EED" w:rsidRDefault="002A1EF7" w:rsidP="002A1EF7">
      <w:pPr>
        <w:numPr>
          <w:ilvl w:val="0"/>
          <w:numId w:val="2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виртуальная игра (уровни, игроки, боссы, прогресс, оружие, </w:t>
      </w:r>
      <w:proofErr w:type="spellStart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итд</w:t>
      </w:r>
      <w:proofErr w:type="spellEnd"/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</w:p>
    <w:p w14:paraId="41B70604" w14:textId="6FDF842A" w:rsidR="00064EED" w:rsidRDefault="00064EED" w:rsidP="00064EED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Интернет</w:t>
      </w:r>
      <w:r w:rsidRPr="00CF61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магазин техники.</w:t>
      </w:r>
    </w:p>
    <w:p w14:paraId="4D7749DE" w14:textId="77777777" w:rsidR="00CF617C" w:rsidRPr="00CF617C" w:rsidRDefault="00CF617C" w:rsidP="00064EED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0EA29D" w14:textId="339EE810" w:rsidR="002A1EF7" w:rsidRPr="00CF617C" w:rsidRDefault="000B0714" w:rsidP="00CF617C">
      <w:pPr>
        <w:shd w:val="clear" w:color="auto" w:fill="FFFFFF" w:themeFill="background1"/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B071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</w:t>
      </w:r>
      <w:r w:rsidRPr="00CF61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071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DATABASE</w:t>
      </w:r>
      <w:r w:rsidRPr="00CF617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071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Store</w:t>
      </w:r>
    </w:p>
    <w:p w14:paraId="490C474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`roles` (</w:t>
      </w:r>
    </w:p>
    <w:p w14:paraId="7717F50A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6D2076F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50) NOT NULL,</w:t>
      </w:r>
    </w:p>
    <w:p w14:paraId="117FF490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657E0E43" w14:textId="74D5F946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2C0F44C0" w14:textId="2DB4D3A2" w:rsidR="00041F82" w:rsidRPr="00B63B0C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D27C7EB" wp14:editId="4A2D4296">
            <wp:extent cx="5410955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A64D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`users` (</w:t>
      </w:r>
    </w:p>
    <w:p w14:paraId="3213CB97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3C761DD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1A62E37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50) NOT NULL,</w:t>
      </w:r>
    </w:p>
    <w:p w14:paraId="5EBC644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50) NOT NULL,</w:t>
      </w:r>
    </w:p>
    <w:p w14:paraId="7C60E0A5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`email`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100) NOT NULL,</w:t>
      </w:r>
    </w:p>
    <w:p w14:paraId="2B9711C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`phone`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30) DEFAULT NULL,</w:t>
      </w:r>
    </w:p>
    <w:p w14:paraId="5D90DDA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created_at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timestamp NOT NULL DEFAULT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current_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timestamp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),</w:t>
      </w:r>
    </w:p>
    <w:p w14:paraId="1994F10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`),</w:t>
      </w:r>
    </w:p>
    <w:p w14:paraId="01EFF98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UNIQUE KEY `email` (`email`)</w:t>
      </w:r>
    </w:p>
    <w:p w14:paraId="68BC56CF" w14:textId="6E43A0C7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18BE5AAB" w14:textId="462DD4E6" w:rsidR="00041F82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74D59AA" wp14:editId="64C29D30">
            <wp:extent cx="5940425" cy="876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7A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`categories` (</w:t>
      </w:r>
    </w:p>
    <w:p w14:paraId="4A006D8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0D7619D4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50) NOT NULL,</w:t>
      </w:r>
    </w:p>
    <w:p w14:paraId="06C9885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`description` text DEFAULT NULL,</w:t>
      </w:r>
    </w:p>
    <w:p w14:paraId="7C7F955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335DEE78" w14:textId="45922059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58DA37E9" w14:textId="127E6FF1" w:rsidR="00041F82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7992694" wp14:editId="0F9623F6">
            <wp:extent cx="5940425" cy="11931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AF37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`suppliers` (</w:t>
      </w:r>
    </w:p>
    <w:p w14:paraId="78348055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112C354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company_name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100) NOT NULL,</w:t>
      </w:r>
    </w:p>
    <w:p w14:paraId="68052DD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contact_email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100) DEFAULT NULL,</w:t>
      </w:r>
    </w:p>
    <w:p w14:paraId="29BBDE9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3834781B" w14:textId="2757A9D1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0B71C22F" w14:textId="479C2DE3" w:rsidR="00041F82" w:rsidRPr="00B63B0C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D993AD3" wp14:editId="37F261B9">
            <wp:extent cx="5940425" cy="1316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57FF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`products` (</w:t>
      </w:r>
    </w:p>
    <w:p w14:paraId="74EFBF8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2C949669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DEFAULT NULL,</w:t>
      </w:r>
    </w:p>
    <w:p w14:paraId="5B5AFC4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DEFAULT NULL,</w:t>
      </w:r>
    </w:p>
    <w:p w14:paraId="4C8E251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100) NOT NULL,</w:t>
      </w:r>
    </w:p>
    <w:p w14:paraId="0431944A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`price`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decimal(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10,2) NOT NULL,</w:t>
      </w:r>
    </w:p>
    <w:p w14:paraId="7D127F7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stock_quantity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11) DEFAULT 0,</w:t>
      </w:r>
    </w:p>
    <w:p w14:paraId="49B02AD4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3687968C" w14:textId="03996A95" w:rsidR="0098438A" w:rsidRPr="00B63B0C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  <w:r w:rsidR="00041F82" w:rsidRPr="00041F82">
        <w:rPr>
          <w:noProof/>
        </w:rPr>
        <w:t xml:space="preserve"> </w:t>
      </w:r>
      <w:r w:rsidR="00041F82"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FE0F4F9" wp14:editId="0D33B773">
            <wp:extent cx="5940425" cy="1438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2210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`orders` (</w:t>
      </w:r>
    </w:p>
    <w:p w14:paraId="4AD07F0D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3BA6FB40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customer_id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1001A4D0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order_date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timestamp NOT NULL DEFAULT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current_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timestamp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),</w:t>
      </w:r>
    </w:p>
    <w:p w14:paraId="2A1C7BE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`status`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DEFAULT 'New',</w:t>
      </w:r>
    </w:p>
    <w:p w14:paraId="21C9490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14808B45" w14:textId="420410D3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7EB54849" w14:textId="6996816D" w:rsidR="00041F82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4DF0234A" wp14:editId="1086AEEB">
            <wp:extent cx="4610743" cy="134321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B675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order_items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</w:t>
      </w:r>
    </w:p>
    <w:p w14:paraId="448A894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11C0924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23B782F5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`quantity`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11) NOT NULL CHECK (`quantity` &gt; 0),</w:t>
      </w:r>
    </w:p>
    <w:p w14:paraId="5227C57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unit_price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decimal(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10,2) NOT NULL,</w:t>
      </w:r>
    </w:p>
    <w:p w14:paraId="5ACE9B7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583A8567" w14:textId="432E8057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53D087A1" w14:textId="76AF2F1A" w:rsidR="00041F82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9AEF979" wp14:editId="08A568B5">
            <wp:extent cx="3962953" cy="174331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920D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`promotions` (</w:t>
      </w:r>
    </w:p>
    <w:p w14:paraId="0142AB2F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75ADCED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100) NOT NULL,</w:t>
      </w:r>
    </w:p>
    <w:p w14:paraId="27E5D53F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discount_percent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decimal(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5,2) NOT NULL,</w:t>
      </w:r>
    </w:p>
    <w:p w14:paraId="3732928D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5F313E79" w14:textId="2A2CFBB3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62800CDA" w14:textId="5EE944F0" w:rsidR="00041F82" w:rsidRPr="00B63B0C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606A5D9" wp14:editId="38153692">
            <wp:extent cx="3848637" cy="158137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20F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product_promotions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</w:t>
      </w:r>
    </w:p>
    <w:p w14:paraId="12A093B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35508EC8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6E824F5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6E78A21A" w14:textId="1829CD44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008943F6" w14:textId="2A12DA83" w:rsidR="00041F82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055978D" wp14:editId="5EA3CC65">
            <wp:extent cx="2076740" cy="157184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F81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order_deliveries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</w:t>
      </w:r>
    </w:p>
    <w:p w14:paraId="3D55AB4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1A986304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631B47F9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courier_id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DEFAULT NULL,</w:t>
      </w:r>
    </w:p>
    <w:p w14:paraId="28A50C27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`address`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200) NOT NULL,</w:t>
      </w:r>
    </w:p>
    <w:p w14:paraId="5ECFEED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delivery_status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30) DEFAULT 'Processing',</w:t>
      </w:r>
    </w:p>
    <w:p w14:paraId="6A0A6A3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`),</w:t>
      </w:r>
    </w:p>
    <w:p w14:paraId="2C98F3E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UNIQUE KEY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20E5F9B2" w14:textId="02D2BD4B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0DF6138B" w14:textId="6828311B" w:rsidR="00041F82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68F0B75E" wp14:editId="75B773D3">
            <wp:extent cx="5772956" cy="13336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FC47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TABLE `reviews` (</w:t>
      </w:r>
    </w:p>
    <w:p w14:paraId="5530F36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review_id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 AUTO_INCREMENT,</w:t>
      </w:r>
    </w:p>
    <w:p w14:paraId="51F5A3EF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579EDD8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spellStart"/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bigint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20) UNSIGNED NOT NULL,</w:t>
      </w:r>
    </w:p>
    <w:p w14:paraId="04A5EF8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`rating`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int(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11) NOT NULL CHECK (`rating` BETWEEN 1 AND 5),</w:t>
      </w:r>
    </w:p>
    <w:p w14:paraId="6CE37D5D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`comment` text DEFAULT NULL,</w:t>
      </w:r>
    </w:p>
    <w:p w14:paraId="6E4D38C4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PRIMARY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review_id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</w:t>
      </w:r>
    </w:p>
    <w:p w14:paraId="4F71ABC7" w14:textId="2387AB45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</w:t>
      </w:r>
    </w:p>
    <w:p w14:paraId="450C259E" w14:textId="245DFC83" w:rsidR="00041F82" w:rsidRPr="0098438A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4ACEEDA" wp14:editId="4640B079">
            <wp:extent cx="5940425" cy="12090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E70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Связь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1:N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(roles -&gt; users)</w:t>
      </w:r>
    </w:p>
    <w:p w14:paraId="2F7F0534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`users`</w:t>
      </w:r>
    </w:p>
    <w:p w14:paraId="36F76ED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fk_users_roles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`roles`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CASCADE;</w:t>
      </w:r>
    </w:p>
    <w:p w14:paraId="4D63E481" w14:textId="762D002F" w:rsidR="0098438A" w:rsidRPr="0098438A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76CF39A" wp14:editId="69CA1D68">
            <wp:extent cx="3696216" cy="327705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FDC3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Связи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1:N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(categories -&gt; products, suppliers -&gt; products)</w:t>
      </w:r>
    </w:p>
    <w:p w14:paraId="5AB0CD99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`products`</w:t>
      </w:r>
    </w:p>
    <w:p w14:paraId="4BCC436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fk_products_categories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`categories`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SET NULL,</w:t>
      </w:r>
    </w:p>
    <w:p w14:paraId="76433BB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fk_products_suppliers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`suppliers`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SET NULL;</w:t>
      </w:r>
    </w:p>
    <w:p w14:paraId="0C57694D" w14:textId="0835C8F7" w:rsidR="0098438A" w:rsidRPr="0098438A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26B5DC9" wp14:editId="3BF9A862">
            <wp:extent cx="5811061" cy="38676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65E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Связь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1:N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(users -&gt; orders)</w:t>
      </w:r>
    </w:p>
    <w:p w14:paraId="1CA4E181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`orders`</w:t>
      </w:r>
    </w:p>
    <w:p w14:paraId="7C6BC722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fk_orders_users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customer_id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`users`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CASCADE;</w:t>
      </w:r>
    </w:p>
    <w:p w14:paraId="4DC3692C" w14:textId="58305F6D" w:rsidR="0098438A" w:rsidRPr="0098438A" w:rsidRDefault="00041F8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041F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2C9CB9D" wp14:editId="229518E8">
            <wp:extent cx="5801535" cy="3534268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A6B5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Связи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N:N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(orders &lt;-&gt; products)</w:t>
      </w:r>
    </w:p>
    <w:p w14:paraId="005652E9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order_items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</w:t>
      </w:r>
    </w:p>
    <w:p w14:paraId="0AB7705E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fk_order_items_orders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`orders`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CASCADE,</w:t>
      </w:r>
    </w:p>
    <w:p w14:paraId="3A5E70B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fk_order_items_products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`products`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CASCADE;</w:t>
      </w:r>
    </w:p>
    <w:p w14:paraId="5416BE90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7997DA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Связи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N:N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(products &lt;-&gt; promotions)</w:t>
      </w:r>
    </w:p>
    <w:p w14:paraId="2676DD6B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product_promotions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</w:t>
      </w:r>
    </w:p>
    <w:p w14:paraId="3919129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fk_pp_products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`products`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CASCADE,</w:t>
      </w:r>
    </w:p>
    <w:p w14:paraId="11EBC21E" w14:textId="77777777" w:rsid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fk_pp_promotions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`promotions`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CASCADE;</w:t>
      </w:r>
    </w:p>
    <w:p w14:paraId="65BE8462" w14:textId="118EB83C" w:rsidR="00FC650D" w:rsidRPr="00B63B0C" w:rsidRDefault="00FC650D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B3E85E7" wp14:editId="4917AF3E">
            <wp:extent cx="5940425" cy="26955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CD4" w14:textId="77777777" w:rsidR="006A221A" w:rsidRPr="00B63B0C" w:rsidRDefault="006A221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73330B8" w14:textId="134615C1" w:rsidR="006A221A" w:rsidRPr="006A221A" w:rsidRDefault="006A221A" w:rsidP="006A221A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DDL (Data Definition Language)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—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язык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определения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данных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.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Используется для создания (CREATE), изменения (ALTER) и удаления (DROP) объектов базы данных.</w:t>
      </w:r>
    </w:p>
    <w:p w14:paraId="21E0C4DC" w14:textId="090DE743" w:rsidR="006A221A" w:rsidRPr="006A221A" w:rsidRDefault="006A221A" w:rsidP="006A221A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Нормализация (1NF, 2NF, 3NF):</w:t>
      </w:r>
    </w:p>
    <w:p w14:paraId="46ECF760" w14:textId="77777777" w:rsidR="006A221A" w:rsidRPr="006A221A" w:rsidRDefault="006A221A" w:rsidP="006A221A">
      <w:pPr>
        <w:numPr>
          <w:ilvl w:val="0"/>
          <w:numId w:val="11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1NF: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Ячейки содержат только атомарные (неделимые) значения, у каждой таблицы есть первичный ключ (PRIMARY KEY).</w:t>
      </w:r>
    </w:p>
    <w:p w14:paraId="0BDAF459" w14:textId="77777777" w:rsidR="006A221A" w:rsidRPr="006A221A" w:rsidRDefault="006A221A" w:rsidP="006A221A">
      <w:pPr>
        <w:numPr>
          <w:ilvl w:val="0"/>
          <w:numId w:val="11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2NF: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Выполнена 1NF, и все неключевые атрибуты полностью зависят от всего первичного ключа.</w:t>
      </w:r>
    </w:p>
    <w:p w14:paraId="69DC9EF8" w14:textId="77777777" w:rsidR="006A221A" w:rsidRPr="006A221A" w:rsidRDefault="006A221A" w:rsidP="006A221A">
      <w:pPr>
        <w:numPr>
          <w:ilvl w:val="0"/>
          <w:numId w:val="11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3NF: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Выполнена 2NF, и отсутствуют транзитивные зависимости (неключевые поля зависят </w:t>
      </w:r>
      <w:r w:rsidRPr="006A221A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только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от первичного ключа).</w:t>
      </w:r>
    </w:p>
    <w:p w14:paraId="3FE324E4" w14:textId="77777777" w:rsidR="006A221A" w:rsidRPr="006A221A" w:rsidRDefault="006A221A" w:rsidP="006A221A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Связи между таблицами:</w:t>
      </w:r>
    </w:p>
    <w:p w14:paraId="080B1D51" w14:textId="77777777" w:rsidR="006A221A" w:rsidRPr="006A221A" w:rsidRDefault="006A221A" w:rsidP="006A221A">
      <w:pPr>
        <w:numPr>
          <w:ilvl w:val="0"/>
          <w:numId w:val="12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 :</w:t>
      </w:r>
      <w:proofErr w:type="gramEnd"/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N (Один ко многим):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Реализуется путем добавления внешнего ключа (FOREIGN KEY) в дочернюю таблицу.</w:t>
      </w:r>
    </w:p>
    <w:p w14:paraId="5937AF0F" w14:textId="6BBD9421" w:rsidR="006A221A" w:rsidRPr="006A221A" w:rsidRDefault="006A221A" w:rsidP="006A221A">
      <w:pPr>
        <w:numPr>
          <w:ilvl w:val="0"/>
          <w:numId w:val="12"/>
        </w:num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N :</w:t>
      </w:r>
      <w:proofErr w:type="gramEnd"/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N (Многие ко многим):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Реализуется исключительно через промежуточную (связующую) таблицу с составным первичным ключом.</w:t>
      </w:r>
    </w:p>
    <w:p w14:paraId="1C82AB67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BF6523A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Связи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доставки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(orders -&gt; deliveries, users -&gt; deliveries)</w:t>
      </w:r>
    </w:p>
    <w:p w14:paraId="13BD63A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order_deliveries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</w:t>
      </w:r>
    </w:p>
    <w:p w14:paraId="63A586D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fk_deliveries_orders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`orders`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CASCADE,</w:t>
      </w:r>
    </w:p>
    <w:p w14:paraId="6032B946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fk_deliveries_courier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courier_id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`users`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SET NULL;</w:t>
      </w:r>
    </w:p>
    <w:p w14:paraId="14FAA419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E761B9C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Связи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отзывов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(products -&gt; reviews, users -&gt; reviews)</w:t>
      </w:r>
    </w:p>
    <w:p w14:paraId="440E2948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`reviews`</w:t>
      </w:r>
    </w:p>
    <w:p w14:paraId="6E528180" w14:textId="77777777" w:rsidR="0098438A" w:rsidRPr="0098438A" w:rsidRDefault="0098438A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fk_reviews_products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`products`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CASCADE,</w:t>
      </w:r>
    </w:p>
    <w:p w14:paraId="03D7331E" w14:textId="65DA6A8F" w:rsidR="0098438A" w:rsidRPr="00B63B0C" w:rsidRDefault="0098438A" w:rsidP="0098438A">
      <w:pPr>
        <w:rPr>
          <w:noProof/>
          <w:lang w:val="en-US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fk_reviews_users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FOREIGN KEY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REFERENCES `users`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ON DELETE CASCADE;</w:t>
      </w:r>
      <w:r w:rsidR="00520FC2" w:rsidRPr="00520FC2">
        <w:rPr>
          <w:noProof/>
          <w:lang w:val="en-US"/>
        </w:rPr>
        <w:t xml:space="preserve"> </w:t>
      </w:r>
    </w:p>
    <w:p w14:paraId="7ECDDC52" w14:textId="0736EA63" w:rsidR="00520FC2" w:rsidRDefault="00520FC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1C34BB4" w14:textId="60CA83CC" w:rsidR="00520FC2" w:rsidRPr="00520FC2" w:rsidRDefault="00520FC2" w:rsidP="0098438A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ADA0777" w14:textId="06D64768" w:rsidR="002A1EF7" w:rsidRPr="0098438A" w:rsidRDefault="002A1EF7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122529C6" w14:textId="77777777" w:rsidR="002A1EF7" w:rsidRPr="0098438A" w:rsidRDefault="002A1EF7" w:rsidP="002A1EF7">
      <w:pPr>
        <w:spacing w:line="276" w:lineRule="auto"/>
        <w:rPr>
          <w:rFonts w:ascii="Times New Roman" w:eastAsia="Calibri" w:hAnsi="Times New Roman" w:cs="Times New Roman"/>
          <w:kern w:val="0"/>
          <w:sz w:val="32"/>
          <w:szCs w:val="32"/>
          <w:lang w:val="en-US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lastRenderedPageBreak/>
        <w:t>Часть</w:t>
      </w:r>
      <w:r w:rsidRPr="0098438A">
        <w:rPr>
          <w:rFonts w:ascii="Times New Roman" w:eastAsia="Calibri" w:hAnsi="Times New Roman" w:cs="Times New Roman"/>
          <w:kern w:val="0"/>
          <w:sz w:val="32"/>
          <w:szCs w:val="32"/>
          <w:lang w:val="en-US"/>
          <w14:ligatures w14:val="none"/>
        </w:rPr>
        <w:t xml:space="preserve"> 2</w:t>
      </w:r>
    </w:p>
    <w:p w14:paraId="36C03C50" w14:textId="77777777" w:rsidR="002A1EF7" w:rsidRPr="00B63B0C" w:rsidRDefault="002A1EF7" w:rsidP="002A1EF7">
      <w:pPr>
        <w:numPr>
          <w:ilvl w:val="0"/>
          <w:numId w:val="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Использовать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удаления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колонки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добавления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поменять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тип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название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индекс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добавить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ограничение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 </w:t>
      </w:r>
    </w:p>
    <w:p w14:paraId="07D6A96D" w14:textId="77777777" w:rsidR="002A1EF7" w:rsidRPr="00B63B0C" w:rsidRDefault="002A1EF7" w:rsidP="002A1EF7">
      <w:pPr>
        <w:numPr>
          <w:ilvl w:val="0"/>
          <w:numId w:val="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Добавить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данные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минимум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4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записи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таблицу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12E5E56" w14:textId="77777777" w:rsidR="002A1EF7" w:rsidRPr="00B63B0C" w:rsidRDefault="002A1EF7" w:rsidP="002A1EF7">
      <w:pPr>
        <w:numPr>
          <w:ilvl w:val="0"/>
          <w:numId w:val="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Показать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хотя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двум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примерам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использования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delete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update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AE5FBBB" w14:textId="77777777" w:rsidR="002A1EF7" w:rsidRPr="00B63B0C" w:rsidRDefault="002A1EF7" w:rsidP="002A1EF7">
      <w:pPr>
        <w:numPr>
          <w:ilvl w:val="0"/>
          <w:numId w:val="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Повторить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теоретический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материал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время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ответа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будет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использование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других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DDL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DML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A1EF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операций</w:t>
      </w:r>
    </w:p>
    <w:p w14:paraId="12A85E50" w14:textId="77777777" w:rsidR="006A221A" w:rsidRDefault="006A221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ED0C09" w14:textId="34FFF26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ALTER TABLE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позволяет изменять структуру существующей таблицы без её полного удаления: добавлять/удалять колонки, менять типы данных и накладывать ограничения.</w:t>
      </w:r>
    </w:p>
    <w:p w14:paraId="77F37ED9" w14:textId="60102FA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Индексы (CREATE INDEX)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ускоряют выполнение операций поиска и фильтрации (SELECT ... WHERE), создавая специальную древовидную структуру данных (B-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Tree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535632E8" w14:textId="275F44BE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Ограничения (CHECK)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гарантируют целостность данных на уровне СУБД, запрещая вставку значений, не удовлетворяющих условию.</w:t>
      </w:r>
    </w:p>
    <w:p w14:paraId="334158C3" w14:textId="77777777" w:rsidR="006A221A" w:rsidRPr="006A221A" w:rsidRDefault="006A221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27AE62" w14:textId="62E8A900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-- 1.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Удаление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колонки</w:t>
      </w:r>
      <w:proofErr w:type="spellEnd"/>
    </w:p>
    <w:p w14:paraId="0759BE3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`suppliers` DROP COLUMN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contact_email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`;</w:t>
      </w:r>
    </w:p>
    <w:p w14:paraId="18E425C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38AAB5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-- 2.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Добавление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колонки</w:t>
      </w:r>
      <w:proofErr w:type="spellEnd"/>
    </w:p>
    <w:p w14:paraId="79DC3D8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`suppliers` ADD COLUMN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phone_number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30) DEFAULT NULL;</w:t>
      </w:r>
    </w:p>
    <w:p w14:paraId="11329B0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D72FE3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-- 3.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Изменение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типа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и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названия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колонки</w:t>
      </w:r>
      <w:proofErr w:type="spellEnd"/>
    </w:p>
    <w:p w14:paraId="1F8E67A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`users` CHANGE `phone`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mobile_phone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` </w:t>
      </w:r>
      <w:proofErr w:type="gram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varchar(</w:t>
      </w:r>
      <w:proofErr w:type="gram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50) DEFAULT NULL;</w:t>
      </w:r>
    </w:p>
    <w:p w14:paraId="352C5BC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1CA75E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-- 4.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Создание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индекса</w:t>
      </w:r>
      <w:proofErr w:type="spellEnd"/>
    </w:p>
    <w:p w14:paraId="4F1AF69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 INDEX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idx_product_name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ON `products`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`);</w:t>
      </w:r>
    </w:p>
    <w:p w14:paraId="5873C5FE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C7F93C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-- 5.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Добавление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ограничения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(CHECK)</w:t>
      </w:r>
    </w:p>
    <w:p w14:paraId="153BD77F" w14:textId="75548EA8" w:rsidR="00602293" w:rsidRPr="00B63B0C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ALTER TABLE `products` ADD CONSTRAINT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chk_positive_price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CHECK (`price` &gt; 0);</w:t>
      </w:r>
    </w:p>
    <w:p w14:paraId="153DAAE4" w14:textId="77777777" w:rsidR="006A221A" w:rsidRPr="00B63B0C" w:rsidRDefault="006A221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E32B1A3" w14:textId="58FC26F9" w:rsidR="006A221A" w:rsidRPr="006A221A" w:rsidRDefault="006A221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A221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INSERT INTO (DML)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— команда для добавления новых строк в таблицу. Соблюдение каскадной последовательности вставки обязательно: сначала заполняются родительские таблицы, затем дочерние.</w:t>
      </w:r>
    </w:p>
    <w:p w14:paraId="2E8FD7EE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`roles`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5F5B884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'Customer'),</w:t>
      </w:r>
    </w:p>
    <w:p w14:paraId="5588A659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'Manager'),</w:t>
      </w:r>
    </w:p>
    <w:p w14:paraId="76627CE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'Courier'),</w:t>
      </w:r>
    </w:p>
    <w:p w14:paraId="3B5E51D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'Admin');</w:t>
      </w:r>
    </w:p>
    <w:p w14:paraId="2C77115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EE19EE1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`users`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`email`,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mobile_phone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6099213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'Alice', 'Smith', 'alice@example.com', '123456789'),</w:t>
      </w:r>
    </w:p>
    <w:p w14:paraId="6D9CF29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1, 'Bob', 'Johnson', 'bob@example.com', '987654321'),</w:t>
      </w:r>
    </w:p>
    <w:p w14:paraId="39140F28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'Charlie', 'Brown', 'charlie@example.com', '555123456'),</w:t>
      </w:r>
    </w:p>
    <w:p w14:paraId="51964C4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3, 'Diana', 'Prince', 'diana@example.com', '444987654');</w:t>
      </w:r>
    </w:p>
    <w:p w14:paraId="0DF8CBA3" w14:textId="0A06B893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EE395E0" wp14:editId="3BF98E3D">
            <wp:extent cx="5410955" cy="172426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D427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`categories`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`description`) VALUES</w:t>
      </w:r>
    </w:p>
    <w:p w14:paraId="13DFAEE4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'Laptops', 'High performance computers'),</w:t>
      </w:r>
    </w:p>
    <w:p w14:paraId="074528B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(2, 'Smartphones', 'Mobile devices'),</w:t>
      </w:r>
    </w:p>
    <w:p w14:paraId="0336A2D6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'Accessories', 'Peripheral items'),</w:t>
      </w:r>
    </w:p>
    <w:p w14:paraId="6211966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'Monitors', 'Displays and screens');</w:t>
      </w:r>
    </w:p>
    <w:p w14:paraId="668A2FBF" w14:textId="2B576ED9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4443FFD" wp14:editId="50467147">
            <wp:extent cx="5940425" cy="11499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`suppliers` (`</w:t>
      </w:r>
      <w:proofErr w:type="spellStart"/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company_name</w:t>
      </w:r>
      <w:proofErr w:type="spellEnd"/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phone_number</w:t>
      </w:r>
      <w:proofErr w:type="spellEnd"/>
      <w:r w:rsidR="0098438A"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5E56981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'Tech Supplies Co.', '111-222-333'),</w:t>
      </w:r>
    </w:p>
    <w:p w14:paraId="3B148A4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'Global Logistics', '444-555-666'),</w:t>
      </w:r>
    </w:p>
    <w:p w14:paraId="1E0AD324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'Micro Devices Inc.', '777-888-999'),</w:t>
      </w:r>
    </w:p>
    <w:p w14:paraId="2052C8C6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'Screen World', '000-111-222');</w:t>
      </w:r>
    </w:p>
    <w:p w14:paraId="22ED0C5A" w14:textId="677DE2A3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36C7CC7" wp14:editId="741373CE">
            <wp:extent cx="5940425" cy="12617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A9E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`products`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`price`,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stock_quantity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3D26725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1, 'Laptop Pro 15', 1200.00, 10),</w:t>
      </w:r>
    </w:p>
    <w:p w14:paraId="06FC4E18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3, 'Phone Model X', 800.00, 25),</w:t>
      </w:r>
    </w:p>
    <w:p w14:paraId="184C98D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3, 'Wireless Mouse', 25.50, 50),</w:t>
      </w:r>
    </w:p>
    <w:p w14:paraId="4D8FDA0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4, 4, 'Gaming Monitor 27', 350.00, 8);</w:t>
      </w:r>
    </w:p>
    <w:p w14:paraId="22AB1BCD" w14:textId="4AD827F8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18235D3" wp14:editId="3BAC2EC4">
            <wp:extent cx="5940425" cy="9385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4D3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`orders`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customer_id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`status`) VALUES</w:t>
      </w:r>
    </w:p>
    <w:p w14:paraId="1EDDAE6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'Completed'),</w:t>
      </w:r>
    </w:p>
    <w:p w14:paraId="397829F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(2, 2, 'Processing'),</w:t>
      </w:r>
    </w:p>
    <w:p w14:paraId="51EFABD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1, 'New'),</w:t>
      </w:r>
    </w:p>
    <w:p w14:paraId="729F7A1E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2, 'Cancelled');</w:t>
      </w:r>
    </w:p>
    <w:p w14:paraId="6B1CC124" w14:textId="17AA9D18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7596FB9" wp14:editId="2B33CB25">
            <wp:extent cx="5940425" cy="963295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5FD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order_items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`quantity`,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unit_price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79AA9164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1, 1200.00),</w:t>
      </w:r>
    </w:p>
    <w:p w14:paraId="1F98999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3, 2, 25.50),</w:t>
      </w:r>
    </w:p>
    <w:p w14:paraId="3C4853C6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1, 800.00),</w:t>
      </w:r>
    </w:p>
    <w:p w14:paraId="3DC2B5B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4, 1, 350.00);</w:t>
      </w:r>
    </w:p>
    <w:p w14:paraId="71C0E3D9" w14:textId="7DB8DE26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82F5157" wp14:editId="7551B6E5">
            <wp:extent cx="5940425" cy="12979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DD8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`promotions`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discount_percent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4CCCCB94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'Black Friday', 20.00),</w:t>
      </w:r>
    </w:p>
    <w:p w14:paraId="67AABB7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'Cyber Monday', 15.00),</w:t>
      </w:r>
    </w:p>
    <w:p w14:paraId="1BE5AD41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'New Year Sale', 10.00),</w:t>
      </w:r>
    </w:p>
    <w:p w14:paraId="553449D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'Student Discount', 5.00);</w:t>
      </w:r>
    </w:p>
    <w:p w14:paraId="5202866A" w14:textId="3AB79CC5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105F202" wp14:editId="2EDD4484">
            <wp:extent cx="5940425" cy="13138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764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product_promotions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7524B57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(1, 1),</w:t>
      </w:r>
    </w:p>
    <w:p w14:paraId="1C51865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1),</w:t>
      </w:r>
    </w:p>
    <w:p w14:paraId="7E9CA79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2),</w:t>
      </w:r>
    </w:p>
    <w:p w14:paraId="5AD5B407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3);</w:t>
      </w:r>
    </w:p>
    <w:p w14:paraId="536853AC" w14:textId="348E1D05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AFC1E62" wp14:editId="45268013">
            <wp:extent cx="5639587" cy="160995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D33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order_deliveries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courier_id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`address`,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delivery_status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24DA984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3, '123 Main St', 'Delivered'),</w:t>
      </w:r>
    </w:p>
    <w:p w14:paraId="711018A8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4, '456 Oak Ave', 'In Transit'),</w:t>
      </w:r>
    </w:p>
    <w:p w14:paraId="118EC877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3, '789 Pine Rd', 'Processing'),</w:t>
      </w:r>
    </w:p>
    <w:p w14:paraId="2DAD323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4, 4, '101 Maple St', 'Cancelled');</w:t>
      </w:r>
    </w:p>
    <w:p w14:paraId="686BDED6" w14:textId="27BF2B75" w:rsidR="0098438A" w:rsidRPr="0098438A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BF2DF9F" wp14:editId="77883B7E">
            <wp:extent cx="5940425" cy="8242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B1CE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`reviews`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review_id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`rating`, `comment`) VALUES</w:t>
      </w:r>
    </w:p>
    <w:p w14:paraId="6BC1DB3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1, 5, 'Great laptop!'),</w:t>
      </w:r>
    </w:p>
    <w:p w14:paraId="0702B8D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2, 4, 'Good phone, battery life could be better.'),</w:t>
      </w:r>
    </w:p>
    <w:p w14:paraId="0E7A32C7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1, 5, 'Very comfortable mouse.'),</w:t>
      </w:r>
    </w:p>
    <w:p w14:paraId="1ED63DD3" w14:textId="00FABCE3" w:rsid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4, 2, 3, 'Average monitor for this price.');</w:t>
      </w:r>
    </w:p>
    <w:p w14:paraId="1FE3E456" w14:textId="1F09F24C" w:rsidR="00FC650D" w:rsidRPr="00B63B0C" w:rsidRDefault="00FC650D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FC650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BA1154C" wp14:editId="50C40F7F">
            <wp:extent cx="5940425" cy="76009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68E9" w14:textId="22DAA9FB" w:rsidR="0098438A" w:rsidRPr="006A221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-- Наполнение данными (минимум по 4 записи)</w:t>
      </w:r>
    </w:p>
    <w:p w14:paraId="4FFB8D6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INSERT INTO `roles`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006BC12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'Customer'),</w:t>
      </w:r>
    </w:p>
    <w:p w14:paraId="40DE5CE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'Manager'),</w:t>
      </w:r>
    </w:p>
    <w:p w14:paraId="2D9F9C7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'Courier'),</w:t>
      </w:r>
    </w:p>
    <w:p w14:paraId="5F4207D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'Admin');</w:t>
      </w:r>
    </w:p>
    <w:p w14:paraId="033302E5" w14:textId="77777777" w:rsidR="0098438A" w:rsidRPr="00B63B0C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8B1C8FF" w14:textId="60E5080C" w:rsidR="00520FC2" w:rsidRPr="00520FC2" w:rsidRDefault="00520FC2" w:rsidP="00520FC2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63B0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UPDATE (DML)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модифицирует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существующие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записи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таблице</w:t>
      </w:r>
      <w:r w:rsidRPr="00B63B0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. 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Обязательно используется секция WHERE для предотвращения случайно модификации всех строк.</w:t>
      </w:r>
    </w:p>
    <w:p w14:paraId="0778C824" w14:textId="07E8817C" w:rsidR="00520FC2" w:rsidRPr="00520FC2" w:rsidRDefault="00520FC2" w:rsidP="00520FC2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DELETE (DML)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удаляет строки из таблицы. При наличии каскадного удаления (ON DELETE CASCADE) СУБД автоматически удалит связанные строки в дочерних таблицах.</w:t>
      </w:r>
    </w:p>
    <w:p w14:paraId="3426C930" w14:textId="77777777" w:rsidR="00520FC2" w:rsidRPr="00520FC2" w:rsidRDefault="00520FC2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702CB7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`users`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first_name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last_name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`email`,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mobile_phone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214501A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'Alice', 'Smith', 'alice@example.com', '123456789'),</w:t>
      </w:r>
    </w:p>
    <w:p w14:paraId="6F5E527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1, 'Bob', 'Johnson', 'bob@example.com', '987654321'),</w:t>
      </w:r>
    </w:p>
    <w:p w14:paraId="108D97E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'Charlie', 'Brown', 'charlie@example.com', '555123456'),</w:t>
      </w:r>
    </w:p>
    <w:p w14:paraId="23099DF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3, 'Diana', 'Prince', 'diana@example.com', '444987654');</w:t>
      </w:r>
    </w:p>
    <w:p w14:paraId="42FEAC4E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F250B6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`categories`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`description`) VALUES</w:t>
      </w:r>
    </w:p>
    <w:p w14:paraId="0B33F4F8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'Laptops', 'High performance computers'),</w:t>
      </w:r>
    </w:p>
    <w:p w14:paraId="6349938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'Smartphones', 'Mobile devices'),</w:t>
      </w:r>
    </w:p>
    <w:p w14:paraId="18AE70A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'Accessories', 'Peripheral items'),</w:t>
      </w:r>
    </w:p>
    <w:p w14:paraId="7725584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'Monitors', 'Displays and screens');</w:t>
      </w:r>
    </w:p>
    <w:p w14:paraId="6EB8041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482BD74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`suppliers`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company_name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phone_number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46AADAC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(1, 'Tech Supplies Co.', '111-222-333'),</w:t>
      </w:r>
    </w:p>
    <w:p w14:paraId="2398547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'Global Logistics', '444-555-666'),</w:t>
      </w:r>
    </w:p>
    <w:p w14:paraId="25EC63D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'Micro Devices Inc.', '777-888-999'),</w:t>
      </w:r>
    </w:p>
    <w:p w14:paraId="78BE30EC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'Screen World', '000-111-222');</w:t>
      </w:r>
    </w:p>
    <w:p w14:paraId="3367D26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100BA2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`products`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category_id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supplier_id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`price`,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stock_quantity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03F31FA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1, 'Laptop Pro 15', 1200.00, 10),</w:t>
      </w:r>
    </w:p>
    <w:p w14:paraId="2110F759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3, 'Phone Model X', 800.00, 25),</w:t>
      </w:r>
    </w:p>
    <w:p w14:paraId="22EDC9F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3, 'Wireless Mouse', 25.50, 50),</w:t>
      </w:r>
    </w:p>
    <w:p w14:paraId="176A61F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4, 4, 'Gaming Monitor 27', 350.00, 8);</w:t>
      </w:r>
    </w:p>
    <w:p w14:paraId="673C70D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4C269A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`orders`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customer_id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`status`) VALUES</w:t>
      </w:r>
    </w:p>
    <w:p w14:paraId="015B5129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'Completed'),</w:t>
      </w:r>
    </w:p>
    <w:p w14:paraId="2745353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'Processing'),</w:t>
      </w:r>
    </w:p>
    <w:p w14:paraId="25163B1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1, 'New'),</w:t>
      </w:r>
    </w:p>
    <w:p w14:paraId="60E6DA9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2, 'Cancelled');</w:t>
      </w:r>
    </w:p>
    <w:p w14:paraId="135C5EC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9ADF0B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order_items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`quantity`,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unit_price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00F9255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1, 1200.00),</w:t>
      </w:r>
    </w:p>
    <w:p w14:paraId="711ACB5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3, 2, 25.50),</w:t>
      </w:r>
    </w:p>
    <w:p w14:paraId="2BF83DD9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1, 800.00),</w:t>
      </w:r>
    </w:p>
    <w:p w14:paraId="6D69807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4, 1, 350.00);</w:t>
      </w:r>
    </w:p>
    <w:p w14:paraId="0372AF9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1C65991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`promotions`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promo_name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discount_percent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1166EE3D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'Black Friday', 20.00),</w:t>
      </w:r>
    </w:p>
    <w:p w14:paraId="34CE567A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(2, 'Cyber Monday', 15.00),</w:t>
      </w:r>
    </w:p>
    <w:p w14:paraId="6AD868A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'New Year Sale', 10.00),</w:t>
      </w:r>
    </w:p>
    <w:p w14:paraId="0B32A7F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'Student Discount', 5.00);</w:t>
      </w:r>
    </w:p>
    <w:p w14:paraId="31620FC9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A046B30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product_promotions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promo_id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3690C9C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1),</w:t>
      </w:r>
    </w:p>
    <w:p w14:paraId="6B98EF97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1),</w:t>
      </w:r>
    </w:p>
    <w:p w14:paraId="652C651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2),</w:t>
      </w:r>
    </w:p>
    <w:p w14:paraId="732E4F0F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3);</w:t>
      </w:r>
    </w:p>
    <w:p w14:paraId="529BE563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1BBF961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order_deliveries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courier_id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`address`,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delivery_status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`) VALUES</w:t>
      </w:r>
    </w:p>
    <w:p w14:paraId="635AE616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3, '123 Main St', 'Delivered'),</w:t>
      </w:r>
    </w:p>
    <w:p w14:paraId="3139D0C1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4, '456 Oak Ave', 'In Transit'),</w:t>
      </w:r>
    </w:p>
    <w:p w14:paraId="120A522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3, '789 Pine Rd', 'Processing'),</w:t>
      </w:r>
    </w:p>
    <w:p w14:paraId="30FDA9E9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4, 4, '101 Maple St', 'Cancelled');</w:t>
      </w:r>
    </w:p>
    <w:p w14:paraId="0E6C1508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36F8F06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INSERT INTO `reviews` (`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review_id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</w:t>
      </w:r>
      <w:proofErr w:type="spellStart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`, `rating`, `comment`) VALUES</w:t>
      </w:r>
    </w:p>
    <w:p w14:paraId="49CEBF15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(1, 1, 1, 5, 'Great laptop!'),</w:t>
      </w:r>
    </w:p>
    <w:p w14:paraId="1B8563AB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(2, 2, 2, 4, 'Good phone, battery life could be better.'),</w:t>
      </w:r>
    </w:p>
    <w:p w14:paraId="674D6532" w14:textId="77777777" w:rsidR="0098438A" w:rsidRPr="0098438A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(3, 3, 1, 5, 'Very comfortable mouse.'),</w:t>
      </w:r>
    </w:p>
    <w:p w14:paraId="0D8A626C" w14:textId="1F301358" w:rsidR="0098438A" w:rsidRPr="00B63B0C" w:rsidRDefault="0098438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8438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(4, 4, 2, 3, 'Average monitor for this price.');</w:t>
      </w:r>
    </w:p>
    <w:p w14:paraId="495B150D" w14:textId="77777777" w:rsidR="006A221A" w:rsidRPr="00B63B0C" w:rsidRDefault="006A221A" w:rsidP="0098438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262562F" w14:textId="46436731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-- ЧАСТЬ 2: Примеры DML (UPDATE и DELETE)</w:t>
      </w:r>
    </w:p>
    <w:p w14:paraId="6191108E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-- Пример 1: UPDATE — Обновление статуса заказа и изменение цены</w:t>
      </w:r>
    </w:p>
    <w:p w14:paraId="1534FC5E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UPDATE `orders` SET `status` = 'Shipped' WHERE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2;</w:t>
      </w:r>
    </w:p>
    <w:p w14:paraId="2CC26164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UPDATE `products` SET `price` = 1150.00 WHERE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product_id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1;</w:t>
      </w:r>
    </w:p>
    <w:p w14:paraId="381EF87E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72FD856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-- Пример 2: UPDATE — Изменение адреса доставки и роли пользователя</w:t>
      </w:r>
    </w:p>
    <w:p w14:paraId="218B1790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UPDATE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order_deliveries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SET `address` = '999 New Address St' WHERE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delivery_id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2;</w:t>
      </w:r>
    </w:p>
    <w:p w14:paraId="7013AB41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UPDATE `users` SET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role_id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2 WHERE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2;</w:t>
      </w:r>
    </w:p>
    <w:p w14:paraId="3D9DC271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8393D31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-- Пример 1: DELETE — Удаление отмененного заказа (благодаря ON DELETE CASCADE данные из 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order_items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order_deliveries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уберутся автоматически)</w:t>
      </w:r>
    </w:p>
    <w:p w14:paraId="76ED8053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DELETE FROM `orders` WHERE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order_id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4;</w:t>
      </w:r>
    </w:p>
    <w:p w14:paraId="1060F634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2D1DAB7" w14:textId="77777777" w:rsidR="006A221A" w:rsidRPr="006A221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--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Пример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2: DELETE —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Удаление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отзыва</w:t>
      </w:r>
    </w:p>
    <w:p w14:paraId="77E57091" w14:textId="77C096AA" w:rsidR="0098438A" w:rsidRDefault="006A221A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DELETE FROM `reviews` WHERE `</w:t>
      </w:r>
      <w:proofErr w:type="spellStart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review_id</w:t>
      </w:r>
      <w:proofErr w:type="spellEnd"/>
      <w:r w:rsidRPr="006A22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` = 4;</w:t>
      </w:r>
    </w:p>
    <w:p w14:paraId="08392D2C" w14:textId="0CC925B6" w:rsidR="00B63B0C" w:rsidRPr="00B63B0C" w:rsidRDefault="00B63B0C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ER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диаграмма:</w:t>
      </w:r>
    </w:p>
    <w:p w14:paraId="347448D0" w14:textId="5A123611" w:rsidR="00520FC2" w:rsidRDefault="00520FC2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20FC2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7B105D1" wp14:editId="220A62D2">
            <wp:extent cx="5940425" cy="3825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6EF6" w14:textId="08F89828" w:rsidR="00520FC2" w:rsidRDefault="00520FC2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43F1E044" w14:textId="052A0A62" w:rsidR="00520FC2" w:rsidRDefault="00520FC2" w:rsidP="006A221A">
      <w:pPr>
        <w:spacing w:line="276" w:lineRule="auto"/>
        <w:rPr>
          <w:rFonts w:ascii="Times New Roman" w:eastAsia="Calibri" w:hAnsi="Times New Roman" w:cs="Times New Roman"/>
          <w:kern w:val="0"/>
          <w:sz w:val="32"/>
          <w:szCs w:val="32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32"/>
          <w:szCs w:val="32"/>
          <w:lang w:val="ru-RU"/>
          <w14:ligatures w14:val="none"/>
        </w:rPr>
        <w:lastRenderedPageBreak/>
        <w:t>Вывод:</w:t>
      </w:r>
    </w:p>
    <w:p w14:paraId="7636C91B" w14:textId="77777777" w:rsidR="00520FC2" w:rsidRPr="00520FC2" w:rsidRDefault="00520FC2" w:rsidP="00520FC2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ходе выполнения лабораторной работы №1 по дисциплине «Базы данных» были практически освоены основные концепции работы с реляционными базами данных с использованием языков DDL (Data Definition Language) и DML (Data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Manipulation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Language).</w:t>
      </w:r>
    </w:p>
    <w:p w14:paraId="2ECE0ED7" w14:textId="77777777" w:rsidR="00520FC2" w:rsidRPr="00520FC2" w:rsidRDefault="00520FC2" w:rsidP="00520FC2">
      <w:pPr>
        <w:numPr>
          <w:ilvl w:val="0"/>
          <w:numId w:val="1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Проектирование и нормализация (Часть 1):</w:t>
      </w:r>
    </w:p>
    <w:p w14:paraId="321C15AA" w14:textId="77777777" w:rsidR="00520FC2" w:rsidRPr="00520FC2" w:rsidRDefault="00520FC2" w:rsidP="00520FC2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Была спроектирована и создана база данных Store, состоящая из 11 связанных таблиц, описывающих предметную область «Интернет-магазин техники». Все таблицы были приведены к третьей нормальной форме (3NF), что позволило полностью исключить избыточность и дублирование данных. Были корректно настроены первичные (PRIMARY KEY) и внешние ключи (FOREIGN KEY), определяющие связи типов </w:t>
      </w:r>
      <w:proofErr w:type="gramStart"/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1:N</w:t>
      </w:r>
      <w:proofErr w:type="gram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(например,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categories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$\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rightarrow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$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products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users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$\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rightarrow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$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orders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и </w:t>
      </w:r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N:N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(реализованные через связующие таблицы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order_items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product_promotions</w:t>
      </w:r>
      <w:proofErr w:type="spellEnd"/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7A77E023" w14:textId="77777777" w:rsidR="00520FC2" w:rsidRPr="00520FC2" w:rsidRDefault="00520FC2" w:rsidP="00520FC2">
      <w:pPr>
        <w:numPr>
          <w:ilvl w:val="0"/>
          <w:numId w:val="1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Модификация структуры и управление данными (Часть 2):</w:t>
      </w:r>
    </w:p>
    <w:p w14:paraId="63DEA68F" w14:textId="77777777" w:rsidR="00520FC2" w:rsidRPr="00520FC2" w:rsidRDefault="00520FC2" w:rsidP="00520FC2">
      <w:pPr>
        <w:numPr>
          <w:ilvl w:val="1"/>
          <w:numId w:val="1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помощью операторов </w:t>
      </w:r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DDL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(ALTER TABLE, CREATE INDEX) была изменена структура существующих таблиц: добавлены и удалены столбцы, модифицированы типы данных, созданы индексы для оптимизации поиска, а также установлены ограничения целостности (CHECK).</w:t>
      </w:r>
    </w:p>
    <w:p w14:paraId="6FA8A1ED" w14:textId="77777777" w:rsidR="00520FC2" w:rsidRPr="00520FC2" w:rsidRDefault="00520FC2" w:rsidP="00520FC2">
      <w:pPr>
        <w:numPr>
          <w:ilvl w:val="1"/>
          <w:numId w:val="13"/>
        </w:num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помощью операторов </w:t>
      </w:r>
      <w:r w:rsidRPr="00520FC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DML</w:t>
      </w:r>
      <w:r w:rsidRPr="00520FC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(INSERT, UPDATE, DELETE) база данных была наполнена тестовыми данными (не менее 4 записей на таблицу) с соблюдением целостности ссылок. Также были продемонстрированы варианты обновления записей и каскадного удаления данных (ON DELETE CASCADE).</w:t>
      </w:r>
    </w:p>
    <w:p w14:paraId="141B2ACB" w14:textId="55BB3D40" w:rsidR="00520FC2" w:rsidRDefault="00520FC2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0B29A03D" w14:textId="7BC30DB9" w:rsidR="00520FC2" w:rsidRDefault="00520FC2" w:rsidP="006A221A">
      <w:pPr>
        <w:spacing w:line="276" w:lineRule="auto"/>
        <w:rPr>
          <w:rFonts w:ascii="Times New Roman" w:eastAsia="Calibri" w:hAnsi="Times New Roman" w:cs="Times New Roman"/>
          <w:kern w:val="0"/>
          <w:sz w:val="32"/>
          <w:szCs w:val="32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32"/>
          <w:szCs w:val="32"/>
          <w:lang w:val="ru-RU"/>
          <w14:ligatures w14:val="none"/>
        </w:rPr>
        <w:lastRenderedPageBreak/>
        <w:t>Библиография:</w:t>
      </w:r>
    </w:p>
    <w:p w14:paraId="6364002B" w14:textId="33640088" w:rsidR="00520FC2" w:rsidRDefault="00000000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hyperlink r:id="rId32" w:history="1">
        <w:r w:rsidR="00520FC2" w:rsidRPr="005228DF">
          <w:rPr>
            <w:rStyle w:val="ad"/>
            <w:rFonts w:ascii="Times New Roman" w:eastAsia="Calibri" w:hAnsi="Times New Roman" w:cs="Times New Roman"/>
            <w:kern w:val="0"/>
            <w:sz w:val="28"/>
            <w:szCs w:val="28"/>
            <w:lang w:val="ru-RU"/>
            <w14:ligatures w14:val="none"/>
          </w:rPr>
          <w:t>https://metanit.com/sql/mysql/</w:t>
        </w:r>
      </w:hyperlink>
    </w:p>
    <w:p w14:paraId="4FCE5BF7" w14:textId="54F45568" w:rsidR="00520FC2" w:rsidRDefault="00000000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hyperlink r:id="rId33" w:history="1">
        <w:r w:rsidR="00520FC2" w:rsidRPr="005228DF">
          <w:rPr>
            <w:rStyle w:val="ad"/>
            <w:rFonts w:ascii="Times New Roman" w:eastAsia="Calibri" w:hAnsi="Times New Roman" w:cs="Times New Roman"/>
            <w:kern w:val="0"/>
            <w:sz w:val="28"/>
            <w:szCs w:val="28"/>
            <w:lang w:val="ru-RU"/>
            <w14:ligatures w14:val="none"/>
          </w:rPr>
          <w:t>https://selectel.ru/blog/courses/mysql-for-beginners/</w:t>
        </w:r>
      </w:hyperlink>
    </w:p>
    <w:p w14:paraId="7E268933" w14:textId="3076FC17" w:rsidR="00520FC2" w:rsidRDefault="00000000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hyperlink r:id="rId34" w:history="1">
        <w:r w:rsidR="00520FC2" w:rsidRPr="005228DF">
          <w:rPr>
            <w:rStyle w:val="ad"/>
            <w:rFonts w:ascii="Times New Roman" w:eastAsia="Calibri" w:hAnsi="Times New Roman" w:cs="Times New Roman"/>
            <w:kern w:val="0"/>
            <w:sz w:val="28"/>
            <w:szCs w:val="28"/>
            <w:lang w:val="ru-RU"/>
            <w14:ligatures w14:val="none"/>
          </w:rPr>
          <w:t>https://www.w3schools.com/MYSQL/default.asp</w:t>
        </w:r>
      </w:hyperlink>
    </w:p>
    <w:p w14:paraId="55E8155A" w14:textId="570B1294" w:rsidR="00520FC2" w:rsidRDefault="00000000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hyperlink r:id="rId35" w:history="1">
        <w:r w:rsidR="00520FC2" w:rsidRPr="005228DF">
          <w:rPr>
            <w:rStyle w:val="ad"/>
            <w:rFonts w:ascii="Times New Roman" w:eastAsia="Calibri" w:hAnsi="Times New Roman" w:cs="Times New Roman"/>
            <w:kern w:val="0"/>
            <w:sz w:val="28"/>
            <w:szCs w:val="28"/>
            <w:lang w:val="ru-RU"/>
            <w14:ligatures w14:val="none"/>
          </w:rPr>
          <w:t>https://gemini.google.com/</w:t>
        </w:r>
      </w:hyperlink>
    </w:p>
    <w:p w14:paraId="6B5BA722" w14:textId="77777777" w:rsidR="00520FC2" w:rsidRPr="00520FC2" w:rsidRDefault="00520FC2" w:rsidP="006A221A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sectPr w:rsidR="00520FC2" w:rsidRPr="00520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10F7"/>
    <w:multiLevelType w:val="multilevel"/>
    <w:tmpl w:val="153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419B0"/>
    <w:multiLevelType w:val="multilevel"/>
    <w:tmpl w:val="7A0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3F05"/>
    <w:multiLevelType w:val="multilevel"/>
    <w:tmpl w:val="CFEC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856E7"/>
    <w:multiLevelType w:val="multilevel"/>
    <w:tmpl w:val="54A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D5E18"/>
    <w:multiLevelType w:val="multilevel"/>
    <w:tmpl w:val="2C8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50B7"/>
    <w:multiLevelType w:val="multilevel"/>
    <w:tmpl w:val="746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94D45"/>
    <w:multiLevelType w:val="multilevel"/>
    <w:tmpl w:val="30F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F498A"/>
    <w:multiLevelType w:val="multilevel"/>
    <w:tmpl w:val="09D2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604B2"/>
    <w:multiLevelType w:val="multilevel"/>
    <w:tmpl w:val="BB3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F4C8A"/>
    <w:multiLevelType w:val="multilevel"/>
    <w:tmpl w:val="149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B5A74"/>
    <w:multiLevelType w:val="multilevel"/>
    <w:tmpl w:val="B1F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A614F"/>
    <w:multiLevelType w:val="multilevel"/>
    <w:tmpl w:val="CC6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85A06"/>
    <w:multiLevelType w:val="multilevel"/>
    <w:tmpl w:val="CA9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92689">
    <w:abstractNumId w:val="5"/>
  </w:num>
  <w:num w:numId="2" w16cid:durableId="1864150">
    <w:abstractNumId w:val="10"/>
  </w:num>
  <w:num w:numId="3" w16cid:durableId="1077283325">
    <w:abstractNumId w:val="11"/>
  </w:num>
  <w:num w:numId="4" w16cid:durableId="1187985029">
    <w:abstractNumId w:val="0"/>
  </w:num>
  <w:num w:numId="5" w16cid:durableId="639579628">
    <w:abstractNumId w:val="6"/>
  </w:num>
  <w:num w:numId="6" w16cid:durableId="29502487">
    <w:abstractNumId w:val="12"/>
  </w:num>
  <w:num w:numId="7" w16cid:durableId="1698920315">
    <w:abstractNumId w:val="1"/>
  </w:num>
  <w:num w:numId="8" w16cid:durableId="820467553">
    <w:abstractNumId w:val="3"/>
  </w:num>
  <w:num w:numId="9" w16cid:durableId="546332151">
    <w:abstractNumId w:val="9"/>
  </w:num>
  <w:num w:numId="10" w16cid:durableId="854736037">
    <w:abstractNumId w:val="8"/>
  </w:num>
  <w:num w:numId="11" w16cid:durableId="1485243616">
    <w:abstractNumId w:val="4"/>
  </w:num>
  <w:num w:numId="12" w16cid:durableId="1709602389">
    <w:abstractNumId w:val="7"/>
  </w:num>
  <w:num w:numId="13" w16cid:durableId="119749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69"/>
    <w:rsid w:val="00041F82"/>
    <w:rsid w:val="00064EED"/>
    <w:rsid w:val="000B0714"/>
    <w:rsid w:val="00227928"/>
    <w:rsid w:val="002A1EF7"/>
    <w:rsid w:val="003A5569"/>
    <w:rsid w:val="00520FC2"/>
    <w:rsid w:val="00602293"/>
    <w:rsid w:val="00675498"/>
    <w:rsid w:val="00693B7C"/>
    <w:rsid w:val="006A221A"/>
    <w:rsid w:val="006D51E3"/>
    <w:rsid w:val="00734B92"/>
    <w:rsid w:val="007A28BB"/>
    <w:rsid w:val="008B5E0D"/>
    <w:rsid w:val="0098438A"/>
    <w:rsid w:val="00B057A3"/>
    <w:rsid w:val="00B63B0C"/>
    <w:rsid w:val="00CF617C"/>
    <w:rsid w:val="00E96D7D"/>
    <w:rsid w:val="00FC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38E2"/>
  <w15:chartTrackingRefBased/>
  <w15:docId w15:val="{9A2CDDA3-512F-47CF-9E8F-FA6E61DF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556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9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MD"/>
      <w14:ligatures w14:val="none"/>
    </w:rPr>
  </w:style>
  <w:style w:type="character" w:styleId="HTML">
    <w:name w:val="HTML Code"/>
    <w:basedOn w:val="a0"/>
    <w:uiPriority w:val="99"/>
    <w:semiHidden/>
    <w:unhideWhenUsed/>
    <w:rsid w:val="00E96D7D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520FC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20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www.w3schools.com/MYSQL/default.asp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selectel.ru/blog/courses/mysql-for-beginner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metanit.com/sql/mysql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gemini.google.com/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4DA9E-C924-4C35-A3BC-19B9EEC4E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22</Pages>
  <Words>2292</Words>
  <Characters>13071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lil.dojdi</dc:creator>
  <cp:keywords/>
  <dc:description/>
  <cp:lastModifiedBy>lil.dojdi</cp:lastModifiedBy>
  <cp:revision>7</cp:revision>
  <dcterms:created xsi:type="dcterms:W3CDTF">2026-09-08T09:01:00Z</dcterms:created>
  <dcterms:modified xsi:type="dcterms:W3CDTF">2026-09-15T09:51:00Z</dcterms:modified>
</cp:coreProperties>
</file>