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869" w:rsidRPr="00A55869" w:rsidRDefault="00A55869" w:rsidP="00A55869">
      <w:pPr>
        <w:widowControl/>
        <w:shd w:val="clear" w:color="auto" w:fill="FFFFFF"/>
        <w:spacing w:before="150" w:after="150"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55869">
        <w:rPr>
          <w:rFonts w:ascii="宋体" w:eastAsia="宋体" w:hAnsi="宋体" w:cs="宋体"/>
          <w:color w:val="000000"/>
          <w:kern w:val="0"/>
          <w:sz w:val="18"/>
          <w:szCs w:val="18"/>
        </w:rPr>
        <w:t>Apache Kafka是个开源的分布式消息发布订阅系统，具有以下特征：</w:t>
      </w:r>
    </w:p>
    <w:p w:rsidR="00A55869" w:rsidRPr="00A55869" w:rsidRDefault="00A55869" w:rsidP="00A5586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A5586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消息持久化（</w:t>
      </w:r>
      <w:r w:rsidRPr="00A5586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persistent messaging</w:t>
      </w:r>
      <w:r w:rsidRPr="00A5586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）：</w:t>
      </w:r>
      <w:r w:rsidRPr="00A5586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Kafka</w:t>
      </w:r>
      <w:r w:rsidRPr="00A5586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提供时间复杂度为</w:t>
      </w:r>
      <w:r w:rsidRPr="00A5586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O(1)</w:t>
      </w:r>
      <w:r w:rsidRPr="00A5586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的消息持久化能力，即使是</w:t>
      </w:r>
      <w:r w:rsidRPr="00A5586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TB</w:t>
      </w:r>
      <w:r w:rsidRPr="00A5586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级别以上的数据也能保证常数时间复杂度的访问性能。在</w:t>
      </w:r>
      <w:r w:rsidRPr="00A5586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Kafka</w:t>
      </w:r>
      <w:r w:rsidRPr="00A5586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中，消息被持久化在磁盘中，同时也在集群之间复制，防止数据丢失</w:t>
      </w:r>
    </w:p>
    <w:p w:rsidR="00A55869" w:rsidRPr="00A55869" w:rsidRDefault="00A55869" w:rsidP="00A5586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A5586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高吞吐率（</w:t>
      </w:r>
      <w:r w:rsidRPr="00A5586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high throughput</w:t>
      </w:r>
      <w:r w:rsidRPr="00A5586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）：即使在普通的机器上也能提供每秒上百</w:t>
      </w:r>
      <w:r w:rsidRPr="00A5586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MB</w:t>
      </w:r>
      <w:r w:rsidRPr="00A5586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读写的能力。</w:t>
      </w:r>
    </w:p>
    <w:p w:rsidR="00A55869" w:rsidRPr="00A55869" w:rsidRDefault="00A55869" w:rsidP="00A5586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A5586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分布式（</w:t>
      </w:r>
      <w:r w:rsidRPr="00A5586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distributed</w:t>
      </w:r>
      <w:r w:rsidRPr="00A5586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）：</w:t>
      </w:r>
      <w:r w:rsidRPr="00A5586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Kafka</w:t>
      </w:r>
      <w:r w:rsidRPr="00A5586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支持</w:t>
      </w:r>
      <w:r w:rsidRPr="00A5586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Kafka</w:t>
      </w:r>
      <w:r w:rsidRPr="00A5586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服务器间的消息分区，以及基于消费者机器集群的分布式消费，维护每个分区内的顺序。</w:t>
      </w:r>
      <w:r w:rsidRPr="00A5586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Kafka</w:t>
      </w:r>
      <w:r w:rsidRPr="00A5586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集群可以在不停机的情况下弹性地增减结点。</w:t>
      </w:r>
    </w:p>
    <w:p w:rsidR="00A55869" w:rsidRPr="00A55869" w:rsidRDefault="00A55869" w:rsidP="00A5586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A5586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实时（</w:t>
      </w:r>
      <w:r w:rsidRPr="00A5586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real time</w:t>
      </w:r>
      <w:r w:rsidRPr="00A5586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）：生产者线程产生的消息应该立即被消费者线程可见，这是基于事件系统的关键特性，例如</w:t>
      </w:r>
      <w:r w:rsidRPr="00A5586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Complex Event Processing (CEP) system</w:t>
      </w:r>
      <w:r w:rsidRPr="00A5586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。</w:t>
      </w:r>
    </w:p>
    <w:p w:rsidR="00A55869" w:rsidRDefault="00A55869" w:rsidP="00A5586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</w:rPr>
      </w:pPr>
      <w:r w:rsidRPr="00A5586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支持在线水平扩展（</w:t>
      </w:r>
      <w:r w:rsidRPr="00A5586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scale out</w:t>
      </w:r>
      <w:r w:rsidRPr="00A55869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）</w:t>
      </w:r>
    </w:p>
    <w:p w:rsidR="00A55869" w:rsidRDefault="00A55869" w:rsidP="00A55869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</w:rPr>
      </w:pPr>
    </w:p>
    <w:p w:rsidR="00A55869" w:rsidRDefault="0043636B" w:rsidP="00A55869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EE4F8CC" wp14:editId="30CB95EB">
            <wp:extent cx="5274310" cy="2814186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6B" w:rsidRDefault="0043636B" w:rsidP="00A55869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</w:rPr>
      </w:pPr>
    </w:p>
    <w:p w:rsidR="00EE02E5" w:rsidRPr="00EE02E5" w:rsidRDefault="00EE02E5" w:rsidP="00EE02E5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Verdana" w:eastAsia="宋体" w:hAnsi="Verdana" w:cs="宋体"/>
          <w:b/>
          <w:bCs/>
          <w:color w:val="002A5F"/>
          <w:kern w:val="0"/>
          <w:szCs w:val="21"/>
        </w:rPr>
      </w:pPr>
      <w:r w:rsidRPr="00EE02E5">
        <w:rPr>
          <w:rFonts w:ascii="Verdana" w:eastAsia="宋体" w:hAnsi="Verdana" w:cs="宋体"/>
          <w:b/>
          <w:bCs/>
          <w:color w:val="002A5F"/>
          <w:kern w:val="0"/>
          <w:szCs w:val="21"/>
        </w:rPr>
        <w:t>使用</w:t>
      </w:r>
      <w:r w:rsidRPr="00EE02E5">
        <w:rPr>
          <w:rFonts w:ascii="Verdana" w:eastAsia="宋体" w:hAnsi="Verdana" w:cs="宋体"/>
          <w:b/>
          <w:bCs/>
          <w:color w:val="002A5F"/>
          <w:kern w:val="0"/>
          <w:szCs w:val="21"/>
        </w:rPr>
        <w:t>Kafka</w:t>
      </w:r>
      <w:r w:rsidRPr="00EE02E5">
        <w:rPr>
          <w:rFonts w:ascii="Verdana" w:eastAsia="宋体" w:hAnsi="Verdana" w:cs="宋体"/>
          <w:b/>
          <w:bCs/>
          <w:color w:val="002A5F"/>
          <w:kern w:val="0"/>
          <w:szCs w:val="21"/>
        </w:rPr>
        <w:t>的案例</w:t>
      </w:r>
    </w:p>
    <w:p w:rsidR="00EE02E5" w:rsidRPr="00EE02E5" w:rsidRDefault="00EE02E5" w:rsidP="00EE02E5">
      <w:pPr>
        <w:widowControl/>
        <w:shd w:val="clear" w:color="auto" w:fill="FFFFFF"/>
        <w:spacing w:before="150" w:after="150"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E02E5">
        <w:rPr>
          <w:rFonts w:ascii="宋体" w:eastAsia="宋体" w:hAnsi="宋体" w:cs="宋体"/>
          <w:color w:val="000000"/>
          <w:kern w:val="0"/>
          <w:sz w:val="18"/>
          <w:szCs w:val="18"/>
        </w:rPr>
        <w:t>Kafka通常被用于：</w:t>
      </w:r>
    </w:p>
    <w:p w:rsidR="00EE02E5" w:rsidRPr="00EE02E5" w:rsidRDefault="00EE02E5" w:rsidP="00EE02E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EE02E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日志聚合（</w:t>
      </w:r>
      <w:r w:rsidRPr="00EE02E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log aggregation</w:t>
      </w:r>
      <w:r w:rsidRPr="00EE02E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）：从服务器收集日志文件，将它们放到文件服务器或</w:t>
      </w:r>
      <w:r w:rsidRPr="00EE02E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HDFS</w:t>
      </w:r>
      <w:r w:rsidRPr="00EE02E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中处理。使用</w:t>
      </w:r>
      <w:r w:rsidRPr="00EE02E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Kafka</w:t>
      </w:r>
      <w:r w:rsidRPr="00EE02E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可以将日志数据或事件数据抽象为信息流，从而避免了对文件格式等的依赖。同时提供了低延迟处理能力，并支持多数据源和分布式处理。</w:t>
      </w:r>
    </w:p>
    <w:p w:rsidR="00EE02E5" w:rsidRPr="00EE02E5" w:rsidRDefault="00EE02E5" w:rsidP="00EE02E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EE02E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流处理（</w:t>
      </w:r>
      <w:r w:rsidRPr="00EE02E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stream processing</w:t>
      </w:r>
      <w:r w:rsidRPr="00EE02E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）：</w:t>
      </w:r>
      <w:r w:rsidRPr="00EE02E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Kafka</w:t>
      </w:r>
      <w:r w:rsidRPr="00EE02E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可用于对数据进行多阶段处理的场景，例如，一个主题的原始数据被消费，经过增强或转换处理形成新的主题供后续的消费者使用。这样的处理过程称为流处理。</w:t>
      </w:r>
    </w:p>
    <w:p w:rsidR="00EE02E5" w:rsidRPr="00EE02E5" w:rsidRDefault="00EE02E5" w:rsidP="00EE02E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EE02E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提交日志（</w:t>
      </w:r>
      <w:r w:rsidRPr="00EE02E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commit logs</w:t>
      </w:r>
      <w:r w:rsidRPr="00EE02E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）：</w:t>
      </w:r>
      <w:r w:rsidRPr="00EE02E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Kafka</w:t>
      </w:r>
      <w:r w:rsidRPr="00EE02E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可用来处理大规模分布式系统的外部提交日志。在</w:t>
      </w:r>
      <w:r w:rsidRPr="00EE02E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Kafka</w:t>
      </w:r>
      <w:r w:rsidRPr="00EE02E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集群之间复制日志可以帮助故障节点恢复其状态。</w:t>
      </w:r>
    </w:p>
    <w:p w:rsidR="00EE02E5" w:rsidRPr="00EE02E5" w:rsidRDefault="00EE02E5" w:rsidP="00EE02E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EE02E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lastRenderedPageBreak/>
        <w:t>点击流跟踪（</w:t>
      </w:r>
      <w:r w:rsidRPr="00EE02E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click stream tracking</w:t>
      </w:r>
      <w:r w:rsidRPr="00EE02E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）：另一个常用</w:t>
      </w:r>
      <w:r w:rsidRPr="00EE02E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Kafka</w:t>
      </w:r>
      <w:r w:rsidRPr="00EE02E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的场景是，捕捉用户点击流数据，如页面视图、搜索等这样的</w:t>
      </w:r>
      <w:r w:rsidRPr="00EE02E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real-time publish-subscribe feed</w:t>
      </w:r>
      <w:r w:rsidRPr="00EE02E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。这些数据被发布到中心主题，由于数据量巨大，每个活动类型一个主题。这些主题可以被很多类型的消费者订阅，如实时处理和监控应用。</w:t>
      </w:r>
    </w:p>
    <w:p w:rsidR="00EE02E5" w:rsidRPr="00EE02E5" w:rsidRDefault="00EE02E5" w:rsidP="00EE02E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EE02E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消息处理（</w:t>
      </w:r>
      <w:r w:rsidRPr="00EE02E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messaging</w:t>
      </w:r>
      <w:r w:rsidRPr="00EE02E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）：</w:t>
      </w:r>
      <w:r w:rsidRPr="00EE02E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message broker</w:t>
      </w:r>
      <w:r w:rsidRPr="00EE02E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用于将数据处理和数据提供者解耦。</w:t>
      </w:r>
      <w:r w:rsidRPr="00EE02E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Kafka</w:t>
      </w:r>
      <w:r w:rsidRPr="00EE02E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可以作为</w:t>
      </w:r>
      <w:r w:rsidRPr="00EE02E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message broker</w:t>
      </w:r>
      <w:r w:rsidRPr="00EE02E5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，它具有更好的吞吐量、内建分区、复制和容错能力。</w:t>
      </w:r>
    </w:p>
    <w:p w:rsidR="0043636B" w:rsidRDefault="0043636B" w:rsidP="00A55869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</w:rPr>
      </w:pPr>
    </w:p>
    <w:p w:rsidR="006F44A9" w:rsidRDefault="006F44A9" w:rsidP="00A55869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 w:hint="eastAsia"/>
          <w:b/>
          <w:bCs/>
          <w:color w:val="000000"/>
          <w:kern w:val="0"/>
          <w:sz w:val="18"/>
          <w:szCs w:val="18"/>
        </w:rPr>
      </w:pPr>
    </w:p>
    <w:p w:rsidR="005329E4" w:rsidRPr="005329E4" w:rsidRDefault="005329E4" w:rsidP="005329E4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Verdana" w:eastAsia="宋体" w:hAnsi="Verdana" w:cs="宋体"/>
          <w:b/>
          <w:bCs/>
          <w:color w:val="002A5F"/>
          <w:kern w:val="0"/>
          <w:szCs w:val="21"/>
        </w:rPr>
      </w:pPr>
      <w:r w:rsidRPr="005329E4">
        <w:rPr>
          <w:rFonts w:ascii="Verdana" w:eastAsia="宋体" w:hAnsi="Verdana" w:cs="宋体"/>
          <w:b/>
          <w:bCs/>
          <w:color w:val="002A5F"/>
          <w:kern w:val="0"/>
          <w:szCs w:val="21"/>
        </w:rPr>
        <w:t>Kafka</w:t>
      </w:r>
      <w:r w:rsidRPr="005329E4">
        <w:rPr>
          <w:rFonts w:ascii="Verdana" w:eastAsia="宋体" w:hAnsi="Verdana" w:cs="宋体"/>
          <w:b/>
          <w:bCs/>
          <w:color w:val="002A5F"/>
          <w:kern w:val="0"/>
          <w:szCs w:val="21"/>
        </w:rPr>
        <w:t>的一些高级特性</w:t>
      </w:r>
    </w:p>
    <w:p w:rsidR="005329E4" w:rsidRPr="005329E4" w:rsidRDefault="005329E4" w:rsidP="005329E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5329E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为分区提供了复制因子。保证了所有提交的信息不会丢失，即使某个</w:t>
      </w:r>
      <w:r w:rsidRPr="005329E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borker</w:t>
      </w:r>
      <w:r w:rsidRPr="005329E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失效时分区中还有未消费的数据，至少有一个副本是可用的。默认生产者发送信息请求会阻塞直到信息提交到所有活跃的副本中，也可以通过配置指定生产者将信息提交到某个</w:t>
      </w:r>
      <w:r w:rsidRPr="005329E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broker</w:t>
      </w:r>
      <w:r w:rsidRPr="005329E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。</w:t>
      </w:r>
    </w:p>
    <w:p w:rsidR="005329E4" w:rsidRPr="005329E4" w:rsidRDefault="005329E4" w:rsidP="005329E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5329E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消费者采用长轮询模式（</w:t>
      </w:r>
      <w:r w:rsidRPr="005329E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long-pulling model</w:t>
      </w:r>
      <w:r w:rsidRPr="005329E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），并且会阻塞直到有可用的提交信息，避免了频繁轮询。</w:t>
      </w:r>
    </w:p>
    <w:p w:rsidR="006F44A9" w:rsidRPr="00A55869" w:rsidRDefault="006F44A9" w:rsidP="00A55869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</w:p>
    <w:p w:rsidR="00486D7A" w:rsidRDefault="00D241CA">
      <w:pPr>
        <w:rPr>
          <w:rFonts w:hint="eastAsia"/>
        </w:rPr>
      </w:pPr>
      <w:r>
        <w:rPr>
          <w:rFonts w:hint="eastAsia"/>
        </w:rPr>
        <w:t>安装：</w:t>
      </w:r>
    </w:p>
    <w:p w:rsidR="00D241CA" w:rsidRPr="00D241CA" w:rsidRDefault="00D241CA" w:rsidP="00D241CA">
      <w:pPr>
        <w:pStyle w:val="HTML"/>
        <w:pBdr>
          <w:top w:val="single" w:sz="24" w:space="0" w:color="E5E5E5"/>
          <w:left w:val="single" w:sz="24" w:space="0" w:color="E5E5E5"/>
          <w:bottom w:val="single" w:sz="24" w:space="0" w:color="E5E5E5"/>
          <w:right w:val="single" w:sz="24" w:space="0" w:color="E5E5E5"/>
        </w:pBdr>
        <w:spacing w:line="336" w:lineRule="atLeast"/>
        <w:rPr>
          <w:rFonts w:ascii="Courier New" w:hAnsi="Courier New"/>
          <w:color w:val="444444"/>
          <w:sz w:val="21"/>
          <w:szCs w:val="21"/>
        </w:rPr>
      </w:pPr>
      <w:r>
        <w:rPr>
          <w:rFonts w:hint="eastAsia"/>
        </w:rPr>
        <w:t>1、</w:t>
      </w:r>
      <w:r w:rsidRPr="00D241CA">
        <w:rPr>
          <w:rFonts w:ascii="Courier New" w:hAnsi="Courier New"/>
          <w:b/>
          <w:bCs/>
          <w:color w:val="444444"/>
          <w:sz w:val="21"/>
          <w:szCs w:val="21"/>
        </w:rPr>
        <w:t>tar -xzf kafka_2.11-0.10.1.0.tgz</w:t>
      </w:r>
    </w:p>
    <w:p w:rsidR="00D241CA" w:rsidRDefault="00D241CA" w:rsidP="00D241CA">
      <w:pPr>
        <w:pStyle w:val="HTML"/>
        <w:pBdr>
          <w:top w:val="single" w:sz="24" w:space="0" w:color="E5E5E5"/>
          <w:left w:val="single" w:sz="24" w:space="0" w:color="E5E5E5"/>
          <w:bottom w:val="single" w:sz="24" w:space="0" w:color="E5E5E5"/>
          <w:right w:val="single" w:sz="24" w:space="0" w:color="E5E5E5"/>
        </w:pBdr>
        <w:spacing w:line="336" w:lineRule="atLeast"/>
        <w:rPr>
          <w:rFonts w:ascii="Courier New" w:hAnsi="Courier New" w:cs="Courier New"/>
          <w:color w:val="444444"/>
          <w:sz w:val="21"/>
          <w:szCs w:val="21"/>
        </w:rPr>
      </w:pPr>
      <w:r>
        <w:rPr>
          <w:rFonts w:hint="eastAsia"/>
        </w:rPr>
        <w:t>2、</w:t>
      </w:r>
      <w:r>
        <w:rPr>
          <w:rFonts w:ascii="Courier New" w:hAnsi="Courier New" w:cs="Courier New"/>
          <w:b/>
          <w:bCs/>
          <w:color w:val="444444"/>
          <w:sz w:val="21"/>
          <w:szCs w:val="21"/>
        </w:rPr>
        <w:t>bin/zookeeper-server-start.sh config/zookeeper.properties</w:t>
      </w:r>
    </w:p>
    <w:p w:rsidR="00D241CA" w:rsidRDefault="00D241CA" w:rsidP="00D241CA">
      <w:pPr>
        <w:pStyle w:val="HTML"/>
        <w:pBdr>
          <w:top w:val="single" w:sz="24" w:space="0" w:color="E5E5E5"/>
          <w:left w:val="single" w:sz="24" w:space="0" w:color="E5E5E5"/>
          <w:bottom w:val="single" w:sz="24" w:space="0" w:color="E5E5E5"/>
          <w:right w:val="single" w:sz="24" w:space="0" w:color="E5E5E5"/>
        </w:pBdr>
        <w:spacing w:line="336" w:lineRule="atLeast"/>
        <w:rPr>
          <w:rFonts w:ascii="Courier New" w:hAnsi="Courier New" w:cs="Courier New"/>
          <w:color w:val="444444"/>
          <w:sz w:val="21"/>
          <w:szCs w:val="21"/>
        </w:rPr>
      </w:pPr>
      <w:r>
        <w:rPr>
          <w:rFonts w:hint="eastAsia"/>
        </w:rPr>
        <w:t>3、</w:t>
      </w:r>
      <w:r>
        <w:rPr>
          <w:rFonts w:ascii="Courier New" w:hAnsi="Courier New" w:cs="Courier New"/>
          <w:b/>
          <w:bCs/>
          <w:color w:val="444444"/>
          <w:sz w:val="21"/>
          <w:szCs w:val="21"/>
        </w:rPr>
        <w:t>bin/kafka-server-start.sh config/server.properties</w:t>
      </w:r>
    </w:p>
    <w:p w:rsidR="00D241CA" w:rsidRDefault="00D241CA">
      <w:pPr>
        <w:rPr>
          <w:rFonts w:hint="eastAsia"/>
        </w:rPr>
      </w:pPr>
    </w:p>
    <w:p w:rsidR="00D241CA" w:rsidRDefault="00D241CA">
      <w:pPr>
        <w:rPr>
          <w:rFonts w:hint="eastAsia"/>
        </w:rPr>
      </w:pPr>
    </w:p>
    <w:p w:rsidR="00D241CA" w:rsidRDefault="00D241CA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topic:</w:t>
      </w:r>
    </w:p>
    <w:p w:rsidR="007D5579" w:rsidRDefault="007D5579" w:rsidP="007D5579">
      <w:pPr>
        <w:pStyle w:val="HTML"/>
        <w:pBdr>
          <w:top w:val="single" w:sz="24" w:space="0" w:color="E5E5E5"/>
          <w:left w:val="single" w:sz="24" w:space="0" w:color="E5E5E5"/>
          <w:bottom w:val="single" w:sz="24" w:space="0" w:color="E5E5E5"/>
          <w:right w:val="single" w:sz="24" w:space="0" w:color="E5E5E5"/>
        </w:pBdr>
        <w:spacing w:line="336" w:lineRule="atLeast"/>
        <w:rPr>
          <w:rFonts w:ascii="Courier New" w:hAnsi="Courier New" w:cs="Courier New"/>
          <w:color w:val="444444"/>
          <w:sz w:val="21"/>
          <w:szCs w:val="21"/>
        </w:rPr>
      </w:pPr>
      <w:r>
        <w:rPr>
          <w:rFonts w:ascii="Courier New" w:hAnsi="Courier New" w:cs="Courier New"/>
          <w:b/>
          <w:bCs/>
          <w:color w:val="444444"/>
          <w:sz w:val="21"/>
          <w:szCs w:val="21"/>
        </w:rPr>
        <w:t>bin/kafka-topics.sh --create --zookeeper localhost:2181 --replication-factor 1 --partitions 1 --topic test</w:t>
      </w:r>
    </w:p>
    <w:p w:rsidR="00D241CA" w:rsidRDefault="0029744D">
      <w:pPr>
        <w:rPr>
          <w:rFonts w:hint="eastAsia"/>
        </w:rPr>
      </w:pPr>
      <w:r>
        <w:rPr>
          <w:rFonts w:hint="eastAsia"/>
        </w:rPr>
        <w:t>没有分区，且没有进行冗余备份</w:t>
      </w:r>
    </w:p>
    <w:p w:rsidR="0029744D" w:rsidRDefault="0029744D">
      <w:pPr>
        <w:rPr>
          <w:rFonts w:hint="eastAsia"/>
        </w:rPr>
      </w:pPr>
    </w:p>
    <w:p w:rsidR="0029744D" w:rsidRDefault="0029744D" w:rsidP="00666758">
      <w:pPr>
        <w:pStyle w:val="HTML"/>
        <w:pBdr>
          <w:top w:val="single" w:sz="24" w:space="0" w:color="E5E5E5"/>
          <w:left w:val="single" w:sz="24" w:space="0" w:color="E5E5E5"/>
          <w:bottom w:val="single" w:sz="24" w:space="1" w:color="E5E5E5"/>
          <w:right w:val="single" w:sz="24" w:space="0" w:color="E5E5E5"/>
        </w:pBdr>
        <w:spacing w:line="336" w:lineRule="atLeast"/>
        <w:rPr>
          <w:rFonts w:ascii="Courier New" w:hAnsi="Courier New" w:cs="Courier New"/>
          <w:color w:val="444444"/>
          <w:sz w:val="21"/>
          <w:szCs w:val="21"/>
        </w:rPr>
      </w:pPr>
      <w:r>
        <w:rPr>
          <w:rFonts w:ascii="Courier New" w:hAnsi="Courier New" w:cs="Courier New"/>
          <w:b/>
          <w:bCs/>
          <w:color w:val="444444"/>
          <w:sz w:val="21"/>
          <w:szCs w:val="21"/>
        </w:rPr>
        <w:t xml:space="preserve">bin/kafka-topics.sh --create --zookeeper localhost:2181 --replication-factor 3 --partitions </w:t>
      </w:r>
      <w:r w:rsidR="00F0104D">
        <w:rPr>
          <w:rFonts w:ascii="Courier New" w:hAnsi="Courier New" w:cs="Courier New" w:hint="eastAsia"/>
          <w:b/>
          <w:bCs/>
          <w:color w:val="444444"/>
          <w:sz w:val="21"/>
          <w:szCs w:val="21"/>
        </w:rPr>
        <w:t>3</w:t>
      </w:r>
      <w:r>
        <w:rPr>
          <w:rFonts w:ascii="Courier New" w:hAnsi="Courier New" w:cs="Courier New"/>
          <w:b/>
          <w:bCs/>
          <w:color w:val="444444"/>
          <w:sz w:val="21"/>
          <w:szCs w:val="21"/>
        </w:rPr>
        <w:t xml:space="preserve"> --topic my-replicated-topic</w:t>
      </w:r>
    </w:p>
    <w:p w:rsidR="0029744D" w:rsidRDefault="00666758">
      <w:pPr>
        <w:rPr>
          <w:rFonts w:hint="eastAsia"/>
        </w:rPr>
      </w:pPr>
      <w:r>
        <w:rPr>
          <w:rFonts w:hint="eastAsia"/>
        </w:rPr>
        <w:t>创建了三个分区三份冗余备份</w:t>
      </w:r>
    </w:p>
    <w:p w:rsidR="0001074A" w:rsidRDefault="0001074A">
      <w:pPr>
        <w:rPr>
          <w:rFonts w:hint="eastAsia"/>
        </w:rPr>
      </w:pPr>
    </w:p>
    <w:p w:rsidR="0001074A" w:rsidRDefault="008D28CB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topic</w:t>
      </w:r>
      <w:r>
        <w:rPr>
          <w:rFonts w:hint="eastAsia"/>
        </w:rPr>
        <w:t>信息：</w:t>
      </w:r>
    </w:p>
    <w:p w:rsidR="00244271" w:rsidRDefault="00244271" w:rsidP="00244271">
      <w:pPr>
        <w:pStyle w:val="HTML"/>
        <w:pBdr>
          <w:top w:val="single" w:sz="24" w:space="0" w:color="E5E5E5"/>
          <w:left w:val="single" w:sz="24" w:space="0" w:color="E5E5E5"/>
          <w:bottom w:val="single" w:sz="24" w:space="0" w:color="E5E5E5"/>
          <w:right w:val="single" w:sz="24" w:space="0" w:color="E5E5E5"/>
        </w:pBdr>
        <w:spacing w:line="336" w:lineRule="atLeast"/>
        <w:rPr>
          <w:rFonts w:ascii="Courier New" w:hAnsi="Courier New" w:cs="Courier New"/>
          <w:color w:val="444444"/>
          <w:sz w:val="21"/>
          <w:szCs w:val="21"/>
        </w:rPr>
      </w:pPr>
      <w:r>
        <w:rPr>
          <w:rFonts w:ascii="Courier New" w:hAnsi="Courier New" w:cs="Courier New"/>
          <w:b/>
          <w:bCs/>
          <w:color w:val="444444"/>
          <w:sz w:val="21"/>
          <w:szCs w:val="21"/>
        </w:rPr>
        <w:t>bin/kafka-topics.sh --list --zookeeper localhost:2181</w:t>
      </w:r>
    </w:p>
    <w:p w:rsidR="00244271" w:rsidRDefault="00244271" w:rsidP="00244271">
      <w:pPr>
        <w:pStyle w:val="HTML"/>
        <w:pBdr>
          <w:top w:val="single" w:sz="24" w:space="0" w:color="E5E5E5"/>
          <w:left w:val="single" w:sz="24" w:space="0" w:color="E5E5E5"/>
          <w:bottom w:val="single" w:sz="24" w:space="0" w:color="E5E5E5"/>
          <w:right w:val="single" w:sz="24" w:space="0" w:color="E5E5E5"/>
        </w:pBdr>
        <w:spacing w:line="336" w:lineRule="atLeast"/>
        <w:rPr>
          <w:rFonts w:ascii="Courier New" w:hAnsi="Courier New" w:cs="Courier New" w:hint="eastAsia"/>
          <w:b/>
          <w:bCs/>
          <w:color w:val="444444"/>
          <w:sz w:val="21"/>
          <w:szCs w:val="21"/>
        </w:rPr>
      </w:pPr>
      <w:r>
        <w:rPr>
          <w:rFonts w:ascii="Courier New" w:hAnsi="Courier New" w:cs="Courier New"/>
          <w:b/>
          <w:bCs/>
          <w:color w:val="444444"/>
          <w:sz w:val="21"/>
          <w:szCs w:val="21"/>
        </w:rPr>
        <w:t>bin/kafka-topics.sh --list --zookeeper localhost:2181</w:t>
      </w:r>
      <w:r>
        <w:rPr>
          <w:rFonts w:ascii="Courier New" w:hAnsi="Courier New" w:cs="Courier New" w:hint="eastAsia"/>
          <w:b/>
          <w:bCs/>
          <w:color w:val="444444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444444"/>
          <w:sz w:val="21"/>
          <w:szCs w:val="21"/>
        </w:rPr>
        <w:t>–</w:t>
      </w:r>
      <w:r>
        <w:rPr>
          <w:rFonts w:ascii="Courier New" w:hAnsi="Courier New" w:cs="Courier New" w:hint="eastAsia"/>
          <w:b/>
          <w:bCs/>
          <w:color w:val="444444"/>
          <w:sz w:val="21"/>
          <w:szCs w:val="21"/>
        </w:rPr>
        <w:t xml:space="preserve">topic test </w:t>
      </w:r>
    </w:p>
    <w:p w:rsidR="00244271" w:rsidRDefault="00244271" w:rsidP="00244271">
      <w:pPr>
        <w:pStyle w:val="HTML"/>
        <w:pBdr>
          <w:top w:val="single" w:sz="24" w:space="0" w:color="E5E5E5"/>
          <w:left w:val="single" w:sz="24" w:space="0" w:color="E5E5E5"/>
          <w:bottom w:val="single" w:sz="24" w:space="0" w:color="E5E5E5"/>
          <w:right w:val="single" w:sz="24" w:space="0" w:color="E5E5E5"/>
        </w:pBdr>
        <w:spacing w:line="336" w:lineRule="atLeast"/>
        <w:rPr>
          <w:rFonts w:ascii="Courier New" w:hAnsi="Courier New" w:cs="Courier New"/>
          <w:color w:val="444444"/>
          <w:sz w:val="21"/>
          <w:szCs w:val="21"/>
        </w:rPr>
      </w:pPr>
      <w:r>
        <w:rPr>
          <w:rFonts w:ascii="Courier New" w:hAnsi="Courier New" w:cs="Courier New" w:hint="eastAsia"/>
          <w:b/>
          <w:bCs/>
          <w:color w:val="444444"/>
          <w:sz w:val="21"/>
          <w:szCs w:val="21"/>
        </w:rPr>
        <w:t>--describe</w:t>
      </w:r>
    </w:p>
    <w:p w:rsidR="00244271" w:rsidRDefault="00244271">
      <w:pPr>
        <w:rPr>
          <w:rFonts w:hint="eastAsia"/>
        </w:rPr>
      </w:pPr>
    </w:p>
    <w:p w:rsidR="00F730CD" w:rsidRDefault="00F730CD">
      <w:pPr>
        <w:rPr>
          <w:rFonts w:hint="eastAsia"/>
        </w:rPr>
      </w:pPr>
      <w:r>
        <w:rPr>
          <w:rFonts w:hint="eastAsia"/>
        </w:rPr>
        <w:t>生产者</w:t>
      </w:r>
      <w:r>
        <w:rPr>
          <w:rFonts w:hint="eastAsia"/>
        </w:rPr>
        <w:t>Producer:</w:t>
      </w:r>
    </w:p>
    <w:p w:rsidR="006D3C4F" w:rsidRDefault="006D3C4F" w:rsidP="006D3C4F">
      <w:pPr>
        <w:pStyle w:val="HTML"/>
        <w:pBdr>
          <w:top w:val="single" w:sz="24" w:space="0" w:color="E5E5E5"/>
          <w:left w:val="single" w:sz="24" w:space="0" w:color="E5E5E5"/>
          <w:bottom w:val="single" w:sz="24" w:space="0" w:color="E5E5E5"/>
          <w:right w:val="single" w:sz="24" w:space="0" w:color="E5E5E5"/>
        </w:pBdr>
        <w:spacing w:line="336" w:lineRule="atLeast"/>
        <w:rPr>
          <w:rFonts w:ascii="Courier New" w:hAnsi="Courier New" w:cs="Courier New"/>
          <w:color w:val="444444"/>
          <w:sz w:val="21"/>
          <w:szCs w:val="21"/>
        </w:rPr>
      </w:pPr>
      <w:r>
        <w:rPr>
          <w:rFonts w:ascii="Courier New" w:hAnsi="Courier New" w:cs="Courier New"/>
          <w:b/>
          <w:bCs/>
          <w:color w:val="444444"/>
          <w:sz w:val="21"/>
          <w:szCs w:val="21"/>
        </w:rPr>
        <w:lastRenderedPageBreak/>
        <w:t>bin/kafka-console-producer.sh --broker-list localhost:9092 --topic test</w:t>
      </w:r>
    </w:p>
    <w:p w:rsidR="00F730CD" w:rsidRDefault="00F730CD">
      <w:pPr>
        <w:rPr>
          <w:rFonts w:hint="eastAsia"/>
        </w:rPr>
      </w:pPr>
    </w:p>
    <w:p w:rsidR="00125EFD" w:rsidRDefault="00125EFD">
      <w:pPr>
        <w:rPr>
          <w:rFonts w:hint="eastAsia"/>
        </w:rPr>
      </w:pPr>
      <w:r>
        <w:rPr>
          <w:rFonts w:hint="eastAsia"/>
        </w:rPr>
        <w:t>消费者</w:t>
      </w:r>
      <w:r>
        <w:rPr>
          <w:rFonts w:hint="eastAsia"/>
        </w:rPr>
        <w:t>consumer</w:t>
      </w:r>
      <w:r>
        <w:rPr>
          <w:rFonts w:hint="eastAsia"/>
        </w:rPr>
        <w:t>：</w:t>
      </w:r>
    </w:p>
    <w:p w:rsidR="008D099C" w:rsidRDefault="008D099C" w:rsidP="008D099C">
      <w:pPr>
        <w:pStyle w:val="HTML"/>
        <w:pBdr>
          <w:top w:val="single" w:sz="24" w:space="0" w:color="E5E5E5"/>
          <w:left w:val="single" w:sz="24" w:space="0" w:color="E5E5E5"/>
          <w:bottom w:val="single" w:sz="24" w:space="0" w:color="E5E5E5"/>
          <w:right w:val="single" w:sz="24" w:space="0" w:color="E5E5E5"/>
        </w:pBdr>
        <w:spacing w:line="336" w:lineRule="atLeast"/>
        <w:rPr>
          <w:rFonts w:ascii="Courier New" w:hAnsi="Courier New" w:cs="Courier New"/>
          <w:color w:val="444444"/>
          <w:sz w:val="21"/>
          <w:szCs w:val="21"/>
        </w:rPr>
      </w:pPr>
      <w:r>
        <w:rPr>
          <w:rFonts w:ascii="Courier New" w:hAnsi="Courier New" w:cs="Courier New"/>
          <w:b/>
          <w:bCs/>
          <w:color w:val="444444"/>
          <w:sz w:val="21"/>
          <w:szCs w:val="21"/>
        </w:rPr>
        <w:t>bin/kafka-console-consumer.sh --bootstrap-server localhost:9092 --topic test --from-beginning</w:t>
      </w:r>
    </w:p>
    <w:p w:rsidR="008D099C" w:rsidRDefault="008D099C">
      <w:pPr>
        <w:rPr>
          <w:rFonts w:hint="eastAsia"/>
        </w:rPr>
      </w:pPr>
    </w:p>
    <w:p w:rsidR="00765710" w:rsidRDefault="00765710">
      <w:pPr>
        <w:rPr>
          <w:rFonts w:hint="eastAsia"/>
        </w:rPr>
      </w:pPr>
    </w:p>
    <w:p w:rsidR="00765710" w:rsidRDefault="00765710">
      <w:pPr>
        <w:rPr>
          <w:rFonts w:hint="eastAsia"/>
        </w:rPr>
      </w:pPr>
    </w:p>
    <w:p w:rsidR="00765710" w:rsidRDefault="00765710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broker</w:t>
      </w:r>
      <w:r>
        <w:rPr>
          <w:rFonts w:hint="eastAsia"/>
        </w:rPr>
        <w:t>：</w:t>
      </w:r>
    </w:p>
    <w:p w:rsidR="00765710" w:rsidRDefault="00765710" w:rsidP="00765710">
      <w:pPr>
        <w:pStyle w:val="HTML"/>
        <w:pBdr>
          <w:top w:val="single" w:sz="24" w:space="0" w:color="E5E5E5"/>
          <w:left w:val="single" w:sz="24" w:space="0" w:color="E5E5E5"/>
          <w:bottom w:val="single" w:sz="24" w:space="0" w:color="E5E5E5"/>
          <w:right w:val="single" w:sz="24" w:space="0" w:color="E5E5E5"/>
        </w:pBdr>
        <w:spacing w:line="336" w:lineRule="atLeast"/>
        <w:rPr>
          <w:rFonts w:ascii="Courier New" w:hAnsi="Courier New" w:cs="Courier New"/>
          <w:color w:val="444444"/>
          <w:sz w:val="21"/>
          <w:szCs w:val="21"/>
        </w:rPr>
      </w:pPr>
      <w:r>
        <w:rPr>
          <w:rFonts w:ascii="Courier New" w:hAnsi="Courier New" w:cs="Courier New"/>
          <w:color w:val="444444"/>
          <w:sz w:val="21"/>
          <w:szCs w:val="21"/>
        </w:rPr>
        <w:t xml:space="preserve">&gt; </w:t>
      </w:r>
      <w:r>
        <w:rPr>
          <w:rFonts w:ascii="Courier New" w:hAnsi="Courier New" w:cs="Courier New"/>
          <w:b/>
          <w:bCs/>
          <w:color w:val="444444"/>
          <w:sz w:val="21"/>
          <w:szCs w:val="21"/>
        </w:rPr>
        <w:t>cp config/server.properties config/server-1.properties</w:t>
      </w:r>
    </w:p>
    <w:p w:rsidR="00765710" w:rsidRDefault="00765710" w:rsidP="00765710">
      <w:pPr>
        <w:pStyle w:val="HTML"/>
        <w:pBdr>
          <w:top w:val="single" w:sz="24" w:space="0" w:color="E5E5E5"/>
          <w:left w:val="single" w:sz="24" w:space="0" w:color="E5E5E5"/>
          <w:bottom w:val="single" w:sz="24" w:space="0" w:color="E5E5E5"/>
          <w:right w:val="single" w:sz="24" w:space="0" w:color="E5E5E5"/>
        </w:pBdr>
        <w:spacing w:line="336" w:lineRule="atLeast"/>
        <w:rPr>
          <w:rFonts w:ascii="Courier New" w:hAnsi="Courier New" w:cs="Courier New"/>
          <w:color w:val="444444"/>
          <w:sz w:val="21"/>
          <w:szCs w:val="21"/>
        </w:rPr>
      </w:pPr>
      <w:r>
        <w:rPr>
          <w:rFonts w:ascii="Courier New" w:hAnsi="Courier New" w:cs="Courier New"/>
          <w:color w:val="444444"/>
          <w:sz w:val="21"/>
          <w:szCs w:val="21"/>
        </w:rPr>
        <w:t xml:space="preserve">&gt; </w:t>
      </w:r>
      <w:r>
        <w:rPr>
          <w:rFonts w:ascii="Courier New" w:hAnsi="Courier New" w:cs="Courier New"/>
          <w:b/>
          <w:bCs/>
          <w:color w:val="444444"/>
          <w:sz w:val="21"/>
          <w:szCs w:val="21"/>
        </w:rPr>
        <w:t>cp config/server.properties config/server-2.properties</w:t>
      </w:r>
    </w:p>
    <w:p w:rsidR="00765710" w:rsidRDefault="00765710" w:rsidP="00765710">
      <w:pPr>
        <w:pStyle w:val="HTML"/>
        <w:pBdr>
          <w:top w:val="single" w:sz="24" w:space="0" w:color="E5E5E5"/>
          <w:left w:val="single" w:sz="24" w:space="0" w:color="E5E5E5"/>
          <w:bottom w:val="single" w:sz="24" w:space="0" w:color="E5E5E5"/>
          <w:right w:val="single" w:sz="24" w:space="0" w:color="E5E5E5"/>
        </w:pBdr>
        <w:spacing w:line="336" w:lineRule="atLeast"/>
        <w:rPr>
          <w:rFonts w:ascii="Courier New" w:hAnsi="Courier New" w:cs="Courier New"/>
          <w:color w:val="444444"/>
          <w:sz w:val="21"/>
          <w:szCs w:val="21"/>
        </w:rPr>
      </w:pPr>
      <w:r>
        <w:rPr>
          <w:rFonts w:ascii="Courier New" w:hAnsi="Courier New" w:cs="Courier New"/>
          <w:color w:val="444444"/>
          <w:sz w:val="21"/>
          <w:szCs w:val="21"/>
        </w:rPr>
        <w:br/>
      </w:r>
    </w:p>
    <w:p w:rsidR="00765710" w:rsidRDefault="00765710" w:rsidP="00765710">
      <w:pPr>
        <w:pStyle w:val="HTML"/>
        <w:pBdr>
          <w:top w:val="single" w:sz="24" w:space="0" w:color="E5E5E5"/>
          <w:left w:val="single" w:sz="24" w:space="0" w:color="E5E5E5"/>
          <w:bottom w:val="single" w:sz="24" w:space="0" w:color="E5E5E5"/>
          <w:right w:val="single" w:sz="24" w:space="0" w:color="E5E5E5"/>
        </w:pBdr>
        <w:spacing w:line="336" w:lineRule="atLeast"/>
        <w:rPr>
          <w:rFonts w:ascii="Courier New" w:hAnsi="Courier New" w:cs="Courier New"/>
          <w:color w:val="444444"/>
          <w:sz w:val="21"/>
          <w:szCs w:val="21"/>
        </w:rPr>
      </w:pPr>
      <w:r>
        <w:rPr>
          <w:rFonts w:ascii="Courier New" w:hAnsi="Courier New" w:cs="Courier New"/>
          <w:color w:val="444444"/>
          <w:sz w:val="21"/>
          <w:szCs w:val="21"/>
        </w:rPr>
        <w:t>config/server-1.properties:</w:t>
      </w:r>
    </w:p>
    <w:p w:rsidR="00765710" w:rsidRDefault="00765710" w:rsidP="00765710">
      <w:pPr>
        <w:pStyle w:val="HTML"/>
        <w:pBdr>
          <w:top w:val="single" w:sz="24" w:space="0" w:color="E5E5E5"/>
          <w:left w:val="single" w:sz="24" w:space="0" w:color="E5E5E5"/>
          <w:bottom w:val="single" w:sz="24" w:space="0" w:color="E5E5E5"/>
          <w:right w:val="single" w:sz="24" w:space="0" w:color="E5E5E5"/>
        </w:pBdr>
        <w:spacing w:line="336" w:lineRule="atLeast"/>
        <w:rPr>
          <w:rFonts w:ascii="Courier New" w:hAnsi="Courier New" w:cs="Courier New"/>
          <w:color w:val="444444"/>
          <w:sz w:val="21"/>
          <w:szCs w:val="21"/>
        </w:rPr>
      </w:pPr>
      <w:r>
        <w:rPr>
          <w:rFonts w:ascii="Courier New" w:hAnsi="Courier New" w:cs="Courier New"/>
          <w:color w:val="444444"/>
          <w:sz w:val="21"/>
          <w:szCs w:val="21"/>
        </w:rPr>
        <w:t xml:space="preserve">    broker.id=1</w:t>
      </w:r>
    </w:p>
    <w:p w:rsidR="00765710" w:rsidRDefault="00765710" w:rsidP="00765710">
      <w:pPr>
        <w:pStyle w:val="HTML"/>
        <w:pBdr>
          <w:top w:val="single" w:sz="24" w:space="0" w:color="E5E5E5"/>
          <w:left w:val="single" w:sz="24" w:space="0" w:color="E5E5E5"/>
          <w:bottom w:val="single" w:sz="24" w:space="0" w:color="E5E5E5"/>
          <w:right w:val="single" w:sz="24" w:space="0" w:color="E5E5E5"/>
        </w:pBdr>
        <w:spacing w:line="336" w:lineRule="atLeast"/>
        <w:rPr>
          <w:rFonts w:ascii="Courier New" w:hAnsi="Courier New" w:cs="Courier New"/>
          <w:color w:val="444444"/>
          <w:sz w:val="21"/>
          <w:szCs w:val="21"/>
        </w:rPr>
      </w:pPr>
      <w:r>
        <w:rPr>
          <w:rFonts w:ascii="Courier New" w:hAnsi="Courier New" w:cs="Courier New"/>
          <w:color w:val="444444"/>
          <w:sz w:val="21"/>
          <w:szCs w:val="21"/>
        </w:rPr>
        <w:t xml:space="preserve">    listeners=PLAINTEXT://:9093</w:t>
      </w:r>
    </w:p>
    <w:p w:rsidR="00765710" w:rsidRDefault="00765710" w:rsidP="00765710">
      <w:pPr>
        <w:pStyle w:val="HTML"/>
        <w:pBdr>
          <w:top w:val="single" w:sz="24" w:space="0" w:color="E5E5E5"/>
          <w:left w:val="single" w:sz="24" w:space="0" w:color="E5E5E5"/>
          <w:bottom w:val="single" w:sz="24" w:space="0" w:color="E5E5E5"/>
          <w:right w:val="single" w:sz="24" w:space="0" w:color="E5E5E5"/>
        </w:pBdr>
        <w:spacing w:line="336" w:lineRule="atLeast"/>
        <w:rPr>
          <w:rFonts w:ascii="Courier New" w:hAnsi="Courier New" w:cs="Courier New"/>
          <w:color w:val="444444"/>
          <w:sz w:val="21"/>
          <w:szCs w:val="21"/>
        </w:rPr>
      </w:pPr>
      <w:r>
        <w:rPr>
          <w:rFonts w:ascii="Courier New" w:hAnsi="Courier New" w:cs="Courier New"/>
          <w:color w:val="444444"/>
          <w:sz w:val="21"/>
          <w:szCs w:val="21"/>
        </w:rPr>
        <w:t xml:space="preserve">    log.dir=/tmp/kafka-logs-1</w:t>
      </w:r>
    </w:p>
    <w:p w:rsidR="00765710" w:rsidRDefault="00765710" w:rsidP="00765710">
      <w:pPr>
        <w:pStyle w:val="HTML"/>
        <w:pBdr>
          <w:top w:val="single" w:sz="24" w:space="0" w:color="E5E5E5"/>
          <w:left w:val="single" w:sz="24" w:space="0" w:color="E5E5E5"/>
          <w:bottom w:val="single" w:sz="24" w:space="0" w:color="E5E5E5"/>
          <w:right w:val="single" w:sz="24" w:space="0" w:color="E5E5E5"/>
        </w:pBdr>
        <w:spacing w:line="336" w:lineRule="atLeast"/>
        <w:rPr>
          <w:rFonts w:ascii="Courier New" w:hAnsi="Courier New" w:cs="Courier New"/>
          <w:color w:val="444444"/>
          <w:sz w:val="21"/>
          <w:szCs w:val="21"/>
        </w:rPr>
      </w:pPr>
    </w:p>
    <w:p w:rsidR="00765710" w:rsidRDefault="00765710" w:rsidP="00765710">
      <w:pPr>
        <w:pStyle w:val="HTML"/>
        <w:pBdr>
          <w:top w:val="single" w:sz="24" w:space="0" w:color="E5E5E5"/>
          <w:left w:val="single" w:sz="24" w:space="0" w:color="E5E5E5"/>
          <w:bottom w:val="single" w:sz="24" w:space="0" w:color="E5E5E5"/>
          <w:right w:val="single" w:sz="24" w:space="0" w:color="E5E5E5"/>
        </w:pBdr>
        <w:spacing w:line="336" w:lineRule="atLeast"/>
        <w:rPr>
          <w:rFonts w:ascii="Courier New" w:hAnsi="Courier New" w:cs="Courier New"/>
          <w:color w:val="444444"/>
          <w:sz w:val="21"/>
          <w:szCs w:val="21"/>
        </w:rPr>
      </w:pPr>
      <w:r>
        <w:rPr>
          <w:rFonts w:ascii="Courier New" w:hAnsi="Courier New" w:cs="Courier New"/>
          <w:color w:val="444444"/>
          <w:sz w:val="21"/>
          <w:szCs w:val="21"/>
        </w:rPr>
        <w:t>config/server-2.properties:</w:t>
      </w:r>
    </w:p>
    <w:p w:rsidR="00765710" w:rsidRDefault="00765710" w:rsidP="00765710">
      <w:pPr>
        <w:pStyle w:val="HTML"/>
        <w:pBdr>
          <w:top w:val="single" w:sz="24" w:space="0" w:color="E5E5E5"/>
          <w:left w:val="single" w:sz="24" w:space="0" w:color="E5E5E5"/>
          <w:bottom w:val="single" w:sz="24" w:space="0" w:color="E5E5E5"/>
          <w:right w:val="single" w:sz="24" w:space="0" w:color="E5E5E5"/>
        </w:pBdr>
        <w:spacing w:line="336" w:lineRule="atLeast"/>
        <w:rPr>
          <w:rFonts w:ascii="Courier New" w:hAnsi="Courier New" w:cs="Courier New"/>
          <w:color w:val="444444"/>
          <w:sz w:val="21"/>
          <w:szCs w:val="21"/>
        </w:rPr>
      </w:pPr>
      <w:r>
        <w:rPr>
          <w:rFonts w:ascii="Courier New" w:hAnsi="Courier New" w:cs="Courier New"/>
          <w:color w:val="444444"/>
          <w:sz w:val="21"/>
          <w:szCs w:val="21"/>
        </w:rPr>
        <w:t xml:space="preserve">    broker.id=2</w:t>
      </w:r>
    </w:p>
    <w:p w:rsidR="00765710" w:rsidRDefault="00765710" w:rsidP="00765710">
      <w:pPr>
        <w:pStyle w:val="HTML"/>
        <w:pBdr>
          <w:top w:val="single" w:sz="24" w:space="0" w:color="E5E5E5"/>
          <w:left w:val="single" w:sz="24" w:space="0" w:color="E5E5E5"/>
          <w:bottom w:val="single" w:sz="24" w:space="0" w:color="E5E5E5"/>
          <w:right w:val="single" w:sz="24" w:space="0" w:color="E5E5E5"/>
        </w:pBdr>
        <w:spacing w:line="336" w:lineRule="atLeast"/>
        <w:rPr>
          <w:rFonts w:ascii="Courier New" w:hAnsi="Courier New" w:cs="Courier New"/>
          <w:color w:val="444444"/>
          <w:sz w:val="21"/>
          <w:szCs w:val="21"/>
        </w:rPr>
      </w:pPr>
      <w:r>
        <w:rPr>
          <w:rFonts w:ascii="Courier New" w:hAnsi="Courier New" w:cs="Courier New"/>
          <w:color w:val="444444"/>
          <w:sz w:val="21"/>
          <w:szCs w:val="21"/>
        </w:rPr>
        <w:t xml:space="preserve">    listeners=PLAINTEXT://:9094</w:t>
      </w:r>
    </w:p>
    <w:p w:rsidR="00765710" w:rsidRDefault="00765710" w:rsidP="00765710">
      <w:pPr>
        <w:pStyle w:val="HTML"/>
        <w:pBdr>
          <w:top w:val="single" w:sz="24" w:space="0" w:color="E5E5E5"/>
          <w:left w:val="single" w:sz="24" w:space="0" w:color="E5E5E5"/>
          <w:bottom w:val="single" w:sz="24" w:space="0" w:color="E5E5E5"/>
          <w:right w:val="single" w:sz="24" w:space="0" w:color="E5E5E5"/>
        </w:pBdr>
        <w:spacing w:line="336" w:lineRule="atLeast"/>
        <w:rPr>
          <w:rFonts w:ascii="Courier New" w:hAnsi="Courier New" w:cs="Courier New"/>
          <w:color w:val="444444"/>
          <w:sz w:val="21"/>
          <w:szCs w:val="21"/>
        </w:rPr>
      </w:pPr>
      <w:r>
        <w:rPr>
          <w:rFonts w:ascii="Courier New" w:hAnsi="Courier New" w:cs="Courier New"/>
          <w:color w:val="444444"/>
          <w:sz w:val="21"/>
          <w:szCs w:val="21"/>
        </w:rPr>
        <w:t xml:space="preserve">    log.dir=/tmp/kafka-logs-2</w:t>
      </w:r>
    </w:p>
    <w:p w:rsidR="002E0826" w:rsidRDefault="002E0826" w:rsidP="002E0826">
      <w:pPr>
        <w:pStyle w:val="HTML"/>
        <w:pBdr>
          <w:top w:val="single" w:sz="24" w:space="0" w:color="E5E5E5"/>
          <w:left w:val="single" w:sz="24" w:space="0" w:color="E5E5E5"/>
          <w:bottom w:val="single" w:sz="24" w:space="0" w:color="E5E5E5"/>
          <w:right w:val="single" w:sz="24" w:space="0" w:color="E5E5E5"/>
        </w:pBdr>
        <w:spacing w:line="336" w:lineRule="atLeast"/>
        <w:rPr>
          <w:rFonts w:ascii="Courier New" w:hAnsi="Courier New" w:cs="Courier New"/>
          <w:color w:val="444444"/>
          <w:sz w:val="21"/>
          <w:szCs w:val="21"/>
        </w:rPr>
      </w:pPr>
      <w:r>
        <w:rPr>
          <w:rFonts w:ascii="Courier New" w:hAnsi="Courier New" w:cs="Courier New"/>
          <w:color w:val="444444"/>
          <w:sz w:val="21"/>
          <w:szCs w:val="21"/>
        </w:rPr>
        <w:t xml:space="preserve">&gt; </w:t>
      </w:r>
      <w:r>
        <w:rPr>
          <w:rFonts w:ascii="Courier New" w:hAnsi="Courier New" w:cs="Courier New"/>
          <w:b/>
          <w:bCs/>
          <w:color w:val="444444"/>
          <w:sz w:val="21"/>
          <w:szCs w:val="21"/>
        </w:rPr>
        <w:t>bin/kafka-server-start.sh config/server-1.properties &amp;</w:t>
      </w:r>
    </w:p>
    <w:p w:rsidR="002E0826" w:rsidRDefault="002E0826" w:rsidP="002E0826">
      <w:pPr>
        <w:pStyle w:val="HTML"/>
        <w:pBdr>
          <w:top w:val="single" w:sz="24" w:space="0" w:color="E5E5E5"/>
          <w:left w:val="single" w:sz="24" w:space="0" w:color="E5E5E5"/>
          <w:bottom w:val="single" w:sz="24" w:space="0" w:color="E5E5E5"/>
          <w:right w:val="single" w:sz="24" w:space="0" w:color="E5E5E5"/>
        </w:pBdr>
        <w:spacing w:line="336" w:lineRule="atLeast"/>
        <w:rPr>
          <w:rFonts w:ascii="Courier New" w:hAnsi="Courier New" w:cs="Courier New"/>
          <w:color w:val="444444"/>
          <w:sz w:val="21"/>
          <w:szCs w:val="21"/>
        </w:rPr>
      </w:pPr>
      <w:r>
        <w:rPr>
          <w:rFonts w:ascii="Courier New" w:hAnsi="Courier New" w:cs="Courier New"/>
          <w:color w:val="444444"/>
          <w:sz w:val="21"/>
          <w:szCs w:val="21"/>
        </w:rPr>
        <w:t>...</w:t>
      </w:r>
    </w:p>
    <w:p w:rsidR="002E0826" w:rsidRDefault="002E0826" w:rsidP="002E0826">
      <w:pPr>
        <w:pStyle w:val="HTML"/>
        <w:pBdr>
          <w:top w:val="single" w:sz="24" w:space="0" w:color="E5E5E5"/>
          <w:left w:val="single" w:sz="24" w:space="0" w:color="E5E5E5"/>
          <w:bottom w:val="single" w:sz="24" w:space="0" w:color="E5E5E5"/>
          <w:right w:val="single" w:sz="24" w:space="0" w:color="E5E5E5"/>
        </w:pBdr>
        <w:spacing w:line="336" w:lineRule="atLeast"/>
        <w:rPr>
          <w:rFonts w:ascii="Courier New" w:hAnsi="Courier New" w:cs="Courier New"/>
          <w:color w:val="444444"/>
          <w:sz w:val="21"/>
          <w:szCs w:val="21"/>
        </w:rPr>
      </w:pPr>
      <w:r>
        <w:rPr>
          <w:rFonts w:ascii="Courier New" w:hAnsi="Courier New" w:cs="Courier New"/>
          <w:color w:val="444444"/>
          <w:sz w:val="21"/>
          <w:szCs w:val="21"/>
        </w:rPr>
        <w:t xml:space="preserve">&gt; </w:t>
      </w:r>
      <w:r>
        <w:rPr>
          <w:rFonts w:ascii="Courier New" w:hAnsi="Courier New" w:cs="Courier New"/>
          <w:b/>
          <w:bCs/>
          <w:color w:val="444444"/>
          <w:sz w:val="21"/>
          <w:szCs w:val="21"/>
        </w:rPr>
        <w:t>bin/kafka-server-start.sh config/server-2.properties &amp;</w:t>
      </w:r>
    </w:p>
    <w:p w:rsidR="00765710" w:rsidRDefault="00765710">
      <w:pPr>
        <w:rPr>
          <w:rFonts w:hint="eastAsia"/>
        </w:rPr>
      </w:pPr>
    </w:p>
    <w:p w:rsidR="001004E7" w:rsidRDefault="001004E7">
      <w:pPr>
        <w:rPr>
          <w:rFonts w:hint="eastAsia"/>
        </w:rPr>
      </w:pPr>
    </w:p>
    <w:p w:rsidR="001004E7" w:rsidRDefault="001004E7">
      <w:pPr>
        <w:rPr>
          <w:rFonts w:hint="eastAsia"/>
        </w:rPr>
      </w:pPr>
    </w:p>
    <w:p w:rsidR="001004E7" w:rsidRDefault="001004E7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对应</w:t>
      </w:r>
      <w:r>
        <w:rPr>
          <w:rFonts w:hint="eastAsia"/>
        </w:rPr>
        <w:t>kafka api</w:t>
      </w:r>
      <w:r>
        <w:rPr>
          <w:rFonts w:hint="eastAsia"/>
        </w:rPr>
        <w:t>的批量发送：</w:t>
      </w:r>
    </w:p>
    <w:p w:rsidR="00446297" w:rsidRDefault="00446297" w:rsidP="00446297">
      <w:r>
        <w:t xml:space="preserve">List&lt;KeyedMessage&lt;String, String&gt;&gt; messages = new ArrayList&lt;KeyedMessage&lt;String, String&gt;&gt;(100);  </w:t>
      </w:r>
    </w:p>
    <w:p w:rsidR="00446297" w:rsidRDefault="00446297" w:rsidP="00446297">
      <w:r>
        <w:t xml:space="preserve">        for (int i = 0; i &lt;= 10000; i++) {  </w:t>
      </w:r>
    </w:p>
    <w:p w:rsidR="00446297" w:rsidRDefault="00446297" w:rsidP="00446297">
      <w:r>
        <w:t xml:space="preserve">            KeyedMessage&lt;String, String&gt; message =  </w:t>
      </w:r>
    </w:p>
    <w:p w:rsidR="00446297" w:rsidRDefault="00446297" w:rsidP="00446297">
      <w:r>
        <w:t xml:space="preserve">                    new KeyedMessage&lt;String, String&gt;(KafkaProperties.TOPIC, i + "", "Message" + i);  </w:t>
      </w:r>
    </w:p>
    <w:p w:rsidR="00446297" w:rsidRDefault="00446297" w:rsidP="00446297">
      <w:r>
        <w:t xml:space="preserve">            messages.add(message);  </w:t>
      </w:r>
    </w:p>
    <w:p w:rsidR="00446297" w:rsidRDefault="00446297" w:rsidP="00446297">
      <w:r>
        <w:t xml:space="preserve">            if (i % 100 == 0) {  </w:t>
      </w:r>
    </w:p>
    <w:p w:rsidR="00446297" w:rsidRDefault="00446297" w:rsidP="00446297">
      <w:r>
        <w:t xml:space="preserve">                producer.send(messages);  </w:t>
      </w:r>
    </w:p>
    <w:p w:rsidR="00446297" w:rsidRDefault="00446297" w:rsidP="00446297">
      <w:r>
        <w:t xml:space="preserve">                messages.clear();  </w:t>
      </w:r>
    </w:p>
    <w:p w:rsidR="00446297" w:rsidRDefault="00446297" w:rsidP="00446297">
      <w:r>
        <w:t xml:space="preserve">            }  </w:t>
      </w:r>
    </w:p>
    <w:p w:rsidR="00446297" w:rsidRDefault="00446297" w:rsidP="00446297">
      <w:r>
        <w:t xml:space="preserve">        }  </w:t>
      </w:r>
    </w:p>
    <w:p w:rsidR="001004E7" w:rsidRDefault="00446297" w:rsidP="00446297">
      <w:pPr>
        <w:rPr>
          <w:rFonts w:hint="eastAsia"/>
        </w:rPr>
      </w:pPr>
      <w:r>
        <w:lastRenderedPageBreak/>
        <w:t xml:space="preserve">        producer.send(messages);</w:t>
      </w:r>
    </w:p>
    <w:p w:rsidR="00446297" w:rsidRDefault="00446297" w:rsidP="00446297">
      <w:pPr>
        <w:rPr>
          <w:rFonts w:hint="eastAsia"/>
        </w:rPr>
      </w:pPr>
    </w:p>
    <w:p w:rsidR="00446297" w:rsidRPr="002E0826" w:rsidRDefault="00446297" w:rsidP="00446297">
      <w:pPr>
        <w:rPr>
          <w:rFonts w:hint="eastAsia"/>
        </w:rPr>
      </w:pPr>
      <w:bookmarkStart w:id="0" w:name="_GoBack"/>
      <w:bookmarkEnd w:id="0"/>
    </w:p>
    <w:sectPr w:rsidR="00446297" w:rsidRPr="002E0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636E"/>
    <w:multiLevelType w:val="multilevel"/>
    <w:tmpl w:val="73F2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5955E0"/>
    <w:multiLevelType w:val="multilevel"/>
    <w:tmpl w:val="97F2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87594C"/>
    <w:multiLevelType w:val="multilevel"/>
    <w:tmpl w:val="00D4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7F2"/>
    <w:rsid w:val="0001074A"/>
    <w:rsid w:val="001004E7"/>
    <w:rsid w:val="00125EFD"/>
    <w:rsid w:val="00244271"/>
    <w:rsid w:val="0029744D"/>
    <w:rsid w:val="002E0826"/>
    <w:rsid w:val="0043636B"/>
    <w:rsid w:val="00446297"/>
    <w:rsid w:val="00486D7A"/>
    <w:rsid w:val="005329E4"/>
    <w:rsid w:val="005A4BDE"/>
    <w:rsid w:val="00666758"/>
    <w:rsid w:val="006D3C4F"/>
    <w:rsid w:val="006F44A9"/>
    <w:rsid w:val="00765710"/>
    <w:rsid w:val="007D5579"/>
    <w:rsid w:val="008D099C"/>
    <w:rsid w:val="008D28CB"/>
    <w:rsid w:val="008F7B8F"/>
    <w:rsid w:val="00A55869"/>
    <w:rsid w:val="00AB57F2"/>
    <w:rsid w:val="00D241CA"/>
    <w:rsid w:val="00EE02E5"/>
    <w:rsid w:val="00F0104D"/>
    <w:rsid w:val="00F730CD"/>
    <w:rsid w:val="00FB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E02E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58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3636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3636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E02E5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241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41C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E02E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58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3636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3636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E02E5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241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41C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李雷03774</dc:creator>
  <cp:keywords/>
  <dc:description/>
  <cp:lastModifiedBy>李雷03774</cp:lastModifiedBy>
  <cp:revision>25</cp:revision>
  <dcterms:created xsi:type="dcterms:W3CDTF">2016-10-31T06:33:00Z</dcterms:created>
  <dcterms:modified xsi:type="dcterms:W3CDTF">2016-10-31T06:44:00Z</dcterms:modified>
</cp:coreProperties>
</file>