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F0516" w14:textId="170A20E2" w:rsidR="00457A01" w:rsidRDefault="00FE0639" w:rsidP="00A00D94">
      <w:r>
        <w:rPr>
          <w:rFonts w:hint="eastAsia"/>
        </w:rPr>
        <w:t>第二次</w:t>
      </w:r>
    </w:p>
    <w:p w14:paraId="7A9C45A8" w14:textId="4E3A9BA7" w:rsidR="00FE0639" w:rsidRDefault="00FE0639" w:rsidP="00A00D94"/>
    <w:p w14:paraId="3972399F" w14:textId="787B3AC8" w:rsidR="00FE0639" w:rsidRPr="005E40C8" w:rsidRDefault="00FE0639" w:rsidP="00A00D94">
      <w:pPr>
        <w:rPr>
          <w:rFonts w:hint="eastAsia"/>
          <w:color w:val="FF0000"/>
        </w:rPr>
      </w:pPr>
      <w:r w:rsidRPr="005E40C8">
        <w:rPr>
          <w:rFonts w:hint="eastAsia"/>
          <w:color w:val="FF0000"/>
          <w:highlight w:val="yellow"/>
        </w:rPr>
        <w:t>马上行动，一定要做成功</w:t>
      </w:r>
    </w:p>
    <w:p w14:paraId="3E3498ED" w14:textId="3269E110" w:rsidR="00FE0639" w:rsidRDefault="00FE0639" w:rsidP="00A00D94">
      <w:pPr>
        <w:rPr>
          <w:rFonts w:hint="eastAsia"/>
        </w:rPr>
      </w:pPr>
      <w:r>
        <w:rPr>
          <w:rFonts w:hint="eastAsia"/>
        </w:rPr>
        <w:t>真正付诸实施要比纯粹的思考要聪明多了</w:t>
      </w:r>
    </w:p>
    <w:p w14:paraId="32D1A25A" w14:textId="5C4F379C" w:rsidR="00FE0639" w:rsidRDefault="00FE0639" w:rsidP="00FE0639">
      <w:r>
        <w:rPr>
          <w:rFonts w:hint="eastAsia"/>
        </w:rPr>
        <w:t>如果你只是带着试试看的心态，那么你最后只会以失败而告终，你会一事无成。尝试纯粹是一种借口，你还没有做，就已经给自己想好退路了。不能试验。你只有两个选择：做，或者不做。</w:t>
      </w:r>
    </w:p>
    <w:p w14:paraId="29022E7F" w14:textId="650D906C" w:rsidR="00FE0639" w:rsidRDefault="00FE0639" w:rsidP="00A00D94"/>
    <w:p w14:paraId="546A7758" w14:textId="77777777" w:rsidR="00FE0639" w:rsidRDefault="00FE0639" w:rsidP="00A00D94">
      <w:pPr>
        <w:rPr>
          <w:rFonts w:hint="eastAsia"/>
        </w:rPr>
      </w:pPr>
    </w:p>
    <w:p w14:paraId="6BE1AC78" w14:textId="2CC685B2" w:rsidR="00FE0639" w:rsidRPr="00FE0639" w:rsidRDefault="00FE0639" w:rsidP="00A00D94">
      <w:pPr>
        <w:rPr>
          <w:rFonts w:hint="eastAsia"/>
        </w:rPr>
      </w:pPr>
      <w:r w:rsidRPr="00FE0639">
        <w:rPr>
          <w:rFonts w:hint="eastAsia"/>
          <w:highlight w:val="yellow"/>
        </w:rPr>
        <w:t>建立目标。准备</w:t>
      </w:r>
      <w:r w:rsidRPr="00FE0639">
        <w:rPr>
          <w:rFonts w:hint="eastAsia"/>
          <w:highlight w:val="yellow"/>
        </w:rPr>
        <w:t>一本像册，装满与我的梦想有关的照片</w:t>
      </w:r>
    </w:p>
    <w:p w14:paraId="7943BB68" w14:textId="77777777" w:rsidR="00FE0639" w:rsidRDefault="00FE0639" w:rsidP="00FE0639">
      <w:r>
        <w:rPr>
          <w:rFonts w:hint="eastAsia"/>
        </w:rPr>
        <w:t>只有当你心中有了强烈的欲望，你才会去寻觅机会。而当你</w:t>
      </w:r>
      <w:proofErr w:type="gramStart"/>
      <w:r>
        <w:rPr>
          <w:rFonts w:hint="eastAsia"/>
        </w:rPr>
        <w:t>想像</w:t>
      </w:r>
      <w:proofErr w:type="gramEnd"/>
      <w:r>
        <w:rPr>
          <w:rFonts w:hint="eastAsia"/>
        </w:rPr>
        <w:t>的时候，强烈的欲望就产生了</w:t>
      </w:r>
    </w:p>
    <w:p w14:paraId="6A532143" w14:textId="77777777" w:rsidR="00FE0639" w:rsidRDefault="00FE0639" w:rsidP="00FE0639">
      <w:r w:rsidRPr="00D66768">
        <w:rPr>
          <w:rFonts w:hint="eastAsia"/>
        </w:rPr>
        <w:t>哪儿都可以挣到钱，你只要四处看看就能发现机会了</w:t>
      </w:r>
    </w:p>
    <w:p w14:paraId="122FEE38" w14:textId="77777777" w:rsidR="00FE0639" w:rsidRDefault="00FE0639" w:rsidP="00FE0639">
      <w:r w:rsidRPr="00D66768">
        <w:rPr>
          <w:rFonts w:hint="eastAsia"/>
        </w:rPr>
        <w:t>那是因为他们从来</w:t>
      </w:r>
      <w:r w:rsidRPr="00834561">
        <w:rPr>
          <w:rFonts w:hint="eastAsia"/>
          <w:highlight w:val="yellow"/>
        </w:rPr>
        <w:t>没有认真找过</w:t>
      </w:r>
      <w:r w:rsidRPr="00D66768">
        <w:rPr>
          <w:rFonts w:hint="eastAsia"/>
        </w:rPr>
        <w:t>，也许他们的时间都花在玩洋娃娃上</w:t>
      </w:r>
    </w:p>
    <w:p w14:paraId="4E722AAD" w14:textId="2A53F4FF" w:rsidR="00FE0639" w:rsidRPr="00FE0639" w:rsidRDefault="00FE0639" w:rsidP="00A00D94"/>
    <w:p w14:paraId="71EAB2AD" w14:textId="62C3C6B6" w:rsidR="00FE0639" w:rsidRPr="005E40C8" w:rsidRDefault="00FE0639" w:rsidP="00A00D94">
      <w:pPr>
        <w:rPr>
          <w:rFonts w:hint="eastAsia"/>
        </w:rPr>
      </w:pPr>
      <w:r>
        <w:rPr>
          <w:rFonts w:hint="eastAsia"/>
        </w:rPr>
        <w:t>每天记录成功的事情</w:t>
      </w:r>
      <w:r w:rsidR="005E40C8">
        <w:rPr>
          <w:rFonts w:hint="eastAsia"/>
        </w:rPr>
        <w:t>，</w:t>
      </w:r>
      <w:r w:rsidR="005E40C8">
        <w:rPr>
          <w:rFonts w:hint="eastAsia"/>
        </w:rPr>
        <w:t>成功日记</w:t>
      </w:r>
    </w:p>
    <w:p w14:paraId="27279F70" w14:textId="79CEC4F4" w:rsidR="00FE0639" w:rsidRDefault="00FE0639" w:rsidP="00A00D94">
      <w:r>
        <w:rPr>
          <w:rFonts w:hint="eastAsia"/>
        </w:rPr>
        <w:t>你的</w:t>
      </w:r>
      <w:r w:rsidRPr="00FE0639">
        <w:rPr>
          <w:rFonts w:hint="eastAsia"/>
          <w:highlight w:val="yellow"/>
        </w:rPr>
        <w:t>自信程度</w:t>
      </w:r>
      <w:r>
        <w:rPr>
          <w:rFonts w:hint="eastAsia"/>
        </w:rPr>
        <w:t>决定了你是否相信自己的能力，你是否相信你自己。假如你根本不相信你能做到的话，那么你就根本不会动手去做，而假如你不开始去做，那么你就什么也得不到。</w:t>
      </w:r>
    </w:p>
    <w:p w14:paraId="0C66C4FF" w14:textId="77777777" w:rsidR="00FE0639" w:rsidRPr="00FE0639" w:rsidRDefault="00FE0639" w:rsidP="00A00D94">
      <w:pPr>
        <w:rPr>
          <w:rFonts w:hint="eastAsia"/>
        </w:rPr>
      </w:pPr>
    </w:p>
    <w:p w14:paraId="4EE0E9CD" w14:textId="77777777" w:rsidR="00FE0639" w:rsidRPr="005E40C8" w:rsidRDefault="00FE0639" w:rsidP="00FE0639">
      <w:pPr>
        <w:rPr>
          <w:color w:val="FF0000"/>
        </w:rPr>
      </w:pPr>
      <w:r w:rsidRPr="005E40C8">
        <w:rPr>
          <w:rFonts w:hint="eastAsia"/>
          <w:color w:val="FF0000"/>
        </w:rPr>
        <w:t>尝试</w:t>
      </w:r>
      <w:r w:rsidRPr="005E40C8">
        <w:rPr>
          <w:rFonts w:hint="eastAsia"/>
          <w:color w:val="FF0000"/>
          <w:highlight w:val="yellow"/>
        </w:rPr>
        <w:t>为别人解决一个难题</w:t>
      </w:r>
      <w:r w:rsidRPr="005E40C8">
        <w:rPr>
          <w:rFonts w:hint="eastAsia"/>
          <w:color w:val="FF0000"/>
        </w:rPr>
        <w:t>，那么你就能赚到许多钱；第二个建议就是，把精力集中在你知道的、</w:t>
      </w:r>
      <w:r w:rsidRPr="005E40C8">
        <w:rPr>
          <w:rFonts w:hint="eastAsia"/>
          <w:color w:val="FF0000"/>
          <w:highlight w:val="yellow"/>
        </w:rPr>
        <w:t>你会的和你拥有的东西上</w:t>
      </w:r>
    </w:p>
    <w:p w14:paraId="1C564E65" w14:textId="77777777" w:rsidR="00834561" w:rsidRDefault="00834561" w:rsidP="00834561"/>
    <w:p w14:paraId="43AB6CFC" w14:textId="18418B27" w:rsidR="00834561" w:rsidRDefault="00834561" w:rsidP="00834561">
      <w:r w:rsidRPr="00834561">
        <w:rPr>
          <w:rFonts w:hint="eastAsia"/>
          <w:highlight w:val="yellow"/>
        </w:rPr>
        <w:t>多学</w:t>
      </w:r>
      <w:r>
        <w:rPr>
          <w:rFonts w:hint="eastAsia"/>
          <w:highlight w:val="yellow"/>
        </w:rPr>
        <w:t>挣钱</w:t>
      </w:r>
      <w:r w:rsidRPr="00834561">
        <w:rPr>
          <w:rFonts w:hint="eastAsia"/>
          <w:highlight w:val="yellow"/>
        </w:rPr>
        <w:t>技能</w:t>
      </w:r>
    </w:p>
    <w:p w14:paraId="57A82E9D" w14:textId="163FEAB2" w:rsidR="00834561" w:rsidRDefault="00834561" w:rsidP="00834561">
      <w:r>
        <w:rPr>
          <w:rFonts w:hint="eastAsia"/>
        </w:rPr>
        <w:t>你无论在什么时候都不能把希望只寄托在一份工作上。它持续的时间不会像你设想的那么长。所以你要立即寻找另一份替代的工作。</w:t>
      </w:r>
    </w:p>
    <w:p w14:paraId="2D1B6331" w14:textId="77777777" w:rsidR="00834561" w:rsidRDefault="00834561" w:rsidP="00834561">
      <w:pPr>
        <w:rPr>
          <w:rFonts w:hint="eastAsia"/>
        </w:rPr>
      </w:pPr>
    </w:p>
    <w:p w14:paraId="43A8F99D" w14:textId="602C1574" w:rsidR="00834561" w:rsidRDefault="00834561" w:rsidP="00834561">
      <w:pPr>
        <w:rPr>
          <w:rFonts w:hint="eastAsia"/>
        </w:rPr>
      </w:pPr>
      <w:r w:rsidRPr="00834561">
        <w:rPr>
          <w:rFonts w:hint="eastAsia"/>
          <w:highlight w:val="yellow"/>
        </w:rPr>
        <w:t>不要把事情想象的</w:t>
      </w:r>
      <w:proofErr w:type="gramStart"/>
      <w:r w:rsidRPr="00834561">
        <w:rPr>
          <w:rFonts w:hint="eastAsia"/>
          <w:highlight w:val="yellow"/>
        </w:rPr>
        <w:t>太顺</w:t>
      </w:r>
      <w:proofErr w:type="gramEnd"/>
      <w:r w:rsidRPr="00834561">
        <w:rPr>
          <w:rFonts w:hint="eastAsia"/>
          <w:highlight w:val="yellow"/>
        </w:rPr>
        <w:t>利</w:t>
      </w:r>
    </w:p>
    <w:p w14:paraId="6A110F74" w14:textId="539E4113" w:rsidR="00834561" w:rsidRDefault="00834561" w:rsidP="00834561">
      <w:r w:rsidRPr="00D66768">
        <w:rPr>
          <w:rFonts w:hint="eastAsia"/>
        </w:rPr>
        <w:t>你肯定会遇到一些困难，这些因难是你现在还难以预料的</w:t>
      </w:r>
    </w:p>
    <w:p w14:paraId="54FA8CD6" w14:textId="77777777" w:rsidR="00834561" w:rsidRDefault="00834561" w:rsidP="00834561"/>
    <w:p w14:paraId="4DE89417" w14:textId="69072300" w:rsidR="00834561" w:rsidRPr="005E40C8" w:rsidRDefault="00834561" w:rsidP="00834561">
      <w:pPr>
        <w:rPr>
          <w:color w:val="FF0000"/>
        </w:rPr>
      </w:pPr>
      <w:bookmarkStart w:id="0" w:name="_GoBack"/>
      <w:r w:rsidRPr="005E40C8">
        <w:rPr>
          <w:rFonts w:hint="eastAsia"/>
          <w:color w:val="FF0000"/>
          <w:highlight w:val="yellow"/>
        </w:rPr>
        <w:t>坚持，严格执行计划</w:t>
      </w:r>
    </w:p>
    <w:bookmarkEnd w:id="0"/>
    <w:p w14:paraId="55BDF0DF" w14:textId="313A05DD" w:rsidR="00834561" w:rsidRDefault="00834561" w:rsidP="00834561">
      <w:pPr>
        <w:rPr>
          <w:rFonts w:hint="eastAsia"/>
        </w:rPr>
      </w:pPr>
      <w:r>
        <w:rPr>
          <w:rFonts w:hint="eastAsia"/>
        </w:rPr>
        <w:t>正是许多没有钱的人爱犯的错误。他们总是有那么多紧急的事</w:t>
      </w:r>
      <w:proofErr w:type="gramStart"/>
      <w:r>
        <w:rPr>
          <w:rFonts w:hint="eastAsia"/>
        </w:rPr>
        <w:t>倩</w:t>
      </w:r>
      <w:proofErr w:type="gramEnd"/>
      <w:r>
        <w:rPr>
          <w:rFonts w:hint="eastAsia"/>
        </w:rPr>
        <w:t>要做，以至于没有时间来关注重要的事情</w:t>
      </w:r>
    </w:p>
    <w:p w14:paraId="72CE8D46" w14:textId="77777777" w:rsidR="00834561" w:rsidRDefault="00834561" w:rsidP="00834561">
      <w:r>
        <w:rPr>
          <w:rFonts w:hint="eastAsia"/>
        </w:rPr>
        <w:t>你应该在自己遇到困难的时候，仍然坚持自己的意愿。当一切正常的时候，每个人都能做到这一点。可是当真正的困难出现的时候，才见了分晓。</w:t>
      </w:r>
    </w:p>
    <w:p w14:paraId="307366CE" w14:textId="77777777" w:rsidR="005E40C8" w:rsidRDefault="005E40C8" w:rsidP="005E40C8">
      <w:r>
        <w:rPr>
          <w:rFonts w:hint="eastAsia"/>
        </w:rPr>
        <w:t>尽管如此，你要每天不间断地去</w:t>
      </w:r>
      <w:proofErr w:type="gramStart"/>
      <w:r>
        <w:rPr>
          <w:rFonts w:hint="eastAsia"/>
        </w:rPr>
        <w:t>做对</w:t>
      </w:r>
      <w:proofErr w:type="gramEnd"/>
      <w:r>
        <w:rPr>
          <w:rFonts w:hint="eastAsia"/>
        </w:rPr>
        <w:t>你的未来意义重大的事情。你为此花费的时间不会超过</w:t>
      </w:r>
      <w:r>
        <w:t xml:space="preserve"> 10 分钟，但是就是这 10 分钟会</w:t>
      </w:r>
      <w:r>
        <w:rPr>
          <w:rFonts w:hint="eastAsia"/>
        </w:rPr>
        <w:t>让一切变得不同。大多数人总是在现有的水平上停滞不前，就是因为他们没有拿出这</w:t>
      </w:r>
      <w:r>
        <w:t xml:space="preserve"> 10 分</w:t>
      </w:r>
      <w:r>
        <w:rPr>
          <w:rFonts w:hint="eastAsia"/>
        </w:rPr>
        <w:t>钟。</w:t>
      </w:r>
    </w:p>
    <w:p w14:paraId="343AB86A" w14:textId="1F51B556" w:rsidR="00834561" w:rsidRPr="005E40C8" w:rsidRDefault="00834561" w:rsidP="00A00D94">
      <w:pPr>
        <w:pBdr>
          <w:bottom w:val="single" w:sz="6" w:space="1" w:color="auto"/>
        </w:pBdr>
        <w:rPr>
          <w:color w:val="FF0000"/>
        </w:rPr>
      </w:pPr>
    </w:p>
    <w:p w14:paraId="1CA65B2B" w14:textId="62D11DD4" w:rsidR="005E40C8" w:rsidRPr="005E40C8" w:rsidRDefault="005E40C8" w:rsidP="00A00D94">
      <w:pPr>
        <w:pBdr>
          <w:bottom w:val="single" w:sz="6" w:space="1" w:color="auto"/>
        </w:pBdr>
        <w:rPr>
          <w:color w:val="FF0000"/>
        </w:rPr>
      </w:pPr>
      <w:r w:rsidRPr="005E40C8">
        <w:rPr>
          <w:rFonts w:hint="eastAsia"/>
          <w:color w:val="FF0000"/>
          <w:highlight w:val="yellow"/>
        </w:rPr>
        <w:t>客服恐惧</w:t>
      </w:r>
    </w:p>
    <w:p w14:paraId="5E531B85" w14:textId="77777777" w:rsidR="005E40C8" w:rsidRDefault="005E40C8" w:rsidP="005E40C8">
      <w:pPr>
        <w:pBdr>
          <w:bottom w:val="single" w:sz="6" w:space="1" w:color="auto"/>
        </w:pBdr>
      </w:pPr>
      <w:r>
        <w:rPr>
          <w:rFonts w:hint="eastAsia"/>
        </w:rPr>
        <w:t>你不能在困难面前逃跑。对困难、犯错误和丢面子的恐惧已经破坏了无数人的生活</w:t>
      </w:r>
    </w:p>
    <w:p w14:paraId="3553A70B" w14:textId="77777777" w:rsidR="005E40C8" w:rsidRDefault="005E40C8" w:rsidP="005E40C8">
      <w:pPr>
        <w:pBdr>
          <w:bottom w:val="single" w:sz="6" w:space="1" w:color="auto"/>
        </w:pBdr>
      </w:pPr>
      <w:r>
        <w:rPr>
          <w:rFonts w:hint="eastAsia"/>
        </w:rPr>
        <w:t>恐惧总是在我们设想事情会如何不顺的时候出现。我们对失败的可能性想得越多，就越害怕。而当你朝</w:t>
      </w:r>
      <w:proofErr w:type="gramStart"/>
      <w:r>
        <w:rPr>
          <w:rFonts w:hint="eastAsia"/>
        </w:rPr>
        <w:t>看积极</w:t>
      </w:r>
      <w:proofErr w:type="gramEnd"/>
      <w:r>
        <w:rPr>
          <w:rFonts w:hint="eastAsia"/>
        </w:rPr>
        <w:t>的目标去思考的时候，就</w:t>
      </w:r>
      <w:proofErr w:type="gramStart"/>
      <w:r>
        <w:rPr>
          <w:rFonts w:hint="eastAsia"/>
        </w:rPr>
        <w:t>不</w:t>
      </w:r>
      <w:proofErr w:type="gramEnd"/>
      <w:r>
        <w:rPr>
          <w:rFonts w:hint="eastAsia"/>
        </w:rPr>
        <w:t>会心生畏惧</w:t>
      </w:r>
    </w:p>
    <w:p w14:paraId="7E214B4F" w14:textId="653C0FC9" w:rsidR="005E40C8" w:rsidRDefault="005E40C8" w:rsidP="00A00D94">
      <w:pPr>
        <w:pBdr>
          <w:bottom w:val="single" w:sz="6" w:space="1" w:color="auto"/>
        </w:pBdr>
      </w:pPr>
    </w:p>
    <w:p w14:paraId="4C36741A" w14:textId="77777777" w:rsidR="005E40C8" w:rsidRPr="005E40C8" w:rsidRDefault="005E40C8" w:rsidP="00A00D94">
      <w:pPr>
        <w:pBdr>
          <w:bottom w:val="single" w:sz="6" w:space="1" w:color="auto"/>
        </w:pBdr>
        <w:rPr>
          <w:rFonts w:hint="eastAsia"/>
        </w:rPr>
      </w:pPr>
    </w:p>
    <w:p w14:paraId="5F84FFEE" w14:textId="4586816F" w:rsidR="005E40C8" w:rsidRDefault="005E40C8" w:rsidP="005E40C8">
      <w:pPr>
        <w:pBdr>
          <w:bottom w:val="single" w:sz="6" w:space="1" w:color="auto"/>
        </w:pBdr>
      </w:pPr>
      <w:r>
        <w:lastRenderedPageBreak/>
        <w:t>支付许可范围内最小的分期付款数目</w:t>
      </w:r>
      <w:r>
        <w:rPr>
          <w:rFonts w:hint="eastAsia"/>
        </w:rPr>
        <w:t>？？？</w:t>
      </w:r>
    </w:p>
    <w:p w14:paraId="54206C32" w14:textId="77777777" w:rsidR="005E40C8" w:rsidRDefault="005E40C8" w:rsidP="005E40C8">
      <w:pPr>
        <w:pBdr>
          <w:bottom w:val="single" w:sz="6" w:space="1" w:color="auto"/>
        </w:pBdr>
        <w:rPr>
          <w:rFonts w:hint="eastAsia"/>
        </w:rPr>
      </w:pPr>
    </w:p>
    <w:p w14:paraId="61F6E8E4" w14:textId="1D2C3F56" w:rsidR="005E40C8" w:rsidRDefault="005E40C8" w:rsidP="005E40C8">
      <w:pPr>
        <w:pBdr>
          <w:bottom w:val="single" w:sz="6" w:space="1" w:color="auto"/>
        </w:pBdr>
      </w:pPr>
      <w:proofErr w:type="gramStart"/>
      <w:r>
        <w:rPr>
          <w:rFonts w:hint="eastAsia"/>
        </w:rPr>
        <w:t>鹅代表</w:t>
      </w:r>
      <w:proofErr w:type="gramEnd"/>
      <w:r>
        <w:rPr>
          <w:rFonts w:hint="eastAsia"/>
        </w:rPr>
        <w:t>你的钱</w:t>
      </w:r>
      <w:r>
        <w:rPr>
          <w:rFonts w:hint="eastAsia"/>
        </w:rPr>
        <w:t>（资产）</w:t>
      </w:r>
      <w:r>
        <w:rPr>
          <w:rFonts w:hint="eastAsia"/>
        </w:rPr>
        <w:t>。如果你存钱，你会得到利息。利息就是金蛋</w:t>
      </w:r>
    </w:p>
    <w:p w14:paraId="2C4FE44E" w14:textId="77777777" w:rsidR="005E40C8" w:rsidRDefault="005E40C8" w:rsidP="005E40C8">
      <w:pPr>
        <w:pBdr>
          <w:bottom w:val="single" w:sz="6" w:space="1" w:color="auto"/>
        </w:pBdr>
      </w:pPr>
      <w:r>
        <w:rPr>
          <w:rFonts w:hint="eastAsia"/>
        </w:rPr>
        <w:t>我也要把二分之一的收入变成我的鹅。</w:t>
      </w:r>
      <w:r>
        <w:t>40%放人我的梦想储蓄罐，剩下的 10％用来花。</w:t>
      </w:r>
    </w:p>
    <w:p w14:paraId="74940F0D" w14:textId="77777777" w:rsidR="005E40C8" w:rsidRDefault="005E40C8" w:rsidP="005E40C8">
      <w:pPr>
        <w:pBdr>
          <w:bottom w:val="single" w:sz="6" w:space="1" w:color="auto"/>
        </w:pBdr>
      </w:pPr>
    </w:p>
    <w:p w14:paraId="23D987CB" w14:textId="77777777" w:rsidR="005E40C8" w:rsidRDefault="005E40C8" w:rsidP="005E40C8">
      <w:pPr>
        <w:pBdr>
          <w:bottom w:val="single" w:sz="6" w:space="1" w:color="auto"/>
        </w:pBdr>
      </w:pPr>
      <w:r>
        <w:rPr>
          <w:rFonts w:hint="eastAsia"/>
        </w:rPr>
        <w:t>“你干的活最多只占报酬的一半，另一半是因为你的想法和实施这个想法的勇气。”我向莫尼卡解释了这一点，我还建议她自己去找一只像拿破仑这样的狗。可是她却说自己不敢向陌生人</w:t>
      </w:r>
      <w:proofErr w:type="gramStart"/>
      <w:r>
        <w:rPr>
          <w:rFonts w:hint="eastAsia"/>
        </w:rPr>
        <w:t>搭话问</w:t>
      </w:r>
      <w:proofErr w:type="gramEnd"/>
      <w:r>
        <w:rPr>
          <w:rFonts w:hint="eastAsia"/>
        </w:rPr>
        <w:t>有没有活干，再说她能拿到</w:t>
      </w:r>
      <w:r>
        <w:t xml:space="preserve"> 150马克的零花钱，她已经很满意了。</w:t>
      </w:r>
    </w:p>
    <w:p w14:paraId="5998A9D1" w14:textId="77777777" w:rsidR="005E40C8" w:rsidRDefault="005E40C8" w:rsidP="005E40C8">
      <w:pPr>
        <w:pBdr>
          <w:bottom w:val="single" w:sz="6" w:space="1" w:color="auto"/>
        </w:pBdr>
      </w:pPr>
    </w:p>
    <w:p w14:paraId="2CB546D3" w14:textId="77777777" w:rsidR="005E40C8" w:rsidRDefault="005E40C8" w:rsidP="005E40C8">
      <w:pPr>
        <w:pBdr>
          <w:bottom w:val="single" w:sz="6" w:space="1" w:color="auto"/>
        </w:pBdr>
      </w:pPr>
    </w:p>
    <w:p w14:paraId="4AE51A49" w14:textId="7AE39114" w:rsidR="00834561" w:rsidRPr="005E40C8" w:rsidRDefault="00834561" w:rsidP="00A00D94">
      <w:pPr>
        <w:pBdr>
          <w:bottom w:val="single" w:sz="6" w:space="1" w:color="auto"/>
        </w:pBdr>
      </w:pPr>
    </w:p>
    <w:p w14:paraId="0741A115" w14:textId="7BCD5CFF" w:rsidR="005E40C8" w:rsidRDefault="005E40C8" w:rsidP="00A00D94">
      <w:pPr>
        <w:pBdr>
          <w:bottom w:val="single" w:sz="6" w:space="1" w:color="auto"/>
        </w:pBdr>
      </w:pPr>
    </w:p>
    <w:p w14:paraId="10758F96" w14:textId="0912252B" w:rsidR="005E40C8" w:rsidRDefault="005E40C8" w:rsidP="00A00D94">
      <w:pPr>
        <w:pBdr>
          <w:bottom w:val="single" w:sz="6" w:space="1" w:color="auto"/>
        </w:pBdr>
      </w:pPr>
    </w:p>
    <w:p w14:paraId="18289487" w14:textId="77777777" w:rsidR="005E40C8" w:rsidRPr="00FE0639" w:rsidRDefault="005E40C8" w:rsidP="00A00D94">
      <w:pPr>
        <w:pBdr>
          <w:bottom w:val="single" w:sz="6" w:space="1" w:color="auto"/>
        </w:pBdr>
        <w:rPr>
          <w:rFonts w:hint="eastAsia"/>
        </w:rPr>
      </w:pPr>
    </w:p>
    <w:p w14:paraId="0BCD2403" w14:textId="30EC9DFB" w:rsidR="00FE0639" w:rsidRDefault="00FE0639" w:rsidP="00A00D94">
      <w:r>
        <w:rPr>
          <w:rFonts w:hint="eastAsia"/>
        </w:rPr>
        <w:t>第一次</w:t>
      </w:r>
    </w:p>
    <w:p w14:paraId="007574A3" w14:textId="35084B83" w:rsidR="00FE0639" w:rsidRDefault="00FE0639" w:rsidP="00A00D94"/>
    <w:p w14:paraId="7C1FD865" w14:textId="77777777" w:rsidR="00FE0639" w:rsidRDefault="00FE0639" w:rsidP="00FE0639">
      <w:r>
        <w:rPr>
          <w:rFonts w:hint="eastAsia"/>
        </w:rPr>
        <w:t>好奇是好的，但是你绝不能因为好奇而阻碍你去做一件事情。太多的人做事犹豫不决，就是因为他们觉得没有完全弄懂一样东西。而真正付诸实施要比纯粹的思考要聪明多了。</w:t>
      </w:r>
    </w:p>
    <w:p w14:paraId="6CBD99A8" w14:textId="77777777" w:rsidR="00FE0639" w:rsidRDefault="00FE0639" w:rsidP="00FE0639">
      <w:proofErr w:type="gramStart"/>
      <w:r>
        <w:rPr>
          <w:rFonts w:hint="eastAsia"/>
        </w:rPr>
        <w:t>就是淮备一本</w:t>
      </w:r>
      <w:proofErr w:type="gramEnd"/>
      <w:r>
        <w:rPr>
          <w:rFonts w:hint="eastAsia"/>
        </w:rPr>
        <w:t>像册，装满与我的梦想有关的照片</w:t>
      </w:r>
    </w:p>
    <w:p w14:paraId="40BCA71C" w14:textId="77777777" w:rsidR="00FE0639" w:rsidRDefault="00FE0639" w:rsidP="00FE0639">
      <w:r>
        <w:rPr>
          <w:rFonts w:hint="eastAsia"/>
        </w:rPr>
        <w:t>学习就是认识新观念和新想法的过程。假如人们始终以同一种思维方式来考虑问题的话，那么也始终只会得到同样的结果</w:t>
      </w:r>
    </w:p>
    <w:p w14:paraId="2063B85D" w14:textId="77777777" w:rsidR="00FE0639" w:rsidRDefault="00FE0639" w:rsidP="00FE0639">
      <w:r>
        <w:rPr>
          <w:rFonts w:hint="eastAsia"/>
        </w:rPr>
        <w:t>到处都是，但是只有在你寻找它的时候，你才能看见它。只有当你心中有了强烈的欲望，你才会去寻觅机会。而当你</w:t>
      </w:r>
      <w:proofErr w:type="gramStart"/>
      <w:r>
        <w:rPr>
          <w:rFonts w:hint="eastAsia"/>
        </w:rPr>
        <w:t>想像</w:t>
      </w:r>
      <w:proofErr w:type="gramEnd"/>
      <w:r>
        <w:rPr>
          <w:rFonts w:hint="eastAsia"/>
        </w:rPr>
        <w:t>的时候，强烈的欲望就产生了</w:t>
      </w:r>
    </w:p>
    <w:p w14:paraId="2CA47D6F" w14:textId="77777777" w:rsidR="00FE0639" w:rsidRDefault="00FE0639" w:rsidP="00FE0639"/>
    <w:p w14:paraId="3D6CE743" w14:textId="77777777" w:rsidR="00FE0639" w:rsidRDefault="00FE0639" w:rsidP="00FE0639">
      <w:r>
        <w:rPr>
          <w:rFonts w:hint="eastAsia"/>
        </w:rPr>
        <w:t>钱钱语录：如果你只是带着试试看的心态，那么你最后只会以失败而告终，你会一事无成。尝试纯粹是一种借口，你还没有做，就已经给自己想好退路了。不能试验。你只有两个选择：做，或者不做。</w:t>
      </w:r>
    </w:p>
    <w:p w14:paraId="15F0CA50" w14:textId="77777777" w:rsidR="00FE0639" w:rsidRDefault="00FE0639" w:rsidP="00FE0639">
      <w:r>
        <w:rPr>
          <w:rFonts w:hint="eastAsia"/>
        </w:rPr>
        <w:t>成功日记</w:t>
      </w:r>
    </w:p>
    <w:p w14:paraId="518E11CA" w14:textId="77777777" w:rsidR="00FE0639" w:rsidRDefault="00FE0639" w:rsidP="00FE0639">
      <w:r>
        <w:rPr>
          <w:rFonts w:hint="eastAsia"/>
        </w:rPr>
        <w:t>“你的自信程度决定了你是否相信自己的能力，你是否相信你自己。假如你根本不相信你能做到的话，那么你就根本不会动手去做，而假如你不开始去做，那么你就什么也得不到。</w:t>
      </w:r>
    </w:p>
    <w:p w14:paraId="524D4B19" w14:textId="77777777" w:rsidR="00FE0639" w:rsidRDefault="00FE0639" w:rsidP="00FE0639">
      <w:r>
        <w:rPr>
          <w:rFonts w:hint="eastAsia"/>
        </w:rPr>
        <w:t>然后你就把所有做成功的事情记录进去。你最好每天都做这件事，每次都至少写五条你个人的成果。任何小事都可以。开始的时候也许你觉得不太容易。也许你会问自己，这件或那件事情是否真的可以算作成果。在这种情况下，你永远应该做出肯定的回答。过于自信</w:t>
      </w:r>
      <w:proofErr w:type="gramStart"/>
      <w:r>
        <w:rPr>
          <w:rFonts w:hint="eastAsia"/>
        </w:rPr>
        <w:t>比不够</w:t>
      </w:r>
      <w:proofErr w:type="gramEnd"/>
      <w:r>
        <w:rPr>
          <w:rFonts w:hint="eastAsia"/>
        </w:rPr>
        <w:t>自信要好得多。</w:t>
      </w:r>
    </w:p>
    <w:p w14:paraId="7A46DA51" w14:textId="77777777" w:rsidR="00FE0639" w:rsidRDefault="00FE0639" w:rsidP="00FE0639">
      <w:r>
        <w:rPr>
          <w:rFonts w:hint="eastAsia"/>
        </w:rPr>
        <w:t>尝试为别人解决一个难题，那么你就能赚到许多钱；第二个建议就是，把精力集中在你知道的、你会的和你拥有的东西上</w:t>
      </w:r>
    </w:p>
    <w:p w14:paraId="0B324645" w14:textId="77777777" w:rsidR="00FE0639" w:rsidRDefault="00FE0639" w:rsidP="00FE0639">
      <w:pPr>
        <w:rPr>
          <w:rFonts w:hint="eastAsia"/>
        </w:rPr>
      </w:pPr>
    </w:p>
    <w:p w14:paraId="22BE8DD3" w14:textId="77777777" w:rsidR="00FE0639" w:rsidRDefault="00FE0639" w:rsidP="00FE0639">
      <w:r w:rsidRPr="00D66768">
        <w:rPr>
          <w:rFonts w:hint="eastAsia"/>
        </w:rPr>
        <w:t>哪儿都可以挣到钱，你只要四处看看就能发现机会了</w:t>
      </w:r>
    </w:p>
    <w:p w14:paraId="03539972" w14:textId="77777777" w:rsidR="00FE0639" w:rsidRDefault="00FE0639" w:rsidP="00FE0639">
      <w:r w:rsidRPr="00D66768">
        <w:rPr>
          <w:rFonts w:hint="eastAsia"/>
        </w:rPr>
        <w:t>那是因为他们从来没有认真找过，也许他们的时间都花在玩洋娃娃上</w:t>
      </w:r>
    </w:p>
    <w:p w14:paraId="393249F6" w14:textId="77777777" w:rsidR="00FE0639" w:rsidRDefault="00FE0639" w:rsidP="00FE0639">
      <w:r>
        <w:rPr>
          <w:rFonts w:hint="eastAsia"/>
        </w:rPr>
        <w:t>不去寻找机会的</w:t>
      </w:r>
    </w:p>
    <w:p w14:paraId="594C27E7" w14:textId="77777777" w:rsidR="00FE0639" w:rsidRDefault="00FE0639" w:rsidP="00FE0639">
      <w:r>
        <w:rPr>
          <w:rFonts w:hint="eastAsia"/>
        </w:rPr>
        <w:t>人，最多不过是在走运的时候得到天上掉下来的馅饼</w:t>
      </w:r>
    </w:p>
    <w:p w14:paraId="59A3A8FA" w14:textId="77777777" w:rsidR="00FE0639" w:rsidRDefault="00FE0639" w:rsidP="00FE0639">
      <w:r w:rsidRPr="00D66768">
        <w:rPr>
          <w:rFonts w:hint="eastAsia"/>
        </w:rPr>
        <w:t>你最好想清楚，你喜欢做什么，然后再考虑你怎么用它来挣钱。</w:t>
      </w:r>
    </w:p>
    <w:p w14:paraId="76965369" w14:textId="77777777" w:rsidR="00FE0639" w:rsidRDefault="00FE0639" w:rsidP="00FE0639"/>
    <w:p w14:paraId="000AE620" w14:textId="77777777" w:rsidR="00FE0639" w:rsidRDefault="00FE0639" w:rsidP="00FE0639">
      <w:pPr>
        <w:pStyle w:val="a7"/>
        <w:numPr>
          <w:ilvl w:val="0"/>
          <w:numId w:val="1"/>
        </w:numPr>
        <w:ind w:firstLineChars="0"/>
      </w:pPr>
      <w:r>
        <w:rPr>
          <w:rFonts w:hint="eastAsia"/>
        </w:rPr>
        <w:t>你无论在什么时候都不能把希望只寄托在一份工作上。它持续的时间不会像你设想</w:t>
      </w:r>
      <w:r>
        <w:rPr>
          <w:rFonts w:hint="eastAsia"/>
        </w:rPr>
        <w:lastRenderedPageBreak/>
        <w:t>的那么长。所以你要立即寻找另一份替代的工作。</w:t>
      </w:r>
    </w:p>
    <w:p w14:paraId="3D2AFA38" w14:textId="77777777" w:rsidR="00FE0639" w:rsidRDefault="00FE0639" w:rsidP="00FE0639">
      <w:pPr>
        <w:pStyle w:val="a7"/>
        <w:numPr>
          <w:ilvl w:val="0"/>
          <w:numId w:val="1"/>
        </w:numPr>
        <w:ind w:firstLineChars="0"/>
      </w:pPr>
      <w:r w:rsidRPr="00D66768">
        <w:rPr>
          <w:rFonts w:hint="eastAsia"/>
        </w:rPr>
        <w:t>你肯定会遇到一些困难，</w:t>
      </w:r>
      <w:proofErr w:type="gramStart"/>
      <w:r w:rsidRPr="00D66768">
        <w:rPr>
          <w:rFonts w:hint="eastAsia"/>
        </w:rPr>
        <w:t>”</w:t>
      </w:r>
      <w:proofErr w:type="gramEnd"/>
      <w:r w:rsidRPr="00D66768">
        <w:rPr>
          <w:rFonts w:hint="eastAsia"/>
        </w:rPr>
        <w:t>表哥接着说：“这些因难是你现在还难以预料的</w:t>
      </w:r>
    </w:p>
    <w:p w14:paraId="34CE10B6" w14:textId="77777777" w:rsidR="00FE0639" w:rsidRDefault="00FE0639" w:rsidP="00FE0639"/>
    <w:p w14:paraId="6063D97A" w14:textId="77777777" w:rsidR="00FE0639" w:rsidRDefault="00FE0639" w:rsidP="00FE0639">
      <w:r>
        <w:rPr>
          <w:rFonts w:hint="eastAsia"/>
        </w:rPr>
        <w:t>正是许多没有钱的人爱犯的错误。他们总是有那么</w:t>
      </w:r>
    </w:p>
    <w:p w14:paraId="719B0279" w14:textId="77777777" w:rsidR="00FE0639" w:rsidRDefault="00FE0639" w:rsidP="00FE0639">
      <w:r>
        <w:rPr>
          <w:rFonts w:hint="eastAsia"/>
        </w:rPr>
        <w:t>多紧急的事</w:t>
      </w:r>
      <w:proofErr w:type="gramStart"/>
      <w:r>
        <w:rPr>
          <w:rFonts w:hint="eastAsia"/>
        </w:rPr>
        <w:t>倩</w:t>
      </w:r>
      <w:proofErr w:type="gramEnd"/>
      <w:r>
        <w:rPr>
          <w:rFonts w:hint="eastAsia"/>
        </w:rPr>
        <w:t>要做，以至于没有时间来关注重要的事情</w:t>
      </w:r>
    </w:p>
    <w:p w14:paraId="62BABE09" w14:textId="77777777" w:rsidR="00FE0639" w:rsidRDefault="00FE0639" w:rsidP="00FE0639"/>
    <w:p w14:paraId="311956A2" w14:textId="77777777" w:rsidR="00FE0639" w:rsidRDefault="00FE0639" w:rsidP="00FE0639">
      <w:r>
        <w:rPr>
          <w:rFonts w:hint="eastAsia"/>
        </w:rPr>
        <w:t>你应该在自己遇到困难的时候，仍然坚持自己的意愿。当一切正常的时候，每个人都能做到这一点。可是当真正的困难出现的时候，才见了分晓。</w:t>
      </w:r>
    </w:p>
    <w:p w14:paraId="341D45E4" w14:textId="77777777" w:rsidR="00FE0639" w:rsidRDefault="00FE0639" w:rsidP="00FE0639"/>
    <w:p w14:paraId="620F08C7" w14:textId="77777777" w:rsidR="00FE0639" w:rsidRDefault="00FE0639" w:rsidP="00FE0639">
      <w:r>
        <w:rPr>
          <w:rFonts w:hint="eastAsia"/>
        </w:rPr>
        <w:t>只有少数人能坚定不移地贯彻自己的决定。那些非常成功的人，甚至有能力在他们困</w:t>
      </w:r>
    </w:p>
    <w:p w14:paraId="75D0A909" w14:textId="77777777" w:rsidR="00FE0639" w:rsidRDefault="00FE0639" w:rsidP="00FE0639">
      <w:r>
        <w:rPr>
          <w:rFonts w:hint="eastAsia"/>
        </w:rPr>
        <w:t>难最多的时候做出最杰出的成绩。</w:t>
      </w:r>
    </w:p>
    <w:p w14:paraId="60F1A9F1" w14:textId="77777777" w:rsidR="00FE0639" w:rsidRDefault="00FE0639" w:rsidP="00FE0639"/>
    <w:p w14:paraId="32115D24" w14:textId="77777777" w:rsidR="00FE0639" w:rsidRDefault="00FE0639" w:rsidP="00FE0639">
      <w:r>
        <w:rPr>
          <w:rFonts w:hint="eastAsia"/>
        </w:rPr>
        <w:t>困难总是在不断地出现。尽管如此，你要每天不间断地去</w:t>
      </w:r>
      <w:proofErr w:type="gramStart"/>
      <w:r>
        <w:rPr>
          <w:rFonts w:hint="eastAsia"/>
        </w:rPr>
        <w:t>做对</w:t>
      </w:r>
      <w:proofErr w:type="gramEnd"/>
      <w:r>
        <w:rPr>
          <w:rFonts w:hint="eastAsia"/>
        </w:rPr>
        <w:t>你的未来意义重大的事情。你为此花费的时间不会超过</w:t>
      </w:r>
      <w:r>
        <w:t xml:space="preserve"> 10 分钟，但是就是这 10 分钟会</w:t>
      </w:r>
      <w:r>
        <w:rPr>
          <w:rFonts w:hint="eastAsia"/>
        </w:rPr>
        <w:t>让一切变得不同。大多数人总是在现有的水平上停滞不前，就是因为他们没有拿出这</w:t>
      </w:r>
      <w:r>
        <w:t xml:space="preserve"> 10 分</w:t>
      </w:r>
      <w:r>
        <w:rPr>
          <w:rFonts w:hint="eastAsia"/>
        </w:rPr>
        <w:t>钟。</w:t>
      </w:r>
    </w:p>
    <w:p w14:paraId="5F2EF8B5" w14:textId="77777777" w:rsidR="00FE0639" w:rsidRDefault="00FE0639" w:rsidP="00FE0639"/>
    <w:p w14:paraId="28080E4C" w14:textId="77777777" w:rsidR="00FE0639" w:rsidRDefault="00FE0639" w:rsidP="00FE0639">
      <w:r>
        <w:rPr>
          <w:rFonts w:hint="eastAsia"/>
        </w:rPr>
        <w:t>当你决定做一件事情的时候，你必须在</w:t>
      </w:r>
      <w:r>
        <w:t xml:space="preserve"> 72 小时之内完成它，否则你很可能</w:t>
      </w:r>
      <w:r>
        <w:rPr>
          <w:rFonts w:hint="eastAsia"/>
        </w:rPr>
        <w:t>就永远不会再做了</w:t>
      </w:r>
    </w:p>
    <w:p w14:paraId="58194B94" w14:textId="77777777" w:rsidR="00FE0639" w:rsidRDefault="00FE0639" w:rsidP="00FE0639"/>
    <w:p w14:paraId="5D756207" w14:textId="77777777" w:rsidR="00FE0639" w:rsidRDefault="00FE0639" w:rsidP="00FE0639">
      <w:r>
        <w:rPr>
          <w:rFonts w:hint="eastAsia"/>
        </w:rPr>
        <w:t>。所以许多人和银行约定的分期付款数额是他们刚刚能承受</w:t>
      </w:r>
    </w:p>
    <w:p w14:paraId="7B3E8AA5" w14:textId="77777777" w:rsidR="00FE0639" w:rsidRDefault="00FE0639" w:rsidP="00FE0639">
      <w:r>
        <w:rPr>
          <w:rFonts w:hint="eastAsia"/>
        </w:rPr>
        <w:t>起的数目。因此他们手里的钱会一直很紧缺。</w:t>
      </w:r>
      <w:r w:rsidRPr="008A3E47">
        <w:rPr>
          <w:rFonts w:hint="eastAsia"/>
        </w:rPr>
        <w:t>他们没有估计到生活费用是那么的高他们用新的贷款来偿还老的贷款</w:t>
      </w:r>
      <w:r>
        <w:rPr>
          <w:rFonts w:hint="eastAsia"/>
        </w:rPr>
        <w:t>。</w:t>
      </w:r>
      <w:r w:rsidRPr="008A3E47">
        <w:rPr>
          <w:rFonts w:hint="eastAsia"/>
        </w:rPr>
        <w:t>他们首先必须学会量入为出</w:t>
      </w:r>
    </w:p>
    <w:p w14:paraId="2959CF8F" w14:textId="77777777" w:rsidR="00FE0639" w:rsidRDefault="00FE0639" w:rsidP="00FE0639"/>
    <w:p w14:paraId="757C5EE9" w14:textId="77777777" w:rsidR="00FE0639" w:rsidRDefault="00FE0639" w:rsidP="00FE0639">
      <w:r>
        <w:t>1 撕毁信用卡。</w:t>
      </w:r>
      <w:r>
        <w:rPr>
          <w:rFonts w:hint="eastAsia"/>
        </w:rPr>
        <w:t xml:space="preserve"> </w:t>
      </w:r>
      <w:r w:rsidRPr="002647CD">
        <w:rPr>
          <w:rFonts w:hint="eastAsia"/>
        </w:rPr>
        <w:t>每次借债前问自己：“这真的有必要吗？”</w:t>
      </w:r>
    </w:p>
    <w:p w14:paraId="3F52192A" w14:textId="77777777" w:rsidR="00FE0639" w:rsidRDefault="00FE0639" w:rsidP="00FE0639">
      <w:r>
        <w:t>2 支付许可范围内最小的分期付款数目。</w:t>
      </w:r>
    </w:p>
    <w:p w14:paraId="4B9C384C" w14:textId="77777777" w:rsidR="00FE0639" w:rsidRDefault="00FE0639" w:rsidP="00FE0639">
      <w:r>
        <w:t>3.将扣除生活费之后富余的钱中的 50%再</w:t>
      </w:r>
    </w:p>
    <w:p w14:paraId="4328A5DC" w14:textId="77777777" w:rsidR="00FE0639" w:rsidRDefault="00FE0639" w:rsidP="00FE0639">
      <w:r>
        <w:rPr>
          <w:rFonts w:hint="eastAsia"/>
        </w:rPr>
        <w:t>存起来，剩下的</w:t>
      </w:r>
      <w:r>
        <w:t xml:space="preserve"> 50%用于支付消费贷款。最好根本不要</w:t>
      </w:r>
      <w:proofErr w:type="gramStart"/>
      <w:r>
        <w:t>申清消费</w:t>
      </w:r>
      <w:proofErr w:type="gramEnd"/>
      <w:r>
        <w:t>贷款。</w:t>
      </w:r>
    </w:p>
    <w:p w14:paraId="096FB221" w14:textId="77777777" w:rsidR="00FE0639" w:rsidRDefault="00FE0639" w:rsidP="00FE0639"/>
    <w:p w14:paraId="1D116139" w14:textId="77777777" w:rsidR="00FE0639" w:rsidRDefault="00FE0639" w:rsidP="00FE0639">
      <w:r w:rsidRPr="008A3E47">
        <w:rPr>
          <w:rFonts w:hint="eastAsia"/>
        </w:rPr>
        <w:t>你爸妈应当开始攒钱。他们不需要等到还清债务以后再开始存钱</w:t>
      </w:r>
      <w:r>
        <w:rPr>
          <w:rFonts w:hint="eastAsia"/>
        </w:rPr>
        <w:t>。</w:t>
      </w:r>
      <w:r w:rsidRPr="008A3E47">
        <w:rPr>
          <w:rFonts w:hint="eastAsia"/>
        </w:rPr>
        <w:t>只有这样，他们才有能力在不申请新的贷款的情况下，满足自己的愿望。</w:t>
      </w:r>
    </w:p>
    <w:p w14:paraId="3ECB9B41" w14:textId="77777777" w:rsidR="00FE0639" w:rsidRDefault="00FE0639" w:rsidP="00FE0639"/>
    <w:p w14:paraId="240FD466" w14:textId="77777777" w:rsidR="00FE0639" w:rsidRDefault="00FE0639" w:rsidP="00FE0639">
      <w:r>
        <w:rPr>
          <w:rFonts w:hint="eastAsia"/>
        </w:rPr>
        <w:t>这时候欠债的人应当遵守</w:t>
      </w:r>
      <w:r>
        <w:t xml:space="preserve"> 50％／50％的原则。他们应当将不用</w:t>
      </w:r>
    </w:p>
    <w:p w14:paraId="0E5400FC" w14:textId="77777777" w:rsidR="00FE0639" w:rsidRDefault="00FE0639" w:rsidP="00FE0639">
      <w:r>
        <w:rPr>
          <w:rFonts w:hint="eastAsia"/>
        </w:rPr>
        <w:t>于生活的那部分钱中的一半存起来，而另一半用于还债</w:t>
      </w:r>
    </w:p>
    <w:p w14:paraId="47B6724D" w14:textId="77777777" w:rsidR="00FE0639" w:rsidRDefault="00FE0639" w:rsidP="00FE0639">
      <w:pPr>
        <w:rPr>
          <w:rFonts w:hint="eastAsia"/>
        </w:rPr>
      </w:pPr>
    </w:p>
    <w:p w14:paraId="3D4BDB00" w14:textId="77777777" w:rsidR="00FE0639" w:rsidRDefault="00FE0639" w:rsidP="00FE0639">
      <w:proofErr w:type="gramStart"/>
      <w:r>
        <w:rPr>
          <w:rFonts w:hint="eastAsia"/>
        </w:rPr>
        <w:t>鹅代表</w:t>
      </w:r>
      <w:proofErr w:type="gramEnd"/>
      <w:r>
        <w:rPr>
          <w:rFonts w:hint="eastAsia"/>
        </w:rPr>
        <w:t>你的钱。如果你存钱，你会得到利息。利息就是金蛋</w:t>
      </w:r>
    </w:p>
    <w:p w14:paraId="221D5F7A" w14:textId="77777777" w:rsidR="00FE0639" w:rsidRDefault="00FE0639" w:rsidP="00FE0639">
      <w:r>
        <w:rPr>
          <w:rFonts w:hint="eastAsia"/>
        </w:rPr>
        <w:t>我也要把二分之一的收入变成我的鹅。</w:t>
      </w:r>
      <w:r>
        <w:t>40%放人我的梦想储蓄罐，剩下的 10％用来花。</w:t>
      </w:r>
    </w:p>
    <w:p w14:paraId="5BE481F1" w14:textId="77777777" w:rsidR="00FE0639" w:rsidRDefault="00FE0639" w:rsidP="00FE0639"/>
    <w:p w14:paraId="6859E459" w14:textId="77777777" w:rsidR="00FE0639" w:rsidRDefault="00FE0639" w:rsidP="00FE0639">
      <w:r>
        <w:rPr>
          <w:rFonts w:hint="eastAsia"/>
        </w:rPr>
        <w:t>假如我没有了我的“鹅”，我就总是得为了赚钱而工作，但是一旦我有了属</w:t>
      </w:r>
    </w:p>
    <w:p w14:paraId="5B9A1674" w14:textId="77777777" w:rsidR="00FE0639" w:rsidRDefault="00FE0639" w:rsidP="00FE0639">
      <w:r>
        <w:rPr>
          <w:rFonts w:hint="eastAsia"/>
        </w:rPr>
        <w:t>于自己的“鹅”，我的钱就会自动为我工作了。</w:t>
      </w:r>
    </w:p>
    <w:p w14:paraId="415C3E1A" w14:textId="77777777" w:rsidR="00FE0639" w:rsidRDefault="00FE0639" w:rsidP="00FE0639"/>
    <w:p w14:paraId="0AC73CBF" w14:textId="77777777" w:rsidR="00FE0639" w:rsidRDefault="00FE0639" w:rsidP="00FE0639">
      <w:r>
        <w:rPr>
          <w:rFonts w:hint="eastAsia"/>
        </w:rPr>
        <w:t>“你干的活最多只占报酬的一半，另一半是因为你的想法和实施这个想法的勇气。”我向莫尼卡解释了这一点，我还建议她自己去找一只像拿破仑这样的狗。可是她却说自己不敢向陌生人</w:t>
      </w:r>
      <w:proofErr w:type="gramStart"/>
      <w:r>
        <w:rPr>
          <w:rFonts w:hint="eastAsia"/>
        </w:rPr>
        <w:t>搭话问</w:t>
      </w:r>
      <w:proofErr w:type="gramEnd"/>
      <w:r>
        <w:rPr>
          <w:rFonts w:hint="eastAsia"/>
        </w:rPr>
        <w:t>有没有活干，再说她能拿到</w:t>
      </w:r>
      <w:r>
        <w:t xml:space="preserve"> 150马克的零花钱，她已经很满意了。</w:t>
      </w:r>
    </w:p>
    <w:p w14:paraId="187221F0" w14:textId="77777777" w:rsidR="00FE0639" w:rsidRDefault="00FE0639" w:rsidP="00FE0639"/>
    <w:p w14:paraId="6D8CB0A7" w14:textId="77777777" w:rsidR="00FE0639" w:rsidRDefault="00FE0639" w:rsidP="00FE0639">
      <w:r>
        <w:rPr>
          <w:rFonts w:hint="eastAsia"/>
        </w:rPr>
        <w:lastRenderedPageBreak/>
        <w:t>一个人要想过更幸福、更满意的生活，就得</w:t>
      </w:r>
    </w:p>
    <w:p w14:paraId="4961E6E9" w14:textId="77777777" w:rsidR="00FE0639" w:rsidRDefault="00FE0639" w:rsidP="00FE0639">
      <w:r>
        <w:rPr>
          <w:rFonts w:hint="eastAsia"/>
        </w:rPr>
        <w:t>对自身进行改变。这和钱无关，金钱本身既不会使人幸福也不会带来不幸。金钱是中性</w:t>
      </w:r>
    </w:p>
    <w:p w14:paraId="4BE45661" w14:textId="77777777" w:rsidR="00FE0639" w:rsidRDefault="00FE0639" w:rsidP="00FE0639">
      <w:r>
        <w:rPr>
          <w:rFonts w:hint="eastAsia"/>
        </w:rPr>
        <w:t>的，既不好，也不坏。只有当钱属于某一个人的时候，它才会对这个人产生好的或者坏的</w:t>
      </w:r>
    </w:p>
    <w:p w14:paraId="11D2A9FF" w14:textId="77777777" w:rsidR="00FE0639" w:rsidRDefault="00FE0639" w:rsidP="00FE0639">
      <w:r>
        <w:rPr>
          <w:rFonts w:hint="eastAsia"/>
        </w:rPr>
        <w:t>影响。然后，钱要么被用于好的用途，要么被用作坏的用途。一个幸福的人有了钱会更幸</w:t>
      </w:r>
    </w:p>
    <w:p w14:paraId="59D05E8C" w14:textId="77777777" w:rsidR="00FE0639" w:rsidRDefault="00FE0639" w:rsidP="00FE0639">
      <w:r>
        <w:rPr>
          <w:rFonts w:hint="eastAsia"/>
        </w:rPr>
        <w:t>福；而一个悲观忧虑的人，钱越多，烦恼就越多</w:t>
      </w:r>
    </w:p>
    <w:p w14:paraId="29C80291" w14:textId="77777777" w:rsidR="00FE0639" w:rsidRDefault="00FE0639" w:rsidP="00FE0639"/>
    <w:p w14:paraId="7917491E" w14:textId="77777777" w:rsidR="00FE0639" w:rsidRDefault="00FE0639" w:rsidP="00FE0639">
      <w:r>
        <w:rPr>
          <w:rFonts w:hint="eastAsia"/>
        </w:rPr>
        <w:t>金钱就像一个放大镜，它帮你更充分地展现出你本来的样子。</w:t>
      </w:r>
    </w:p>
    <w:p w14:paraId="0D5CF8F1" w14:textId="77777777" w:rsidR="00FE0639" w:rsidRDefault="00FE0639" w:rsidP="00FE0639"/>
    <w:p w14:paraId="42C6DE89" w14:textId="77777777" w:rsidR="00FE0639" w:rsidRDefault="00FE0639" w:rsidP="00FE0639">
      <w:r>
        <w:rPr>
          <w:rFonts w:hint="eastAsia"/>
        </w:rPr>
        <w:t>最珍贵的礼物是我们自己争取来的。克服了丢面子的恐惧，世界就会向你敞开大门</w:t>
      </w:r>
    </w:p>
    <w:p w14:paraId="62541552" w14:textId="77777777" w:rsidR="00FE0639" w:rsidRDefault="00FE0639" w:rsidP="00FE0639"/>
    <w:p w14:paraId="4EC2C5AD" w14:textId="77777777" w:rsidR="00FE0639" w:rsidRDefault="00FE0639" w:rsidP="00FE0639">
      <w:r>
        <w:rPr>
          <w:rFonts w:hint="eastAsia"/>
        </w:rPr>
        <w:t>你不能在困难面前逃跑。对困难、犯错误和丢面子的恐惧已经破坏了无数人的生活</w:t>
      </w:r>
    </w:p>
    <w:p w14:paraId="2126645A" w14:textId="77777777" w:rsidR="00FE0639" w:rsidRDefault="00FE0639" w:rsidP="00FE0639"/>
    <w:p w14:paraId="58E496C1" w14:textId="77777777" w:rsidR="00FE0639" w:rsidRDefault="00FE0639" w:rsidP="00FE0639">
      <w:r>
        <w:rPr>
          <w:rFonts w:hint="eastAsia"/>
        </w:rPr>
        <w:t>恐惧总是在我们设想事情会如何不顺的时候出现。我们对失败的可能性想得越多，就越害怕。而当你朝</w:t>
      </w:r>
      <w:proofErr w:type="gramStart"/>
      <w:r>
        <w:rPr>
          <w:rFonts w:hint="eastAsia"/>
        </w:rPr>
        <w:t>看积极</w:t>
      </w:r>
      <w:proofErr w:type="gramEnd"/>
      <w:r>
        <w:rPr>
          <w:rFonts w:hint="eastAsia"/>
        </w:rPr>
        <w:t>的目标去思考的时候，就</w:t>
      </w:r>
      <w:proofErr w:type="gramStart"/>
      <w:r>
        <w:rPr>
          <w:rFonts w:hint="eastAsia"/>
        </w:rPr>
        <w:t>不</w:t>
      </w:r>
      <w:proofErr w:type="gramEnd"/>
      <w:r>
        <w:rPr>
          <w:rFonts w:hint="eastAsia"/>
        </w:rPr>
        <w:t>会心生畏惧</w:t>
      </w:r>
    </w:p>
    <w:p w14:paraId="54783D95" w14:textId="77777777" w:rsidR="00FE0639" w:rsidRDefault="00FE0639" w:rsidP="00FE0639"/>
    <w:p w14:paraId="23DF644F" w14:textId="77777777" w:rsidR="00FE0639" w:rsidRDefault="00FE0639" w:rsidP="00FE0639">
      <w:r>
        <w:rPr>
          <w:rFonts w:hint="eastAsia"/>
        </w:rPr>
        <w:t>如果你没有做今天这件事情，你就永远不会知道，给自己一些压力之后，你能够做到些什么。一个人觉得最引以为自豪的事情，往往是那些做起来最艰难的事情。</w:t>
      </w:r>
    </w:p>
    <w:p w14:paraId="4C17E2BF" w14:textId="77777777" w:rsidR="00FE0639" w:rsidRDefault="00FE0639" w:rsidP="00FE0639"/>
    <w:p w14:paraId="4B628E21" w14:textId="77777777" w:rsidR="00FE0639" w:rsidRDefault="00FE0639" w:rsidP="00FE0639">
      <w:r>
        <w:rPr>
          <w:rFonts w:hint="eastAsia"/>
        </w:rPr>
        <w:t>如果我们打算投资买基金，就要准备把自己的钱在里面</w:t>
      </w:r>
    </w:p>
    <w:p w14:paraId="1EF3728A" w14:textId="77777777" w:rsidR="00FE0639" w:rsidRDefault="00FE0639" w:rsidP="00FE0639">
      <w:r>
        <w:rPr>
          <w:rFonts w:hint="eastAsia"/>
        </w:rPr>
        <w:t>放上</w:t>
      </w:r>
      <w:r>
        <w:t xml:space="preserve"> 5 到 10 年。对于那些能等这么长时间的人来说，基金几乎是能等这么长时间的人来</w:t>
      </w:r>
    </w:p>
    <w:p w14:paraId="7C7DD6D8" w14:textId="77777777" w:rsidR="00FE0639" w:rsidRDefault="00FE0639" w:rsidP="00FE0639">
      <w:r>
        <w:rPr>
          <w:rFonts w:hint="eastAsia"/>
        </w:rPr>
        <w:t>说，基金几乎是一种零风险的投资</w:t>
      </w:r>
    </w:p>
    <w:p w14:paraId="02A81DF3" w14:textId="77777777" w:rsidR="00FE0639" w:rsidRDefault="00FE0639" w:rsidP="00FE0639"/>
    <w:p w14:paraId="0691A1F6" w14:textId="77777777" w:rsidR="00FE0639" w:rsidRDefault="00FE0639" w:rsidP="00FE0639">
      <w:r>
        <w:t>1 基金应该至少有十年历史。假如它在这么长时间内一直有丰厚的盈利，那我们可</w:t>
      </w:r>
      <w:r>
        <w:rPr>
          <w:rFonts w:hint="eastAsia"/>
        </w:rPr>
        <w:t>以认为，它在未来也会运作良好。</w:t>
      </w:r>
    </w:p>
    <w:p w14:paraId="1BFF1411" w14:textId="77777777" w:rsidR="00FE0639" w:rsidRDefault="00FE0639" w:rsidP="00FE0639">
      <w:r>
        <w:t>2 应该选择大型的跨国股票基金。这种基金在世界各地购买股票，以此分散风险，</w:t>
      </w:r>
      <w:r>
        <w:rPr>
          <w:rFonts w:hint="eastAsia"/>
        </w:rPr>
        <w:t>所以十分安全。</w:t>
      </w:r>
    </w:p>
    <w:p w14:paraId="23B19567" w14:textId="77777777" w:rsidR="00FE0639" w:rsidRDefault="00FE0639" w:rsidP="00FE0639">
      <w:r>
        <w:t>3 对基金的走势图进行比较，我们应该观察在过去 10 年间哪些基金的年终获利最</w:t>
      </w:r>
      <w:r>
        <w:rPr>
          <w:rFonts w:hint="eastAsia"/>
        </w:rPr>
        <w:t>好</w:t>
      </w:r>
    </w:p>
    <w:p w14:paraId="6EBD54B6" w14:textId="77777777" w:rsidR="00FE0639" w:rsidRDefault="00FE0639" w:rsidP="00FE0639"/>
    <w:p w14:paraId="7067CCD4" w14:textId="77777777" w:rsidR="00FE0639" w:rsidRPr="00626575" w:rsidRDefault="00FE0639" w:rsidP="00FE0639">
      <w:pPr>
        <w:rPr>
          <w:rFonts w:hint="eastAsia"/>
        </w:rPr>
      </w:pPr>
      <w:r>
        <w:rPr>
          <w:rFonts w:hint="eastAsia"/>
        </w:rPr>
        <w:t>你们直接用</w:t>
      </w:r>
      <w:r>
        <w:t xml:space="preserve"> 72 除以你们投资的年收益率的百</w:t>
      </w:r>
      <w:r>
        <w:rPr>
          <w:rFonts w:hint="eastAsia"/>
        </w:rPr>
        <w:t>分比，得出的数字就是这笔钱翻一倍所要的年数</w:t>
      </w:r>
    </w:p>
    <w:p w14:paraId="1A45A035" w14:textId="77777777" w:rsidR="00FE0639" w:rsidRPr="00FE0639" w:rsidRDefault="00FE0639" w:rsidP="00A00D94">
      <w:pPr>
        <w:rPr>
          <w:rFonts w:hint="eastAsia"/>
        </w:rPr>
      </w:pPr>
    </w:p>
    <w:sectPr w:rsidR="00FE0639" w:rsidRPr="00FE06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46FBD" w14:textId="77777777" w:rsidR="00B43095" w:rsidRDefault="00B43095" w:rsidP="00A00D94">
      <w:r>
        <w:separator/>
      </w:r>
    </w:p>
  </w:endnote>
  <w:endnote w:type="continuationSeparator" w:id="0">
    <w:p w14:paraId="0FF66698" w14:textId="77777777" w:rsidR="00B43095" w:rsidRDefault="00B43095" w:rsidP="00A0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23C6D" w14:textId="77777777" w:rsidR="00B43095" w:rsidRDefault="00B43095" w:rsidP="00A00D94">
      <w:r>
        <w:separator/>
      </w:r>
    </w:p>
  </w:footnote>
  <w:footnote w:type="continuationSeparator" w:id="0">
    <w:p w14:paraId="0FDFBC1E" w14:textId="77777777" w:rsidR="00B43095" w:rsidRDefault="00B43095" w:rsidP="00A00D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F3C0A"/>
    <w:multiLevelType w:val="hybridMultilevel"/>
    <w:tmpl w:val="771AA124"/>
    <w:lvl w:ilvl="0" w:tplc="1242CA10">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4DB"/>
    <w:rsid w:val="00414280"/>
    <w:rsid w:val="00457A01"/>
    <w:rsid w:val="004B35BA"/>
    <w:rsid w:val="005E40C8"/>
    <w:rsid w:val="00834561"/>
    <w:rsid w:val="00A00D94"/>
    <w:rsid w:val="00B43095"/>
    <w:rsid w:val="00D224DB"/>
    <w:rsid w:val="00ED598E"/>
    <w:rsid w:val="00FE0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7C01D"/>
  <w15:chartTrackingRefBased/>
  <w15:docId w15:val="{85CFED5B-E10F-41F7-868D-0ADDA7E7E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598E"/>
    <w:pPr>
      <w:keepNext/>
      <w:keepLines/>
      <w:spacing w:before="340" w:after="330" w:line="578" w:lineRule="auto"/>
      <w:jc w:val="center"/>
      <w:outlineLvl w:val="0"/>
    </w:pPr>
    <w:rPr>
      <w:b/>
      <w:bCs/>
      <w:kern w:val="44"/>
      <w:sz w:val="44"/>
      <w:szCs w:val="44"/>
    </w:rPr>
  </w:style>
  <w:style w:type="paragraph" w:styleId="2">
    <w:name w:val="heading 2"/>
    <w:basedOn w:val="a"/>
    <w:next w:val="a"/>
    <w:link w:val="20"/>
    <w:autoRedefine/>
    <w:uiPriority w:val="9"/>
    <w:unhideWhenUsed/>
    <w:qFormat/>
    <w:rsid w:val="004B35BA"/>
    <w:pPr>
      <w:keepNext/>
      <w:keepLines/>
      <w:spacing w:before="260" w:after="260" w:line="416" w:lineRule="auto"/>
      <w:outlineLvl w:val="1"/>
    </w:pPr>
    <w:rPr>
      <w:rFonts w:asciiTheme="majorHAnsi" w:eastAsiaTheme="majorEastAsia" w:hAnsiTheme="majorHAnsi" w:cstheme="majorBidi"/>
      <w:b/>
      <w:bCs/>
      <w:sz w:val="48"/>
      <w:szCs w:val="32"/>
    </w:rPr>
  </w:style>
  <w:style w:type="paragraph" w:styleId="3">
    <w:name w:val="heading 3"/>
    <w:basedOn w:val="a"/>
    <w:next w:val="a"/>
    <w:link w:val="30"/>
    <w:autoRedefine/>
    <w:uiPriority w:val="9"/>
    <w:unhideWhenUsed/>
    <w:qFormat/>
    <w:rsid w:val="004B35BA"/>
    <w:pPr>
      <w:keepNext/>
      <w:keepLines/>
      <w:spacing w:before="260" w:after="260" w:line="416" w:lineRule="auto"/>
      <w:outlineLvl w:val="2"/>
    </w:pPr>
    <w:rPr>
      <w:b/>
      <w:bCs/>
      <w:sz w:val="4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598E"/>
    <w:rPr>
      <w:b/>
      <w:bCs/>
      <w:kern w:val="44"/>
      <w:sz w:val="44"/>
      <w:szCs w:val="44"/>
    </w:rPr>
  </w:style>
  <w:style w:type="character" w:customStyle="1" w:styleId="20">
    <w:name w:val="标题 2 字符"/>
    <w:basedOn w:val="a0"/>
    <w:link w:val="2"/>
    <w:uiPriority w:val="9"/>
    <w:rsid w:val="004B35BA"/>
    <w:rPr>
      <w:rFonts w:asciiTheme="majorHAnsi" w:eastAsiaTheme="majorEastAsia" w:hAnsiTheme="majorHAnsi" w:cstheme="majorBidi"/>
      <w:b/>
      <w:bCs/>
      <w:sz w:val="48"/>
      <w:szCs w:val="32"/>
    </w:rPr>
  </w:style>
  <w:style w:type="character" w:customStyle="1" w:styleId="30">
    <w:name w:val="标题 3 字符"/>
    <w:basedOn w:val="a0"/>
    <w:link w:val="3"/>
    <w:uiPriority w:val="9"/>
    <w:qFormat/>
    <w:rsid w:val="004B35BA"/>
    <w:rPr>
      <w:b/>
      <w:bCs/>
      <w:sz w:val="44"/>
      <w:szCs w:val="32"/>
    </w:rPr>
  </w:style>
  <w:style w:type="paragraph" w:styleId="a3">
    <w:name w:val="header"/>
    <w:basedOn w:val="a"/>
    <w:link w:val="a4"/>
    <w:uiPriority w:val="99"/>
    <w:unhideWhenUsed/>
    <w:rsid w:val="00A00D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0D94"/>
    <w:rPr>
      <w:sz w:val="18"/>
      <w:szCs w:val="18"/>
    </w:rPr>
  </w:style>
  <w:style w:type="paragraph" w:styleId="a5">
    <w:name w:val="footer"/>
    <w:basedOn w:val="a"/>
    <w:link w:val="a6"/>
    <w:uiPriority w:val="99"/>
    <w:unhideWhenUsed/>
    <w:rsid w:val="00A00D94"/>
    <w:pPr>
      <w:tabs>
        <w:tab w:val="center" w:pos="4153"/>
        <w:tab w:val="right" w:pos="8306"/>
      </w:tabs>
      <w:snapToGrid w:val="0"/>
      <w:jc w:val="left"/>
    </w:pPr>
    <w:rPr>
      <w:sz w:val="18"/>
      <w:szCs w:val="18"/>
    </w:rPr>
  </w:style>
  <w:style w:type="character" w:customStyle="1" w:styleId="a6">
    <w:name w:val="页脚 字符"/>
    <w:basedOn w:val="a0"/>
    <w:link w:val="a5"/>
    <w:uiPriority w:val="99"/>
    <w:rsid w:val="00A00D94"/>
    <w:rPr>
      <w:sz w:val="18"/>
      <w:szCs w:val="18"/>
    </w:rPr>
  </w:style>
  <w:style w:type="paragraph" w:styleId="a7">
    <w:name w:val="List Paragraph"/>
    <w:basedOn w:val="a"/>
    <w:uiPriority w:val="34"/>
    <w:qFormat/>
    <w:rsid w:val="00FE06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1711</Words>
  <Characters>1712</Characters>
  <Application>Microsoft Office Word</Application>
  <DocSecurity>0</DocSecurity>
  <Lines>61</Lines>
  <Paragraphs>118</Paragraphs>
  <ScaleCrop>false</ScaleCrop>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Li</dc:creator>
  <cp:keywords/>
  <dc:description/>
  <cp:lastModifiedBy>le Li</cp:lastModifiedBy>
  <cp:revision>5</cp:revision>
  <dcterms:created xsi:type="dcterms:W3CDTF">2018-07-01T08:51:00Z</dcterms:created>
  <dcterms:modified xsi:type="dcterms:W3CDTF">2018-07-01T09:18:00Z</dcterms:modified>
</cp:coreProperties>
</file>