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39229240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6D612187" w:rsidR="002015FB" w:rsidRDefault="00201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02DC1" wp14:editId="4EE23FB3">
            <wp:extent cx="2494230" cy="37623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8763" cy="38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8AC" w14:textId="2A4B24B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User input</w:t>
      </w:r>
      <w:r w:rsidR="00F96C55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 temperature value in </w:t>
      </w:r>
      <w:r w:rsidRPr="002015FB">
        <w:rPr>
          <w:rFonts w:ascii="Times New Roman" w:hAnsi="Times New Roman" w:cs="Times New Roman"/>
        </w:rPr>
        <w:t>Fahrenheit</w:t>
      </w:r>
      <w:r>
        <w:rPr>
          <w:rFonts w:ascii="Times New Roman" w:hAnsi="Times New Roman" w:cs="Times New Roman"/>
        </w:rPr>
        <w:t xml:space="preserve"> and click the convert (red) button.</w:t>
      </w:r>
    </w:p>
    <w:p w14:paraId="598A056F" w14:textId="3F758106" w:rsidR="002015FB" w:rsidRDefault="00201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E390F5" wp14:editId="6E0E9FF5">
            <wp:extent cx="2487971" cy="373455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727" cy="3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68A" w14:textId="73706DE4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system converts the temperature into </w:t>
      </w:r>
      <w:r w:rsidRPr="002015FB">
        <w:rPr>
          <w:rFonts w:ascii="Times New Roman" w:hAnsi="Times New Roman" w:cs="Times New Roman"/>
        </w:rPr>
        <w:t>Celsius</w:t>
      </w:r>
      <w:r>
        <w:rPr>
          <w:rFonts w:ascii="Times New Roman" w:hAnsi="Times New Roman" w:cs="Times New Roman"/>
        </w:rPr>
        <w:t xml:space="preserve"> and show the result.</w:t>
      </w:r>
    </w:p>
    <w:p w14:paraId="22C58DFC" w14:textId="69D96731" w:rsidR="002015FB" w:rsidRDefault="00201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AE564A" wp14:editId="58705517">
            <wp:extent cx="2512337" cy="37816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162" cy="3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01" w14:textId="38480207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2</w:t>
      </w:r>
    </w:p>
    <w:p w14:paraId="56444D4D" w14:textId="77777777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15565BFE" w14:textId="77777777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UI.</w:t>
      </w:r>
    </w:p>
    <w:p w14:paraId="2D13CAA9" w14:textId="77777777" w:rsidR="00CE6462" w:rsidRDefault="00CE6462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88196E" wp14:editId="49CCA018">
            <wp:extent cx="2521390" cy="38032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469" cy="38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68F" w14:textId="687D31FD" w:rsidR="00CE6462" w:rsidRP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3. User input a temperature value in </w:t>
      </w:r>
      <w:r w:rsidRPr="002015FB">
        <w:rPr>
          <w:rFonts w:ascii="Times New Roman" w:hAnsi="Times New Roman" w:cs="Times New Roman"/>
        </w:rPr>
        <w:t>Celsius</w:t>
      </w:r>
      <w:r>
        <w:rPr>
          <w:rFonts w:ascii="Times New Roman" w:hAnsi="Times New Roman" w:cs="Times New Roman"/>
        </w:rPr>
        <w:t xml:space="preserve"> and click the convert (</w:t>
      </w:r>
      <w:r>
        <w:rPr>
          <w:rFonts w:ascii="Times New Roman" w:hAnsi="Times New Roman" w:cs="Times New Roman"/>
        </w:rPr>
        <w:t>blue</w:t>
      </w:r>
      <w:r>
        <w:rPr>
          <w:rFonts w:ascii="Times New Roman" w:hAnsi="Times New Roman" w:cs="Times New Roman"/>
        </w:rPr>
        <w:t>) button.</w:t>
      </w:r>
    </w:p>
    <w:p w14:paraId="10C5FCC2" w14:textId="078193B9" w:rsidR="00CE6462" w:rsidRDefault="00CE6462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B91C20" wp14:editId="0386B45F">
            <wp:extent cx="2439909" cy="3664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217" cy="36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512" w14:textId="3CEFF62A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The system converts the temperature into </w:t>
      </w:r>
      <w:r w:rsidRPr="002015FB">
        <w:rPr>
          <w:rFonts w:ascii="Times New Roman" w:hAnsi="Times New Roman" w:cs="Times New Roman"/>
        </w:rPr>
        <w:t>Fahrenheit</w:t>
      </w:r>
      <w:r>
        <w:rPr>
          <w:rFonts w:ascii="Times New Roman" w:hAnsi="Times New Roman" w:cs="Times New Roman"/>
        </w:rPr>
        <w:t xml:space="preserve"> and show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result.</w:t>
      </w:r>
    </w:p>
    <w:p w14:paraId="3D82996A" w14:textId="17C80034" w:rsidR="00CE6462" w:rsidRPr="002015FB" w:rsidRDefault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C7EC7" wp14:editId="6F0B31A1">
            <wp:extent cx="2412749" cy="362668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900" cy="36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462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2015FB"/>
    <w:rsid w:val="003C7460"/>
    <w:rsid w:val="004A19D4"/>
    <w:rsid w:val="00584431"/>
    <w:rsid w:val="00CE6462"/>
    <w:rsid w:val="00F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_ Mako</cp:lastModifiedBy>
  <cp:revision>4</cp:revision>
  <dcterms:created xsi:type="dcterms:W3CDTF">2020-02-01T21:36:00Z</dcterms:created>
  <dcterms:modified xsi:type="dcterms:W3CDTF">2020-02-01T21:54:00Z</dcterms:modified>
</cp:coreProperties>
</file>