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4CCC" w14:textId="77777777" w:rsidR="008A402C" w:rsidRPr="008A402C" w:rsidRDefault="008A402C" w:rsidP="008A40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Тестовое задание</w:t>
      </w:r>
    </w:p>
    <w:p w14:paraId="0A71F7EB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Описание</w:t>
      </w:r>
    </w:p>
    <w:p w14:paraId="5140A2A0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 xml:space="preserve">Вам представлена штатная численность предприятия, которое имеет офисы по всей России. Период наблюдения - 5 месяцев. </w:t>
      </w:r>
    </w:p>
    <w:p w14:paraId="37ABAD11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Сотрудник, отвечающий за подготовку отчетности на предприятии, при анализе таблицы столкнулся с некоторыми проблемами, которые мешают подготовить отчет руководству.</w:t>
      </w:r>
    </w:p>
    <w:p w14:paraId="501B2FF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Помогите ему, изучите данные и решите поставленные задачи.</w:t>
      </w:r>
    </w:p>
    <w:p w14:paraId="3E0B881F" w14:textId="57216540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Представленные данные:</w:t>
      </w:r>
    </w:p>
    <w:p w14:paraId="37363B1E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B71D6FD" w14:textId="705C1A02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 w:rsidR="00D823C5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Pr="008A402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519DE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>Период - формат Дата (пропуски не допускаются)</w:t>
      </w:r>
    </w:p>
    <w:p w14:paraId="0B2443CD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ID должности - целое число (пропуски не допускаются, уникальный на каждый период)</w:t>
      </w:r>
    </w:p>
    <w:p w14:paraId="0949B38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3)</w:t>
      </w:r>
      <w:r w:rsidRPr="008A402C">
        <w:rPr>
          <w:rFonts w:ascii="Times New Roman" w:hAnsi="Times New Roman" w:cs="Times New Roman"/>
          <w:sz w:val="24"/>
          <w:szCs w:val="24"/>
        </w:rPr>
        <w:tab/>
        <w:t>Табельный номер - целое число (допускаются пропуски)</w:t>
      </w:r>
    </w:p>
    <w:p w14:paraId="6B789097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4)</w:t>
      </w:r>
      <w:r w:rsidRPr="008A402C">
        <w:rPr>
          <w:rFonts w:ascii="Times New Roman" w:hAnsi="Times New Roman" w:cs="Times New Roman"/>
          <w:sz w:val="24"/>
          <w:szCs w:val="24"/>
        </w:rPr>
        <w:tab/>
        <w:t>Город - Текст (допускаются пропуски)</w:t>
      </w:r>
    </w:p>
    <w:p w14:paraId="0B4FCF32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5)</w:t>
      </w:r>
      <w:r w:rsidRPr="008A402C">
        <w:rPr>
          <w:rFonts w:ascii="Times New Roman" w:hAnsi="Times New Roman" w:cs="Times New Roman"/>
          <w:sz w:val="24"/>
          <w:szCs w:val="24"/>
        </w:rPr>
        <w:tab/>
        <w:t>Должность - Текст (допускаются пропуски)</w:t>
      </w:r>
    </w:p>
    <w:p w14:paraId="0FCC58A8" w14:textId="3686B2D5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6)</w:t>
      </w:r>
      <w:r w:rsidRPr="008A402C">
        <w:rPr>
          <w:rFonts w:ascii="Times New Roman" w:hAnsi="Times New Roman" w:cs="Times New Roman"/>
          <w:sz w:val="24"/>
          <w:szCs w:val="24"/>
        </w:rPr>
        <w:tab/>
        <w:t>ФИО - Текст (допускаются пропуски)</w:t>
      </w:r>
    </w:p>
    <w:p w14:paraId="6887736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D71CDF2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Таблица Города:</w:t>
      </w:r>
    </w:p>
    <w:p w14:paraId="01F6772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>Федеральный округ - Текст (пропуски не допускаются)</w:t>
      </w:r>
    </w:p>
    <w:p w14:paraId="6745325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Регион - Текст (пропуски не допускаются)</w:t>
      </w:r>
    </w:p>
    <w:p w14:paraId="64A9D98D" w14:textId="2F6381C6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3)</w:t>
      </w:r>
      <w:r w:rsidRPr="008A402C">
        <w:rPr>
          <w:rFonts w:ascii="Times New Roman" w:hAnsi="Times New Roman" w:cs="Times New Roman"/>
          <w:sz w:val="24"/>
          <w:szCs w:val="24"/>
        </w:rPr>
        <w:tab/>
        <w:t>Город - Текст (уникальный)</w:t>
      </w:r>
    </w:p>
    <w:p w14:paraId="177661B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0BD6CE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Задачи</w:t>
      </w:r>
      <w:r w:rsidRPr="008A402C">
        <w:rPr>
          <w:rFonts w:ascii="Times New Roman" w:hAnsi="Times New Roman" w:cs="Times New Roman"/>
          <w:sz w:val="24"/>
          <w:szCs w:val="24"/>
        </w:rPr>
        <w:t>:</w:t>
      </w:r>
    </w:p>
    <w:p w14:paraId="583C7BD8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 Предобработка таблицы:</w:t>
      </w:r>
    </w:p>
    <w:p w14:paraId="2367F39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1.1. В таблице есть ошибки данных (некорректный для поля тип данных, дубликат и пр.), укажите, как их обнаружили, и что предприняли для их устранения</w:t>
      </w:r>
    </w:p>
    <w:p w14:paraId="65F8FE29" w14:textId="6F3D8926" w:rsid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1.2. Часть данных по некоторым должностям была утеряна, но известно, что ID имеет уникальную должность и локацию, и не меняется из периода в период, восстановите недостающие данные</w:t>
      </w:r>
    </w:p>
    <w:p w14:paraId="26C35837" w14:textId="24D53E60" w:rsidR="00D823C5" w:rsidRPr="008A402C" w:rsidRDefault="00D823C5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Вытянуть строки с новыми штатными единицами, на которые еще не распределены должности и сотрудники. В графах Табельного номера и Должности проставить признак «Резерв»;</w:t>
      </w:r>
    </w:p>
    <w:p w14:paraId="1C3B52F9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 Построить сводную таблицу с разбивкой по месяцам со следующими показателями:</w:t>
      </w:r>
    </w:p>
    <w:p w14:paraId="2AEAD966" w14:textId="23C6A0C6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2.1. Количество действующих сотрудников (должностей)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EA2E7B6" w14:textId="61942916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2.2. Количество свободных должностей (подсказка: табельный номер пустой)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1A9FF9CD" w14:textId="161292BD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2.3. Доля свободных должностей от итого должностей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63EE84C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 xml:space="preserve">3. Работа по дополнению </w:t>
      </w:r>
      <w:proofErr w:type="spellStart"/>
      <w:r w:rsidRPr="008A402C">
        <w:rPr>
          <w:rFonts w:ascii="Times New Roman" w:hAnsi="Times New Roman" w:cs="Times New Roman"/>
          <w:sz w:val="24"/>
          <w:szCs w:val="24"/>
        </w:rPr>
        <w:t>предобработанной</w:t>
      </w:r>
      <w:proofErr w:type="spellEnd"/>
      <w:r w:rsidRPr="008A402C">
        <w:rPr>
          <w:rFonts w:ascii="Times New Roman" w:hAnsi="Times New Roman" w:cs="Times New Roman"/>
          <w:sz w:val="24"/>
          <w:szCs w:val="24"/>
        </w:rPr>
        <w:t xml:space="preserve"> таблицы, добавьте следующие показатели:</w:t>
      </w:r>
    </w:p>
    <w:p w14:paraId="36624F47" w14:textId="0BF91553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3.1. Федеральные округа и Регионы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74881BF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 xml:space="preserve">3.2. Количество месяцев поиска сотрудника по должности </w:t>
      </w:r>
      <w:proofErr w:type="spellStart"/>
      <w:r w:rsidRPr="008A402C">
        <w:rPr>
          <w:rFonts w:ascii="Times New Roman" w:hAnsi="Times New Roman" w:cs="Times New Roman"/>
          <w:sz w:val="24"/>
          <w:szCs w:val="24"/>
        </w:rPr>
        <w:t>накопительно</w:t>
      </w:r>
      <w:proofErr w:type="spellEnd"/>
      <w:r w:rsidRPr="008A402C">
        <w:rPr>
          <w:rFonts w:ascii="Times New Roman" w:hAnsi="Times New Roman" w:cs="Times New Roman"/>
          <w:sz w:val="24"/>
          <w:szCs w:val="24"/>
        </w:rPr>
        <w:t xml:space="preserve"> по каждому месяцу (н-р должность "директор" не заполнена в январе до марта включительно, а в апреле заполнена, результат получится следующим: январь - 1, февраль - 2, март - 3). Задание повышенной сложности, если не получится реализовать, то напишите ваши идеи, как бы это могло быть реализовано. </w:t>
      </w:r>
    </w:p>
    <w:p w14:paraId="221A068B" w14:textId="6DB3CCF1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 Ответьте на следующие вопросы, построив сводные таблицы исходя из дополненных данных пункта 3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5B79D30B" w14:textId="25CA37CF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4.1. В каких городах наблюдается нехватка кадров на последний месяц? Отсортируйте по убыванию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6BA230F3" w14:textId="59CBB639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lastRenderedPageBreak/>
        <w:t>4.2. В каком регионе работает наибольшее количество сотрудников на последний месяц? Отсортируйте по убыванию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483CBFF4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4.3. Какие должности подвержены наибольшей текучести (подсказка: расчет из п.2.3)? Выведите наименование должности и коэффициенты текучести по месяцам, отразите первыми те должности, по которым наблюдалась наибольшая текучесть.</w:t>
      </w:r>
    </w:p>
    <w:p w14:paraId="5D9CE036" w14:textId="5F408CF2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 Визуализация (тип диаграммы и библиотека на ваше усмотрение)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66525906" w14:textId="771A811F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5.1. Количество действующих сотрудников по Федеральным округам</w:t>
      </w:r>
      <w:r w:rsidR="00D823C5">
        <w:rPr>
          <w:rFonts w:ascii="Times New Roman" w:hAnsi="Times New Roman" w:cs="Times New Roman"/>
          <w:sz w:val="24"/>
          <w:szCs w:val="24"/>
        </w:rPr>
        <w:t>;</w:t>
      </w:r>
    </w:p>
    <w:p w14:paraId="002E1A1E" w14:textId="4ED868FD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5.2. Количество свободных должностей по регионам</w:t>
      </w:r>
      <w:r w:rsidR="00D823C5">
        <w:rPr>
          <w:rFonts w:ascii="Times New Roman" w:hAnsi="Times New Roman" w:cs="Times New Roman"/>
          <w:sz w:val="24"/>
          <w:szCs w:val="24"/>
        </w:rPr>
        <w:t>.</w:t>
      </w:r>
    </w:p>
    <w:p w14:paraId="03ACA9B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690D10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8A402C">
        <w:rPr>
          <w:rFonts w:ascii="Times New Roman" w:hAnsi="Times New Roman" w:cs="Times New Roman"/>
          <w:b/>
          <w:bCs/>
          <w:sz w:val="24"/>
          <w:szCs w:val="24"/>
        </w:rPr>
        <w:t>Формат представления ответа:</w:t>
      </w:r>
    </w:p>
    <w:p w14:paraId="4926E565" w14:textId="3ED9AE9C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1)</w:t>
      </w:r>
      <w:r w:rsidRPr="008A402C">
        <w:rPr>
          <w:rFonts w:ascii="Times New Roman" w:hAnsi="Times New Roman" w:cs="Times New Roman"/>
          <w:sz w:val="24"/>
          <w:szCs w:val="24"/>
        </w:rPr>
        <w:tab/>
        <w:t xml:space="preserve">Рабочая книга </w:t>
      </w:r>
      <w:proofErr w:type="gramStart"/>
      <w:r w:rsidRPr="008A402C">
        <w:rPr>
          <w:rFonts w:ascii="Times New Roman" w:hAnsi="Times New Roman" w:cs="Times New Roman"/>
          <w:sz w:val="24"/>
          <w:szCs w:val="24"/>
        </w:rPr>
        <w:t>в .</w:t>
      </w:r>
      <w:proofErr w:type="spellStart"/>
      <w:r w:rsidRPr="008A402C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Pr="008A4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02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A4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02C">
        <w:rPr>
          <w:rFonts w:ascii="Times New Roman" w:hAnsi="Times New Roman" w:cs="Times New Roman"/>
          <w:sz w:val="24"/>
          <w:szCs w:val="24"/>
        </w:rPr>
        <w:t>Notebook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43B3193" w14:textId="77777777" w:rsidR="008A402C" w:rsidRPr="008A402C" w:rsidRDefault="008A402C" w:rsidP="008A402C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A402C">
        <w:rPr>
          <w:rFonts w:ascii="Times New Roman" w:hAnsi="Times New Roman" w:cs="Times New Roman"/>
          <w:sz w:val="24"/>
          <w:szCs w:val="24"/>
        </w:rPr>
        <w:t>2)</w:t>
      </w:r>
      <w:r w:rsidRPr="008A402C">
        <w:rPr>
          <w:rFonts w:ascii="Times New Roman" w:hAnsi="Times New Roman" w:cs="Times New Roman"/>
          <w:sz w:val="24"/>
          <w:szCs w:val="24"/>
        </w:rPr>
        <w:tab/>
        <w:t>Все ответы представлять там по пунктам, согласно тестовому заданию.</w:t>
      </w:r>
    </w:p>
    <w:sectPr w:rsidR="008A402C" w:rsidRPr="008A4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60"/>
    <w:rsid w:val="00322985"/>
    <w:rsid w:val="00482CC9"/>
    <w:rsid w:val="00583560"/>
    <w:rsid w:val="008120BC"/>
    <w:rsid w:val="008A402C"/>
    <w:rsid w:val="008C0F87"/>
    <w:rsid w:val="00D8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FE09"/>
  <w15:chartTrackingRefBased/>
  <w15:docId w15:val="{BCC34E99-31D7-4DE9-BE3F-6DEDA04A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448</Words>
  <Characters>2560</Characters>
  <Application>Microsoft Office Word</Application>
  <DocSecurity>4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user049</dc:creator>
  <cp:keywords/>
  <dc:description/>
  <cp:lastModifiedBy>liliya liliya</cp:lastModifiedBy>
  <cp:revision>2</cp:revision>
  <dcterms:created xsi:type="dcterms:W3CDTF">2025-05-06T12:27:00Z</dcterms:created>
  <dcterms:modified xsi:type="dcterms:W3CDTF">2025-05-06T12:27:00Z</dcterms:modified>
</cp:coreProperties>
</file>