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52" w:rsidRDefault="00B177B7">
      <w:r>
        <w:t>Характеристики монитора</w:t>
      </w:r>
    </w:p>
    <w:p w:rsidR="00B177B7" w:rsidRDefault="00B177B7">
      <w:r>
        <w:rPr>
          <w:noProof/>
          <w:lang w:eastAsia="ru-RU"/>
        </w:rPr>
        <w:drawing>
          <wp:inline distT="0" distB="0" distL="0" distR="0" wp14:anchorId="4EDC3C3D" wp14:editId="3715FA6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9" w:rsidRDefault="00791729">
      <w:r>
        <w:rPr>
          <w:noProof/>
          <w:lang w:eastAsia="ru-RU"/>
        </w:rPr>
        <w:drawing>
          <wp:inline distT="0" distB="0" distL="0" distR="0" wp14:anchorId="63D27C54" wp14:editId="1EB8CD9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9" w:rsidRDefault="00791729">
      <w:r>
        <w:rPr>
          <w:noProof/>
          <w:lang w:eastAsia="ru-RU"/>
        </w:rPr>
        <w:lastRenderedPageBreak/>
        <w:drawing>
          <wp:inline distT="0" distB="0" distL="0" distR="0" wp14:anchorId="3E621408" wp14:editId="0F2D74B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9" w:rsidRDefault="00791729">
      <w:r>
        <w:rPr>
          <w:noProof/>
          <w:lang w:eastAsia="ru-RU"/>
        </w:rPr>
        <w:drawing>
          <wp:inline distT="0" distB="0" distL="0" distR="0" wp14:anchorId="56420020" wp14:editId="2FF8B7E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9" w:rsidRDefault="00791729">
      <w:r>
        <w:rPr>
          <w:noProof/>
          <w:lang w:eastAsia="ru-RU"/>
        </w:rPr>
        <w:lastRenderedPageBreak/>
        <w:drawing>
          <wp:inline distT="0" distB="0" distL="0" distR="0" wp14:anchorId="78D2EBA2" wp14:editId="774EE9B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9" w:rsidRDefault="00791729">
      <w:r>
        <w:rPr>
          <w:noProof/>
          <w:lang w:eastAsia="ru-RU"/>
        </w:rPr>
        <w:drawing>
          <wp:inline distT="0" distB="0" distL="0" distR="0" wp14:anchorId="78EC77B7" wp14:editId="09F47384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9" w:rsidRDefault="00791729">
      <w:r>
        <w:rPr>
          <w:noProof/>
          <w:lang w:eastAsia="ru-RU"/>
        </w:rPr>
        <w:lastRenderedPageBreak/>
        <w:drawing>
          <wp:inline distT="0" distB="0" distL="0" distR="0" wp14:anchorId="509E0C4D" wp14:editId="31C560C9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9" w:rsidRDefault="00791729">
      <w:r>
        <w:rPr>
          <w:noProof/>
          <w:lang w:eastAsia="ru-RU"/>
        </w:rPr>
        <w:drawing>
          <wp:inline distT="0" distB="0" distL="0" distR="0" wp14:anchorId="0D59CAE3" wp14:editId="1FCBE687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18" w:rsidRPr="00981918" w:rsidRDefault="009819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Напомню, что любой </w:t>
      </w:r>
      <w:r w:rsidRPr="0098191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цвет</w:t>
      </w:r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формируется из трех основных – красный, синий, зеленый. Соответственно, матрица </w:t>
      </w:r>
      <w:r w:rsidRPr="0098191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монитора</w:t>
      </w:r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имеет определенную разрядность на каждый такой </w:t>
      </w:r>
      <w:r w:rsidRPr="0098191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цвет</w:t>
      </w:r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измеряемую в битах. Если на каждый </w:t>
      </w:r>
      <w:r w:rsidRPr="0098191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цвет</w:t>
      </w:r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имеется 8 бит, то получаем 256 оттенков каждого </w:t>
      </w:r>
      <w:r w:rsidRPr="0098191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цвета</w:t>
      </w:r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что в комбинации дает 16.7 млн </w:t>
      </w:r>
      <w:r w:rsidRPr="0098191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цветов</w:t>
      </w:r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981918" w:rsidRPr="00981918" w:rsidRDefault="0098191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 большинства </w:t>
      </w:r>
      <w:r w:rsidRPr="0098191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мониторов углы обзора</w:t>
      </w:r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составляют не менее 160 градусов и </w:t>
      </w:r>
      <w:proofErr w:type="gramStart"/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 вертикали</w:t>
      </w:r>
      <w:proofErr w:type="gramEnd"/>
      <w:r w:rsidRPr="009819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 по горизонтали.</w:t>
      </w:r>
    </w:p>
    <w:p w:rsidR="00981918" w:rsidRPr="00981918" w:rsidRDefault="009819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1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случае монитора с разрешением </w:t>
      </w:r>
      <w:proofErr w:type="spellStart"/>
      <w:r w:rsidRPr="00981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Full</w:t>
      </w:r>
      <w:proofErr w:type="spellEnd"/>
      <w:r w:rsidRPr="00981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HD 1080p этот дисплей имеет разрешение 1920 x 1080. Это означает, что экран будет иметь ширину 1920 </w:t>
      </w:r>
      <w:r w:rsidRPr="00981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пикселей, а высота экрана будет 1080 пикселей. В результате на экране получается в общей сложности 2 073 600 пикселей.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color w:val="000000"/>
          <w:sz w:val="28"/>
          <w:szCs w:val="28"/>
        </w:rPr>
        <w:t>DPI (точек на дюйм) указывает количество точек, найденных в пределах одной дюймовой линии сканирования или печати. Для мониторов и дисплеев используется параметр PPI (пикселей на дюйм). Хотя PPI является правильным термином при обращении к мониторам и другим дисплеям, оба термина часто используются взаимозаменяемо. 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color w:val="000000"/>
          <w:sz w:val="28"/>
          <w:szCs w:val="28"/>
        </w:rPr>
        <w:t>PPI или DPI - это описание плотности пикселей на экране монитора. Более высокая плотность пикселей будет означать, что на каждый квадратный дюйм вашего экрана будет больше пикселей.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color w:val="000000"/>
          <w:sz w:val="28"/>
          <w:szCs w:val="28"/>
        </w:rPr>
        <w:t>Популярные разрешения!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rStyle w:val="a4"/>
          <w:color w:val="000000"/>
          <w:sz w:val="28"/>
          <w:szCs w:val="28"/>
        </w:rPr>
        <w:t>Разрешение 720p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color w:val="000000"/>
          <w:sz w:val="28"/>
          <w:szCs w:val="28"/>
        </w:rPr>
        <w:t xml:space="preserve">Другие названия: HD, HD </w:t>
      </w:r>
      <w:proofErr w:type="spellStart"/>
      <w:r w:rsidRPr="00981918">
        <w:rPr>
          <w:color w:val="000000"/>
          <w:sz w:val="28"/>
          <w:szCs w:val="28"/>
        </w:rPr>
        <w:t>Ready</w:t>
      </w:r>
      <w:proofErr w:type="spellEnd"/>
      <w:r w:rsidRPr="00981918">
        <w:rPr>
          <w:color w:val="000000"/>
          <w:sz w:val="28"/>
          <w:szCs w:val="28"/>
        </w:rPr>
        <w:t xml:space="preserve">, </w:t>
      </w:r>
      <w:proofErr w:type="spellStart"/>
      <w:r w:rsidRPr="00981918">
        <w:rPr>
          <w:color w:val="000000"/>
          <w:sz w:val="28"/>
          <w:szCs w:val="28"/>
        </w:rPr>
        <w:t>Standard</w:t>
      </w:r>
      <w:proofErr w:type="spellEnd"/>
      <w:r w:rsidRPr="00981918">
        <w:rPr>
          <w:color w:val="000000"/>
          <w:sz w:val="28"/>
          <w:szCs w:val="28"/>
        </w:rPr>
        <w:t xml:space="preserve"> HD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color w:val="000000"/>
          <w:sz w:val="28"/>
          <w:szCs w:val="28"/>
        </w:rPr>
        <w:t>О разрешении 720p: разрешение 720p - это разрешение монитора 1280 x 720 пикселей. Является самым низким из HD-совместимых разрешений и используется всеми распространенными вещателями HDTV. 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rStyle w:val="a4"/>
          <w:color w:val="000000"/>
          <w:sz w:val="28"/>
          <w:szCs w:val="28"/>
        </w:rPr>
        <w:t>Разрешение 1080p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color w:val="000000"/>
          <w:sz w:val="28"/>
          <w:szCs w:val="28"/>
        </w:rPr>
        <w:t xml:space="preserve">Другие названия: </w:t>
      </w:r>
      <w:proofErr w:type="spellStart"/>
      <w:r w:rsidRPr="00981918">
        <w:rPr>
          <w:color w:val="000000"/>
          <w:sz w:val="28"/>
          <w:szCs w:val="28"/>
        </w:rPr>
        <w:t>Full</w:t>
      </w:r>
      <w:proofErr w:type="spellEnd"/>
      <w:r w:rsidRPr="00981918">
        <w:rPr>
          <w:color w:val="000000"/>
          <w:sz w:val="28"/>
          <w:szCs w:val="28"/>
        </w:rPr>
        <w:t xml:space="preserve"> HD, FHD</w:t>
      </w:r>
      <w:r w:rsidRPr="00981918">
        <w:rPr>
          <w:color w:val="000000"/>
          <w:sz w:val="28"/>
          <w:szCs w:val="28"/>
        </w:rPr>
        <w:br/>
        <w:t>Разрешение 1080p: 1080p или 1920 x 1080 - это разрешение монитора с чересстрочной разверткой, которое позиционируется на рынке как первое разрешение, позволяющее в полной мере использовать весь спектр возможностей HD. 1080p в настоящее время является стандартным разрешением для телевидения, потокового интернет-сервиса, видеоигр и смартфонов. 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rStyle w:val="a4"/>
          <w:color w:val="000000"/>
          <w:sz w:val="28"/>
          <w:szCs w:val="28"/>
        </w:rPr>
        <w:t>Разрешение 1440p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color w:val="000000"/>
          <w:sz w:val="28"/>
          <w:szCs w:val="28"/>
        </w:rPr>
        <w:t>Другие названия: 2K, WQHD, QHD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color w:val="000000"/>
          <w:sz w:val="28"/>
          <w:szCs w:val="28"/>
        </w:rPr>
        <w:t xml:space="preserve">О разрешение 1440p: 1440p - это прогрессивное разрешение, содержащее 2560 x 1440 пикселей. Известное как </w:t>
      </w:r>
      <w:proofErr w:type="spellStart"/>
      <w:r w:rsidRPr="00981918">
        <w:rPr>
          <w:color w:val="000000"/>
          <w:sz w:val="28"/>
          <w:szCs w:val="28"/>
        </w:rPr>
        <w:t>Quad</w:t>
      </w:r>
      <w:proofErr w:type="spellEnd"/>
      <w:r w:rsidRPr="00981918">
        <w:rPr>
          <w:color w:val="000000"/>
          <w:sz w:val="28"/>
          <w:szCs w:val="28"/>
        </w:rPr>
        <w:t xml:space="preserve"> HD, 1440p в 4 раза выше, чем базовый вариант HD. 1440p не является широко распространенным, но его можно найти в основном в области компьютеров и смартфонов, в том числе от таких известных компаний, как HTC, </w:t>
      </w:r>
      <w:proofErr w:type="spellStart"/>
      <w:r w:rsidRPr="00981918">
        <w:rPr>
          <w:color w:val="000000"/>
          <w:sz w:val="28"/>
          <w:szCs w:val="28"/>
        </w:rPr>
        <w:t>Samsung</w:t>
      </w:r>
      <w:proofErr w:type="spellEnd"/>
      <w:r w:rsidRPr="00981918">
        <w:rPr>
          <w:color w:val="000000"/>
          <w:sz w:val="28"/>
          <w:szCs w:val="28"/>
        </w:rPr>
        <w:t xml:space="preserve">, </w:t>
      </w:r>
      <w:proofErr w:type="spellStart"/>
      <w:r w:rsidRPr="00981918">
        <w:rPr>
          <w:color w:val="000000"/>
          <w:sz w:val="28"/>
          <w:szCs w:val="28"/>
        </w:rPr>
        <w:t>ViewSonic</w:t>
      </w:r>
      <w:proofErr w:type="spellEnd"/>
      <w:r w:rsidRPr="00981918">
        <w:rPr>
          <w:color w:val="000000"/>
          <w:sz w:val="28"/>
          <w:szCs w:val="28"/>
        </w:rPr>
        <w:t xml:space="preserve"> и </w:t>
      </w:r>
      <w:proofErr w:type="spellStart"/>
      <w:r w:rsidRPr="00981918">
        <w:rPr>
          <w:color w:val="000000"/>
          <w:sz w:val="28"/>
          <w:szCs w:val="28"/>
        </w:rPr>
        <w:t>Apple</w:t>
      </w:r>
      <w:proofErr w:type="spellEnd"/>
      <w:r w:rsidRPr="00981918">
        <w:rPr>
          <w:color w:val="000000"/>
          <w:sz w:val="28"/>
          <w:szCs w:val="28"/>
        </w:rPr>
        <w:t>.  </w:t>
      </w:r>
    </w:p>
    <w:p w:rsidR="00981918" w:rsidRPr="00981918" w:rsidRDefault="00981918" w:rsidP="0098191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81918">
        <w:rPr>
          <w:rStyle w:val="a4"/>
          <w:color w:val="000000"/>
          <w:sz w:val="28"/>
          <w:szCs w:val="28"/>
        </w:rPr>
        <w:t>Разрешение 4K</w:t>
      </w:r>
    </w:p>
    <w:p w:rsidR="00981918" w:rsidRDefault="00981918"/>
    <w:p w:rsidR="00791729" w:rsidRDefault="00791729"/>
    <w:p w:rsidR="00791729" w:rsidRDefault="00791729"/>
    <w:sectPr w:rsidR="00791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B7"/>
    <w:rsid w:val="00180852"/>
    <w:rsid w:val="00791729"/>
    <w:rsid w:val="00981918"/>
    <w:rsid w:val="00B1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616E"/>
  <w15:chartTrackingRefBased/>
  <w15:docId w15:val="{AFB6C8BD-6E6B-4A1A-8191-1E93065D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1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4</cp:revision>
  <dcterms:created xsi:type="dcterms:W3CDTF">2021-10-23T12:11:00Z</dcterms:created>
  <dcterms:modified xsi:type="dcterms:W3CDTF">2021-10-30T11:52:00Z</dcterms:modified>
</cp:coreProperties>
</file>