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08DE6">
      <w:pPr>
        <w:rPr>
          <w:b/>
          <w:bCs/>
        </w:rPr>
      </w:pPr>
      <w:r>
        <w:rPr>
          <w:rFonts w:hint="eastAsia"/>
          <w:b/>
          <w:bCs/>
        </w:rPr>
        <w:t>个人信息</w:t>
      </w:r>
    </w:p>
    <w:p w14:paraId="3440B9D3">
      <w:r>
        <w:rPr>
          <w:rFonts w:hint="eastAsia"/>
        </w:rPr>
        <w:t>姓</w:t>
      </w:r>
      <w:r>
        <w:t xml:space="preserve">    名：</w:t>
      </w:r>
      <w:r>
        <w:tab/>
      </w:r>
      <w:r>
        <w:t>付志</w:t>
      </w:r>
      <w:r>
        <w:tab/>
      </w:r>
      <w:r>
        <w:tab/>
      </w:r>
      <w:r>
        <w:tab/>
      </w:r>
      <w:r>
        <w:tab/>
      </w:r>
      <w:r>
        <w:tab/>
      </w:r>
      <w:r>
        <w:t>性   别：</w:t>
      </w:r>
      <w:r>
        <w:tab/>
      </w:r>
      <w:r>
        <w:t>男</w:t>
      </w:r>
    </w:p>
    <w:p w14:paraId="69249BF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手</w:t>
      </w:r>
      <w:r>
        <w:t xml:space="preserve">    机：</w:t>
      </w:r>
      <w:r>
        <w:tab/>
      </w:r>
      <w:r>
        <w:t>13801054884</w:t>
      </w:r>
      <w:r>
        <w:rPr>
          <w:rFonts w:hint="eastAsia"/>
          <w:lang w:val="en-US" w:eastAsia="zh-CN"/>
        </w:rPr>
        <w:t xml:space="preserve">  邮箱：6886913@qq.com</w:t>
      </w:r>
    </w:p>
    <w:p w14:paraId="1B8876B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1999.9-2003.7</w:t>
      </w:r>
      <w:r>
        <w:t>大连理工大学</w:t>
      </w:r>
      <w:r>
        <w:tab/>
      </w:r>
      <w:r>
        <w:t>计算机科学与技术</w:t>
      </w:r>
      <w:r>
        <w:tab/>
      </w:r>
      <w:r>
        <w:t xml:space="preserve">本科 </w:t>
      </w:r>
      <w:r>
        <w:rPr>
          <w:rFonts w:hint="eastAsia"/>
          <w:lang w:val="en-US" w:eastAsia="zh-CN"/>
        </w:rPr>
        <w:t>(肄业，当时家里有突发变故）</w:t>
      </w:r>
      <w:bookmarkStart w:id="0" w:name="_GoBack"/>
      <w:bookmarkEnd w:id="0"/>
    </w:p>
    <w:p w14:paraId="5D3FB049"/>
    <w:p w14:paraId="29FEA666">
      <w:pPr>
        <w:rPr>
          <w:b/>
          <w:bCs/>
        </w:rPr>
      </w:pPr>
      <w:r>
        <w:rPr>
          <w:rFonts w:hint="eastAsia"/>
          <w:b/>
          <w:bCs/>
        </w:rPr>
        <w:t>工作经历</w:t>
      </w:r>
    </w:p>
    <w:p w14:paraId="6CB80FE8">
      <w:r>
        <w:t>________________________________________</w:t>
      </w:r>
    </w:p>
    <w:p w14:paraId="6F5ABDE1">
      <w:pPr>
        <w:rPr>
          <w:rFonts w:hint="default" w:eastAsiaTheme="minorEastAsia"/>
          <w:lang w:val="en-US" w:eastAsia="zh-CN"/>
        </w:rPr>
      </w:pPr>
      <w:r>
        <w:t>2016/12—</w:t>
      </w:r>
      <w:r>
        <w:rPr>
          <w:rFonts w:hint="eastAsia"/>
          <w:lang w:val="en-US" w:eastAsia="zh-CN"/>
        </w:rPr>
        <w:t>2023年5月</w:t>
      </w:r>
      <w:r>
        <w:t>：美团</w:t>
      </w:r>
      <w:r>
        <w:rPr>
          <w:rFonts w:hint="eastAsia"/>
          <w:lang w:val="en-US" w:eastAsia="zh-CN"/>
        </w:rPr>
        <w:t>-L10</w:t>
      </w:r>
    </w:p>
    <w:p w14:paraId="07334705">
      <w:r>
        <w:rPr>
          <w:rFonts w:hint="eastAsia"/>
        </w:rPr>
        <w:t>到店事业群</w:t>
      </w:r>
      <w:r>
        <w:t>/城际交通事业部/机票业务   业务负责人</w:t>
      </w:r>
    </w:p>
    <w:p w14:paraId="55383C0B">
      <w:r>
        <w:t>1、定战略，带领业务团队，基于市场发展、竞争环境、公司对业务的定位，通过商业模型规划业务的中长期战略和年度规划。</w:t>
      </w:r>
    </w:p>
    <w:p w14:paraId="696458CC">
      <w:r>
        <w:t>2、建团队，构建符合业务发展阶段的组织能力，通过选用育励汰不断优化团队，绩效管理，人才盘点，建设具有战斗力的团队。</w:t>
      </w:r>
    </w:p>
    <w:p w14:paraId="49AF6C0A">
      <w:r>
        <w:t>3、拿结果，为业务目标负责，基于年度策略向下拆解到产品，运营，商务，客服团队，按周期追踪目标，及时调整策略，确保目标最终达成。</w:t>
      </w:r>
    </w:p>
    <w:p w14:paraId="69D0A4FB">
      <w:r>
        <w:t>________________________________________</w:t>
      </w:r>
    </w:p>
    <w:p w14:paraId="045619DD">
      <w:r>
        <w:t>2015/4—2016/09：携程旅行网</w:t>
      </w:r>
    </w:p>
    <w:p w14:paraId="762ADD3E">
      <w:r>
        <w:rPr>
          <w:rFonts w:hint="eastAsia"/>
        </w:rPr>
        <w:t>所属行业：</w:t>
      </w:r>
      <w:r>
        <w:tab/>
      </w:r>
      <w:r>
        <w:t>互联网</w:t>
      </w:r>
    </w:p>
    <w:p w14:paraId="657688EF">
      <w:r>
        <w:rPr>
          <w:rFonts w:hint="eastAsia"/>
        </w:rPr>
        <w:t>机票事业部</w:t>
      </w:r>
      <w:r>
        <w:t xml:space="preserve">   产品总监 </w:t>
      </w:r>
    </w:p>
    <w:p w14:paraId="0F702AF1">
      <w:r>
        <w:t>1、负责机票交易系统产品的规划与设计,包括资源平台、外部GDS系统，运价及交易流程，与前端产品配合优化用户体验；</w:t>
      </w:r>
    </w:p>
    <w:p w14:paraId="5D2C2B87">
      <w:r>
        <w:t>3、业务管理，根据业务目标进行指标拆解，制定项目管理流程，把控项目需求可行性及优先级；推动、控制、协调项目的研发与发布；</w:t>
      </w:r>
    </w:p>
    <w:p w14:paraId="028EBAEE">
      <w:r>
        <w:t>4、团队管理，负责产品组的人才培养，绩效管理；</w:t>
      </w:r>
    </w:p>
    <w:p w14:paraId="5026850B">
      <w:r>
        <w:t>5、分析行业及竞争产品，跟踪最新发展趋势，为系统建设，产品营销，用户体验改善提出方案；</w:t>
      </w:r>
    </w:p>
    <w:p w14:paraId="70CAD913">
      <w:r>
        <w:t>________________________________________</w:t>
      </w:r>
    </w:p>
    <w:p w14:paraId="30F6A530">
      <w:r>
        <w:t>2012/12--2015/4：去哪儿网</w:t>
      </w:r>
    </w:p>
    <w:p w14:paraId="012C02E0">
      <w:r>
        <w:rPr>
          <w:rFonts w:hint="eastAsia"/>
        </w:rPr>
        <w:t>所属行业：</w:t>
      </w:r>
      <w:r>
        <w:tab/>
      </w:r>
      <w:r>
        <w:t>互联网</w:t>
      </w:r>
    </w:p>
    <w:p w14:paraId="1076F616">
      <w:r>
        <w:rPr>
          <w:rFonts w:hint="eastAsia"/>
        </w:rPr>
        <w:t>机票事业群</w:t>
      </w:r>
      <w:r>
        <w:t xml:space="preserve">   高级产品经理 </w:t>
      </w:r>
    </w:p>
    <w:p w14:paraId="3ECB7200">
      <w:r>
        <w:t>1、负责机票后台产品的规划与设计,主要负责机票运价及报价系统方向；</w:t>
      </w:r>
    </w:p>
    <w:p w14:paraId="1DE13E56">
      <w:r>
        <w:t>2、根据事业群目标，并根据上级指派业务指标，制定责任范围内的业务发展方向及策略。</w:t>
      </w:r>
    </w:p>
    <w:p w14:paraId="65211A3E">
      <w:r>
        <w:t>3、搜集整理Idea，需求调研分析，并形成可行的项目需求；协调项目的开发与发布；</w:t>
      </w:r>
    </w:p>
    <w:p w14:paraId="41F8B4C9">
      <w:r>
        <w:t>________________________________________</w:t>
      </w:r>
    </w:p>
    <w:p w14:paraId="7D3C4AF3">
      <w:r>
        <w:t>2010/8--2012/12：北京瑞途天下信息技术有限公司（创业项目）</w:t>
      </w:r>
    </w:p>
    <w:p w14:paraId="0D143482">
      <w:r>
        <w:rPr>
          <w:rFonts w:hint="eastAsia"/>
        </w:rPr>
        <w:t>所属行业：</w:t>
      </w:r>
      <w:r>
        <w:tab/>
      </w:r>
      <w:r>
        <w:t>计算机软件</w:t>
      </w:r>
    </w:p>
    <w:p w14:paraId="5B2F05D0">
      <w:r>
        <w:t>2010年6月时代信括公司结束后，原有客户仍需要后续的维护支持，同时本人也看好旅游行业发展，所以保留了一部分技术人员，继续为客户提供支持和项目收尾。当年8月份正式注册成立，业务主要以行业软件项目开发为主，期间成功为中青旅集团、华厦航空、保盛航服、外企航服等六十多家客户提供了软件产品和定制开发。</w:t>
      </w:r>
    </w:p>
    <w:p w14:paraId="35FEEB4F">
      <w:r>
        <w:t>________________________________________</w:t>
      </w:r>
    </w:p>
    <w:p w14:paraId="0F95FB03">
      <w:r>
        <w:t>2008/8--2010/5：北京时代信拓科技发展有限公司</w:t>
      </w:r>
    </w:p>
    <w:p w14:paraId="07CB563E">
      <w:r>
        <w:rPr>
          <w:rFonts w:hint="eastAsia"/>
        </w:rPr>
        <w:t>所属行业：</w:t>
      </w:r>
      <w:r>
        <w:tab/>
      </w:r>
      <w:r>
        <w:t>计算机软件</w:t>
      </w:r>
    </w:p>
    <w:p w14:paraId="1F4F81BD">
      <w:r>
        <w:rPr>
          <w:rFonts w:hint="eastAsia"/>
        </w:rPr>
        <w:t>公司是从事旅游行业软件开发为主技术公司，是一家创业公司，凭借在行业内多年的从业经验，组建了自己的开发团队，我为公司股东之一，在公司主要负责市场调研，产品设计，商务谈判。期间成功研发多款软件，包括</w:t>
      </w:r>
      <w:r>
        <w:t>ETERM共享软件、数据解析接口、短信通、B2C机票网站、B2B交易平台、财务报表对账系统等。公司客户主要以机票代理人为主，大部分为华北客户，成功开发客户几十家。</w:t>
      </w:r>
    </w:p>
    <w:p w14:paraId="48310142">
      <w:r>
        <w:t>________________________________________</w:t>
      </w:r>
    </w:p>
    <w:p w14:paraId="1B0A1366">
      <w:r>
        <w:t>2005/5--2008/7：北京易思凯科技发展有限公司</w:t>
      </w:r>
    </w:p>
    <w:p w14:paraId="6C970266">
      <w:r>
        <w:rPr>
          <w:rFonts w:hint="eastAsia"/>
        </w:rPr>
        <w:t>所属行业：</w:t>
      </w:r>
      <w:r>
        <w:tab/>
      </w:r>
      <w:r>
        <w:t>计算机软件</w:t>
      </w:r>
    </w:p>
    <w:p w14:paraId="7843F4CB">
      <w:r>
        <w:rPr>
          <w:rFonts w:hint="eastAsia"/>
        </w:rPr>
        <w:t>技术运维部</w:t>
      </w:r>
      <w:r>
        <w:t xml:space="preserve">    技术支持</w:t>
      </w:r>
    </w:p>
    <w:p w14:paraId="621305C2">
      <w:r>
        <w:rPr>
          <w:rFonts w:hint="eastAsia"/>
        </w:rPr>
        <w:t>负责公司技术运维部的管理工作</w:t>
      </w:r>
      <w:r>
        <w:t>,之前公司的技术部和运维部分为两个部门,我是负责运维部的管理.后来由于工作突出,且一些工作有交叉和偶合部分,所以将两个部门合并为一个部门,担任技术运维部经理.部门职能主要包括对客户的售前与售后支持,产品安装和培训,项目实施等工作,运维部分主要包括对公司及客户的租用产品和服务器的运营维护,更新,安全等工作.</w:t>
      </w:r>
    </w:p>
    <w:p w14:paraId="0ED0C09E">
      <w:r>
        <w:t>________________________________________</w:t>
      </w:r>
    </w:p>
    <w:p w14:paraId="797A1867">
      <w:r>
        <w:t>2003/3--2004/10：北京维佳网域科技发展有限公司</w:t>
      </w:r>
    </w:p>
    <w:p w14:paraId="5C0731A9">
      <w:r>
        <w:rPr>
          <w:rFonts w:hint="eastAsia"/>
        </w:rPr>
        <w:t>所属行业：</w:t>
      </w:r>
      <w:r>
        <w:tab/>
      </w:r>
      <w:r>
        <w:t>计算机软件</w:t>
      </w:r>
    </w:p>
    <w:p w14:paraId="1B08FF2E">
      <w:r>
        <w:rPr>
          <w:rFonts w:hint="eastAsia"/>
        </w:rPr>
        <w:t>技术部</w:t>
      </w:r>
      <w:r>
        <w:t xml:space="preserve">    技术支持</w:t>
      </w:r>
    </w:p>
    <w:p w14:paraId="433258EF">
      <w:r>
        <w:rPr>
          <w:rFonts w:hint="eastAsia"/>
        </w:rPr>
        <w:t>公司针对民航业的代理人及航空公司进行软硬件的开发，其中包括订座系统及票证管理系统等。本人负责公司产品及项目的售前支持、售中实施、售后维护工作。由于工作认真负责，并对行业深入了解，被公司提为技术部主管，对技术部的日常进行管理，编写产品文档，协调与各部门之前关系，定期向公司领导汇报工作情况，总结经验并提出修改意见等。</w:t>
      </w:r>
    </w:p>
    <w:p w14:paraId="02265E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911"/>
    <w:rsid w:val="00187911"/>
    <w:rsid w:val="003061B1"/>
    <w:rsid w:val="003C1FCB"/>
    <w:rsid w:val="00CA16A5"/>
    <w:rsid w:val="00FD5983"/>
    <w:rsid w:val="6E881B7F"/>
    <w:rsid w:val="7BC7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1357</Words>
  <Characters>1747</Characters>
  <Lines>12</Lines>
  <Paragraphs>3</Paragraphs>
  <TotalTime>319</TotalTime>
  <ScaleCrop>false</ScaleCrop>
  <LinksUpToDate>false</LinksUpToDate>
  <CharactersWithSpaces>1794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2023-02-10T07:14:00Z</dcterms:created>
  <dc:creator>fu zhi</dc:creator>
  <cp:lastModifiedBy>韩晴晴</cp:lastModifiedBy>
  <dcterms:modified xsi:type="dcterms:W3CDTF">2025-11-26T12:44:13Z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eyJoZGlkIjoiODExMzUyMDMzYjU5NDU1NDU0NGIwNjYxYmQzMGRlOTkiLCJ1c2VySWQiOiIyNTg0MzgxOTQifQ==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1ED21DA586344DD9B28648B648A81635_12</vt:lpwstr>
  </property>
</Properties>
</file>