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6771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Recommended build phases</w:t>
      </w:r>
    </w:p>
    <w:p w14:paraId="48E71EC3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0 — Project understanding and setup check</w:t>
      </w:r>
    </w:p>
    <w:p w14:paraId="6593E7F8" w14:textId="77777777" w:rsidR="00F86292" w:rsidRPr="00F86292" w:rsidRDefault="00F86292" w:rsidP="00F86292">
      <w:r w:rsidRPr="00F86292">
        <w:t>Goal: make the agent understand the project before writing code.</w:t>
      </w:r>
    </w:p>
    <w:p w14:paraId="7636F9B8" w14:textId="77777777" w:rsidR="00F86292" w:rsidRPr="00F86292" w:rsidRDefault="00F86292" w:rsidP="00F86292">
      <w:r w:rsidRPr="00F86292">
        <w:t>Tell Antigravity:</w:t>
      </w:r>
    </w:p>
    <w:p w14:paraId="361705E0" w14:textId="77777777" w:rsidR="00F86292" w:rsidRPr="00F86292" w:rsidRDefault="00F86292" w:rsidP="00F86292">
      <w:r w:rsidRPr="00F86292">
        <w:t>Read AGENTS.md, PROJECT_CONTEXT.md, OUTCOME_REQUIREMENTS.md, docs/product/mvp-scope.md, docs/architecture/system-overview.md, docs/api/api-contracts.md, docs/dashboard/dashboard-pages.md, and docs/dashboard/wireframe-notes.md.</w:t>
      </w:r>
      <w:r w:rsidRPr="00F86292">
        <w:br/>
      </w:r>
      <w:r w:rsidRPr="00F86292">
        <w:br/>
        <w:t>Do not write code yet.</w:t>
      </w:r>
      <w:r w:rsidRPr="00F86292">
        <w:br/>
      </w:r>
      <w:r w:rsidRPr="00F86292">
        <w:br/>
        <w:t>Summarise:</w:t>
      </w:r>
      <w:r w:rsidRPr="00F86292">
        <w:br/>
        <w:t>1. what this product is,</w:t>
      </w:r>
      <w:r w:rsidRPr="00F86292">
        <w:br/>
        <w:t>2. what the MVP should include,</w:t>
      </w:r>
      <w:r w:rsidRPr="00F86292">
        <w:br/>
        <w:t>3. what should not be built yet,</w:t>
      </w:r>
      <w:r w:rsidRPr="00F86292">
        <w:br/>
        <w:t>4. the frontend/backend/service boundaries,</w:t>
      </w:r>
      <w:r w:rsidRPr="00F86292">
        <w:br/>
        <w:t>5. the first implementation plan.</w:t>
      </w:r>
    </w:p>
    <w:p w14:paraId="2C4929EF" w14:textId="77777777" w:rsidR="00F86292" w:rsidRPr="00F86292" w:rsidRDefault="00F86292" w:rsidP="00F86292">
      <w:r w:rsidRPr="00F86292">
        <w:t>Only continue if its summary is correct.</w:t>
      </w:r>
    </w:p>
    <w:p w14:paraId="0DDA7B36" w14:textId="77777777" w:rsidR="00F86292" w:rsidRPr="00F86292" w:rsidRDefault="00F86292" w:rsidP="00F86292">
      <w:r w:rsidRPr="00F86292">
        <w:pict w14:anchorId="28A2FEAF">
          <v:rect id="_x0000_i1079" style="width:0;height:1.5pt" o:hralign="center" o:hrstd="t" o:hr="t" fillcolor="#a0a0a0" stroked="f"/>
        </w:pict>
      </w:r>
    </w:p>
    <w:p w14:paraId="11B581BD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1 — Create mock data and API contracts</w:t>
      </w:r>
    </w:p>
    <w:p w14:paraId="7B3EEF32" w14:textId="77777777" w:rsidR="00F86292" w:rsidRPr="00F86292" w:rsidRDefault="00F86292" w:rsidP="00F86292">
      <w:r w:rsidRPr="00F86292">
        <w:t>Goal: create the data foundation first.</w:t>
      </w:r>
    </w:p>
    <w:p w14:paraId="386B5291" w14:textId="77777777" w:rsidR="00F86292" w:rsidRPr="00F86292" w:rsidRDefault="00F86292" w:rsidP="00F86292">
      <w:r w:rsidRPr="00F86292">
        <w:t>Ask it to create:</w:t>
      </w:r>
    </w:p>
    <w:p w14:paraId="084B52D4" w14:textId="77777777" w:rsidR="00F86292" w:rsidRPr="00F86292" w:rsidRDefault="00F86292" w:rsidP="00F86292">
      <w:r w:rsidRPr="00F86292">
        <w:t>data/sample/sample_emails.json</w:t>
      </w:r>
      <w:r w:rsidRPr="00F86292">
        <w:br/>
        <w:t>data/sample/sample_predictions.json</w:t>
      </w:r>
      <w:r w:rsidRPr="00F86292">
        <w:br/>
        <w:t>data/sample/sample_local_explanations.json</w:t>
      </w:r>
      <w:r w:rsidRPr="00F86292">
        <w:br/>
        <w:t>data/sample/sample_global_explanations.json</w:t>
      </w:r>
      <w:r w:rsidRPr="00F86292">
        <w:br/>
        <w:t>data/sample/sample_feedback_cases.json</w:t>
      </w:r>
    </w:p>
    <w:p w14:paraId="4CB553CD" w14:textId="77777777" w:rsidR="00F86292" w:rsidRPr="00F86292" w:rsidRDefault="00F86292" w:rsidP="00F86292">
      <w:r w:rsidRPr="00F86292">
        <w:t>Prompt:</w:t>
      </w:r>
    </w:p>
    <w:p w14:paraId="635CAF92" w14:textId="77777777" w:rsidR="00F86292" w:rsidRPr="00F86292" w:rsidRDefault="00F86292" w:rsidP="00F86292">
      <w:r w:rsidRPr="00F86292">
        <w:t>Build Phase 1 only.</w:t>
      </w:r>
      <w:r w:rsidRPr="00F86292">
        <w:br/>
      </w:r>
      <w:r w:rsidRPr="00F86292">
        <w:br/>
        <w:t>Create realistic mock/sample data for the offline MVP based on docs/api/api-contracts.md and docs/product/mvp-scope.md.</w:t>
      </w:r>
      <w:r w:rsidRPr="00F86292">
        <w:br/>
      </w:r>
      <w:r w:rsidRPr="00F86292">
        <w:lastRenderedPageBreak/>
        <w:br/>
        <w:t>Do not build frontend yet.</w:t>
      </w:r>
      <w:r w:rsidRPr="00F86292">
        <w:br/>
        <w:t>Do not integrate real models.</w:t>
      </w:r>
      <w:r w:rsidRPr="00F86292">
        <w:br/>
        <w:t>Do not implement Gmail or Microsoft 365.</w:t>
      </w:r>
      <w:r w:rsidRPr="00F86292">
        <w:br/>
        <w:t>Do not implement model training or retraining.</w:t>
      </w:r>
      <w:r w:rsidRPr="00F86292">
        <w:br/>
      </w:r>
      <w:r w:rsidRPr="00F86292">
        <w:br/>
        <w:t>Create sample data for:</w:t>
      </w:r>
      <w:r w:rsidRPr="00F86292">
        <w:br/>
        <w:t>- emails</w:t>
      </w:r>
      <w:r w:rsidRPr="00F86292">
        <w:br/>
        <w:t>- predictions</w:t>
      </w:r>
      <w:r w:rsidRPr="00F86292">
        <w:br/>
        <w:t>- local explanations</w:t>
      </w:r>
      <w:r w:rsidRPr="00F86292">
        <w:br/>
        <w:t>- global explanations</w:t>
      </w:r>
      <w:r w:rsidRPr="00F86292">
        <w:br/>
        <w:t>- feedback cases</w:t>
      </w:r>
      <w:r w:rsidRPr="00F86292">
        <w:br/>
        <w:t>- model monitoring metrics</w:t>
      </w:r>
      <w:r w:rsidRPr="00F86292">
        <w:br/>
      </w:r>
      <w:r w:rsidRPr="00F86292">
        <w:br/>
        <w:t>Make the data realistic for an explainable phishing detection dashboard.</w:t>
      </w:r>
    </w:p>
    <w:p w14:paraId="75C8548B" w14:textId="77777777" w:rsidR="00F86292" w:rsidRPr="00F86292" w:rsidRDefault="00F86292" w:rsidP="00F86292">
      <w:r w:rsidRPr="00F86292">
        <w:pict w14:anchorId="10115020">
          <v:rect id="_x0000_i1080" style="width:0;height:1.5pt" o:hralign="center" o:hrstd="t" o:hr="t" fillcolor="#a0a0a0" stroked="f"/>
        </w:pict>
      </w:r>
    </w:p>
    <w:p w14:paraId="216056E7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2 — Build backend mock API</w:t>
      </w:r>
    </w:p>
    <w:p w14:paraId="07F29FE2" w14:textId="77777777" w:rsidR="00F86292" w:rsidRPr="00F86292" w:rsidRDefault="00F86292" w:rsidP="00F86292">
      <w:r w:rsidRPr="00F86292">
        <w:t>Goal: make the backend serve the sample data.</w:t>
      </w:r>
    </w:p>
    <w:p w14:paraId="01EC4AEA" w14:textId="77777777" w:rsidR="00F86292" w:rsidRPr="00F86292" w:rsidRDefault="00F86292" w:rsidP="00F86292">
      <w:r w:rsidRPr="00F86292">
        <w:t>Ask it to create the FastAPI app in:</w:t>
      </w:r>
    </w:p>
    <w:p w14:paraId="6102B41E" w14:textId="77777777" w:rsidR="00F86292" w:rsidRPr="00F86292" w:rsidRDefault="00F86292" w:rsidP="00F86292">
      <w:r w:rsidRPr="00F86292">
        <w:t>apps/backend/</w:t>
      </w:r>
    </w:p>
    <w:p w14:paraId="3FC4DD2F" w14:textId="77777777" w:rsidR="00F86292" w:rsidRPr="00F86292" w:rsidRDefault="00F86292" w:rsidP="00F86292">
      <w:r w:rsidRPr="00F86292">
        <w:t>Prompt:</w:t>
      </w:r>
    </w:p>
    <w:p w14:paraId="7E662F55" w14:textId="77777777" w:rsidR="00F86292" w:rsidRPr="00F86292" w:rsidRDefault="00F86292" w:rsidP="00F86292">
      <w:r w:rsidRPr="00F86292">
        <w:t>Build Phase 2 only.</w:t>
      </w:r>
      <w:r w:rsidRPr="00F86292">
        <w:br/>
      </w:r>
      <w:r w:rsidRPr="00F86292">
        <w:br/>
        <w:t>Create a FastAPI backend in apps/backend that serves the mock data created in Phase 1.</w:t>
      </w:r>
      <w:r w:rsidRPr="00F86292">
        <w:br/>
      </w:r>
      <w:r w:rsidRPr="00F86292">
        <w:br/>
        <w:t>Implement these endpoints:</w:t>
      </w:r>
      <w:r w:rsidRPr="00F86292">
        <w:br/>
        <w:t>- GET /dashboard/summary</w:t>
      </w:r>
      <w:r w:rsidRPr="00F86292">
        <w:br/>
        <w:t>- GET /emails</w:t>
      </w:r>
      <w:r w:rsidRPr="00F86292">
        <w:br/>
        <w:t>- GET /emails/{id}</w:t>
      </w:r>
      <w:r w:rsidRPr="00F86292">
        <w:br/>
        <w:t>- GET /emails/{id}/local-explanation</w:t>
      </w:r>
      <w:r w:rsidRPr="00F86292">
        <w:br/>
        <w:t>- GET /global-explanation</w:t>
      </w:r>
      <w:r w:rsidRPr="00F86292">
        <w:br/>
        <w:t>- GET /feedback</w:t>
      </w:r>
      <w:r w:rsidRPr="00F86292">
        <w:br/>
        <w:t>- PATCH /feedback/{id}/review</w:t>
      </w:r>
      <w:r w:rsidRPr="00F86292">
        <w:br/>
        <w:t>- POST /emails/{id}/quarantine</w:t>
      </w:r>
      <w:r w:rsidRPr="00F86292">
        <w:br/>
        <w:t>- POST /emails/{id}/release</w:t>
      </w:r>
      <w:r w:rsidRPr="00F86292">
        <w:br/>
      </w:r>
      <w:r w:rsidRPr="00F86292">
        <w:lastRenderedPageBreak/>
        <w:t>- GET /monitoring/model-health</w:t>
      </w:r>
      <w:r w:rsidRPr="00F86292">
        <w:br/>
      </w:r>
      <w:r w:rsidRPr="00F86292">
        <w:br/>
        <w:t>Use local JSON files only.</w:t>
      </w:r>
      <w:r w:rsidRPr="00F86292">
        <w:br/>
        <w:t>Do not connect real mailbox.</w:t>
      </w:r>
      <w:r w:rsidRPr="00F86292">
        <w:br/>
        <w:t>Do not load pkl model files yet.</w:t>
      </w:r>
      <w:r w:rsidRPr="00F86292">
        <w:br/>
        <w:t>Do not implement model training or retraining.</w:t>
      </w:r>
      <w:r w:rsidRPr="00F86292">
        <w:br/>
      </w:r>
      <w:r w:rsidRPr="00F86292">
        <w:br/>
        <w:t>Keep route files thin. Put logic in service files.</w:t>
      </w:r>
      <w:r w:rsidRPr="00F86292">
        <w:br/>
        <w:t>Add basic backend tests for the endpoints.</w:t>
      </w:r>
    </w:p>
    <w:p w14:paraId="3132D939" w14:textId="77777777" w:rsidR="00F86292" w:rsidRPr="00F86292" w:rsidRDefault="00F86292" w:rsidP="00F86292">
      <w:r w:rsidRPr="00F86292">
        <w:pict w14:anchorId="033B9938">
          <v:rect id="_x0000_i1081" style="width:0;height:1.5pt" o:hralign="center" o:hrstd="t" o:hr="t" fillcolor="#a0a0a0" stroked="f"/>
        </w:pict>
      </w:r>
    </w:p>
    <w:p w14:paraId="06C4379A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3 — Build frontend dashboard layout</w:t>
      </w:r>
    </w:p>
    <w:p w14:paraId="3095C4E5" w14:textId="77777777" w:rsidR="00F86292" w:rsidRPr="00F86292" w:rsidRDefault="00F86292" w:rsidP="00F86292">
      <w:r w:rsidRPr="00F86292">
        <w:t>Goal: create the UI shell and navigation first.</w:t>
      </w:r>
    </w:p>
    <w:p w14:paraId="7CAF56A3" w14:textId="77777777" w:rsidR="00F86292" w:rsidRPr="00F86292" w:rsidRDefault="00F86292" w:rsidP="00F86292">
      <w:r w:rsidRPr="00F86292">
        <w:t>Ask it to create the React frontend in:</w:t>
      </w:r>
    </w:p>
    <w:p w14:paraId="6D9B960F" w14:textId="77777777" w:rsidR="00F86292" w:rsidRPr="00F86292" w:rsidRDefault="00F86292" w:rsidP="00F86292">
      <w:r w:rsidRPr="00F86292">
        <w:t>apps/frontend/</w:t>
      </w:r>
    </w:p>
    <w:p w14:paraId="04D8BE8E" w14:textId="77777777" w:rsidR="00F86292" w:rsidRPr="00F86292" w:rsidRDefault="00F86292" w:rsidP="00F86292">
      <w:r w:rsidRPr="00F86292">
        <w:t>Prompt:</w:t>
      </w:r>
    </w:p>
    <w:p w14:paraId="0A12FFDE" w14:textId="77777777" w:rsidR="00F86292" w:rsidRPr="00F86292" w:rsidRDefault="00F86292" w:rsidP="00F86292">
      <w:r w:rsidRPr="00F86292">
        <w:t>Build Phase 3 only.</w:t>
      </w:r>
      <w:r w:rsidRPr="00F86292">
        <w:br/>
      </w:r>
      <w:r w:rsidRPr="00F86292">
        <w:br/>
        <w:t>Create the React + TypeScript + Tailwind frontend in apps/frontend.</w:t>
      </w:r>
      <w:r w:rsidRPr="00F86292">
        <w:br/>
      </w:r>
      <w:r w:rsidRPr="00F86292">
        <w:br/>
        <w:t>Follow:</w:t>
      </w:r>
      <w:r w:rsidRPr="00F86292">
        <w:br/>
        <w:t>- docs/dashboard/dashboard-pages.md</w:t>
      </w:r>
      <w:r w:rsidRPr="00F86292">
        <w:br/>
        <w:t>- docs/dashboard/wireframe-notes.md</w:t>
      </w:r>
      <w:r w:rsidRPr="00F86292">
        <w:br/>
        <w:t>- docs/dashboard/inspiration/README.md</w:t>
      </w:r>
      <w:r w:rsidRPr="00F86292">
        <w:br/>
      </w:r>
      <w:r w:rsidRPr="00F86292">
        <w:br/>
        <w:t>Build the dashboard shell:</w:t>
      </w:r>
      <w:r w:rsidRPr="00F86292">
        <w:br/>
        <w:t>- dark SOC-style layout</w:t>
      </w:r>
      <w:r w:rsidRPr="00F86292">
        <w:br/>
        <w:t>- sidebar navigation</w:t>
      </w:r>
      <w:r w:rsidRPr="00F86292">
        <w:br/>
        <w:t>- top bar</w:t>
      </w:r>
      <w:r w:rsidRPr="00F86292">
        <w:br/>
        <w:t>- shared cards/tables/badges/components</w:t>
      </w:r>
      <w:r w:rsidRPr="00F86292">
        <w:br/>
        <w:t>- page routing</w:t>
      </w:r>
      <w:r w:rsidRPr="00F86292">
        <w:br/>
      </w:r>
      <w:r w:rsidRPr="00F86292">
        <w:br/>
        <w:t>Create placeholder pages for:</w:t>
      </w:r>
      <w:r w:rsidRPr="00F86292">
        <w:br/>
        <w:t>- Overview</w:t>
      </w:r>
      <w:r w:rsidRPr="00F86292">
        <w:br/>
        <w:t>- Detection Queue</w:t>
      </w:r>
      <w:r w:rsidRPr="00F86292">
        <w:br/>
        <w:t>- Quarantine</w:t>
      </w:r>
      <w:r w:rsidRPr="00F86292">
        <w:br/>
      </w:r>
      <w:r w:rsidRPr="00F86292">
        <w:lastRenderedPageBreak/>
        <w:t>- Email Investigation</w:t>
      </w:r>
      <w:r w:rsidRPr="00F86292">
        <w:br/>
        <w:t>- Local Explanation</w:t>
      </w:r>
      <w:r w:rsidRPr="00F86292">
        <w:br/>
        <w:t>- Global Explanation</w:t>
      </w:r>
      <w:r w:rsidRPr="00F86292">
        <w:br/>
        <w:t>- Feedback Review</w:t>
      </w:r>
      <w:r w:rsidRPr="00F86292">
        <w:br/>
        <w:t>- Model Monitoring</w:t>
      </w:r>
      <w:r w:rsidRPr="00F86292">
        <w:br/>
        <w:t>- Settings</w:t>
      </w:r>
      <w:r w:rsidRPr="00F86292">
        <w:br/>
      </w:r>
      <w:r w:rsidRPr="00F86292">
        <w:br/>
        <w:t>Do not implement real mailbox integration.</w:t>
      </w:r>
      <w:r w:rsidRPr="00F86292">
        <w:br/>
        <w:t>Do not implement model training.</w:t>
      </w:r>
      <w:r w:rsidRPr="00F86292">
        <w:br/>
        <w:t>Use mock API/data only.</w:t>
      </w:r>
    </w:p>
    <w:p w14:paraId="15EE968E" w14:textId="77777777" w:rsidR="00F86292" w:rsidRPr="00F86292" w:rsidRDefault="00F86292" w:rsidP="00F86292">
      <w:r w:rsidRPr="00F86292">
        <w:pict w14:anchorId="2071B8A9">
          <v:rect id="_x0000_i1082" style="width:0;height:1.5pt" o:hralign="center" o:hrstd="t" o:hr="t" fillcolor="#a0a0a0" stroked="f"/>
        </w:pict>
      </w:r>
    </w:p>
    <w:p w14:paraId="7D12942F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4 — Connect frontend to backend mock API</w:t>
      </w:r>
    </w:p>
    <w:p w14:paraId="4CCBBDAB" w14:textId="77777777" w:rsidR="00F86292" w:rsidRPr="00F86292" w:rsidRDefault="00F86292" w:rsidP="00F86292">
      <w:r w:rsidRPr="00F86292">
        <w:t>Goal: make dashboard pages show real mock data from backend.</w:t>
      </w:r>
    </w:p>
    <w:p w14:paraId="3F3826DB" w14:textId="77777777" w:rsidR="00F86292" w:rsidRPr="00F86292" w:rsidRDefault="00F86292" w:rsidP="00F86292">
      <w:r w:rsidRPr="00F86292">
        <w:t>Prompt:</w:t>
      </w:r>
    </w:p>
    <w:p w14:paraId="68378250" w14:textId="77777777" w:rsidR="00F86292" w:rsidRPr="00F86292" w:rsidRDefault="00F86292" w:rsidP="00F86292">
      <w:r w:rsidRPr="00F86292">
        <w:t>Build Phase 4 only.</w:t>
      </w:r>
      <w:r w:rsidRPr="00F86292">
        <w:br/>
      </w:r>
      <w:r w:rsidRPr="00F86292">
        <w:br/>
        <w:t>Connect the frontend pages to the FastAPI mock endpoints.</w:t>
      </w:r>
      <w:r w:rsidRPr="00F86292">
        <w:br/>
      </w:r>
      <w:r w:rsidRPr="00F86292">
        <w:br/>
        <w:t>Implement:</w:t>
      </w:r>
      <w:r w:rsidRPr="00F86292">
        <w:br/>
        <w:t>- Overview Page using /dashboard/summary</w:t>
      </w:r>
      <w:r w:rsidRPr="00F86292">
        <w:br/>
        <w:t>- Detection Queue using /emails</w:t>
      </w:r>
      <w:r w:rsidRPr="00F86292">
        <w:br/>
        <w:t>- Email Investigation using /emails/{id}</w:t>
      </w:r>
      <w:r w:rsidRPr="00F86292">
        <w:br/>
        <w:t>- Local Explanation panel using /emails/{id}/local-explanation</w:t>
      </w:r>
      <w:r w:rsidRPr="00F86292">
        <w:br/>
        <w:t>- Global Explanation page using /global-explanation</w:t>
      </w:r>
      <w:r w:rsidRPr="00F86292">
        <w:br/>
        <w:t>- Feedback Review page using /feedback</w:t>
      </w:r>
      <w:r w:rsidRPr="00F86292">
        <w:br/>
        <w:t>- Model Monitoring page using /monitoring/model-health</w:t>
      </w:r>
      <w:r w:rsidRPr="00F86292">
        <w:br/>
      </w:r>
      <w:r w:rsidRPr="00F86292">
        <w:br/>
        <w:t>Keep the UI aligned with the dashboard inspiration images and docs.</w:t>
      </w:r>
      <w:r w:rsidRPr="00F86292">
        <w:br/>
      </w:r>
      <w:r w:rsidRPr="00F86292">
        <w:br/>
        <w:t>Do not integrate real pkl models yet.</w:t>
      </w:r>
      <w:r w:rsidRPr="00F86292">
        <w:br/>
        <w:t>Do not implement Gmail or Microsoft 365.</w:t>
      </w:r>
      <w:r w:rsidRPr="00F86292">
        <w:br/>
        <w:t>Do not implement model training or retraining.</w:t>
      </w:r>
    </w:p>
    <w:p w14:paraId="348F2056" w14:textId="77777777" w:rsidR="00F86292" w:rsidRPr="00F86292" w:rsidRDefault="00F86292" w:rsidP="00F86292">
      <w:r w:rsidRPr="00F86292">
        <w:pict w14:anchorId="45C5F188">
          <v:rect id="_x0000_i1083" style="width:0;height:1.5pt" o:hralign="center" o:hrstd="t" o:hr="t" fillcolor="#a0a0a0" stroked="f"/>
        </w:pict>
      </w:r>
    </w:p>
    <w:p w14:paraId="71D864F2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5 — Implement feedback and quarantine simulation</w:t>
      </w:r>
    </w:p>
    <w:p w14:paraId="15A592B9" w14:textId="77777777" w:rsidR="00F86292" w:rsidRPr="00F86292" w:rsidRDefault="00F86292" w:rsidP="00F86292">
      <w:r w:rsidRPr="00F86292">
        <w:lastRenderedPageBreak/>
        <w:t>Goal: make the product workflow interactive.</w:t>
      </w:r>
    </w:p>
    <w:p w14:paraId="0BFA91F6" w14:textId="77777777" w:rsidR="00F86292" w:rsidRPr="00F86292" w:rsidRDefault="00F86292" w:rsidP="00F86292">
      <w:r w:rsidRPr="00F86292">
        <w:t>Prompt:</w:t>
      </w:r>
    </w:p>
    <w:p w14:paraId="26BE3A2C" w14:textId="77777777" w:rsidR="00F86292" w:rsidRPr="00F86292" w:rsidRDefault="00F86292" w:rsidP="00F86292">
      <w:r w:rsidRPr="00F86292">
        <w:t>Build Phase 5 only.</w:t>
      </w:r>
      <w:r w:rsidRPr="00F86292">
        <w:br/>
      </w:r>
      <w:r w:rsidRPr="00F86292">
        <w:br/>
        <w:t>Implement the mock analyst workflow:</w:t>
      </w:r>
      <w:r w:rsidRPr="00F86292">
        <w:br/>
        <w:t>- quarantine email</w:t>
      </w:r>
      <w:r w:rsidRPr="00F86292">
        <w:br/>
        <w:t>- release email</w:t>
      </w:r>
      <w:r w:rsidRPr="00F86292">
        <w:br/>
        <w:t>- submit feedback</w:t>
      </w:r>
      <w:r w:rsidRPr="00F86292">
        <w:br/>
        <w:t>- review feedback</w:t>
      </w:r>
      <w:r w:rsidRPr="00F86292">
        <w:br/>
        <w:t>- mark false positive</w:t>
      </w:r>
      <w:r w:rsidRPr="00F86292">
        <w:br/>
        <w:t>- mark false negative</w:t>
      </w:r>
      <w:r w:rsidRPr="00F86292">
        <w:br/>
        <w:t>- confirm phishing</w:t>
      </w:r>
      <w:r w:rsidRPr="00F86292">
        <w:br/>
        <w:t>- confirm legitimate</w:t>
      </w:r>
      <w:r w:rsidRPr="00F86292">
        <w:br/>
      </w:r>
      <w:r w:rsidRPr="00F86292">
        <w:br/>
        <w:t>The workflow should update mock JSON state or an in-memory/local persistence layer.</w:t>
      </w:r>
      <w:r w:rsidRPr="00F86292">
        <w:br/>
      </w:r>
      <w:r w:rsidRPr="00F86292">
        <w:br/>
        <w:t>Do not permanently delete emails.</w:t>
      </w:r>
      <w:r w:rsidRPr="00F86292">
        <w:br/>
        <w:t>Do not retrain models.</w:t>
      </w:r>
      <w:r w:rsidRPr="00F86292">
        <w:br/>
        <w:t>Do not update model weights.</w:t>
      </w:r>
      <w:r w:rsidRPr="00F86292">
        <w:br/>
      </w:r>
      <w:r w:rsidRPr="00F86292">
        <w:br/>
        <w:t>The dashboard should show improvement insights based on confirmed false positives and false negatives, such as:</w:t>
      </w:r>
      <w:r w:rsidRPr="00F86292">
        <w:br/>
        <w:t>- common false positive patterns</w:t>
      </w:r>
      <w:r w:rsidRPr="00F86292">
        <w:br/>
        <w:t>- common false negative patterns</w:t>
      </w:r>
      <w:r w:rsidRPr="00F86292">
        <w:br/>
        <w:t>- suggested future dataset improvements</w:t>
      </w:r>
      <w:r w:rsidRPr="00F86292">
        <w:br/>
        <w:t>- suggested feature engineering improvements</w:t>
      </w:r>
    </w:p>
    <w:p w14:paraId="6ACA7F7A" w14:textId="77777777" w:rsidR="00F86292" w:rsidRPr="00F86292" w:rsidRDefault="00F86292" w:rsidP="00F86292">
      <w:r w:rsidRPr="00F86292">
        <w:t xml:space="preserve">This phase matches your idea very well: the system gives </w:t>
      </w:r>
      <w:r w:rsidRPr="00F86292">
        <w:rPr>
          <w:b/>
          <w:bCs/>
        </w:rPr>
        <w:t>recommendations for future improvement</w:t>
      </w:r>
      <w:r w:rsidRPr="00F86292">
        <w:t>, not actual retraining.</w:t>
      </w:r>
    </w:p>
    <w:p w14:paraId="75894ED2" w14:textId="77777777" w:rsidR="00F86292" w:rsidRPr="00F86292" w:rsidRDefault="00F86292" w:rsidP="00F86292">
      <w:r w:rsidRPr="00F86292">
        <w:pict w14:anchorId="55CFB97C">
          <v:rect id="_x0000_i1084" style="width:0;height:1.5pt" o:hralign="center" o:hrstd="t" o:hr="t" fillcolor="#a0a0a0" stroked="f"/>
        </w:pict>
      </w:r>
    </w:p>
    <w:p w14:paraId="2FA1D6E2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6 — Integrate existing model artifacts</w:t>
      </w:r>
    </w:p>
    <w:p w14:paraId="6EBD7B08" w14:textId="77777777" w:rsidR="00F86292" w:rsidRPr="00F86292" w:rsidRDefault="00F86292" w:rsidP="00F86292">
      <w:r w:rsidRPr="00F86292">
        <w:t>Only after the dashboard and backend flow work.</w:t>
      </w:r>
    </w:p>
    <w:p w14:paraId="7625E76D" w14:textId="77777777" w:rsidR="00F86292" w:rsidRPr="00F86292" w:rsidRDefault="00F86292" w:rsidP="00F86292">
      <w:r w:rsidRPr="00F86292">
        <w:t>Goal: use existing .pkl files.</w:t>
      </w:r>
    </w:p>
    <w:p w14:paraId="272C34D0" w14:textId="77777777" w:rsidR="00F86292" w:rsidRPr="00F86292" w:rsidRDefault="00F86292" w:rsidP="00F86292">
      <w:r w:rsidRPr="00F86292">
        <w:t>Prompt:</w:t>
      </w:r>
    </w:p>
    <w:p w14:paraId="65F2DEE9" w14:textId="77777777" w:rsidR="00F86292" w:rsidRPr="00F86292" w:rsidRDefault="00F86292" w:rsidP="00F86292">
      <w:r w:rsidRPr="00F86292">
        <w:lastRenderedPageBreak/>
        <w:t>Build Phase 6 only.</w:t>
      </w:r>
      <w:r w:rsidRPr="00F86292">
        <w:br/>
      </w:r>
      <w:r w:rsidRPr="00F86292">
        <w:br/>
        <w:t>Integrate the existing trained model artifacts.</w:t>
      </w:r>
      <w:r w:rsidRPr="00F86292">
        <w:br/>
      </w:r>
      <w:r w:rsidRPr="00F86292">
        <w:br/>
        <w:t>Use:</w:t>
      </w:r>
      <w:r w:rsidRPr="00F86292">
        <w:br/>
        <w:t>- models/teacher-models/random_forest.pkl</w:t>
      </w:r>
      <w:r w:rsidRPr="00F86292">
        <w:br/>
        <w:t>- models/teacher-models/deep_neural_net.pkl</w:t>
      </w:r>
      <w:r w:rsidRPr="00F86292">
        <w:br/>
        <w:t>- models/surrogate-models/</w:t>
      </w:r>
      <w:r w:rsidRPr="00F86292">
        <w:br/>
        <w:t>- models/explanation-artifacts/</w:t>
      </w:r>
      <w:r w:rsidRPr="00F86292">
        <w:br/>
      </w:r>
      <w:r w:rsidRPr="00F86292">
        <w:br/>
        <w:t>Do not train or retrain models.</w:t>
      </w:r>
      <w:r w:rsidRPr="00F86292">
        <w:br/>
      </w:r>
      <w:r w:rsidRPr="00F86292">
        <w:br/>
        <w:t>Create:</w:t>
      </w:r>
      <w:r w:rsidRPr="00F86292">
        <w:br/>
        <w:t>- services/ml-service/inference/load_models.py</w:t>
      </w:r>
      <w:r w:rsidRPr="00F86292">
        <w:br/>
        <w:t>- services/ml-service/inference/predict_email.py</w:t>
      </w:r>
      <w:r w:rsidRPr="00F86292">
        <w:br/>
        <w:t>- services/ml-service/explainability/local_explanation.py</w:t>
      </w:r>
      <w:r w:rsidRPr="00F86292">
        <w:br/>
        <w:t>- services/ml-service/explainability/global_explanation.py</w:t>
      </w:r>
      <w:r w:rsidRPr="00F86292">
        <w:br/>
      </w:r>
      <w:r w:rsidRPr="00F86292">
        <w:br/>
        <w:t>Important:</w:t>
      </w:r>
      <w:r w:rsidRPr="00F86292">
        <w:br/>
        <w:t>The models expect processed features, not raw email text. If preprocessors or feature_columns.json are missing, create a clear placeholder and document what is needed in models/preprocessors/preprocessing_notes.md.</w:t>
      </w:r>
      <w:r w:rsidRPr="00F86292">
        <w:br/>
      </w:r>
      <w:r w:rsidRPr="00F86292">
        <w:br/>
        <w:t>The model integration should be optional and should not break the mock MVP.</w:t>
      </w:r>
    </w:p>
    <w:p w14:paraId="315E7832" w14:textId="77777777" w:rsidR="00F86292" w:rsidRPr="00F86292" w:rsidRDefault="00F86292" w:rsidP="00F86292">
      <w:r w:rsidRPr="00F86292">
        <w:pict w14:anchorId="1D0BA40A">
          <v:rect id="_x0000_i1085" style="width:0;height:1.5pt" o:hralign="center" o:hrstd="t" o:hr="t" fillcolor="#a0a0a0" stroked="f"/>
        </w:pict>
      </w:r>
    </w:p>
    <w:p w14:paraId="1035F10E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7 — Model improvement insight, not retraining</w:t>
      </w:r>
    </w:p>
    <w:p w14:paraId="006D663B" w14:textId="77777777" w:rsidR="00F86292" w:rsidRPr="00F86292" w:rsidRDefault="00F86292" w:rsidP="00F86292">
      <w:r w:rsidRPr="00F86292">
        <w:t>Goal: add the “what should we improve?” feature.</w:t>
      </w:r>
    </w:p>
    <w:p w14:paraId="7FF78520" w14:textId="77777777" w:rsidR="00F86292" w:rsidRPr="00F86292" w:rsidRDefault="00F86292" w:rsidP="00F86292">
      <w:r w:rsidRPr="00F86292">
        <w:t>Prompt:</w:t>
      </w:r>
    </w:p>
    <w:p w14:paraId="55BB1675" w14:textId="77777777" w:rsidR="00F86292" w:rsidRPr="00F86292" w:rsidRDefault="00F86292" w:rsidP="00F86292">
      <w:r w:rsidRPr="00F86292">
        <w:t>Build Phase 7 only.</w:t>
      </w:r>
      <w:r w:rsidRPr="00F86292">
        <w:br/>
      </w:r>
      <w:r w:rsidRPr="00F86292">
        <w:br/>
        <w:t>Create model improvement insight features based on confirmed feedback cases.</w:t>
      </w:r>
      <w:r w:rsidRPr="00F86292">
        <w:br/>
      </w:r>
      <w:r w:rsidRPr="00F86292">
        <w:br/>
        <w:t>The system should analyse false positives and false negatives and generate dashboard-ready summaries such as:</w:t>
      </w:r>
      <w:r w:rsidRPr="00F86292">
        <w:br/>
        <w:t>- repeated features in false positives</w:t>
      </w:r>
      <w:r w:rsidRPr="00F86292">
        <w:br/>
      </w:r>
      <w:r w:rsidRPr="00F86292">
        <w:lastRenderedPageBreak/>
        <w:t>- repeated features in false negatives</w:t>
      </w:r>
      <w:r w:rsidRPr="00F86292">
        <w:br/>
        <w:t>- common sender/domain patterns</w:t>
      </w:r>
      <w:r w:rsidRPr="00F86292">
        <w:br/>
        <w:t>- common URL/urgent-word patterns</w:t>
      </w:r>
      <w:r w:rsidRPr="00F86292">
        <w:br/>
        <w:t>- suggested future data collection</w:t>
      </w:r>
      <w:r w:rsidRPr="00F86292">
        <w:br/>
        <w:t>- suggested feature engineering improvements</w:t>
      </w:r>
      <w:r w:rsidRPr="00F86292">
        <w:br/>
        <w:t>- export confirmed feedback cases for future offline retraining</w:t>
      </w:r>
      <w:r w:rsidRPr="00F86292">
        <w:br/>
      </w:r>
      <w:r w:rsidRPr="00F86292">
        <w:br/>
        <w:t>Do not implement retraining.</w:t>
      </w:r>
      <w:r w:rsidRPr="00F86292">
        <w:br/>
        <w:t>Do not launch training jobs.</w:t>
      </w:r>
      <w:r w:rsidRPr="00F86292">
        <w:br/>
        <w:t>Do not replace model artifacts.</w:t>
      </w:r>
      <w:r w:rsidRPr="00F86292">
        <w:br/>
        <w:t>Do not update model weights.</w:t>
      </w:r>
      <w:r w:rsidRPr="00F86292">
        <w:br/>
      </w:r>
      <w:r w:rsidRPr="00F86292">
        <w:br/>
        <w:t>This feature should provide recommendations only.</w:t>
      </w:r>
    </w:p>
    <w:p w14:paraId="05597939" w14:textId="77777777" w:rsidR="00F86292" w:rsidRPr="00F86292" w:rsidRDefault="00F86292" w:rsidP="00F86292">
      <w:r w:rsidRPr="00F86292">
        <w:pict w14:anchorId="62A0CCE0">
          <v:rect id="_x0000_i1086" style="width:0;height:1.5pt" o:hralign="center" o:hrstd="t" o:hr="t" fillcolor="#a0a0a0" stroked="f"/>
        </w:pict>
      </w:r>
    </w:p>
    <w:p w14:paraId="548C36B4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Phase 8 — Mailbox integration later</w:t>
      </w:r>
    </w:p>
    <w:p w14:paraId="221B7DAB" w14:textId="77777777" w:rsidR="00F86292" w:rsidRPr="00F86292" w:rsidRDefault="00F86292" w:rsidP="00F86292">
      <w:r w:rsidRPr="00F86292">
        <w:t>Only after everything else works.</w:t>
      </w:r>
    </w:p>
    <w:p w14:paraId="13B0E0A4" w14:textId="77777777" w:rsidR="00F86292" w:rsidRPr="00F86292" w:rsidRDefault="00F86292" w:rsidP="00F86292">
      <w:r w:rsidRPr="00F86292">
        <w:t>Start with mock mailbox, then Gmail, then Microsoft 365.</w:t>
      </w:r>
    </w:p>
    <w:p w14:paraId="03A6AD0D" w14:textId="77777777" w:rsidR="00F86292" w:rsidRPr="00F86292" w:rsidRDefault="00F86292" w:rsidP="00F86292">
      <w:r w:rsidRPr="00F86292">
        <w:t>Prompt:</w:t>
      </w:r>
    </w:p>
    <w:p w14:paraId="2C498B6A" w14:textId="77777777" w:rsidR="00F86292" w:rsidRPr="00F86292" w:rsidRDefault="00F86292" w:rsidP="00F86292">
      <w:r w:rsidRPr="00F86292">
        <w:t>Build Phase 8 only.</w:t>
      </w:r>
      <w:r w:rsidRPr="00F86292">
        <w:br/>
      </w:r>
      <w:r w:rsidRPr="00F86292">
        <w:br/>
        <w:t>Implement mock mailbox service first.</w:t>
      </w:r>
      <w:r w:rsidRPr="00F86292">
        <w:br/>
      </w:r>
      <w:r w:rsidRPr="00F86292">
        <w:br/>
        <w:t>Do not implement Gmail or Microsoft 365 yet.</w:t>
      </w:r>
      <w:r w:rsidRPr="00F86292">
        <w:br/>
      </w:r>
      <w:r w:rsidRPr="00F86292">
        <w:br/>
        <w:t>The mock mailbox should:</w:t>
      </w:r>
      <w:r w:rsidRPr="00F86292">
        <w:br/>
        <w:t>- read sample emails</w:t>
      </w:r>
      <w:r w:rsidRPr="00F86292">
        <w:br/>
        <w:t>- simulate inbox</w:t>
      </w:r>
      <w:r w:rsidRPr="00F86292">
        <w:br/>
        <w:t>- simulate moving emails to Phishing Review</w:t>
      </w:r>
      <w:r w:rsidRPr="00F86292">
        <w:br/>
        <w:t>- simulate release from quarantine</w:t>
      </w:r>
      <w:r w:rsidRPr="00F86292">
        <w:br/>
        <w:t>- preserve mailbox_message_id and folder status</w:t>
      </w:r>
    </w:p>
    <w:p w14:paraId="1C76241F" w14:textId="77777777" w:rsidR="00F86292" w:rsidRPr="00F86292" w:rsidRDefault="00F86292" w:rsidP="00F86292">
      <w:r w:rsidRPr="00F86292">
        <w:t>Then later:</w:t>
      </w:r>
    </w:p>
    <w:p w14:paraId="7B547F17" w14:textId="77777777" w:rsidR="00F86292" w:rsidRPr="00F86292" w:rsidRDefault="00F86292" w:rsidP="00F86292">
      <w:r w:rsidRPr="00F86292">
        <w:t>Now add Gmail API prototype only.</w:t>
      </w:r>
      <w:r w:rsidRPr="00F86292">
        <w:br/>
        <w:t>Do not add Microsoft 365 yet.</w:t>
      </w:r>
      <w:r w:rsidRPr="00F86292">
        <w:br/>
        <w:t>Do not request excessive permissions.</w:t>
      </w:r>
      <w:r w:rsidRPr="00F86292">
        <w:br/>
      </w:r>
      <w:r w:rsidRPr="00F86292">
        <w:lastRenderedPageBreak/>
        <w:t>Do not permanently delete emails.</w:t>
      </w:r>
      <w:r w:rsidRPr="00F86292">
        <w:br/>
        <w:t>Use label-based quarantine simulation.</w:t>
      </w:r>
    </w:p>
    <w:p w14:paraId="739CA0A5" w14:textId="77777777" w:rsidR="00F86292" w:rsidRPr="00F86292" w:rsidRDefault="00F86292" w:rsidP="00F86292">
      <w:r w:rsidRPr="00F86292">
        <w:pict w14:anchorId="4DE0A4E3">
          <v:rect id="_x0000_i1087" style="width:0;height:1.5pt" o:hralign="center" o:hrstd="t" o:hr="t" fillcolor="#a0a0a0" stroked="f"/>
        </w:pict>
      </w:r>
    </w:p>
    <w:p w14:paraId="5ACBCD8E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Best overall build order</w:t>
      </w:r>
    </w:p>
    <w:p w14:paraId="5799A4EA" w14:textId="77777777" w:rsidR="00F86292" w:rsidRPr="00F86292" w:rsidRDefault="00F86292" w:rsidP="00F86292">
      <w:r w:rsidRPr="00F86292">
        <w:t>Use this order:</w:t>
      </w:r>
    </w:p>
    <w:p w14:paraId="3C58872A" w14:textId="77777777" w:rsidR="00F86292" w:rsidRPr="00F86292" w:rsidRDefault="00F86292" w:rsidP="00F86292">
      <w:r w:rsidRPr="00F86292">
        <w:t>0. Agent reads and summarises context</w:t>
      </w:r>
      <w:r w:rsidRPr="00F86292">
        <w:br/>
        <w:t>1. Mock data</w:t>
      </w:r>
      <w:r w:rsidRPr="00F86292">
        <w:br/>
        <w:t>2. Backend mock API</w:t>
      </w:r>
      <w:r w:rsidRPr="00F86292">
        <w:br/>
        <w:t>3. Frontend dashboard shell</w:t>
      </w:r>
      <w:r w:rsidRPr="00F86292">
        <w:br/>
        <w:t>4. Frontend connected to backend</w:t>
      </w:r>
      <w:r w:rsidRPr="00F86292">
        <w:br/>
        <w:t>5. Feedback + quarantine simulation</w:t>
      </w:r>
      <w:r w:rsidRPr="00F86292">
        <w:br/>
        <w:t>6. Existing model artifact integration</w:t>
      </w:r>
      <w:r w:rsidRPr="00F86292">
        <w:br/>
        <w:t>7. Model improvement insight recommendations</w:t>
      </w:r>
      <w:r w:rsidRPr="00F86292">
        <w:br/>
        <w:t>8. Mock mailbox service</w:t>
      </w:r>
      <w:r w:rsidRPr="00F86292">
        <w:br/>
        <w:t>9. Gmail prototype</w:t>
      </w:r>
      <w:r w:rsidRPr="00F86292">
        <w:br/>
        <w:t>10. Microsoft 365 prototype</w:t>
      </w:r>
    </w:p>
    <w:p w14:paraId="2B462E26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Very important instruction to include every time</w:t>
      </w:r>
    </w:p>
    <w:p w14:paraId="3E65441E" w14:textId="77777777" w:rsidR="00F86292" w:rsidRPr="00F86292" w:rsidRDefault="00F86292" w:rsidP="00F86292">
      <w:r w:rsidRPr="00F86292">
        <w:t>Add this to every prompt:</w:t>
      </w:r>
    </w:p>
    <w:p w14:paraId="4DF30458" w14:textId="77777777" w:rsidR="00F86292" w:rsidRPr="00F86292" w:rsidRDefault="00F86292" w:rsidP="00F86292">
      <w:r w:rsidRPr="00F86292">
        <w:t>Work on this phase only.</w:t>
      </w:r>
      <w:r w:rsidRPr="00F86292">
        <w:br/>
        <w:t>Do not build future phases unless explicitly asked.</w:t>
      </w:r>
      <w:r w:rsidRPr="00F86292">
        <w:br/>
        <w:t>Do not implement live mailbox integration.</w:t>
      </w:r>
      <w:r w:rsidRPr="00F86292">
        <w:br/>
        <w:t>Do not implement model training or automatic retraining.</w:t>
      </w:r>
      <w:r w:rsidRPr="00F86292">
        <w:br/>
        <w:t>Do not remove or rewrite existing guidance files.</w:t>
      </w:r>
      <w:r w:rsidRPr="00F86292">
        <w:br/>
        <w:t>Follow AGENTS.md, PROJECT_CONTEXT.md, OUTCOME_REQUIREMENTS.md, and docs/.</w:t>
      </w:r>
      <w:r w:rsidRPr="00F86292">
        <w:br/>
        <w:t>Explain what files you changed and how to run/test the result.</w:t>
      </w:r>
    </w:p>
    <w:p w14:paraId="7EFA8ED0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t>Best way to control Antigravity</w:t>
      </w:r>
    </w:p>
    <w:p w14:paraId="6D45C283" w14:textId="77777777" w:rsidR="00F86292" w:rsidRPr="00F86292" w:rsidRDefault="00F86292" w:rsidP="00F86292">
      <w:r w:rsidRPr="00F86292">
        <w:t>After each phase, ask it:</w:t>
      </w:r>
    </w:p>
    <w:p w14:paraId="28440CA9" w14:textId="77777777" w:rsidR="00F86292" w:rsidRPr="00F86292" w:rsidRDefault="00F86292" w:rsidP="00F86292">
      <w:r w:rsidRPr="00F86292">
        <w:t>Stop and report:</w:t>
      </w:r>
      <w:r w:rsidRPr="00F86292">
        <w:br/>
        <w:t>1. files created or modified,</w:t>
      </w:r>
      <w:r w:rsidRPr="00F86292">
        <w:br/>
        <w:t>2. how to run it,</w:t>
      </w:r>
      <w:r w:rsidRPr="00F86292">
        <w:br/>
        <w:t>3. how to test it,</w:t>
      </w:r>
      <w:r w:rsidRPr="00F86292">
        <w:br/>
        <w:t>4. what is still missing,</w:t>
      </w:r>
      <w:r w:rsidRPr="00F86292">
        <w:br/>
        <w:t>5. what phase should come next.</w:t>
      </w:r>
    </w:p>
    <w:p w14:paraId="55A6669E" w14:textId="77777777" w:rsidR="00F86292" w:rsidRPr="00F86292" w:rsidRDefault="00F86292" w:rsidP="00F86292">
      <w:r w:rsidRPr="00F86292">
        <w:lastRenderedPageBreak/>
        <w:t>Then you review before moving on.</w:t>
      </w:r>
    </w:p>
    <w:p w14:paraId="2E111982" w14:textId="77777777" w:rsidR="006A347E" w:rsidRDefault="006A347E"/>
    <w:p w14:paraId="262993F9" w14:textId="77777777" w:rsidR="00F86292" w:rsidRDefault="00F86292"/>
    <w:p w14:paraId="4285501F" w14:textId="77777777" w:rsidR="00F86292" w:rsidRDefault="00F86292"/>
    <w:p w14:paraId="5D07EC63" w14:textId="77777777" w:rsidR="00F86292" w:rsidRDefault="00F86292"/>
    <w:p w14:paraId="0B465161" w14:textId="77777777" w:rsidR="00F86292" w:rsidRDefault="00F86292"/>
    <w:p w14:paraId="31BB45DF" w14:textId="77777777" w:rsidR="00F86292" w:rsidRDefault="00F86292"/>
    <w:p w14:paraId="1DB5EFEB" w14:textId="77777777" w:rsidR="00F86292" w:rsidRDefault="00F86292"/>
    <w:p w14:paraId="11D8DA43" w14:textId="77777777" w:rsidR="00F86292" w:rsidRDefault="00F86292"/>
    <w:p w14:paraId="14FCB33D" w14:textId="77777777" w:rsidR="00F86292" w:rsidRDefault="00F86292"/>
    <w:p w14:paraId="48AD57F4" w14:textId="77777777" w:rsidR="00F86292" w:rsidRDefault="00F86292"/>
    <w:p w14:paraId="458D410F" w14:textId="77777777" w:rsidR="00F86292" w:rsidRDefault="00F86292"/>
    <w:p w14:paraId="13C9E88E" w14:textId="77777777" w:rsidR="00F86292" w:rsidRDefault="00F86292"/>
    <w:p w14:paraId="33DA4A17" w14:textId="77777777" w:rsidR="00F86292" w:rsidRDefault="00F86292"/>
    <w:p w14:paraId="6C7CB1CE" w14:textId="77777777" w:rsidR="00F86292" w:rsidRDefault="00F86292"/>
    <w:p w14:paraId="45DDADB6" w14:textId="77777777" w:rsidR="00F86292" w:rsidRDefault="00F86292"/>
    <w:p w14:paraId="0449FF00" w14:textId="77777777" w:rsidR="00F86292" w:rsidRDefault="00F86292"/>
    <w:p w14:paraId="0F519306" w14:textId="77777777" w:rsidR="00F86292" w:rsidRDefault="00F86292"/>
    <w:p w14:paraId="63E6C19A" w14:textId="77777777" w:rsidR="00F86292" w:rsidRDefault="00F86292"/>
    <w:p w14:paraId="1CC4FC82" w14:textId="77777777" w:rsidR="00F86292" w:rsidRDefault="00F86292"/>
    <w:p w14:paraId="4542BE7C" w14:textId="77777777" w:rsidR="00F86292" w:rsidRDefault="00F86292"/>
    <w:p w14:paraId="0A950EE4" w14:textId="77777777" w:rsidR="00F86292" w:rsidRDefault="00F86292"/>
    <w:p w14:paraId="594C8D6C" w14:textId="77777777" w:rsidR="00F86292" w:rsidRDefault="00F86292"/>
    <w:p w14:paraId="1B759E6D" w14:textId="77777777" w:rsidR="00F86292" w:rsidRDefault="00F86292"/>
    <w:p w14:paraId="6A458032" w14:textId="77777777" w:rsidR="00F86292" w:rsidRDefault="00F86292"/>
    <w:p w14:paraId="3C550DB1" w14:textId="77777777" w:rsidR="00F86292" w:rsidRDefault="00F86292"/>
    <w:p w14:paraId="262718BE" w14:textId="77777777" w:rsidR="00F86292" w:rsidRPr="00F86292" w:rsidRDefault="00F86292" w:rsidP="00F86292">
      <w:pPr>
        <w:rPr>
          <w:b/>
          <w:bCs/>
        </w:rPr>
      </w:pPr>
      <w:r w:rsidRPr="00F86292">
        <w:rPr>
          <w:b/>
          <w:bCs/>
        </w:rPr>
        <w:lastRenderedPageBreak/>
        <w:t>What to tell the agent</w:t>
      </w:r>
    </w:p>
    <w:p w14:paraId="44ECFB81" w14:textId="77777777" w:rsidR="00F86292" w:rsidRPr="00F86292" w:rsidRDefault="00F86292" w:rsidP="00F86292">
      <w:r w:rsidRPr="00F86292">
        <w:t>Use this prompt:</w:t>
      </w:r>
    </w:p>
    <w:p w14:paraId="7CE963D2" w14:textId="77777777" w:rsidR="009E7496" w:rsidRDefault="00F86292" w:rsidP="009E7496">
      <w:r w:rsidRPr="00F86292">
        <w:t>The project already includes phase-based guidance in IMPLEMENTATION_PLAN.md and docs/product/mvp-scope.md.</w:t>
      </w:r>
      <w:r w:rsidRPr="00F86292">
        <w:br/>
      </w:r>
      <w:r w:rsidRPr="00F86292">
        <w:br/>
        <w:t>Follow the phases strictly.</w:t>
      </w:r>
      <w:r w:rsidRPr="00F86292">
        <w:br/>
      </w:r>
      <w:r w:rsidRPr="00F86292">
        <w:br/>
        <w:t>Important correction:</w:t>
      </w:r>
      <w:r w:rsidRPr="00F86292">
        <w:br/>
        <w:t>Do not implement model training, automatic retraining, dashboard-triggered training jobs, or automatic model replacement.</w:t>
      </w:r>
      <w:r w:rsidRPr="00F86292">
        <w:br/>
      </w:r>
      <w:r w:rsidRPr="00F86292">
        <w:br/>
        <w:t>The existing models are already trained. The system should use existing model artifacts and provide insights about false positives, false negatives, failure patterns, and suggestions for future offline retraining.</w:t>
      </w:r>
      <w:r w:rsidRPr="00F86292">
        <w:br/>
      </w:r>
      <w:r w:rsidRPr="00F86292">
        <w:br/>
        <w:t>Build one phase at a time and stop after each phase for review.</w:t>
      </w:r>
      <w:r w:rsidR="009E7496">
        <w:br/>
      </w:r>
      <w:r w:rsidR="009E7496">
        <w:br/>
      </w:r>
      <w:r w:rsidR="009E7496">
        <w:br/>
      </w:r>
      <w:r w:rsidR="009E7496">
        <w:br/>
      </w:r>
      <w:r w:rsidR="009E7496">
        <w:br/>
      </w:r>
      <w:r w:rsidR="009E7496">
        <w:br/>
      </w:r>
    </w:p>
    <w:p w14:paraId="51929059" w14:textId="77777777" w:rsidR="009E7496" w:rsidRDefault="009E7496" w:rsidP="009E7496"/>
    <w:p w14:paraId="0905738C" w14:textId="77777777" w:rsidR="009E7496" w:rsidRDefault="009E7496" w:rsidP="009E7496"/>
    <w:p w14:paraId="5C2A8F00" w14:textId="77777777" w:rsidR="009E7496" w:rsidRDefault="009E7496" w:rsidP="009E7496"/>
    <w:p w14:paraId="55CDEEF1" w14:textId="77777777" w:rsidR="009E7496" w:rsidRDefault="009E7496" w:rsidP="009E7496"/>
    <w:p w14:paraId="3C7F09C6" w14:textId="77777777" w:rsidR="009E7496" w:rsidRDefault="009E7496" w:rsidP="009E7496"/>
    <w:p w14:paraId="48144C61" w14:textId="77777777" w:rsidR="009E7496" w:rsidRDefault="009E7496" w:rsidP="009E7496"/>
    <w:p w14:paraId="4C1F7B2E" w14:textId="77777777" w:rsidR="009E7496" w:rsidRDefault="009E7496" w:rsidP="009E7496"/>
    <w:p w14:paraId="270E4BA3" w14:textId="77777777" w:rsidR="009E7496" w:rsidRDefault="009E7496" w:rsidP="009E7496"/>
    <w:p w14:paraId="2B6E27C3" w14:textId="77777777" w:rsidR="009E7496" w:rsidRDefault="009E7496" w:rsidP="009E7496"/>
    <w:p w14:paraId="3A38725A" w14:textId="77777777" w:rsidR="009E7496" w:rsidRDefault="009E7496" w:rsidP="009E7496"/>
    <w:p w14:paraId="31A1282A" w14:textId="3BF8288D" w:rsidR="009E7496" w:rsidRPr="009E7496" w:rsidRDefault="009E7496" w:rsidP="009E7496">
      <w:r w:rsidRPr="009E7496">
        <w:lastRenderedPageBreak/>
        <w:t>5. The First Implementation Plan</w:t>
      </w:r>
    </w:p>
    <w:p w14:paraId="0E8E9AD1" w14:textId="77777777" w:rsidR="009E7496" w:rsidRPr="009E7496" w:rsidRDefault="009E7496" w:rsidP="009E7496">
      <w:r w:rsidRPr="009E7496">
        <w:t>Based on the documentation, the immediate path forward should be:</w:t>
      </w:r>
    </w:p>
    <w:p w14:paraId="0FD60950" w14:textId="77777777" w:rsidR="009E7496" w:rsidRPr="009E7496" w:rsidRDefault="009E7496" w:rsidP="009E7496">
      <w:pPr>
        <w:numPr>
          <w:ilvl w:val="0"/>
          <w:numId w:val="1"/>
        </w:numPr>
      </w:pPr>
      <w:r w:rsidRPr="009E7496">
        <w:rPr>
          <w:b/>
          <w:bCs/>
        </w:rPr>
        <w:t>Project Scaffolding:</w:t>
      </w:r>
      <w:r w:rsidRPr="009E7496">
        <w:t> Set up the required directory boundaries (apps/frontend/, apps/backend/, services/, models/, data/).</w:t>
      </w:r>
    </w:p>
    <w:p w14:paraId="212FFD2F" w14:textId="77777777" w:rsidR="009E7496" w:rsidRPr="009E7496" w:rsidRDefault="009E7496" w:rsidP="009E7496">
      <w:pPr>
        <w:numPr>
          <w:ilvl w:val="0"/>
          <w:numId w:val="1"/>
        </w:numPr>
      </w:pPr>
      <w:r w:rsidRPr="009E7496">
        <w:rPr>
          <w:b/>
          <w:bCs/>
        </w:rPr>
        <w:t>Generate Mock Data:</w:t>
      </w:r>
      <w:r w:rsidRPr="009E7496">
        <w:t> Create the foundational JSON files in data/sample/ (emails, predictions, explanations, feedback) so the frontend and backend have a shared schema to work against.</w:t>
      </w:r>
    </w:p>
    <w:p w14:paraId="4910B39D" w14:textId="77777777" w:rsidR="009E7496" w:rsidRPr="009E7496" w:rsidRDefault="009E7496" w:rsidP="009E7496">
      <w:pPr>
        <w:numPr>
          <w:ilvl w:val="0"/>
          <w:numId w:val="1"/>
        </w:numPr>
      </w:pPr>
      <w:r w:rsidRPr="009E7496">
        <w:rPr>
          <w:b/>
          <w:bCs/>
        </w:rPr>
        <w:t>Build Backend API Skeleton:</w:t>
      </w:r>
      <w:r w:rsidRPr="009E7496">
        <w:t> Create the FastAPI routes defined in the API Contracts to serve the mock data.</w:t>
      </w:r>
    </w:p>
    <w:p w14:paraId="20C76913" w14:textId="77777777" w:rsidR="009E7496" w:rsidRPr="009E7496" w:rsidRDefault="009E7496" w:rsidP="009E7496">
      <w:pPr>
        <w:numPr>
          <w:ilvl w:val="0"/>
          <w:numId w:val="1"/>
        </w:numPr>
      </w:pPr>
      <w:r w:rsidRPr="009E7496">
        <w:rPr>
          <w:b/>
          <w:bCs/>
        </w:rPr>
        <w:t>Develop the Frontend Dashboard:</w:t>
      </w:r>
      <w:r w:rsidRPr="009E7496">
        <w:t> Build the React UI, starting with the layout, navigation, and the primary analyst workflow (Overview → Detection Queue → Email Investigation → Feedback Review).</w:t>
      </w:r>
    </w:p>
    <w:p w14:paraId="1D16CBFB" w14:textId="77777777" w:rsidR="009E7496" w:rsidRPr="009E7496" w:rsidRDefault="009E7496" w:rsidP="009E7496">
      <w:pPr>
        <w:numPr>
          <w:ilvl w:val="0"/>
          <w:numId w:val="1"/>
        </w:numPr>
      </w:pPr>
      <w:r w:rsidRPr="009E7496">
        <w:rPr>
          <w:b/>
          <w:bCs/>
        </w:rPr>
        <w:t>Test Core Workflows:</w:t>
      </w:r>
      <w:r w:rsidRPr="009E7496">
        <w:t> Write tests verifying that the mock API returns the correct shapes and that the frontend correctly displays local explanations and handles the feedback/quarantine simulation.</w:t>
      </w:r>
    </w:p>
    <w:p w14:paraId="0E9C1A01" w14:textId="77777777" w:rsidR="009E7496" w:rsidRPr="009E7496" w:rsidRDefault="009E7496" w:rsidP="009E7496">
      <w:pPr>
        <w:numPr>
          <w:ilvl w:val="0"/>
          <w:numId w:val="1"/>
        </w:numPr>
      </w:pPr>
      <w:r w:rsidRPr="009E7496">
        <w:rPr>
          <w:b/>
          <w:bCs/>
        </w:rPr>
        <w:t>Review &amp; Validate:</w:t>
      </w:r>
      <w:r w:rsidRPr="009E7496">
        <w:t> Ensure the UI reads like a professional SOC tool and that all boundaries are respected before moving to Phase 2 (integrating the real ML models).</w:t>
      </w:r>
    </w:p>
    <w:p w14:paraId="52794C78" w14:textId="159E4639" w:rsidR="00F86292" w:rsidRPr="00F86292" w:rsidRDefault="00F86292" w:rsidP="00F86292"/>
    <w:p w14:paraId="2C50F3A4" w14:textId="77777777" w:rsidR="00F86292" w:rsidRDefault="00F86292"/>
    <w:sectPr w:rsidR="00F86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66530"/>
    <w:multiLevelType w:val="multilevel"/>
    <w:tmpl w:val="730AD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75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92"/>
    <w:rsid w:val="000E37D1"/>
    <w:rsid w:val="00652AEF"/>
    <w:rsid w:val="006A347E"/>
    <w:rsid w:val="00787207"/>
    <w:rsid w:val="009E7496"/>
    <w:rsid w:val="00BF7DFD"/>
    <w:rsid w:val="00DA0C0C"/>
    <w:rsid w:val="00E21582"/>
    <w:rsid w:val="00F8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3FFF"/>
  <w15:chartTrackingRefBased/>
  <w15:docId w15:val="{5312AC90-9ACE-4369-BDDB-2165BB061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Bao Minh Dang</dc:creator>
  <cp:keywords/>
  <dc:description/>
  <cp:lastModifiedBy>Thien Bao Minh Dang</cp:lastModifiedBy>
  <cp:revision>2</cp:revision>
  <dcterms:created xsi:type="dcterms:W3CDTF">2026-05-19T08:43:00Z</dcterms:created>
  <dcterms:modified xsi:type="dcterms:W3CDTF">2026-05-19T14:52:00Z</dcterms:modified>
</cp:coreProperties>
</file>