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2314575" cy="609600"/>
            <wp:effectExtent l="0" t="0" r="9525" b="0"/>
            <wp:docPr id="2" name="Picture 2" descr="1 create new rep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1 create new repo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DE03B07"/>
    <w:rsid w:val="050A3D73"/>
    <w:rsid w:val="4DE03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26</TotalTime>
  <ScaleCrop>false</ScaleCrop>
  <LinksUpToDate>false</LinksUpToDate>
  <CharactersWithSpaces>0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2022-01-14T15:24:00Z</dcterms:created>
  <dc:creator>lil</dc:creator>
  <cp:lastModifiedBy>lil</cp:lastModifiedBy>
  <dcterms:modified xsi:type="dcterms:W3CDTF">2022-01-14T15:53:48Z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6DC2EECB4BEA4419B05811054B285769</vt:lpwstr>
  </property>
</Properties>
</file>