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   Bianca Lima Santos                          10346811          **/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                                                                 **/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   28/05/2017                                                    **/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NewtonRaphson{</w:t>
      </w:r>
    </w:p>
    <w:p w:rsidR="00000000" w:rsidDel="00000000" w:rsidP="00000000" w:rsidRDefault="00000000" w:rsidRPr="00000000">
      <w:pPr>
        <w:contextualSpacing w:val="0"/>
        <w:rPr/>
      </w:pPr>
      <w:commentRangeStart w:id="0"/>
      <w:r w:rsidDel="00000000" w:rsidR="00000000" w:rsidRPr="00000000">
        <w:rPr>
          <w:rtl w:val="0"/>
        </w:rPr>
        <w:tab/>
        <w:t xml:space="preserve">// depósitos realizados mais com saldo final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double[] depositos = new double[11];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 datas de depósitos realizados e saldo final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int[] datas = new int[11];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commentRangeStart w:id="1"/>
      <w:r w:rsidDel="00000000" w:rsidR="00000000" w:rsidRPr="00000000">
        <w:rPr>
          <w:rtl w:val="0"/>
        </w:rPr>
        <w:tab/>
        <w:t xml:space="preserve">/* método para calculo da função, retornando o seu resultado */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2"/>
      <w:r w:rsidDel="00000000" w:rsidR="00000000" w:rsidRPr="00000000">
        <w:rPr>
          <w:rtl w:val="0"/>
        </w:rPr>
        <w:tab/>
        <w:t xml:space="preserve">static double funcao(double j) {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resultado = 0;</w:t>
      </w:r>
    </w:p>
    <w:p w:rsidR="00000000" w:rsidDel="00000000" w:rsidP="00000000" w:rsidRDefault="00000000" w:rsidRPr="00000000">
      <w:pPr>
        <w:contextualSpacing w:val="0"/>
        <w:rPr/>
      </w:pPr>
      <w:commentRangeStart w:id="3"/>
      <w:r w:rsidDel="00000000" w:rsidR="00000000" w:rsidRPr="00000000">
        <w:rPr>
          <w:rtl w:val="0"/>
        </w:rPr>
        <w:tab/>
        <w:tab/>
        <w:t xml:space="preserve">/* resultado é a soma de deposito x 1+j elevado a ultima data de deposito - a data da posição atual, tudo isso em um for que incrementa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  valor obtido na variavel resultado até que 1 seja menor que 10, ou seja, o array depositos seja percorrido por completo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i=0; i&lt;10; i++)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resultado += depositos[i] * Math.pow(1 + j, datas[10] - datas[i]);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commentRangeStart w:id="4"/>
      <w:r w:rsidDel="00000000" w:rsidR="00000000" w:rsidRPr="00000000">
        <w:rPr>
          <w:rtl w:val="0"/>
        </w:rPr>
        <w:tab/>
        <w:tab/>
        <w:t xml:space="preserve">resultado -= depositos[10];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resultado;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 método para calculo da função derivada, retornando o seu resultado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double funcderiv(double j)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resultado = 0;</w:t>
      </w:r>
    </w:p>
    <w:p w:rsidR="00000000" w:rsidDel="00000000" w:rsidP="00000000" w:rsidRDefault="00000000" w:rsidRPr="00000000">
      <w:pPr>
        <w:contextualSpacing w:val="0"/>
        <w:rPr/>
      </w:pPr>
      <w:commentRangeStart w:id="5"/>
      <w:r w:rsidDel="00000000" w:rsidR="00000000" w:rsidRPr="00000000">
        <w:rPr>
          <w:rtl w:val="0"/>
        </w:rPr>
        <w:tab/>
        <w:tab/>
        <w:t xml:space="preserve">/* resultado aqui é a soma da operação: ultima data de deposito - a data da posição atual x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 deposito x 1+j elevado a ultima data de deposito - a data da posição atual -1, </w:t>
      </w:r>
    </w:p>
    <w:p w:rsidR="00000000" w:rsidDel="00000000" w:rsidP="00000000" w:rsidRDefault="00000000" w:rsidRPr="00000000">
      <w:pPr>
        <w:contextualSpacing w:val="0"/>
        <w:rPr/>
      </w:pPr>
      <w:commentRangeStart w:id="6"/>
      <w:r w:rsidDel="00000000" w:rsidR="00000000" w:rsidRPr="00000000">
        <w:rPr>
          <w:rtl w:val="0"/>
        </w:rPr>
        <w:tab/>
        <w:tab/>
        <w:t xml:space="preserve"> * (mesma operação realizada anteriormente com aplicação da regra do tombo usada para obter a derivada primeira de uma função)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 tudo isso dentro de um for que incrementa valor obtido na variavel resultado até que 1 seja menor que 10, ou seja,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 o array depositos seja percorrido por completo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i=0; i&lt;10; i++) {</w:t>
      </w:r>
    </w:p>
    <w:p w:rsidR="00000000" w:rsidDel="00000000" w:rsidP="00000000" w:rsidRDefault="00000000" w:rsidRPr="00000000">
      <w:pPr>
        <w:contextualSpacing w:val="0"/>
        <w:rPr/>
      </w:pPr>
      <w:commentRangeStart w:id="7"/>
      <w:r w:rsidDel="00000000" w:rsidR="00000000" w:rsidRPr="00000000">
        <w:rPr>
          <w:rtl w:val="0"/>
        </w:rPr>
        <w:tab/>
        <w:tab/>
        <w:tab/>
        <w:t xml:space="preserve">resultado += (datas[10] - datas[i]) * depositos[i] * Math.pow(1+j, (datas[10] - datas[i])-1);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resultado -= depositos[10];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resultado;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 método calcula os juros segundo Newton-Raphson</w:t>
        <w:tab/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double newton(double epsilon)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tratamento para quando epsilon for menor ou igual a zero ou maior ou igual a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if(epsilon &lt;= 0 || epsilon &gt;= 1)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juros antes do calculo</w:t>
      </w:r>
    </w:p>
    <w:p w:rsidR="00000000" w:rsidDel="00000000" w:rsidP="00000000" w:rsidRDefault="00000000" w:rsidRPr="00000000">
      <w:pPr>
        <w:contextualSpacing w:val="0"/>
        <w:rPr/>
      </w:pPr>
      <w:commentRangeStart w:id="8"/>
      <w:r w:rsidDel="00000000" w:rsidR="00000000" w:rsidRPr="00000000">
        <w:rPr>
          <w:rtl w:val="0"/>
        </w:rPr>
        <w:tab/>
        <w:tab/>
        <w:t xml:space="preserve">double jk_antes = 0;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juros pos o calculo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jk_pos = 0.5;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>
      <w:pPr>
        <w:contextualSpacing w:val="0"/>
        <w:rPr/>
      </w:pPr>
      <w:commentRangeStart w:id="11"/>
      <w:r w:rsidDel="00000000" w:rsidR="00000000" w:rsidRPr="00000000">
        <w:rPr>
          <w:rtl w:val="0"/>
        </w:rPr>
        <w:tab/>
        <w:tab/>
        <w:tab/>
        <w:t xml:space="preserve">// atribuição do valor de juros antes = o valor de juros depois 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jk_antes = jk_pos;</w:t>
      </w:r>
    </w:p>
    <w:p w:rsidR="00000000" w:rsidDel="00000000" w:rsidP="00000000" w:rsidRDefault="00000000" w:rsidRPr="00000000">
      <w:pPr>
        <w:contextualSpacing w:val="0"/>
        <w:rPr/>
      </w:pPr>
      <w:commentRangeStart w:id="12"/>
      <w:r w:rsidDel="00000000" w:rsidR="00000000" w:rsidRPr="00000000">
        <w:rPr>
          <w:rtl w:val="0"/>
        </w:rPr>
        <w:tab/>
        <w:tab/>
        <w:tab/>
        <w:t xml:space="preserve">// juros apos será o valor do juros antes - o resultado da função dividido pelo resultado da derivada primeira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jk_pos = jk_antes - funcao(jk_antes)/funcderiv(jk_antes);</w:t>
      </w:r>
    </w:p>
    <w:p w:rsidR="00000000" w:rsidDel="00000000" w:rsidP="00000000" w:rsidRDefault="00000000" w:rsidRPr="00000000">
      <w:pPr>
        <w:contextualSpacing w:val="0"/>
        <w:rPr/>
      </w:pPr>
      <w:commentRangeStart w:id="13"/>
      <w:r w:rsidDel="00000000" w:rsidR="00000000" w:rsidRPr="00000000">
        <w:rPr>
          <w:rtl w:val="0"/>
        </w:rPr>
        <w:tab/>
        <w:tab/>
        <w:t xml:space="preserve">} // isso será executado até que o valor absoluto do juros apos o calculo - o juros antes do calco seja maior ou igual ao valor de epsilon definido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(Math.abs(jk_pos - jk_antes) &gt;= epsilon);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codigo para que o resultado seja apresentado apenas com três casas decimais</w:t>
      </w:r>
    </w:p>
    <w:p w:rsidR="00000000" w:rsidDel="00000000" w:rsidP="00000000" w:rsidRDefault="00000000" w:rsidRPr="00000000">
      <w:pPr>
        <w:contextualSpacing w:val="0"/>
        <w:rPr/>
      </w:pPr>
      <w:commentRangeStart w:id="14"/>
      <w:r w:rsidDel="00000000" w:rsidR="00000000" w:rsidRPr="00000000">
        <w:rPr>
          <w:rtl w:val="0"/>
        </w:rPr>
        <w:tab/>
        <w:tab/>
        <w:t xml:space="preserve">int jk_curto = (int)(jk_pos * (1/epsilon));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(double)(jk_curto/(1/epsilon));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/* main, usado para testar a aplicação alimentando os vetores depositos e datas e chamando  método newton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depositos realizados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depositos[0] = 100;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depositos[1] = 2000;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depositos[2] = 1000;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depositos[3] = 100;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depositos[4] = 900;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depositos[5] = 120;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depositos[6] = 100;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depositos[7] = 220;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depositos[8]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depositos[9]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saldo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depositos[10] = 5000;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datas dos depositos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datas[0] 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datas[1] = 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datas[2] = 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datas[3] = 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datas[4] = 9;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datas[5] = 10;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datas[6] = 10;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datas[7] = 10;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datas[8] = 11;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datas[9] = 12;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data do ultimo deposito realizado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datas[10] = 12;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imprime o resultado final do programa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System.out.println("Resultado: " + newton(0.001));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afael Braz" w:id="12" w:date="2017-05-09T04:57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Hífen como sinal de subtração, perdi uns segundos pra entender. Escreva "menos". Ou não escreva nada, sei lá, não tá ajudando de mto esse comentário</w:t>
      </w:r>
    </w:p>
  </w:comment>
  <w:comment w:author="Rafael Braz" w:id="3" w:date="2017-05-09T04:35:4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entendi direito. Vc usou "x" como símbolo de multiplicação?</w:t>
      </w:r>
    </w:p>
  </w:comment>
  <w:comment w:author="Rafael Braz" w:id="6" w:date="2017-05-09T04:44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Derivada de uma função monomial, né</w:t>
      </w:r>
    </w:p>
  </w:comment>
  <w:comment w:author="Rafael Braz" w:id="13" w:date="2017-05-09T05:01:5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...até que a diferença entre as aproximações de duas iterações seguidas seja MENOR que o valor de epsilon. Ou então ENQUANTO for MAIOR</w:t>
      </w:r>
    </w:p>
  </w:comment>
  <w:comment w:author="Rafael Braz" w:id="9" w:date="2017-05-09T04:51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 seria legal explicar pq vc está inicializando com 0 e 0.5. Explica que 0.5 é a aproximação inicial. E na verdade, na verdade, jk_antes nem precisa ser inicializado. (Eu tinha inicializado, mas não precisa, no meu ep é resquício de uma versão em que eu usava while e não do-while)</w:t>
      </w:r>
    </w:p>
  </w:comment>
  <w:comment w:author="Rafael Braz" w:id="5" w:date="2017-05-09T04:44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novo, entendo mais o código que esse comentário</w:t>
      </w:r>
    </w:p>
  </w:comment>
  <w:comment w:author="Rafael Braz" w:id="11" w:date="2017-05-09T04:55:2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eu entendo isso só de ler a linha de baixo, não? Me explica pq vc está fazendo isso. Algo do tipo "Guarda a aproximação da iteração anterior" acho que explica melhor</w:t>
      </w:r>
    </w:p>
  </w:comment>
  <w:comment w:author="Rafael Braz" w:id="14" w:date="2017-05-09T04:33:4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certeza da necessidade de arredondar o resultado. De um ponto de vista numérico, isso só aumenta a propagação de erros de arredondamento</w:t>
      </w:r>
    </w:p>
  </w:comment>
  <w:comment w:author="Rafael Braz" w:id="1" w:date="2017-05-09T04:39:3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"calculo da função": que função? "retornando seu resultado": ah, sério mesmo? nem imaginava....</w:t>
      </w:r>
    </w:p>
  </w:comment>
  <w:comment w:author="Rafael Braz" w:id="0" w:date="2017-05-09T04:40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prof tinha feito comment multiline e vc mudou pra single-line. Algum motivo pra isso? Eu tinha prof que não gostava de comment single line</w:t>
      </w:r>
    </w:p>
  </w:comment>
  <w:comment w:author="Rafael Braz" w:id="10" w:date="2017-05-09T04:53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Laço das iterações do método de Newton-Raphson</w:t>
      </w:r>
    </w:p>
  </w:comment>
  <w:comment w:author="Rafael Braz" w:id="7" w:date="2017-05-09T04:45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variáveis auxiliares, por favor. Além de auxiliar no entendimento,  datas[10] - datas[i] se repete nesta linha</w:t>
      </w:r>
    </w:p>
  </w:comment>
  <w:comment w:author="Rafael Braz" w:id="4" w:date="2017-05-09T04:38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depositos[10]? Aqui seria bom um comentário explicando que depositos[10] é o saldo, ou então, eu prefiro que depositos[10] seja extraído numa variável auxiliar: saldo_final = depositos[10]</w:t>
      </w:r>
    </w:p>
  </w:comment>
  <w:comment w:author="Rafael Braz" w:id="2" w:date="2017-05-09T04:31:0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chamada funcao? Tem certeza que gosta desse nome? Eu prefiro chamar só de "f" mesmo</w:t>
      </w:r>
    </w:p>
  </w:comment>
  <w:comment w:author="Rafael Braz" w:id="8" w:date="2017-05-09T04:53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invés de falar "antes do calculo" e "pos o calculo", na verdade, este é um método iterativo. Melhor explicar que jk_antes é o valor aproximado do juros na iteração anterior e jk_pos o valor aproximado na iteração atual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