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更新日期：2023年10月31</w:t>
      </w:r>
      <w:bookmarkStart w:id="0" w:name="_GoBack"/>
      <w:bookmarkEnd w:id="0"/>
      <w:r>
        <w:rPr>
          <w:rFonts w:hint="eastAsia"/>
          <w:lang w:val="en-US" w:eastAsia="zh-CN"/>
        </w:rPr>
        <w:t>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Git是一个开源的分布式版本控制系统，可以高效地处理从很小到非常大的项目版本管理。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#全局设置信息保存在 ~/.gitconfig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 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本地设置信息保存在 项目目录/.git/config文件里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系统设置信息保存在/etc/gitconfig文件里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#将yyy分支合并到当前分支（当前为xxx），源为yyy，目的为xxx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。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 管理员在创建一个空的远程仓库（比如在gitlab上创建一个空的项目）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 管理员创建一个待推送的本地仓库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  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 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 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 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 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  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  成员推送自己的修改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  管理员拉取成员的修改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★管理员操作①到⑤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★协作成员操作⑦到⑨，详见下一小节：克隆远程仓库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★克隆远程仓库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#克隆远程仓库到本地，默认克隆的是远程的默认分支，本例中远程仓库默认分支为main（克隆后会自动在当前目录下生成项目目录）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#查看所有分支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FFFF00"/>
          <w:lang w:val="en-US" w:eastAsia="zh-CN"/>
        </w:rPr>
        <w:t xml:space="preserve">* </w:t>
      </w:r>
      <w:r>
        <w:rPr>
          <w:rFonts w:hint="default"/>
          <w:color w:val="auto"/>
          <w:lang w:val="en-US" w:eastAsia="zh-CN"/>
        </w:rPr>
        <w:t>main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#本地只有main分支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remotes/origin/HEAD -&gt; origin/main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remotes/origin/main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bran4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#在当前分支main的基础上，创建新的分支bran4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bran4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bran4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#成员进行代码的编辑，并提交，过程省略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diff  bran4  remotes/origin/main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#查看本地的bran4分支与远程的main分支有啥区别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bran4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    #将本地代码库的当前分支（bran4）推送到远程的代码库的bran4分支，然后在远程仓库上就有了这个bran4的分支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 w:eastAsiaTheme="minorEastAsia"/>
          <w:lang w:eastAsia="zh-CN"/>
        </w:rPr>
      </w:pPr>
      <w:r>
        <w:rPr>
          <w:rFonts w:hint="eastAsia"/>
        </w:rPr>
        <w:t>* bran</w:t>
      </w:r>
      <w:r>
        <w:rPr>
          <w:rFonts w:hint="eastAsia"/>
          <w:lang w:val="en-US" w:eastAsia="zh-CN"/>
        </w:rPr>
        <w:t>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remotes/origin/bran3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remotes/origin/bran4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remotes/origin/main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#管理员再决定是否合并分支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管理员电脑上：main分支# </w:t>
      </w:r>
      <w:r>
        <w:rPr>
          <w:rFonts w:hint="eastAsia"/>
          <w:color w:val="0000FF"/>
          <w:lang w:val="en-US" w:eastAsia="zh-CN"/>
        </w:rPr>
        <w:t xml:space="preserve">git  merge  remotes/rmtRepo/bran4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#将远程的bran4合并到本地的main分支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管理员电脑上：main分支#</w:t>
      </w:r>
      <w:r>
        <w:rPr>
          <w:rFonts w:hint="eastAsia"/>
          <w:color w:val="0000FF"/>
          <w:lang w:val="en-US" w:eastAsia="zh-CN"/>
        </w:rPr>
        <w:t xml:space="preserve"> git  push  -uf  rmtRepo  main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#将本地main推送到远程仓库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</w:t>
      </w:r>
      <w:r>
        <w:rPr>
          <w:rFonts w:hint="eastAsia"/>
          <w:color w:val="0000FF"/>
          <w:lang w:val="en-US" w:eastAsia="zh-CN"/>
        </w:rPr>
        <w:t xml:space="preserve">4     </w:t>
      </w:r>
      <w:r>
        <w:rPr>
          <w:rFonts w:hint="eastAsia"/>
          <w:color w:val="00B050"/>
          <w:lang w:val="en-US" w:eastAsia="zh-CN"/>
        </w:rPr>
        <w:t>#删除远程分支的映射，远程仓库上还有bran4，本地没有remotes/origin/bran4了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--delete  </w:t>
      </w:r>
      <w:r>
        <w:rPr>
          <w:rFonts w:hint="default"/>
          <w:color w:val="0000FF"/>
          <w:lang w:val="en-US" w:eastAsia="zh-CN"/>
        </w:rPr>
        <w:t>bran</w:t>
      </w:r>
      <w:r>
        <w:rPr>
          <w:rFonts w:hint="eastAsia"/>
          <w:color w:val="0000FF"/>
          <w:lang w:val="en-US" w:eastAsia="zh-CN"/>
        </w:rPr>
        <w:t xml:space="preserve">4        </w:t>
      </w:r>
      <w:r>
        <w:rPr>
          <w:rFonts w:hint="eastAsia"/>
          <w:color w:val="00B050"/>
          <w:lang w:val="en-US" w:eastAsia="zh-CN"/>
        </w:rPr>
        <w:t>#删除本地上关于远程分支的映射以及在远程上也真的删除远程分支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</w:t>
      </w:r>
      <w:r>
        <w:rPr>
          <w:rFonts w:hint="eastAsia"/>
          <w:lang w:val="en-US" w:eastAsia="zh-CN"/>
        </w:rPr>
        <w:t>4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★或者成员先创建一个空项目目录，进入目录后再映射仓库到本地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#在本地新建分支，不会自动切换到该分支，需要手动checkout切换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main:bran5          </w:t>
      </w:r>
      <w:r>
        <w:rPr>
          <w:rFonts w:hint="eastAsia"/>
          <w:color w:val="00B050"/>
          <w:lang w:val="en-US" w:eastAsia="zh-CN"/>
        </w:rPr>
        <w:t xml:space="preserve"> #将远程的main分支下载到本地并基于此创建bran5分支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bran5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#切换到bran5分支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</w:t>
      </w:r>
      <w:r>
        <w:rPr>
          <w:rFonts w:hint="eastAsia"/>
          <w:color w:val="auto"/>
          <w:lang w:val="en-US" w:eastAsia="zh-CN"/>
        </w:rPr>
        <w:t>5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或者：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-b  bran5  rmtRepo/main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#基于远程分支在本地新建分支，并</w:t>
      </w:r>
      <w:r>
        <w:rPr>
          <w:rFonts w:hint="eastAsia"/>
          <w:b/>
          <w:bCs/>
          <w:color w:val="00B050"/>
          <w:lang w:val="en-US" w:eastAsia="zh-CN"/>
        </w:rPr>
        <w:t>自动切换</w:t>
      </w:r>
      <w:r>
        <w:rPr>
          <w:rFonts w:hint="eastAsia"/>
          <w:color w:val="00B050"/>
          <w:lang w:val="en-US" w:eastAsia="zh-CN"/>
        </w:rPr>
        <w:t>到此分支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#成员再做增删改工作，过程省略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bran5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#将本地代码库的当前分支（bran3）推送到远程的代码库的bran5分支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bran5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remotes/rmtRepo/bran5                </w:t>
      </w:r>
      <w:r>
        <w:rPr>
          <w:rFonts w:hint="eastAsia"/>
          <w:color w:val="00B050"/>
          <w:lang w:val="en-US" w:eastAsia="zh-CN"/>
        </w:rPr>
        <w:t xml:space="preserve"> #可见远程仓库已有bran5分支了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#如果管理员合并新分支内容到main了，则需要成员同步一下main分支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成员电脑上操作：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        </w:t>
      </w:r>
      <w:r>
        <w:rPr>
          <w:rFonts w:hint="eastAsia"/>
          <w:color w:val="00B050"/>
          <w:lang w:val="en-US" w:eastAsia="zh-CN"/>
        </w:rPr>
        <w:t>#同步远程代码库（同步远程的main分支到本地的当前分支）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merge  remotes/origin/main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#合并同步远程代码库的main分支到本地的main分支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bran5  --depth=1  http://gitlab.cof-lee.com/cof/pro-1.git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r>
        <w:drawing>
          <wp:inline distT="0" distB="0" distL="114300" distR="114300">
            <wp:extent cx="6838315" cy="125222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enabled”即可关闭 用户申请创建账号的功能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3E63460"/>
    <w:rsid w:val="042711AF"/>
    <w:rsid w:val="04471852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90598C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BC48D3"/>
    <w:rsid w:val="0BC369DA"/>
    <w:rsid w:val="0C692CAD"/>
    <w:rsid w:val="0D352B8F"/>
    <w:rsid w:val="0DAB10A3"/>
    <w:rsid w:val="0DEA1BCB"/>
    <w:rsid w:val="0E4B13B1"/>
    <w:rsid w:val="0E5335ED"/>
    <w:rsid w:val="0EF24286"/>
    <w:rsid w:val="10855BDB"/>
    <w:rsid w:val="10944070"/>
    <w:rsid w:val="10A06571"/>
    <w:rsid w:val="124467C9"/>
    <w:rsid w:val="12C0739F"/>
    <w:rsid w:val="13BF4D24"/>
    <w:rsid w:val="13FB0A64"/>
    <w:rsid w:val="140263D0"/>
    <w:rsid w:val="145F4995"/>
    <w:rsid w:val="147B5659"/>
    <w:rsid w:val="15EA028F"/>
    <w:rsid w:val="15FD6410"/>
    <w:rsid w:val="16AB2E5D"/>
    <w:rsid w:val="173A48D6"/>
    <w:rsid w:val="175D340E"/>
    <w:rsid w:val="17CC0594"/>
    <w:rsid w:val="18452548"/>
    <w:rsid w:val="194D0CDB"/>
    <w:rsid w:val="19FD2C86"/>
    <w:rsid w:val="1AC217DA"/>
    <w:rsid w:val="1B3E1A11"/>
    <w:rsid w:val="1B542D7A"/>
    <w:rsid w:val="1B7D7150"/>
    <w:rsid w:val="1BDB2B53"/>
    <w:rsid w:val="1C8168BA"/>
    <w:rsid w:val="1CF10B92"/>
    <w:rsid w:val="1DD7245C"/>
    <w:rsid w:val="1DE005DE"/>
    <w:rsid w:val="1F015BE8"/>
    <w:rsid w:val="20724974"/>
    <w:rsid w:val="208F2D91"/>
    <w:rsid w:val="20E33FDF"/>
    <w:rsid w:val="212B632B"/>
    <w:rsid w:val="21703D3E"/>
    <w:rsid w:val="239A3798"/>
    <w:rsid w:val="246A0F18"/>
    <w:rsid w:val="24CF75B1"/>
    <w:rsid w:val="25227A45"/>
    <w:rsid w:val="253B28B5"/>
    <w:rsid w:val="263A491A"/>
    <w:rsid w:val="26981C0F"/>
    <w:rsid w:val="26B5676D"/>
    <w:rsid w:val="26CF552F"/>
    <w:rsid w:val="27602AA7"/>
    <w:rsid w:val="28866308"/>
    <w:rsid w:val="28BA534D"/>
    <w:rsid w:val="28E3573D"/>
    <w:rsid w:val="29BF5862"/>
    <w:rsid w:val="2AFB11C4"/>
    <w:rsid w:val="2B120295"/>
    <w:rsid w:val="2B2148F2"/>
    <w:rsid w:val="2B395AE8"/>
    <w:rsid w:val="2C507BD5"/>
    <w:rsid w:val="2C5A5D16"/>
    <w:rsid w:val="2CB90C8F"/>
    <w:rsid w:val="2CF577ED"/>
    <w:rsid w:val="2DF1626D"/>
    <w:rsid w:val="2EB26A9F"/>
    <w:rsid w:val="2F38663A"/>
    <w:rsid w:val="2F6D5D61"/>
    <w:rsid w:val="2FAB0637"/>
    <w:rsid w:val="300F45A9"/>
    <w:rsid w:val="30BB0C62"/>
    <w:rsid w:val="313872C0"/>
    <w:rsid w:val="314174A5"/>
    <w:rsid w:val="318373A3"/>
    <w:rsid w:val="31A87135"/>
    <w:rsid w:val="31E542D4"/>
    <w:rsid w:val="32292413"/>
    <w:rsid w:val="32472899"/>
    <w:rsid w:val="326A6587"/>
    <w:rsid w:val="33093FF2"/>
    <w:rsid w:val="33AD7074"/>
    <w:rsid w:val="33B70C03"/>
    <w:rsid w:val="34F82448"/>
    <w:rsid w:val="358856A2"/>
    <w:rsid w:val="36B978CE"/>
    <w:rsid w:val="375717D0"/>
    <w:rsid w:val="37EC6A27"/>
    <w:rsid w:val="382556DE"/>
    <w:rsid w:val="385E26EA"/>
    <w:rsid w:val="3A4F49E1"/>
    <w:rsid w:val="3B533AEE"/>
    <w:rsid w:val="3B8A323C"/>
    <w:rsid w:val="3C061B78"/>
    <w:rsid w:val="3C0C42A9"/>
    <w:rsid w:val="3C7921E9"/>
    <w:rsid w:val="3D474095"/>
    <w:rsid w:val="3D75621E"/>
    <w:rsid w:val="3D840E45"/>
    <w:rsid w:val="3D864BBD"/>
    <w:rsid w:val="3D8876D3"/>
    <w:rsid w:val="3D913562"/>
    <w:rsid w:val="3E353902"/>
    <w:rsid w:val="3EA82911"/>
    <w:rsid w:val="3EE31B9B"/>
    <w:rsid w:val="3F604F9A"/>
    <w:rsid w:val="3FA330D9"/>
    <w:rsid w:val="40224945"/>
    <w:rsid w:val="40D02FFE"/>
    <w:rsid w:val="41036525"/>
    <w:rsid w:val="42245F5D"/>
    <w:rsid w:val="42B87898"/>
    <w:rsid w:val="43137E8F"/>
    <w:rsid w:val="43E72261"/>
    <w:rsid w:val="46445615"/>
    <w:rsid w:val="46470C62"/>
    <w:rsid w:val="468839D7"/>
    <w:rsid w:val="46893028"/>
    <w:rsid w:val="47946129"/>
    <w:rsid w:val="48272AF9"/>
    <w:rsid w:val="488C32A4"/>
    <w:rsid w:val="48F055E1"/>
    <w:rsid w:val="49521DF7"/>
    <w:rsid w:val="4A176B9D"/>
    <w:rsid w:val="4A8A58B4"/>
    <w:rsid w:val="4A9C3B5C"/>
    <w:rsid w:val="4AB16FF2"/>
    <w:rsid w:val="4B6D2F19"/>
    <w:rsid w:val="4B7F62CD"/>
    <w:rsid w:val="4C60482B"/>
    <w:rsid w:val="4EA053B3"/>
    <w:rsid w:val="4F3D7F8A"/>
    <w:rsid w:val="50724B2D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07484F"/>
    <w:rsid w:val="5D406DE3"/>
    <w:rsid w:val="5D964551"/>
    <w:rsid w:val="5DAA0F2B"/>
    <w:rsid w:val="5DD9443E"/>
    <w:rsid w:val="5E621F03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4B928D3"/>
    <w:rsid w:val="65AB4911"/>
    <w:rsid w:val="65FA7647"/>
    <w:rsid w:val="669435F8"/>
    <w:rsid w:val="67BD39A4"/>
    <w:rsid w:val="67ED1A09"/>
    <w:rsid w:val="68F22857"/>
    <w:rsid w:val="68FC3D92"/>
    <w:rsid w:val="6910007F"/>
    <w:rsid w:val="69E95A08"/>
    <w:rsid w:val="6A7929CD"/>
    <w:rsid w:val="6AB525A4"/>
    <w:rsid w:val="6B332FC7"/>
    <w:rsid w:val="6B985938"/>
    <w:rsid w:val="6BE558C2"/>
    <w:rsid w:val="6C8669DD"/>
    <w:rsid w:val="6CBF6EF4"/>
    <w:rsid w:val="6CF84455"/>
    <w:rsid w:val="6D6F091A"/>
    <w:rsid w:val="6EFF7A7C"/>
    <w:rsid w:val="70453BB5"/>
    <w:rsid w:val="70FA499F"/>
    <w:rsid w:val="72121874"/>
    <w:rsid w:val="721671A2"/>
    <w:rsid w:val="72800ED4"/>
    <w:rsid w:val="72D07765"/>
    <w:rsid w:val="73297C92"/>
    <w:rsid w:val="73DE5EB2"/>
    <w:rsid w:val="75BC2223"/>
    <w:rsid w:val="766C3C49"/>
    <w:rsid w:val="767F19C7"/>
    <w:rsid w:val="76E51777"/>
    <w:rsid w:val="76FD6F97"/>
    <w:rsid w:val="77AA1F24"/>
    <w:rsid w:val="77F66818"/>
    <w:rsid w:val="795870CE"/>
    <w:rsid w:val="798B6ADC"/>
    <w:rsid w:val="79C04885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E955D07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李茂福</cp:lastModifiedBy>
  <dcterms:modified xsi:type="dcterms:W3CDTF">2023-10-31T07:30:34Z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5A0DC5C217184F0C98038BBA3F7A92DF_11</vt:lpwstr>
  </property>
</Properties>
</file>