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k8s操作手册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5"/>
          <w:szCs w:val="15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1. 无担保：作者不保证文档内容的准确无误，亦不承担由于使用此文档所导致的任何后果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5"/>
          <w:szCs w:val="15"/>
          <w:lang w:val="en-US" w:eastAsia="zh-CN"/>
        </w:rPr>
        <w:t xml:space="preserve">  2. 自由使用：任何人可以出于任何目的而自由地 阅读/链接/打印/转载/引用/再创作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时间：2022-05-08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章0、K8S集群搭建准备工作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①k8s对系统要求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，linux内核在3.10及以上，服务器规格</w:t>
      </w:r>
      <w:r>
        <w:rPr>
          <w:rFonts w:hint="eastAsia"/>
          <w:b w:val="0"/>
          <w:bCs w:val="0"/>
          <w:sz w:val="21"/>
          <w:szCs w:val="21"/>
          <w:shd w:val="clear" w:color="FFFFFF" w:fill="D9D9D9"/>
          <w:lang w:val="en-US" w:eastAsia="zh-CN"/>
        </w:rPr>
        <w:t>2核cpu，2G内存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及以上，可以装在虚拟机里，也可以装在实体机上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②规划主机名及ip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k8s的服务器使用固定ip地址，</w:t>
      </w:r>
      <w:r>
        <w:rPr>
          <w:rFonts w:hint="eastAsia"/>
          <w:b/>
          <w:bCs/>
          <w:sz w:val="21"/>
          <w:szCs w:val="21"/>
          <w:shd w:val="clear" w:color="FFFFFF" w:fill="D9D9D9"/>
          <w:lang w:val="en-US" w:eastAsia="zh-CN"/>
        </w:rPr>
        <w:t>配置主机名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，要求能解析相应的主机名到对应的ip地址，可以使用内网集群的dns服务器或</w:t>
      </w:r>
      <w:r>
        <w:rPr>
          <w:rFonts w:hint="eastAsia"/>
          <w:b/>
          <w:bCs/>
          <w:sz w:val="21"/>
          <w:szCs w:val="21"/>
          <w:shd w:val="clear" w:color="FFFFFF" w:fill="D9D9D9"/>
          <w:lang w:val="en-US" w:eastAsia="zh-CN"/>
        </w:rPr>
        <w:t>写入/etc/hosts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文件里。如：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主机名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ip地址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k8s-master1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10.99.1.51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k8s-master2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10.99.1.52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k8s-master3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10.99.1.53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k8s-node01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10.99.1.61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k8s-node02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10.99.1.62</w:t>
            </w:r>
          </w:p>
        </w:tc>
      </w:tr>
    </w:tbl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规划Pod网络： 10.244.0.0/16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规划Service网络： 10.7.0.0/16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③关闭seLinux，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若不会配置selinux，则可关闭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sed  -i  '/^SELINUX/s/enforcing/disabled/'  /etc/selinux/config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setenforce  0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④ulimit设置</w:t>
      </w:r>
    </w:p>
    <w:p>
      <w:pP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#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vi /etc/security/limits.conf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*    soft    nofile    1000000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*    hard    nofile    1000000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*    soft    core    unlimited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*    hard    core    unlimited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*    soft    memlock    unlimited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*    soft    memlock    unlimited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保存，退出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要重启系统才生效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⑤关闭swap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#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vi /etc/sysctl.conf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#文档末尾添加以下一行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vm.swappiness = 0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保存，退出</w:t>
      </w:r>
    </w:p>
    <w:p>
      <w:pP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swapon -s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#查看swap挂载情况，如果有swap挂载，则需要去/etc/fstab里取消挂载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⑥NTP服务需要开启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，并使用集群内的ntp server，确保集群时间的一致性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⑦设置网络参数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vi /etc/sysctl.conf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#文档末尾添加以下4行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net.bridge.bridge-nf-call-ip6ta</w:t>
      </w:r>
      <w:r>
        <w:rPr>
          <w:rFonts w:hint="eastAsia" w:asciiTheme="minorEastAsia" w:hAnsi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bl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es = 1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net.bridge.bridge-nf-call-ipta</w:t>
      </w:r>
      <w:r>
        <w:rPr>
          <w:rFonts w:hint="eastAsia" w:asciiTheme="minorEastAsia" w:hAnsi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bl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es = 1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net.bridge.bridge-nf-call-arpta</w:t>
      </w:r>
      <w:r>
        <w:rPr>
          <w:rFonts w:hint="eastAsia" w:asciiTheme="minorEastAsia" w:hAnsi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bl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es = 1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net.ipv4.ip_forward = 1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保存，退出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#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sysctl  -p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 xml:space="preserve"> #加载配置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⑧防火墙放行端口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TCP:  6443，2379，2380，10250~10252，30000~32767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UDP:  8285，8472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★最好是允许整个k8s node ip网段以及pod ip网段入站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firewall-cmd  --add-rich-rule='rule family="ipv4"  source address="</w:t>
      </w:r>
      <w:r>
        <w:rPr>
          <w:rFonts w:hint="default"/>
          <w:b w:val="0"/>
          <w:bCs w:val="0"/>
          <w:color w:val="0000FF"/>
          <w:sz w:val="21"/>
          <w:szCs w:val="21"/>
          <w:shd w:val="clear" w:color="FFFFFF" w:fill="D9D9D9"/>
          <w:lang w:val="en-US" w:eastAsia="zh-CN"/>
        </w:rPr>
        <w:t>10.99.1.0/24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" accept'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#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 xml:space="preserve"> firewall-cmd  --add-rich-rule='rule family="ipv4"  source address="</w:t>
      </w:r>
      <w:r>
        <w:rPr>
          <w:rFonts w:hint="default"/>
          <w:b w:val="0"/>
          <w:bCs w:val="0"/>
          <w:color w:val="0000FF"/>
          <w:sz w:val="21"/>
          <w:szCs w:val="21"/>
          <w:shd w:val="clear" w:color="FFFFFF" w:fill="D9D9D9"/>
          <w:lang w:val="en-US" w:eastAsia="zh-CN"/>
        </w:rPr>
        <w:t>10.</w:t>
      </w:r>
      <w:r>
        <w:rPr>
          <w:rFonts w:hint="eastAsia"/>
          <w:b w:val="0"/>
          <w:bCs w:val="0"/>
          <w:color w:val="0000FF"/>
          <w:sz w:val="21"/>
          <w:szCs w:val="21"/>
          <w:shd w:val="clear" w:color="FFFFFF" w:fill="D9D9D9"/>
          <w:lang w:val="en-US" w:eastAsia="zh-CN"/>
        </w:rPr>
        <w:t>244</w:t>
      </w:r>
      <w:r>
        <w:rPr>
          <w:rFonts w:hint="default"/>
          <w:b w:val="0"/>
          <w:bCs w:val="0"/>
          <w:color w:val="0000FF"/>
          <w:sz w:val="21"/>
          <w:szCs w:val="21"/>
          <w:shd w:val="clear" w:color="FFFFFF" w:fill="D9D9D9"/>
          <w:lang w:val="en-US" w:eastAsia="zh-CN"/>
        </w:rPr>
        <w:t>.</w:t>
      </w:r>
      <w:r>
        <w:rPr>
          <w:rFonts w:hint="eastAsia"/>
          <w:b w:val="0"/>
          <w:bCs w:val="0"/>
          <w:color w:val="0000FF"/>
          <w:sz w:val="21"/>
          <w:szCs w:val="21"/>
          <w:shd w:val="clear" w:color="FFFFFF" w:fill="D9D9D9"/>
          <w:lang w:val="en-US" w:eastAsia="zh-CN"/>
        </w:rPr>
        <w:t>0</w:t>
      </w:r>
      <w:r>
        <w:rPr>
          <w:rFonts w:hint="default"/>
          <w:b w:val="0"/>
          <w:bCs w:val="0"/>
          <w:color w:val="0000FF"/>
          <w:sz w:val="21"/>
          <w:szCs w:val="21"/>
          <w:shd w:val="clear" w:color="FFFFFF" w:fill="D9D9D9"/>
          <w:lang w:val="en-US" w:eastAsia="zh-CN"/>
        </w:rPr>
        <w:t>.0/</w:t>
      </w:r>
      <w:r>
        <w:rPr>
          <w:rFonts w:hint="eastAsia"/>
          <w:b w:val="0"/>
          <w:bCs w:val="0"/>
          <w:color w:val="0000FF"/>
          <w:sz w:val="21"/>
          <w:szCs w:val="21"/>
          <w:shd w:val="clear" w:color="FFFFFF" w:fill="D9D9D9"/>
          <w:lang w:val="en-US" w:eastAsia="zh-CN"/>
        </w:rPr>
        <w:t>16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" accept'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firewall-cmd --runtime-to-permanent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⑨安装docker-ce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并设置为systemd去管理服务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docker-ce  docker-ce-cli  containerd.io  -y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8440"/>
            <wp:effectExtent l="0" t="0" r="63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enable 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start  docker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docker info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配置docker服务使用systemd去管理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# vi /etc/docker/daemon.json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{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C9C9C9" w:themeColor="accent3" w:themeTint="99"/>
          <w:sz w:val="21"/>
          <w:szCs w:val="21"/>
          <w:lang w:val="en-US" w:eastAsia="zh-CN"/>
          <w14:textFill>
            <w14:solidFill>
              <w14:schemeClr w14:val="accent3">
                <w14:lumMod w14:val="60000"/>
                <w14:lumOff w14:val="40000"/>
              </w14:schemeClr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9C9C9" w:themeColor="accent3" w:themeTint="99"/>
          <w:sz w:val="21"/>
          <w:szCs w:val="21"/>
          <w:lang w:val="en-US" w:eastAsia="zh-CN"/>
          <w14:textFill>
            <w14:solidFill>
              <w14:schemeClr w14:val="accent3">
                <w14:lumMod w14:val="60000"/>
                <w14:lumOff w14:val="40000"/>
              </w14:schemeClr>
            </w14:solidFill>
          </w14:textFill>
        </w:rPr>
        <w:t>"data-root":  "/docker_data",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C9C9C9" w:themeColor="accent3" w:themeTint="99"/>
          <w:sz w:val="21"/>
          <w:szCs w:val="21"/>
          <w:lang w:val="en-US" w:eastAsia="zh-CN"/>
          <w14:textFill>
            <w14:solidFill>
              <w14:schemeClr w14:val="accent3">
                <w14:lumMod w14:val="60000"/>
                <w14:lumOff w14:val="40000"/>
              </w14:schemeClr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C9C9C9" w:themeColor="accent3" w:themeTint="99"/>
          <w:sz w:val="21"/>
          <w:szCs w:val="21"/>
          <w:lang w:val="en-US" w:eastAsia="zh-CN"/>
          <w14:textFill>
            <w14:solidFill>
              <w14:schemeClr w14:val="accent3">
                <w14:lumMod w14:val="60000"/>
                <w14:lumOff w14:val="40000"/>
              </w14:schemeClr>
            </w14:solidFill>
          </w14:textFill>
        </w:rPr>
        <w:t>"registry-mirrors": [ "https://cof-lee.com:5443" ],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C9C9C9" w:themeColor="accent3" w:themeTint="99"/>
          <w:sz w:val="21"/>
          <w:szCs w:val="21"/>
          <w:lang w:val="en-US" w:eastAsia="zh-CN"/>
          <w14:textFill>
            <w14:solidFill>
              <w14:schemeClr w14:val="accent3">
                <w14:lumMod w14:val="60000"/>
                <w14:lumOff w14:val="40000"/>
              </w14:schemeClr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9DC3E6" w:themeColor="accent1" w:themeTint="99"/>
          <w:sz w:val="21"/>
          <w:szCs w:val="21"/>
          <w:lang w:val="en-US" w:eastAsia="zh-CN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t>"insecure-registries": [ "cof-lee.com:5443" ],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BF9000" w:themeColor="accent4" w:themeShade="BF"/>
          <w:sz w:val="21"/>
          <w:szCs w:val="21"/>
          <w:lang w:val="en-US" w:eastAsia="zh-CN"/>
        </w:rPr>
        <w:t>"exec-opts": [ "native.cgroupdriver=systemd" ]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}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保存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mkdir -p /etc/systemd/system/docker.service.d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★docker从1.13版本开始自动将iptables的Forward策略改为drop，改回accept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/usr/lib/systemd/system/docker.service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在[Service]下的ExecStart=/usr/bin/dockerd -H fd://这行下面添加一行：</w:t>
      </w:r>
    </w:p>
    <w:p>
      <w:pPr>
        <w:rPr>
          <w:rFonts w:hint="default"/>
          <w:color w:val="BF9000" w:themeColor="accent4" w:themeShade="BF"/>
          <w:lang w:val="en-US" w:eastAsia="zh-CN"/>
        </w:rPr>
      </w:pPr>
      <w:r>
        <w:rPr>
          <w:rFonts w:hint="default"/>
          <w:color w:val="BF9000" w:themeColor="accent4" w:themeShade="BF"/>
          <w:lang w:val="en-US" w:eastAsia="zh-CN"/>
        </w:rPr>
        <w:t>ExecStartPost=/usr/sbin/iptables -P FORWARD ACCEPT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保存，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systemctl daemon-reload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systemctl restart 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再查看 docker info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37560" cy="104394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⑩加载ipvs模块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/etc/rc.d/rc.local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#添加以下几行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modprobe -- ip_vs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modprobe -- ip_vs_sh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modprobe -- ip_vs_rr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modprobe -- ip_vs_wrr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modprobe -- nf_conntrack_ipv4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chmod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+x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/etc/rc.d/rc.local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#添加可执行权限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★最后重启服务器 init  6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lsmod | grep  -e  ip_vs  -e  nf_conntrack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#检查是否已加载ip_vs模块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690370"/>
            <wp:effectExtent l="0" t="0" r="190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章一、master结点安装k8s组件</w:t>
      </w:r>
    </w:p>
    <w:p>
      <w:pPr>
        <w:ind w:left="42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k8s的组件有部分是以二进制文件形式安装在服务器上的，如kubectl，kubeadm，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kubelet，kubernets-cni之类的，k8s官方已打包为rpm软件包，可配置国内的yum源去安装；而其他的组件则做成了docker镜像包了，先安装二进制rpm软件包，再docker pull下载当前k8s版本需要的镜像包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①安装k8s二进制组件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/etc/yum.repos.d/k8s-ali.repo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[k8s-ali]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name=k8s-ali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baseurl=https://mirrors.aliyun.com/kubernetes/yum/repos/kubernetes-el7-x86_64/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enabled=1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gpgcheck=0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保存。或者使用google的源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lang w:val="en-US" w:eastAsia="zh-CN"/>
        </w:rPr>
        <w:t>vi /etc/yum.repos.d/k8s-google.repo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[k8s-google]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name=k8s-google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baseurl=https://packages.cloud.google.com/yum/repos/kubernetes-el7-x86_64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enabled=1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gpgcheck=0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保存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yum install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kubelet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kubeadm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kubectl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kubernetes-cni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-y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#安装k8s二进制组件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systemctl enable kubelet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systemctl start kubelet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②k8s集群初始化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kubeadm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version</w:t>
      </w:r>
      <w:r>
        <w:rPr>
          <w:rFonts w:hint="eastAsia"/>
          <w:lang w:val="en-US" w:eastAsia="zh-CN"/>
        </w:rPr>
        <w:t xml:space="preserve">      #先查看k8s版本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</w:t>
      </w:r>
      <w:r>
        <w:rPr>
          <w:rFonts w:hint="default"/>
          <w:lang w:val="en-US" w:eastAsia="zh-CN"/>
        </w:rPr>
        <w:t>GitVersion:"</w:t>
      </w:r>
      <w:r>
        <w:rPr>
          <w:rFonts w:hint="default"/>
          <w:shd w:val="clear" w:color="FFFFFF" w:fill="D9D9D9"/>
          <w:lang w:val="en-US" w:eastAsia="zh-CN"/>
        </w:rPr>
        <w:t>v1.19.4</w:t>
      </w:r>
      <w:r>
        <w:rPr>
          <w:rFonts w:hint="default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kubeadm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images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list</w:t>
      </w:r>
      <w:r>
        <w:rPr>
          <w:rFonts w:hint="eastAsia"/>
          <w:lang w:val="en-US" w:eastAsia="zh-CN"/>
        </w:rPr>
        <w:t xml:space="preserve">       #查看k8s其他组件的docker镜像名，默认用k8s.gcr.io/的镜像源地址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k8s.gcr.io/kube-apiserver:</w:t>
      </w:r>
      <w:r>
        <w:rPr>
          <w:rFonts w:hint="eastAsia" w:asciiTheme="minorEastAsia" w:hAnsiTheme="minorEastAsia" w:eastAsiaTheme="minorEastAsia" w:cstheme="minorEastAsia"/>
          <w:shd w:val="clear" w:color="FFFFFF" w:fill="D9D9D9"/>
          <w:lang w:val="en-US" w:eastAsia="zh-CN"/>
        </w:rPr>
        <w:t>v1.19.4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k8s.gcr.io/kube-controller-manager:v1.19.4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k8s.gcr.io/kube-scheduler:v1.19.4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k8s.gcr.io/kube-proxy:v1.19.4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k8s.gcr.io/pause:3.2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k8s.gcr.io/etcd:3.4.13-0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k8s.gcr.io/coredns:1.7.0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可以先想办法下载以上7个镜像，再传到k8s服务器上，再docker load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eastAsia"/>
          <w:b/>
          <w:bCs/>
          <w:lang w:val="en-US" w:eastAsia="zh-CN"/>
        </w:rPr>
        <w:t>直接使用命令行方式初始化集群</w:t>
      </w:r>
      <w:r>
        <w:rPr>
          <w:rFonts w:hint="eastAsia"/>
          <w:lang w:val="en-US" w:eastAsia="zh-CN"/>
        </w:rPr>
        <w:t>：（以下是</w:t>
      </w:r>
      <w:r>
        <w:rPr>
          <w:rFonts w:hint="eastAsia"/>
          <w:shd w:val="clear" w:color="FFFFFF" w:fill="D9D9D9"/>
          <w:lang w:val="en-US" w:eastAsia="zh-CN"/>
        </w:rPr>
        <w:t>非HA模式</w:t>
      </w:r>
      <w:r>
        <w:rPr>
          <w:rFonts w:hint="eastAsia"/>
          <w:lang w:val="en-US" w:eastAsia="zh-CN"/>
        </w:rPr>
        <w:t>的master初始化，如果要部署高可用集群，则参考</w:t>
      </w:r>
      <w:r>
        <w:rPr>
          <w:rFonts w:hint="eastAsia"/>
          <w:b/>
          <w:bCs/>
          <w:lang w:val="en-US" w:eastAsia="zh-CN"/>
        </w:rPr>
        <w:t>章四</w:t>
      </w:r>
      <w:r>
        <w:rPr>
          <w:rFonts w:hint="eastAsia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kubeadm init --kubernetes-version=v1.19.4 \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--apiserver-advertise-address=10.99.1.51 \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#api server地址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--pod-network-cidr=10.2</w:t>
      </w:r>
      <w:r>
        <w:rPr>
          <w:rFonts w:hint="eastAsia"/>
          <w:color w:val="0000FF"/>
          <w:lang w:val="en-US" w:eastAsia="zh-CN"/>
        </w:rPr>
        <w:t>4</w:t>
      </w:r>
      <w:r>
        <w:rPr>
          <w:rFonts w:hint="default"/>
          <w:color w:val="0000FF"/>
          <w:lang w:val="en-US" w:eastAsia="zh-CN"/>
        </w:rPr>
        <w:t>4.0.0/16 \</w:t>
      </w:r>
      <w:r>
        <w:rPr>
          <w:rFonts w:hint="eastAsia"/>
          <w:lang w:val="en-US" w:eastAsia="zh-CN"/>
        </w:rPr>
        <w:t xml:space="preserve">      #pod容器网段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--service-cidr=10.7.0.0/16</w:t>
      </w:r>
      <w:r>
        <w:rPr>
          <w:rFonts w:hint="eastAsia"/>
          <w:color w:val="0000FF"/>
          <w:lang w:val="en-US" w:eastAsia="zh-CN"/>
        </w:rPr>
        <w:t xml:space="preserve"> \</w:t>
      </w:r>
      <w:r>
        <w:rPr>
          <w:rFonts w:hint="eastAsia"/>
          <w:lang w:val="en-US" w:eastAsia="zh-CN"/>
        </w:rPr>
        <w:t xml:space="preserve">            #service网段，即cluster ip网段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--ignore-preflight-errors=Swap</w:t>
      </w:r>
      <w:r>
        <w:rPr>
          <w:rFonts w:hint="eastAsia"/>
          <w:lang w:val="en-US" w:eastAsia="zh-CN"/>
        </w:rPr>
        <w:t xml:space="preserve">         #忽略swap未关闭而导致的检查错误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可使用以下参数</w:t>
      </w:r>
      <w:r>
        <w:rPr>
          <w:rFonts w:hint="eastAsia"/>
          <w:b/>
          <w:bCs/>
          <w:lang w:val="en-US" w:eastAsia="zh-CN"/>
        </w:rPr>
        <w:t>指定使用的镜像源</w:t>
      </w:r>
      <w:r>
        <w:rPr>
          <w:rFonts w:hint="eastAsia"/>
          <w:lang w:val="en-US" w:eastAsia="zh-CN"/>
        </w:rPr>
        <w:t>：（可指定为集群内部的docker镜像源地址，要提前在docker的daemon.json文件里配置信任）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--image-repository="</w:t>
      </w:r>
      <w:r>
        <w:rPr>
          <w:rFonts w:hint="default"/>
          <w:color w:val="0000FF"/>
          <w:shd w:val="clear" w:color="FFFFFF" w:fill="D9D9D9"/>
          <w:lang w:val="en-US" w:eastAsia="zh-CN"/>
        </w:rPr>
        <w:t>cof-lee.com:5443/k8s</w:t>
      </w:r>
      <w:r>
        <w:rPr>
          <w:rFonts w:hint="eastAsia"/>
          <w:color w:val="0000FF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★使用配置文件方式去初始化集群（和上面命令行方式二选一）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kubeadm config print init-defaults &gt; /etc/kubeadm-init.yaml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#输出初始化配置文件，并编辑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</w:t>
      </w:r>
      <w:r>
        <w:rPr>
          <w:rFonts w:hint="eastAsia"/>
          <w:color w:val="0000FF"/>
          <w:lang w:val="en-US" w:eastAsia="zh-CN"/>
        </w:rPr>
        <w:t xml:space="preserve">  /etc/</w:t>
      </w:r>
      <w:r>
        <w:rPr>
          <w:rFonts w:hint="default"/>
          <w:color w:val="0000FF"/>
          <w:lang w:val="en-US" w:eastAsia="zh-CN"/>
        </w:rPr>
        <w:t>kubeadm-</w:t>
      </w:r>
      <w:r>
        <w:rPr>
          <w:rFonts w:hint="eastAsia"/>
          <w:color w:val="0000FF"/>
          <w:lang w:val="en-US" w:eastAsia="zh-CN"/>
        </w:rPr>
        <w:t>init</w:t>
      </w:r>
      <w:r>
        <w:rPr>
          <w:rFonts w:hint="default"/>
          <w:color w:val="0000FF"/>
          <w:lang w:val="en-US" w:eastAsia="zh-CN"/>
        </w:rPr>
        <w:t>.yaml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apiVersion: kubeadm.k8s.io/v1beta2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bootstrapTokens: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- groups: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- system:bootstrappers:kubeadm:default-node-token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token: abcdef.0123456789abcdef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ttl: 24h0m0s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usages: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- signing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- authentication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kind: InitConfiguration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localAPIEndpoint: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advertiseAddress: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10.99.1.51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bindPort: 6443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nodeRegistration: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criSocket: /var/run/dockershim.sock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name: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k8s-master1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taints: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- effect: NoSchedule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key: node-role.kubernetes.io/master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---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apiServer: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timeoutForControlPlane: 4m0s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apiVersion: kubeadm.k8s.io/v1beta2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certificatesDir: /etc/kubernetes/pki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clusterName: kubernetes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controllerManager: {}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dns: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type: CoreDNS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etcd: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local: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dataDir: /var/lib/etcd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imageRepository: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cof-lee.com:5443/k8s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kind: ClusterConfiguration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kubernetesVersion: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v1.19.4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networking: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dnsDomain: cluster.local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serviceSubnet: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10.7.0.0/16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podSubnet: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10.244.0.0/16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scheduler: {}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---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apiVersion: kubelet.config.k8s.io/v1beta1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kind: KubeletConfiguration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cgroupDriver: </w:t>
      </w:r>
      <w:r>
        <w:rPr>
          <w:rFonts w:hint="eastAsia" w:asciiTheme="minorEastAsia" w:hAnsiTheme="minorEastAsia" w:eastAsiaTheme="minorEastAsia" w:cstheme="minorEastAsia"/>
          <w:color w:val="C00000"/>
          <w:shd w:val="clear" w:color="FFFFFF" w:fill="D9D9D9"/>
          <w:lang w:val="en-US" w:eastAsia="zh-CN"/>
        </w:rPr>
        <w:t>systemd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failSwapOn: False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kubeadm config images list --config /etc/kubeadm-init.yaml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#查看需要的镜像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hd w:val="clear" w:color="FFFFFF" w:fill="D9D9D9"/>
          <w:lang w:val="en-US" w:eastAsia="zh-CN"/>
        </w:rPr>
        <w:t>cof-lee.com:5443/k8s/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>kube-apiserver:v1.19.4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cof-lee.com:5443/k8s/kube-controller-manager:v1.19.4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cof-lee.com:5443/k8s/kube-scheduler:v1.19.4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cof-lee.com:5443/k8s/kube-proxy:v1.19.4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cof-lee.com:5443/k8s/pause:3.2</w:t>
      </w:r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cof-lee.com:5443/k8s/etcd:3.4.13-0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可见镜像名已由默认的k8s.gcr.io/换成了配置文件里指定的docker镜像源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kubeadm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init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--config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/etc/kubeadm-</w:t>
      </w:r>
      <w:r>
        <w:rPr>
          <w:rFonts w:hint="eastAsia"/>
          <w:color w:val="0000FF"/>
          <w:lang w:val="en-US" w:eastAsia="zh-CN"/>
        </w:rPr>
        <w:t>init</w:t>
      </w:r>
      <w:r>
        <w:rPr>
          <w:rFonts w:hint="default"/>
          <w:color w:val="0000FF"/>
          <w:lang w:val="en-US" w:eastAsia="zh-CN"/>
        </w:rPr>
        <w:t>.yaml</w:t>
      </w:r>
      <w:r>
        <w:rPr>
          <w:rFonts w:hint="eastAsia"/>
          <w:color w:val="0000FF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#初始化集群</w:t>
      </w:r>
    </w:p>
    <w:p>
      <w:r>
        <w:drawing>
          <wp:inline distT="0" distB="0" distL="114300" distR="114300">
            <wp:extent cx="5266055" cy="1864995"/>
            <wp:effectExtent l="0" t="0" r="6985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当出现</w:t>
      </w:r>
      <w:r>
        <w:rPr>
          <w:rFonts w:hint="eastAsia"/>
          <w:shd w:val="clear" w:color="FFFFFF" w:fill="D9D9D9"/>
          <w:lang w:val="en-US" w:eastAsia="zh-CN"/>
        </w:rPr>
        <w:t>Your Kubernetes control-plane has initialized successfully!</w:t>
      </w:r>
      <w:r>
        <w:rPr>
          <w:rFonts w:hint="eastAsia"/>
          <w:lang w:val="en-US" w:eastAsia="zh-CN"/>
        </w:rPr>
        <w:t>这行时说明初始化k8s成功了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记住最后2行命令，是用来让node结点加入集群的token命令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③k8s认证文件.kube/config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在刚刚安装好的master结点上有操作整个k8s集群的认证文件 </w:t>
      </w:r>
      <w:r>
        <w:rPr>
          <w:rFonts w:hint="eastAsia"/>
          <w:color w:val="0000FF"/>
          <w:lang w:val="en-US" w:eastAsia="zh-CN"/>
        </w:rPr>
        <w:t>/etc/kubernetes/admin.conf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把它复制到需要使用kubectl命令的节点上的$HOME/.kube/目录下并命令为config即可</w:t>
      </w:r>
    </w:p>
    <w:p>
      <w:r>
        <w:drawing>
          <wp:inline distT="0" distB="0" distL="114300" distR="114300">
            <wp:extent cx="5268595" cy="748030"/>
            <wp:effectExtent l="0" t="0" r="4445" b="139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cp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/etc/kubernetes/admin.conf  ~/.kube/config</w:t>
      </w:r>
    </w:p>
    <w:p>
      <w:r>
        <w:drawing>
          <wp:inline distT="0" distB="0" distL="114300" distR="114300">
            <wp:extent cx="5268595" cy="1055370"/>
            <wp:effectExtent l="0" t="0" r="4445" b="1143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如果有2个coredns的pod未启动就绪，因为pod网络组件还未部署，部署后再查看，如果还未启动，则可能是网络不通，防火墙要放通pod容器网段入站。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④service使用ipvs模式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kubectl edit cm kube-proxy -n kube-system</w:t>
      </w:r>
      <w:r>
        <w:rPr>
          <w:rFonts w:hint="eastAsia"/>
          <w:color w:val="0000FF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#编辑configMap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找到kind: KubeProxyConfiguration 这行下面的mode: "" ，在""写入ipvs，保存退出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11880" cy="937260"/>
            <wp:effectExtent l="0" t="0" r="0" b="762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（前提是在准备工作时已加载ipvs内核模块）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再删除kube-proxy的所有pod（即重启这些pod）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kubectl get pod -n kube-system | grep kube-proxy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#查看名为kube-proxy*的pod</w:t>
      </w:r>
    </w:p>
    <w:p>
      <w:r>
        <w:drawing>
          <wp:inline distT="0" distB="0" distL="114300" distR="114300">
            <wp:extent cx="5269230" cy="422910"/>
            <wp:effectExtent l="0" t="0" r="3810" b="381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kubectl delete pod kube-proxy-rssd7 -n kube-system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#删除pod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开启了ipvs模式的k8s结点上ip add会看到名为kube-ipvs0的接口名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535430"/>
            <wp:effectExtent l="0" t="0" r="13970" b="381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⑤部署flannel网络插件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flannel源码地址：https://github.com/flannel-io/flannel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flannel使得跨主机的Pod之间能通信，底层实现是使用了vxlan</w:t>
      </w:r>
    </w:p>
    <w:p>
      <w:pPr>
        <w:rPr>
          <w:rFonts w:hint="eastAsia"/>
          <w:color w:val="0000FF"/>
          <w:sz w:val="18"/>
          <w:szCs w:val="18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sz w:val="18"/>
          <w:szCs w:val="18"/>
          <w:lang w:val="en-US" w:eastAsia="zh-CN"/>
        </w:rPr>
        <w:t>wget https://raw.githubusercontent.com/coreos/flannel/master/Documentation/kube-flannel.yml</w:t>
      </w:r>
    </w:p>
    <w:p>
      <w:pPr>
        <w:rPr>
          <w:rFonts w:hint="eastAsia"/>
          <w:color w:val="ADB9CA" w:themeColor="text2" w:themeTint="66"/>
          <w:sz w:val="18"/>
          <w:szCs w:val="18"/>
          <w:lang w:val="en-US" w:eastAsia="zh-CN"/>
          <w14:textFill>
            <w14:solidFill>
              <w14:schemeClr w14:val="tx2">
                <w14:lumMod w14:val="40000"/>
                <w14:lumOff w14:val="60000"/>
              </w14:schemeClr>
            </w14:solidFill>
          </w14:textFill>
        </w:rPr>
      </w:pPr>
      <w:r>
        <w:rPr>
          <w:rFonts w:hint="eastAsia"/>
          <w:color w:val="ADB9CA" w:themeColor="text2" w:themeTint="66"/>
          <w:sz w:val="18"/>
          <w:szCs w:val="18"/>
          <w:lang w:val="en-US" w:eastAsia="zh-CN"/>
          <w14:textFill>
            <w14:solidFill>
              <w14:schemeClr w14:val="tx2">
                <w14:lumMod w14:val="40000"/>
                <w14:lumOff w14:val="60000"/>
              </w14:schemeClr>
            </w14:solidFill>
          </w14:textFill>
        </w:rPr>
        <w:t>或者 wget https://limaofu.github.io/scripts/kube-flannel-v0.13.0.yml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先下载插件的k8s部署yml文件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kube-flannel.yml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#将里面的net-conf.json下面的Network网段改为规划的pod网段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54325" cy="1067435"/>
            <wp:effectExtent l="0" t="0" r="10795" b="146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106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#默认使用的docker镜像是quay.io/coreos/的仓库，可改为自己集群的docker仓库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77565" cy="2129155"/>
            <wp:effectExtent l="0" t="0" r="5715" b="444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保存，退出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kubectl apply -f kube-flannel.yml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   #应用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115060"/>
            <wp:effectExtent l="0" t="0" r="1270" b="1270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如果pod启动失败了，查看日志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kubectl logs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kube-flannel-ds-24tfm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-n kube-system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I0430 11:16:34.505952       1 main.go:518] Determining IP address of default interface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E0430 11:16:34.506062       1 main.go:204] Failed to find any valid interface to use: </w:t>
      </w:r>
      <w:r>
        <w:rPr>
          <w:rFonts w:hint="default"/>
          <w:shd w:val="clear" w:color="FFFFFF" w:fill="D9D9D9"/>
          <w:lang w:val="en-US" w:eastAsia="zh-CN"/>
        </w:rPr>
        <w:t>failed to get default interface: Unable to find default route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原因是没有找到有效的网卡，因为默认没有在</w:t>
      </w:r>
      <w:r>
        <w:rPr>
          <w:rFonts w:hint="default"/>
          <w:lang w:val="en-US" w:eastAsia="zh-CN"/>
        </w:rPr>
        <w:t>kube-flannel.yml</w:t>
      </w:r>
      <w:r>
        <w:rPr>
          <w:rFonts w:hint="eastAsia"/>
          <w:lang w:val="en-US" w:eastAsia="zh-CN"/>
        </w:rPr>
        <w:t>指定vxlan的网卡，所以它根据ip route show去查找default via这行的网卡（有默认路由的网络接口），但我们测试环境的服务器忘记配置网关了，所以它找不到这行，导致flannel启动失败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78150" cy="927100"/>
            <wp:effectExtent l="0" t="0" r="8890" b="254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解决方法是给服务加个网关（默认路由）或者在</w:t>
      </w:r>
      <w:r>
        <w:rPr>
          <w:rFonts w:hint="default"/>
          <w:lang w:val="en-US" w:eastAsia="zh-CN"/>
        </w:rPr>
        <w:t>kube-flannel.yml</w:t>
      </w:r>
      <w:r>
        <w:rPr>
          <w:rFonts w:hint="eastAsia"/>
          <w:lang w:val="en-US" w:eastAsia="zh-CN"/>
        </w:rPr>
        <w:t>里指定vxlan绑定的网卡设备（不建议直接绑定网络接口名，因为不同的服务器接口名不太一样，可匹配ip网段所在的网络接口）</w:t>
      </w:r>
    </w:p>
    <w:p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delete -f kube-flannel.yml</w:t>
      </w:r>
      <w:r>
        <w:rPr>
          <w:rFonts w:hint="eastAsia"/>
          <w:lang w:val="en-US" w:eastAsia="zh-CN"/>
        </w:rPr>
        <w:t xml:space="preserve">    #先删除旧的部署pod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再在kube-flannel.yml部署配置文件里的- /opt/bin/flanneld下面的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args下面添加一行配置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- --iface-regex=10.99.1.*</w:t>
      </w:r>
      <w:r>
        <w:rPr>
          <w:rFonts w:hint="eastAsia"/>
          <w:lang w:val="en-US" w:eastAsia="zh-CN"/>
        </w:rPr>
        <w:t xml:space="preserve">  匹配要通信的ip网段</w:t>
      </w:r>
    </w:p>
    <w:p>
      <w:r>
        <w:drawing>
          <wp:inline distT="0" distB="0" distL="114300" distR="114300">
            <wp:extent cx="3789680" cy="1123950"/>
            <wp:effectExtent l="0" t="0" r="5080" b="381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最后重新部署flannel的deployment文件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apply  -f  kube-flannel.yml</w:t>
      </w:r>
    </w:p>
    <w:p>
      <w:r>
        <w:drawing>
          <wp:inline distT="0" distB="0" distL="114300" distR="114300">
            <wp:extent cx="5268595" cy="997585"/>
            <wp:effectExtent l="0" t="0" r="4445" b="825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可见flannel的pod启动了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  -d  link  show  flannel.1</w:t>
      </w:r>
      <w:r>
        <w:rPr>
          <w:rFonts w:hint="eastAsia"/>
          <w:lang w:val="en-US" w:eastAsia="zh-CN"/>
        </w:rPr>
        <w:t xml:space="preserve">         #查看vxlan信息，默认使用8472/udp端口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668655"/>
            <wp:effectExtent l="0" t="0" r="4445" b="190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章三、Node结点安装k8s组件并加入集群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node结点同master结点一样也要做准备工作，都是</w:t>
      </w:r>
      <w:r>
        <w:rPr>
          <w:rFonts w:hint="eastAsia"/>
          <w:shd w:val="clear" w:color="FFFFFF" w:fill="D9D9D9"/>
          <w:lang w:val="en-US" w:eastAsia="zh-CN"/>
        </w:rPr>
        <w:t>章0</w:t>
      </w:r>
      <w:r>
        <w:rPr>
          <w:rFonts w:hint="eastAsia"/>
          <w:lang w:val="en-US" w:eastAsia="zh-CN"/>
        </w:rPr>
        <w:t>的内容。准备工作做好后，安装k8s二进制包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yum install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kubelet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kubeadm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kubectl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kubernetes-cni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-y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#安装k8s二进制组件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systemctl daemon-reload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systemctl enable kubelet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systemctl start kubelet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再使用安装第一个k8s的master结点时的最后2行命令（kubeadm join xxxx）加入集群，不过这命令里的token默认是2小时有效期，可以重新生成token命令再去node结点上执行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master1# </w:t>
      </w:r>
      <w:r>
        <w:rPr>
          <w:rFonts w:hint="eastAsia"/>
          <w:color w:val="0000FF"/>
          <w:lang w:val="en-US" w:eastAsia="zh-CN"/>
        </w:rPr>
        <w:t>kubeadm  token  generate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#重新生成token，下面这一串字符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>ka8k02.9f2uowba7j21qv0g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kubeadm token create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shd w:val="clear" w:color="FFFFFF" w:fill="D9D9D9"/>
          <w:lang w:val="en-US" w:eastAsia="zh-CN"/>
        </w:rPr>
        <w:t>ka8k02.9f2uowba7j21qv0g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--print-join-command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#生成加入集群的命令</w:t>
      </w:r>
    </w:p>
    <w:p>
      <w:r>
        <w:drawing>
          <wp:inline distT="0" distB="0" distL="114300" distR="114300">
            <wp:extent cx="5267325" cy="704850"/>
            <wp:effectExtent l="0" t="0" r="5715" b="1143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5"/>
          <w:szCs w:val="15"/>
          <w:shd w:val="clear" w:color="FFFFFF" w:fill="D9D9D9"/>
          <w:lang w:val="en-US" w:eastAsia="zh-CN"/>
        </w:rPr>
      </w:pPr>
      <w:r>
        <w:rPr>
          <w:rFonts w:hint="default"/>
          <w:sz w:val="15"/>
          <w:szCs w:val="15"/>
          <w:shd w:val="clear" w:color="FFFFFF" w:fill="D9D9D9"/>
          <w:lang w:val="en-US" w:eastAsia="zh-CN"/>
        </w:rPr>
        <w:t xml:space="preserve">kubeadm join 10.99.1.51:6443 --token ka8k02.9f2uowba7j21qv0g  </w:t>
      </w:r>
      <w:r>
        <w:rPr>
          <w:rFonts w:hint="eastAsia"/>
          <w:sz w:val="15"/>
          <w:szCs w:val="15"/>
          <w:shd w:val="clear" w:color="FFFFFF" w:fill="D9D9D9"/>
          <w:lang w:val="en-US" w:eastAsia="zh-CN"/>
        </w:rPr>
        <w:t>\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5"/>
          <w:szCs w:val="15"/>
          <w:shd w:val="clear" w:color="FFFFFF" w:fill="D9D9D9"/>
          <w:lang w:val="en-US" w:eastAsia="zh-CN"/>
        </w:rPr>
        <w:t>--discovery-token-ca-cert-hash</w:t>
      </w:r>
      <w:r>
        <w:rPr>
          <w:rFonts w:hint="eastAsia"/>
          <w:sz w:val="15"/>
          <w:szCs w:val="15"/>
          <w:shd w:val="clear" w:color="FFFFFF" w:fill="D9D9D9"/>
          <w:lang w:val="en-US" w:eastAsia="zh-CN"/>
        </w:rPr>
        <w:t xml:space="preserve"> </w:t>
      </w:r>
      <w:r>
        <w:rPr>
          <w:rFonts w:hint="default"/>
          <w:sz w:val="15"/>
          <w:szCs w:val="15"/>
          <w:shd w:val="clear" w:color="FFFFFF" w:fill="D9D9D9"/>
          <w:lang w:val="en-US" w:eastAsia="zh-CN"/>
        </w:rPr>
        <w:t xml:space="preserve"> sha256:a2818d9ac38a6bbaef4220c8498065658f8ad2b04391601220be3e11006c0f97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再复制以上命令到node结点上执行：</w:t>
      </w:r>
    </w:p>
    <w:p>
      <w:pPr>
        <w:rPr>
          <w:rFonts w:hint="eastAsia"/>
          <w:color w:val="0000FF"/>
          <w:sz w:val="15"/>
          <w:szCs w:val="15"/>
          <w:lang w:val="en-US" w:eastAsia="zh-CN"/>
        </w:rPr>
      </w:pPr>
      <w:r>
        <w:rPr>
          <w:rFonts w:hint="eastAsia"/>
          <w:lang w:val="en-US" w:eastAsia="zh-CN"/>
        </w:rPr>
        <w:t xml:space="preserve">node# </w:t>
      </w:r>
      <w:r>
        <w:rPr>
          <w:rFonts w:hint="default"/>
          <w:color w:val="0000FF"/>
          <w:sz w:val="15"/>
          <w:szCs w:val="15"/>
          <w:lang w:val="en-US" w:eastAsia="zh-CN"/>
        </w:rPr>
        <w:t xml:space="preserve">kubeadm join 10.99.1.51:6443 --token ka8k02.9f2uowba7j21qv0g  </w:t>
      </w:r>
      <w:r>
        <w:rPr>
          <w:rFonts w:hint="eastAsia"/>
          <w:color w:val="0000FF"/>
          <w:sz w:val="15"/>
          <w:szCs w:val="15"/>
          <w:lang w:val="en-US" w:eastAsia="zh-CN"/>
        </w:rPr>
        <w:t>\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sz w:val="15"/>
          <w:szCs w:val="15"/>
          <w:lang w:val="en-US" w:eastAsia="zh-CN"/>
        </w:rPr>
        <w:t>--discovery-token-ca-cert-hash</w:t>
      </w:r>
      <w:r>
        <w:rPr>
          <w:rFonts w:hint="eastAsia"/>
          <w:color w:val="0000FF"/>
          <w:sz w:val="15"/>
          <w:szCs w:val="15"/>
          <w:lang w:val="en-US" w:eastAsia="zh-CN"/>
        </w:rPr>
        <w:t xml:space="preserve"> </w:t>
      </w:r>
      <w:r>
        <w:rPr>
          <w:rFonts w:hint="default"/>
          <w:color w:val="0000FF"/>
          <w:sz w:val="15"/>
          <w:szCs w:val="15"/>
          <w:lang w:val="en-US" w:eastAsia="zh-CN"/>
        </w:rPr>
        <w:t xml:space="preserve"> sha256:a2818d9ac38a6bbaef4220c8498065658f8ad2b04391601220be3e11006c0f97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933450"/>
            <wp:effectExtent l="0" t="0" r="4445" b="1143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出现： </w:t>
      </w:r>
      <w:r>
        <w:rPr>
          <w:rFonts w:hint="eastAsia"/>
          <w:shd w:val="clear" w:color="FFFFFF" w:fill="D9D9D9"/>
          <w:lang w:val="en-US" w:eastAsia="zh-CN"/>
        </w:rPr>
        <w:t>This node has joined the cluster:</w:t>
      </w:r>
      <w:r>
        <w:rPr>
          <w:rFonts w:hint="eastAsia"/>
          <w:lang w:val="en-US" w:eastAsia="zh-CN"/>
        </w:rPr>
        <w:t xml:space="preserve"> 这句说明加入成功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可以去master结点上查看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[root@k8s-master1 ~]# </w:t>
      </w:r>
      <w:r>
        <w:rPr>
          <w:rFonts w:hint="eastAsia"/>
          <w:color w:val="0000FF"/>
          <w:lang w:val="en-US" w:eastAsia="zh-CN"/>
        </w:rPr>
        <w:t>kubectl  get  node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#查看集群的所有结点</w:t>
      </w:r>
    </w:p>
    <w:p>
      <w:pPr>
        <w:shd w:val="clear" w:fill="B4C6E7" w:themeFill="accent5" w:themeFillTint="66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NAME          STATUS   ROLES    AGE     VERSION</w:t>
      </w:r>
    </w:p>
    <w:p>
      <w:pPr>
        <w:shd w:val="clear" w:fill="E2EFDA" w:themeFill="accent6" w:themeFillTint="32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k8s-master1   Ready    master   3h49m   v1.19.4</w:t>
      </w:r>
    </w:p>
    <w:p>
      <w:pPr>
        <w:shd w:val="clear" w:fill="E2EFDA" w:themeFill="accent6" w:themeFillTint="32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k8s-node01    Ready    &lt;none&gt;   16s     v1.19.4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★将node结点移出k8s集群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master# </w:t>
      </w:r>
      <w:r>
        <w:rPr>
          <w:rFonts w:hint="eastAsia"/>
          <w:color w:val="0000FF"/>
          <w:lang w:val="en-US" w:eastAsia="zh-CN"/>
        </w:rPr>
        <w:t xml:space="preserve">kubectl taint node </w:t>
      </w:r>
      <w:r>
        <w:rPr>
          <w:rFonts w:hint="eastAsia"/>
          <w:i/>
          <w:iCs/>
          <w:color w:val="0000FF"/>
          <w:lang w:val="en-US" w:eastAsia="zh-CN"/>
        </w:rPr>
        <w:t>结点名</w:t>
      </w:r>
      <w:r>
        <w:rPr>
          <w:rFonts w:hint="eastAsia"/>
          <w:color w:val="0000FF"/>
          <w:lang w:val="en-US" w:eastAsia="zh-CN"/>
        </w:rPr>
        <w:t xml:space="preserve"> keyrm:NoExecute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#先打上污点，驱逐pod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等几分钟，确认目标node结点上没有工作pod运行后，再删除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master</w:t>
      </w: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kubectl delete nodes </w:t>
      </w:r>
      <w:r>
        <w:rPr>
          <w:rFonts w:hint="eastAsia"/>
          <w:i/>
          <w:iCs/>
          <w:color w:val="0000FF"/>
          <w:lang w:val="en-US" w:eastAsia="zh-CN"/>
        </w:rPr>
        <w:t>结点名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#将目标结点从集群里删除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</w:t>
      </w: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kubeadm reset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#node结点上重置kubeadm配置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章四、K8S高可用集群搭建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只装了一台master结点，如果它出故障了，则整个k8s集群都不可用了，需要部署至少3台master结点，准备工作一样，只是要规划一个虚拟ip，在master的集群初始化这步需要指定control-plane-endpoint地址为规划的vip，前端的vip可以使用任何负载工具软件，反向代理到后端的多台master结点6443端口即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高可用集群拓扑图：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05275" cy="2862580"/>
            <wp:effectExtent l="0" t="0" r="9525" b="254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本例中vip为</w:t>
      </w:r>
      <w:r>
        <w:rPr>
          <w:rFonts w:hint="eastAsia"/>
          <w:b/>
          <w:bCs/>
          <w:shd w:val="clear" w:color="FFFFFF" w:fill="D9D9D9"/>
          <w:lang w:val="en-US" w:eastAsia="zh-CN"/>
        </w:rPr>
        <w:t>10.99.1.54</w:t>
      </w:r>
      <w:r>
        <w:rPr>
          <w:rFonts w:hint="eastAsia"/>
          <w:lang w:val="en-US" w:eastAsia="zh-CN"/>
        </w:rPr>
        <w:t>（三台master ip为10.99.1.51~53）使用haproxy做反向代理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frontend  k8s_api_tcp_6443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bind  *:6443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mode  tcp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default_backend  my_k8s_6443</w:t>
      </w:r>
    </w:p>
    <w:p>
      <w:pPr>
        <w:rPr>
          <w:rFonts w:hint="default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backend  my_k8s_6443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mode  tcp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balance  </w:t>
      </w:r>
      <w:r>
        <w:rPr>
          <w:rFonts w:hint="default"/>
          <w:lang w:val="en-US" w:eastAsia="zh-CN"/>
        </w:rPr>
        <w:t>roundrobin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server s1  10.99.1.51:6443  check weight 1 inter 2000  rise 2  fall 2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server s2  10.99.1.52:6443  check weight 1 inter 2000  rise 2  fall 2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server s3  10.99.1.53:6443  check weight 1 inter 2000  rise 2  fall 2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①先装master1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eastAsia"/>
          <w:b/>
          <w:bCs/>
          <w:lang w:val="en-US" w:eastAsia="zh-CN"/>
        </w:rPr>
        <w:t>直接使用命令行方式初始化集群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kubeadm init --kubernetes-version=v1.19.4 \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--apiserver-advertise-address=10.99.1.51 \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#api server地址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--pod-network-cidr=10.2</w:t>
      </w:r>
      <w:r>
        <w:rPr>
          <w:rFonts w:hint="eastAsia"/>
          <w:color w:val="0000FF"/>
          <w:lang w:val="en-US" w:eastAsia="zh-CN"/>
        </w:rPr>
        <w:t>4</w:t>
      </w:r>
      <w:r>
        <w:rPr>
          <w:rFonts w:hint="default"/>
          <w:color w:val="0000FF"/>
          <w:lang w:val="en-US" w:eastAsia="zh-CN"/>
        </w:rPr>
        <w:t>4.0.0/16 \</w:t>
      </w:r>
      <w:r>
        <w:rPr>
          <w:rFonts w:hint="eastAsia"/>
          <w:lang w:val="en-US" w:eastAsia="zh-CN"/>
        </w:rPr>
        <w:t xml:space="preserve">      #pod容器网段</w:t>
      </w:r>
    </w:p>
    <w:p>
      <w:pPr>
        <w:rPr>
          <w:rFonts w:hint="eastAsia"/>
          <w:lang w:val="en-US" w:eastAsia="zh-CN"/>
        </w:rPr>
      </w:pPr>
      <w:r>
        <w:rPr>
          <w:rFonts w:hint="default"/>
          <w:color w:val="0000FF"/>
          <w:lang w:val="en-US" w:eastAsia="zh-CN"/>
        </w:rPr>
        <w:t>--service-cidr=10.7.0.0/16</w:t>
      </w:r>
      <w:r>
        <w:rPr>
          <w:rFonts w:hint="eastAsia"/>
          <w:color w:val="0000FF"/>
          <w:lang w:val="en-US" w:eastAsia="zh-CN"/>
        </w:rPr>
        <w:t xml:space="preserve"> \</w:t>
      </w:r>
      <w:r>
        <w:rPr>
          <w:rFonts w:hint="eastAsia"/>
          <w:lang w:val="en-US" w:eastAsia="zh-CN"/>
        </w:rPr>
        <w:t xml:space="preserve">            #service网段，即cluster ip网段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--image-repository="</w:t>
      </w:r>
      <w:r>
        <w:rPr>
          <w:rFonts w:hint="default"/>
          <w:color w:val="0000FF"/>
          <w:shd w:val="clear" w:color="FFFFFF" w:fill="D9D9D9"/>
          <w:lang w:val="en-US" w:eastAsia="zh-CN"/>
        </w:rPr>
        <w:t>cof-lee.com:5443/k8s</w:t>
      </w:r>
      <w:r>
        <w:rPr>
          <w:rFonts w:hint="eastAsia"/>
          <w:color w:val="0000FF"/>
          <w:lang w:val="en-US" w:eastAsia="zh-CN"/>
        </w:rPr>
        <w:t xml:space="preserve">" \     </w:t>
      </w:r>
      <w:r>
        <w:rPr>
          <w:rFonts w:hint="eastAsia"/>
          <w:color w:val="00B050"/>
          <w:lang w:val="en-US" w:eastAsia="zh-CN"/>
        </w:rPr>
        <w:t xml:space="preserve"> #指定镜像源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--control-plane-endpoint=10.99.1.54:6443 \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b/>
          <w:bCs/>
          <w:color w:val="00B050"/>
          <w:lang w:val="en-US" w:eastAsia="zh-CN"/>
        </w:rPr>
        <w:t>指定控制面板vip与端口号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--ignore-preflight-errors=Swap</w:t>
      </w:r>
      <w:r>
        <w:rPr>
          <w:rFonts w:hint="eastAsia"/>
          <w:lang w:val="en-US" w:eastAsia="zh-CN"/>
        </w:rPr>
        <w:t xml:space="preserve"> \        #忽略swap未关闭而导致的检查错误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--upload-certs</w:t>
      </w:r>
      <w:r>
        <w:rPr>
          <w:rFonts w:hint="eastAsia"/>
          <w:lang w:val="en-US" w:eastAsia="zh-CN"/>
        </w:rPr>
        <w:t xml:space="preserve">        #在后续执行加入节点时自动分发同步证书文件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★使用配置文件方式去初始化集群（和上面命令行方式二选一）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kubeadm config print init-defaults &gt; /etc/kubeadm-init.yaml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#输出初始化配置文件，并编辑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</w:t>
      </w:r>
      <w:r>
        <w:rPr>
          <w:rFonts w:hint="eastAsia"/>
          <w:color w:val="0000FF"/>
          <w:lang w:val="en-US" w:eastAsia="zh-CN"/>
        </w:rPr>
        <w:t xml:space="preserve">  /etc/</w:t>
      </w:r>
      <w:r>
        <w:rPr>
          <w:rFonts w:hint="default"/>
          <w:color w:val="0000FF"/>
          <w:lang w:val="en-US" w:eastAsia="zh-CN"/>
        </w:rPr>
        <w:t>kubeadm-</w:t>
      </w:r>
      <w:r>
        <w:rPr>
          <w:rFonts w:hint="eastAsia"/>
          <w:color w:val="0000FF"/>
          <w:lang w:val="en-US" w:eastAsia="zh-CN"/>
        </w:rPr>
        <w:t>init</w:t>
      </w:r>
      <w:r>
        <w:rPr>
          <w:rFonts w:hint="default"/>
          <w:color w:val="0000FF"/>
          <w:lang w:val="en-US" w:eastAsia="zh-CN"/>
        </w:rPr>
        <w:t>.yaml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apiVersion: kubeadm.k8s.io/v1beta2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bootstrapTokens: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- groups: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- system:bootstrappers:kubeadm:default-node-token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token: abcdef.0123456789abcdef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ttl: 24h0m0s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usages: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- signing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- authentication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kind: InitConfiguration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localAPIEndpoint: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advertiseAddress: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10.99.1.51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bindPort: 6443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nodeRegistration: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criSocket: /var/run/dockershim.sock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name: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k8s-master1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taints: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- effect: NoSchedule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key: node-role.kubernetes.io/master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---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apiServer: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timeoutForControlPlane: 4m0s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apiVersion: kubeadm.k8s.io/v1beta2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certificatesDir: /etc/kubernetes/pki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clusterName: kubernetes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controlPlaneEndpoint: "10.99.1.54:6443"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controllerManager: {}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dns: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type: CoreDNS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etcd: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local: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dataDir: /var/lib/etcd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imageRepository: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cof-lee.com:5443/k8s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kind: ClusterConfiguration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kubernetesVersion: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v1.19.4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networking: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dnsDomain: cluster.local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serviceSubnet: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10.7.0.0/16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 xml:space="preserve">podSubnet: </w:t>
      </w: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10.244.0.0/16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  <w:t>scheduler: {}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---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apiVersion: kubelet.config.k8s.io/v1beta1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kind: KubeletConfiguration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 xml:space="preserve">cgroupDriver: </w:t>
      </w:r>
      <w:r>
        <w:rPr>
          <w:rFonts w:hint="eastAsia" w:asciiTheme="minorEastAsia" w:hAnsiTheme="minorEastAsia" w:eastAsiaTheme="minorEastAsia" w:cstheme="minorEastAsia"/>
          <w:color w:val="C00000"/>
          <w:shd w:val="clear" w:color="FFFFFF" w:fill="D9D9D9"/>
          <w:lang w:val="en-US" w:eastAsia="zh-CN"/>
        </w:rPr>
        <w:t>systemd</w:t>
      </w:r>
    </w:p>
    <w:p>
      <w:pPr>
        <w:rPr>
          <w:rFonts w:hint="eastAsia" w:asciiTheme="minorEastAsia" w:hAnsiTheme="minorEastAsia" w:eastAsiaTheme="minorEastAsia" w:cstheme="minorEastAsia"/>
          <w:color w:val="BF9000" w:themeColor="accent4" w:themeShade="B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BF9000" w:themeColor="accent4" w:themeShade="BF"/>
          <w:shd w:val="clear" w:color="FFFFFF" w:fill="D9D9D9"/>
          <w:lang w:val="en-US" w:eastAsia="zh-CN"/>
        </w:rPr>
        <w:t>failSwapOn: False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kubeadm config images list --config /etc/kubeadm-init.yaml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#查看需要的镜像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kubeadm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init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--config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/etc/kubeadm-</w:t>
      </w:r>
      <w:r>
        <w:rPr>
          <w:rFonts w:hint="eastAsia"/>
          <w:color w:val="0000FF"/>
          <w:lang w:val="en-US" w:eastAsia="zh-CN"/>
        </w:rPr>
        <w:t>init</w:t>
      </w:r>
      <w:r>
        <w:rPr>
          <w:rFonts w:hint="default"/>
          <w:color w:val="0000FF"/>
          <w:lang w:val="en-US" w:eastAsia="zh-CN"/>
        </w:rPr>
        <w:t>.yaml</w:t>
      </w:r>
      <w:r>
        <w:rPr>
          <w:rFonts w:hint="eastAsia"/>
          <w:color w:val="0000FF"/>
          <w:lang w:val="en-US" w:eastAsia="zh-CN"/>
        </w:rPr>
        <w:t xml:space="preserve">  --upload-certs    </w:t>
      </w:r>
      <w:r>
        <w:rPr>
          <w:rFonts w:hint="eastAsia"/>
          <w:color w:val="00B050"/>
          <w:lang w:val="en-US" w:eastAsia="zh-CN"/>
        </w:rPr>
        <w:t>#初始化集群</w:t>
      </w:r>
    </w:p>
    <w:p>
      <w:r>
        <w:drawing>
          <wp:inline distT="0" distB="0" distL="114300" distR="114300">
            <wp:extent cx="5269230" cy="1886585"/>
            <wp:effectExtent l="0" t="0" r="3810" b="317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5"/>
          <w:szCs w:val="15"/>
          <w:shd w:val="clear" w:color="FFFFFF" w:fill="D9D9D9"/>
          <w:lang w:val="en-US" w:eastAsia="zh-CN"/>
        </w:rPr>
      </w:pPr>
      <w:r>
        <w:rPr>
          <w:rFonts w:hint="eastAsia"/>
          <w:sz w:val="15"/>
          <w:szCs w:val="15"/>
          <w:shd w:val="clear" w:color="FFFFFF" w:fill="D9D9D9"/>
          <w:lang w:val="en-US" w:eastAsia="zh-CN"/>
        </w:rPr>
        <w:t>kubeadm join 10.99.1.54:6443 --token abcdef.0123456789abcdef \</w:t>
      </w:r>
    </w:p>
    <w:p>
      <w:pPr>
        <w:rPr>
          <w:rFonts w:hint="eastAsia"/>
          <w:sz w:val="15"/>
          <w:szCs w:val="15"/>
          <w:shd w:val="clear" w:color="FFFFFF" w:fill="D9D9D9"/>
          <w:lang w:val="en-US" w:eastAsia="zh-CN"/>
        </w:rPr>
      </w:pPr>
      <w:r>
        <w:rPr>
          <w:rFonts w:hint="eastAsia"/>
          <w:sz w:val="15"/>
          <w:szCs w:val="15"/>
          <w:shd w:val="clear" w:color="FFFFFF" w:fill="D9D9D9"/>
          <w:lang w:val="en-US" w:eastAsia="zh-CN"/>
        </w:rPr>
        <w:t xml:space="preserve">  --discovery-token-ca-cert-hash sha256:63b5f34842ec20db12f19f6f4ca535b03e498e95842b97b452a04f9dc94b1151 \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15"/>
          <w:szCs w:val="15"/>
          <w:shd w:val="clear" w:color="FFFFFF" w:fill="D9D9D9"/>
          <w:lang w:val="en-US" w:eastAsia="zh-CN"/>
        </w:rPr>
        <w:t xml:space="preserve">  --control-plane --certificate-key 9b77643809b701522a61c109d42dcc1b93edcd5a2e5d0c8677942171bbc0e619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15"/>
          <w:szCs w:val="15"/>
          <w:shd w:val="clear" w:color="FFFFFF" w:fill="D9D9D9"/>
          <w:lang w:val="en-US" w:eastAsia="zh-CN"/>
        </w:rPr>
      </w:pPr>
      <w:r>
        <w:rPr>
          <w:rFonts w:hint="eastAsia"/>
          <w:sz w:val="15"/>
          <w:szCs w:val="15"/>
          <w:shd w:val="clear" w:color="FFFFFF" w:fill="D9D9D9"/>
          <w:lang w:val="en-US" w:eastAsia="zh-CN"/>
        </w:rPr>
        <w:t>kubeadm join 10.99.1.54:6443 --token abcdef.0123456789abcdef \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15"/>
          <w:szCs w:val="15"/>
          <w:shd w:val="clear" w:color="FFFFFF" w:fill="D9D9D9"/>
          <w:lang w:val="en-US" w:eastAsia="zh-CN"/>
        </w:rPr>
        <w:t xml:space="preserve">  --discovery-token-ca-cert-hash sha256:63b5f34842ec20db12f19f6f4ca535b03e498e95842b97b452a04f9dc94b1151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mkdir ~/.kube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cp /etc/kubernetes/admin.conf ~/.kube/config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再参考章一的以下2步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④service使用ipvs模式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⑤部署flannel网络插件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完成以上配置，再将master2, master3加入集群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如果执行</w:t>
      </w:r>
      <w:r>
        <w:rPr>
          <w:rFonts w:hint="eastAsia"/>
          <w:lang w:val="en-US" w:eastAsia="zh-CN"/>
        </w:rPr>
        <w:t>加入命令时提示</w:t>
      </w:r>
      <w:r>
        <w:rPr>
          <w:rFonts w:hint="default"/>
          <w:lang w:val="en-US" w:eastAsia="zh-CN"/>
        </w:rPr>
        <w:t>certificate-key过期了，执行以下命令更新：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kubeadm init phase upload-certs --upload-certs</w:t>
      </w:r>
    </w:p>
    <w:p>
      <w:r>
        <w:drawing>
          <wp:inline distT="0" distB="0" distL="114300" distR="114300">
            <wp:extent cx="5271135" cy="789305"/>
            <wp:effectExtent l="0" t="0" r="1905" b="317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将新生成的certificate key替换旧的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-n kube-system get cm kubeadm-config -oyaml</w:t>
      </w:r>
      <w:r>
        <w:rPr>
          <w:rFonts w:hint="eastAsia"/>
          <w:lang w:val="en-US" w:eastAsia="zh-CN"/>
        </w:rPr>
        <w:t xml:space="preserve">      #查看集群配置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★etcd的配置更新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第3个master加入集群后，其etcd的配置是有3台成员结点，而前面的master1上面只有一台的信息，master2上面有2台(master1,master2）成员信息，得修改master1及master2上的etcd配置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/etc/kubernetes/manifests/etcd.yaml</w:t>
      </w:r>
      <w:r>
        <w:rPr>
          <w:rFonts w:hint="eastAsia"/>
          <w:lang w:val="en-US" w:eastAsia="zh-CN"/>
        </w:rPr>
        <w:t xml:space="preserve">         #编辑master1上的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 </w:t>
      </w:r>
      <w:r>
        <w:rPr>
          <w:rFonts w:hint="default"/>
          <w:lang w:val="en-US" w:eastAsia="zh-CN"/>
        </w:rPr>
        <w:t>- --initial-cluster=k8s-master1=https://10.99.1.51:2380</w:t>
      </w:r>
      <w:r>
        <w:rPr>
          <w:rFonts w:hint="eastAsia"/>
          <w:lang w:val="en-US" w:eastAsia="zh-CN"/>
        </w:rPr>
        <w:t>这行后面添加</w:t>
      </w:r>
    </w:p>
    <w:p>
      <w:pPr>
        <w:rPr>
          <w:rFonts w:hint="eastAsia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,k8s-master3=https://10.99.1.53:2380,k8s-master2=https://10.99.1.52:2380</w:t>
      </w:r>
      <w:r>
        <w:rPr>
          <w:rFonts w:hint="eastAsia"/>
          <w:color w:val="7F6000" w:themeColor="accent4" w:themeShade="80"/>
          <w:lang w:val="en-US" w:eastAsia="zh-CN"/>
        </w:rPr>
        <w:t xml:space="preserve">   #用逗号隔开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保存退出（</w:t>
      </w:r>
      <w:r>
        <w:rPr>
          <w:rFonts w:hint="eastAsia"/>
          <w:color w:val="00B050"/>
          <w:lang w:val="en-US" w:eastAsia="zh-CN"/>
        </w:rPr>
        <w:t>master2上面只用添加master3的信息</w:t>
      </w:r>
      <w:r>
        <w:rPr>
          <w:rFonts w:hint="eastAsia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>docker ps | grep etcd</w:t>
      </w:r>
      <w:r>
        <w:rPr>
          <w:rFonts w:hint="default"/>
          <w:lang w:val="en-US" w:eastAsia="zh-CN"/>
        </w:rPr>
        <w:t xml:space="preserve">       #将本master结点上的etcd容器清除</w:t>
      </w:r>
      <w:r>
        <w:rPr>
          <w:rFonts w:hint="eastAsia"/>
          <w:lang w:val="en-US" w:eastAsia="zh-CN"/>
        </w:rPr>
        <w:t>（master1,2两台都执行）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>docker  stop  4699e15cf918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>docker  stop  d85674105805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>docker  container  prune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#再重启本master结点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reboot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kubectl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exec -it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etcd-k8s-master3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sh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-n kube-system</w:t>
      </w:r>
      <w:r>
        <w:rPr>
          <w:rFonts w:hint="default"/>
          <w:lang w:val="en-US" w:eastAsia="zh-CN"/>
        </w:rPr>
        <w:t xml:space="preserve">   #进入etcd容器执行以下命令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# 查看集群成员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etcdctl  --endpoints=https://127.0.0.1:2379  \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--cacert=/etc/kubernetes/pki/etcd/ca.crt  \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--cert=/etc/kubernetes/pki/etcd/server.crt  \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--key=/etc/kubernetes/pki/etcd/server.key \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B0F0"/>
          <w:lang w:val="en-US" w:eastAsia="zh-CN"/>
        </w:rPr>
        <w:t>member list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902970"/>
            <wp:effectExtent l="0" t="0" r="0" b="1143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# 查看集群状态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etcdctl --endpoints=https://10.99.1.51:2379,https://10.99.1.52:2379,https://10.99.1.53:2379 \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--cacert=/etc/kubernetes/pki/etcd/ca.crt  \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--cert=/etc/kubernetes/pki/etcd/server.crt  \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--key=/etc/kubernetes/pki/etcd/server.key \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B0F0"/>
          <w:lang w:val="en-US" w:eastAsia="zh-CN"/>
        </w:rPr>
        <w:t>endpoint status --write-out=table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32145" cy="1160145"/>
            <wp:effectExtent l="0" t="0" r="13335" b="1333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# 查看集群健康状态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etcdctl --endpoints=https://10.99.1.51:2379,https://10.99.1.52:2379,https://10.99.1.53:2379 \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--cacert=/etc/kubernetes/pki/etcd/ca.crt  \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--cert=/etc/kubernetes/pki/etcd/server.crt  \</w:t>
      </w:r>
    </w:p>
    <w:p>
      <w:pPr>
        <w:rPr>
          <w:rFonts w:hint="default"/>
          <w:color w:val="00B0F0"/>
          <w:lang w:val="en-US" w:eastAsia="zh-CN"/>
        </w:rPr>
      </w:pPr>
      <w:r>
        <w:rPr>
          <w:rFonts w:hint="default"/>
          <w:color w:val="00B0F0"/>
          <w:lang w:val="en-US" w:eastAsia="zh-CN"/>
        </w:rPr>
        <w:t>--key=/etc/kubernetes/pki/etcd/server.key \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B0F0"/>
          <w:lang w:val="en-US" w:eastAsia="zh-CN"/>
        </w:rPr>
        <w:t>endpoint health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809625"/>
            <wp:effectExtent l="0" t="0" r="0" b="1333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至此，k8s高可用集群搭建完成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章五、K8S的网络原理</w:t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★pod网络与Service网络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485515"/>
            <wp:effectExtent l="0" t="0" r="3810" b="444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整个K8S集群有3种网络：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Node-ip：各k8s服务器的通信ip，是服务器本身的通信/管理ip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Pod-ip：各pod容器组的真实ip，pod容器网络是给容器使用的，整个集群各pod都有一个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ip，互相直接使用pod ip可以互相访问，但随着pod漂移到其他node或pod重启后，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其ip是会变的，不固定。底层使用flannel时，pod容器的网络是封装在vxlan里，整个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集群的pod网络处于一个大二层overlay环境里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Cluster-ip：Service网络，Cluster-IP用于集群内各服务互相访问的，因为pod ip是会随pod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的漂移而改变，所以需要一个固定的ip便于集群内互访，是由各k8s node或master结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点上的kube-proxy组件去维护的一个网络，底层实现是iptalbes规则或ipvs规则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★K8S服务器上的网络接口信息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ip  addr        #查看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1: lo</w:t>
      </w:r>
      <w:r>
        <w:rPr>
          <w:rFonts w:hint="eastAsia"/>
          <w:shd w:val="clear" w:color="auto" w:fill="auto"/>
          <w:lang w:val="en-US" w:eastAsia="zh-CN"/>
        </w:rPr>
        <w:t>: &lt;LOOPBACK,UP,LOWER_UP&gt;</w:t>
      </w:r>
      <w:r>
        <w:rPr>
          <w:rFonts w:hint="eastAsia"/>
          <w:lang w:val="en-US" w:eastAsia="zh-CN"/>
        </w:rPr>
        <w:t xml:space="preserve"> mtu 65536 qdisc noqueue state UNKNOWN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inet 127.0.0.1/8 scope host lo     </w:t>
      </w:r>
      <w:r>
        <w:rPr>
          <w:rFonts w:hint="eastAsia"/>
          <w:color w:val="00B050"/>
          <w:lang w:val="en-US" w:eastAsia="zh-CN"/>
        </w:rPr>
        <w:t>#本地环回口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2: ens33</w:t>
      </w:r>
      <w:r>
        <w:rPr>
          <w:rFonts w:hint="eastAsia"/>
          <w:shd w:val="clear" w:color="auto" w:fill="auto"/>
          <w:lang w:val="en-US" w:eastAsia="zh-CN"/>
        </w:rPr>
        <w:t xml:space="preserve">: &lt;BROADCAST,MULTICAST,UP,LOWER_UP&gt; </w:t>
      </w:r>
      <w:r>
        <w:rPr>
          <w:rFonts w:hint="eastAsia"/>
          <w:lang w:val="en-US" w:eastAsia="zh-CN"/>
        </w:rPr>
        <w:t>mtu 1500 qdisc pfifo_fast state UP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inet </w:t>
      </w:r>
      <w:r>
        <w:rPr>
          <w:rFonts w:hint="eastAsia"/>
          <w:color w:val="C00000"/>
          <w:lang w:val="en-US" w:eastAsia="zh-CN"/>
        </w:rPr>
        <w:t>10.99.1.61</w:t>
      </w:r>
      <w:r>
        <w:rPr>
          <w:rFonts w:hint="eastAsia"/>
          <w:lang w:val="en-US" w:eastAsia="zh-CN"/>
        </w:rPr>
        <w:t xml:space="preserve">/24 brd 10.99.1.255 scope global    </w:t>
      </w:r>
      <w:r>
        <w:rPr>
          <w:rFonts w:hint="eastAsia"/>
          <w:color w:val="00B050"/>
          <w:lang w:val="en-US" w:eastAsia="zh-CN"/>
        </w:rPr>
        <w:t>#k8s服务器本身用于通信的网口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>3: docker0</w:t>
      </w:r>
      <w:r>
        <w:rPr>
          <w:rFonts w:hint="default"/>
          <w:shd w:val="clear" w:color="auto" w:fill="auto"/>
          <w:lang w:val="en-US" w:eastAsia="zh-CN"/>
        </w:rPr>
        <w:t>: &lt;NO-CARRIER,BROADCAST,MULTICAST,UP&gt;</w:t>
      </w:r>
      <w:r>
        <w:rPr>
          <w:rFonts w:hint="default"/>
          <w:lang w:val="en-US" w:eastAsia="zh-CN"/>
        </w:rPr>
        <w:t xml:space="preserve"> mtu 1500 qdisc noqueue state DOWN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inet </w:t>
      </w:r>
      <w:r>
        <w:rPr>
          <w:rFonts w:hint="default"/>
          <w:color w:val="00B0F0"/>
          <w:lang w:val="en-US" w:eastAsia="zh-CN"/>
        </w:rPr>
        <w:t>172.17.0.1</w:t>
      </w:r>
      <w:r>
        <w:rPr>
          <w:rFonts w:hint="default"/>
          <w:lang w:val="en-US" w:eastAsia="zh-CN"/>
        </w:rPr>
        <w:t xml:space="preserve">/16 brd 172.17.255.255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#</w:t>
      </w:r>
      <w:r>
        <w:rPr>
          <w:rFonts w:hint="default"/>
          <w:color w:val="00B050"/>
          <w:lang w:val="en-US" w:eastAsia="zh-CN"/>
        </w:rPr>
        <w:t>docker</w:t>
      </w:r>
      <w:r>
        <w:rPr>
          <w:rFonts w:hint="eastAsia"/>
          <w:color w:val="00B050"/>
          <w:lang w:val="en-US" w:eastAsia="zh-CN"/>
        </w:rPr>
        <w:t>默认的容器网络，k8s不用它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>5: kube-ipvs0</w:t>
      </w:r>
      <w:r>
        <w:rPr>
          <w:rFonts w:hint="default"/>
          <w:shd w:val="clear" w:color="auto" w:fill="auto"/>
          <w:lang w:val="en-US" w:eastAsia="zh-CN"/>
        </w:rPr>
        <w:t xml:space="preserve">: &lt;BROADCAST,NOARP&gt; </w:t>
      </w:r>
      <w:r>
        <w:rPr>
          <w:rFonts w:hint="default"/>
          <w:lang w:val="en-US" w:eastAsia="zh-CN"/>
        </w:rPr>
        <w:t>mtu 1500 qdisc noop state DOWN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inet </w:t>
      </w:r>
      <w:r>
        <w:rPr>
          <w:rFonts w:hint="default"/>
          <w:color w:val="C00000"/>
          <w:lang w:val="en-US" w:eastAsia="zh-CN"/>
        </w:rPr>
        <w:t>10.7.0.1</w:t>
      </w:r>
      <w:r>
        <w:rPr>
          <w:rFonts w:hint="default"/>
          <w:lang w:val="en-US" w:eastAsia="zh-CN"/>
        </w:rPr>
        <w:t>/32 scope global kube-ipvs0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#Service网络，使用ipvs实现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valid_lft forever preferred_lft forever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inet </w:t>
      </w:r>
      <w:r>
        <w:rPr>
          <w:rFonts w:hint="default"/>
          <w:color w:val="C00000"/>
          <w:lang w:val="en-US" w:eastAsia="zh-CN"/>
        </w:rPr>
        <w:t>10.7.0.10</w:t>
      </w:r>
      <w:r>
        <w:rPr>
          <w:rFonts w:hint="default"/>
          <w:lang w:val="en-US" w:eastAsia="zh-CN"/>
        </w:rPr>
        <w:t>/32 scope global kube-ipvs0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#当访问这些ip加某端口时转为真实的pod ip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valid_lft forever preferred_lft forever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shd w:val="clear" w:color="FFFFFF" w:fill="D9D9D9"/>
          <w:lang w:val="en-US" w:eastAsia="zh-CN"/>
        </w:rPr>
        <w:t>6: flannel.1</w:t>
      </w:r>
      <w:r>
        <w:rPr>
          <w:rFonts w:hint="default"/>
          <w:color w:val="auto"/>
          <w:shd w:val="clear" w:color="auto" w:fill="auto"/>
          <w:lang w:val="en-US" w:eastAsia="zh-CN"/>
        </w:rPr>
        <w:t>: &lt;BROADCAST,MULTICAST,UP,LOWER_UP&gt;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b/>
          <w:bCs/>
          <w:color w:val="C00000"/>
          <w:lang w:val="en-US" w:eastAsia="zh-CN"/>
        </w:rPr>
        <w:t>mtu 1450</w:t>
      </w:r>
      <w:r>
        <w:rPr>
          <w:rFonts w:hint="default"/>
          <w:lang w:val="en-US" w:eastAsia="zh-CN"/>
        </w:rPr>
        <w:t xml:space="preserve"> qdisc noqueue state UNKNOWN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 xml:space="preserve">inet </w:t>
      </w:r>
      <w:r>
        <w:rPr>
          <w:rFonts w:hint="default"/>
          <w:color w:val="C00000"/>
          <w:lang w:val="en-US" w:eastAsia="zh-CN"/>
        </w:rPr>
        <w:t>10.244.0.0</w:t>
      </w:r>
      <w:r>
        <w:rPr>
          <w:rFonts w:hint="default"/>
          <w:lang w:val="en-US" w:eastAsia="zh-CN"/>
        </w:rPr>
        <w:t>/32 brd 10.244.0.0 scope global flannel.1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#flannel.1是vxlan设备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7: </w:t>
      </w:r>
      <w:r>
        <w:rPr>
          <w:rFonts w:hint="eastAsia"/>
          <w:color w:val="FF0000"/>
          <w:shd w:val="clear" w:color="FFFFFF" w:fill="D9D9D9"/>
          <w:lang w:val="en-US" w:eastAsia="zh-CN"/>
        </w:rPr>
        <w:t>cni0</w:t>
      </w:r>
      <w:r>
        <w:rPr>
          <w:rFonts w:hint="eastAsia"/>
          <w:shd w:val="clear" w:color="auto" w:fill="auto"/>
          <w:lang w:val="en-US" w:eastAsia="zh-CN"/>
        </w:rPr>
        <w:t>: &lt;BROADCAST,MULTICAST,UP,LOWER_UP&gt;</w:t>
      </w:r>
      <w:r>
        <w:rPr>
          <w:rFonts w:hint="eastAsia"/>
          <w:lang w:val="en-US" w:eastAsia="zh-CN"/>
        </w:rPr>
        <w:t xml:space="preserve"> mtu 1450    </w:t>
      </w:r>
      <w:r>
        <w:rPr>
          <w:rFonts w:hint="eastAsia"/>
          <w:color w:val="00B050"/>
          <w:lang w:val="en-US" w:eastAsia="zh-CN"/>
        </w:rPr>
        <w:t>#cni0是一个网桥设备，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inet </w:t>
      </w:r>
      <w:r>
        <w:rPr>
          <w:rFonts w:hint="eastAsia"/>
          <w:color w:val="C00000"/>
          <w:lang w:val="en-US" w:eastAsia="zh-CN"/>
        </w:rPr>
        <w:t>10.244.3.1</w:t>
      </w:r>
      <w:r>
        <w:rPr>
          <w:rFonts w:hint="eastAsia"/>
          <w:lang w:val="en-US" w:eastAsia="zh-CN"/>
        </w:rPr>
        <w:t xml:space="preserve">/24 brd 10.244.3.255 scope global cni0  </w:t>
      </w:r>
      <w:r>
        <w:rPr>
          <w:rFonts w:hint="eastAsia"/>
          <w:color w:val="00B050"/>
          <w:lang w:val="en-US" w:eastAsia="zh-CN"/>
        </w:rPr>
        <w:t>#是本服务器上的pod网络的网关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8: </w:t>
      </w:r>
      <w:r>
        <w:rPr>
          <w:rFonts w:hint="eastAsia"/>
          <w:color w:val="00B0F0"/>
          <w:shd w:val="clear" w:color="FFFFFF" w:fill="D9D9D9"/>
          <w:lang w:val="en-US" w:eastAsia="zh-CN"/>
        </w:rPr>
        <w:t>veth57d7a776</w:t>
      </w:r>
      <w:r>
        <w:rPr>
          <w:rFonts w:hint="eastAsia"/>
          <w:shd w:val="clear" w:color="FFFFFF" w:fill="D9D9D9"/>
          <w:lang w:val="en-US" w:eastAsia="zh-CN"/>
        </w:rPr>
        <w:t>@if3</w:t>
      </w:r>
      <w:r>
        <w:rPr>
          <w:rFonts w:hint="eastAsia"/>
          <w:lang w:val="en-US" w:eastAsia="zh-CN"/>
        </w:rPr>
        <w:t>: &lt;BROADCAST,MULTICAST,UP,LOWER_UP&gt; mtu 1450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#veth设备，没有配置ip地址，它与某个pod网络连通，且这个veth加入了cni0的网桥里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install bridge-utils</w:t>
      </w:r>
      <w:r>
        <w:rPr>
          <w:rFonts w:hint="eastAsia"/>
          <w:lang w:val="en-US" w:eastAsia="zh-CN"/>
        </w:rPr>
        <w:t xml:space="preserve">         #安装网桥命令工具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[root@k8s-node01 ~]# </w:t>
      </w:r>
      <w:r>
        <w:rPr>
          <w:rFonts w:hint="eastAsia"/>
          <w:color w:val="0000FF"/>
          <w:lang w:val="en-US" w:eastAsia="zh-CN"/>
        </w:rPr>
        <w:t>brctl show</w:t>
      </w:r>
      <w:r>
        <w:rPr>
          <w:rFonts w:hint="eastAsia"/>
          <w:lang w:val="en-US" w:eastAsia="zh-CN"/>
        </w:rPr>
        <w:t xml:space="preserve">     #查看网桥（虚拟交换机，默认一个广播域）</w:t>
      </w:r>
    </w:p>
    <w:p>
      <w:pPr>
        <w:shd w:val="clear" w:fill="DAE3F3" w:themeFill="accent5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bridge name     bridge id               STP enabled     interfaces</w:t>
      </w:r>
    </w:p>
    <w:p>
      <w:pPr>
        <w:shd w:val="clear" w:fill="E2EFDA" w:themeFill="accent6" w:themeFillTint="32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cni0</w:t>
      </w:r>
      <w:r>
        <w:rPr>
          <w:rFonts w:hint="eastAsia"/>
          <w:lang w:val="en-US" w:eastAsia="zh-CN"/>
        </w:rPr>
        <w:t xml:space="preserve">            8000.9e3551d62fed      no            </w:t>
      </w:r>
      <w:r>
        <w:rPr>
          <w:rFonts w:hint="eastAsia"/>
          <w:color w:val="00B0F0"/>
          <w:shd w:val="clear" w:color="FFFFFF" w:fill="D9D9D9"/>
          <w:lang w:val="en-US" w:eastAsia="zh-CN"/>
        </w:rPr>
        <w:t>veth57d7a776</w:t>
      </w:r>
    </w:p>
    <w:p>
      <w:pPr>
        <w:shd w:val="clear" w:fill="E2EFDA" w:themeFill="accent6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docker0         8000.0242f0503f0d       no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#可见k8s服务器上只有2个网桥，一个名为cni0，是k8s的pod网络用的，本k8s服务器上的所有pod的网卡都连通到这个网桥里，即同一台k8s服务器上的所有pod容器处于同一个二层广播域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★k8s服务器上的各网卡关系图</w:t>
      </w:r>
    </w:p>
    <w:p>
      <w:r>
        <w:drawing>
          <wp:inline distT="0" distB="0" distL="114300" distR="114300">
            <wp:extent cx="4069080" cy="3802380"/>
            <wp:effectExtent l="0" t="0" r="0" b="7620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</w:t>
      </w:r>
      <w:r>
        <w:rPr>
          <w:rFonts w:hint="eastAsia"/>
          <w:lang w:val="en-US" w:eastAsia="zh-CN"/>
        </w:rPr>
        <w:t>k8s-node01</w:t>
      </w:r>
      <w:r>
        <w:rPr>
          <w:rFonts w:hint="default"/>
          <w:lang w:val="en-US" w:eastAsia="zh-CN"/>
        </w:rPr>
        <w:t xml:space="preserve"> ~]# </w:t>
      </w:r>
      <w:r>
        <w:rPr>
          <w:rFonts w:hint="default"/>
          <w:color w:val="0000FF"/>
          <w:lang w:val="en-US" w:eastAsia="zh-CN"/>
        </w:rPr>
        <w:t>ip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route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#查看k8s node结点上的路由表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default via 10.99.1.1 dev ens33 proto static metric 100</w:t>
      </w:r>
      <w:r>
        <w:rPr>
          <w:rFonts w:hint="eastAsia"/>
          <w:sz w:val="18"/>
          <w:szCs w:val="18"/>
          <w:lang w:val="en-US" w:eastAsia="zh-CN"/>
        </w:rPr>
        <w:t xml:space="preserve">      </w:t>
      </w:r>
      <w:r>
        <w:rPr>
          <w:rFonts w:hint="eastAsia"/>
          <w:color w:val="00B050"/>
          <w:sz w:val="18"/>
          <w:szCs w:val="18"/>
          <w:lang w:val="en-US" w:eastAsia="zh-CN"/>
        </w:rPr>
        <w:t>#k8s服务器底层默认路由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10.99.1.0/24 dev ens33 proto kernel scope link src 10.99.1.61 metric 100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10.244.0.0/24 via 10.244.0.0 dev flannel.1 onlink</w:t>
      </w:r>
      <w:r>
        <w:rPr>
          <w:rFonts w:hint="eastAsia"/>
          <w:sz w:val="18"/>
          <w:szCs w:val="18"/>
          <w:lang w:val="en-US" w:eastAsia="zh-CN"/>
        </w:rPr>
        <w:t xml:space="preserve">    </w:t>
      </w:r>
      <w:r>
        <w:rPr>
          <w:rFonts w:hint="eastAsia"/>
          <w:color w:val="00B050"/>
          <w:sz w:val="18"/>
          <w:szCs w:val="18"/>
          <w:lang w:val="en-US" w:eastAsia="zh-CN"/>
        </w:rPr>
        <w:t>#去往10.244.0/24的pod网段下一跳指向flannel.1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10.244.1.0/24 via 10.244.1.0 dev flannel.1 onlink</w:t>
      </w:r>
      <w:r>
        <w:rPr>
          <w:rFonts w:hint="eastAsia"/>
          <w:sz w:val="18"/>
          <w:szCs w:val="18"/>
          <w:lang w:val="en-US" w:eastAsia="zh-CN"/>
        </w:rPr>
        <w:t xml:space="preserve">    </w:t>
      </w:r>
      <w:r>
        <w:rPr>
          <w:rFonts w:hint="eastAsia"/>
          <w:color w:val="00B050"/>
          <w:sz w:val="18"/>
          <w:szCs w:val="18"/>
          <w:lang w:val="en-US" w:eastAsia="zh-CN"/>
        </w:rPr>
        <w:t>#去往10.244.1/24的pod网段下一跳指向flannel.1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10.244.2.0/24 via 10.244.2.0 dev flannel.1 onlink</w:t>
      </w:r>
      <w:r>
        <w:rPr>
          <w:rFonts w:hint="eastAsia"/>
          <w:sz w:val="18"/>
          <w:szCs w:val="18"/>
          <w:lang w:val="en-US" w:eastAsia="zh-CN"/>
        </w:rPr>
        <w:t xml:space="preserve">    </w:t>
      </w:r>
      <w:r>
        <w:rPr>
          <w:rFonts w:hint="eastAsia"/>
          <w:color w:val="00B050"/>
          <w:sz w:val="18"/>
          <w:szCs w:val="18"/>
          <w:lang w:val="en-US" w:eastAsia="zh-CN"/>
        </w:rPr>
        <w:t>#去往10.244.2/24的pod网段下一跳指向flannel.1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10.244.3.0/24 dev cni0 proto kernel scope link src 10.244.3.1</w:t>
      </w:r>
      <w:r>
        <w:rPr>
          <w:rFonts w:hint="eastAsia"/>
          <w:sz w:val="18"/>
          <w:szCs w:val="18"/>
          <w:lang w:val="en-US" w:eastAsia="zh-CN"/>
        </w:rPr>
        <w:t xml:space="preserve">  </w:t>
      </w:r>
      <w:r>
        <w:rPr>
          <w:rFonts w:hint="eastAsia"/>
          <w:color w:val="00B050"/>
          <w:sz w:val="18"/>
          <w:szCs w:val="18"/>
          <w:lang w:val="en-US" w:eastAsia="zh-CN"/>
        </w:rPr>
        <w:t>#本node结点上的pod网段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由上面的路由表可得知，各k8s服务器上的pod容器并不是在同一个二层广播域里，虽然底层是vxlan隧道，所有的pod处于一个overlay网络里，但为了避免二层的广播流量占用大量的网络带宽，所以k8s把pod网段进一步细分了，各服务器占一个子网段，然后各pod子网之间是走路由转发的，路由下一跳为flannel.1设备，它再进行vxlan封装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★veth-pair虚拟网络接口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veth pair是成对的虚拟网络设备，一端连接自己的namespace的tcp/ip协议栈，另一端互相连接；所以veth-pair常用于充当桥梁，连通2个不同的NameSpace网络</w:t>
      </w:r>
    </w:p>
    <w:p>
      <w:r>
        <w:drawing>
          <wp:inline distT="0" distB="0" distL="114300" distR="114300">
            <wp:extent cx="5272405" cy="1784985"/>
            <wp:effectExtent l="0" t="0" r="635" b="13335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NameSpace是Linux 2.6.x之后的内核版本支持的特性，主要用于资源的隔离，有了NameSpace，一个Linux系统可以抽象出多个网络子系统，各子系统都有自己的网络设备、协议栈等，且互不影响；Docker容器服务给每个容器组创建一个NameSpace，以及一个veth-pair设备，其中一半veth-x放在容器的NameSpace里，另一半veth-y放在宿主系统的NameSpace里，再把位于宿主系统的这块veth放到某个网桥里（如Docker0或cni0这些网桥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★VxLAN大二层网络隧道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xLAN是一种隧道技术，能在三层网络的基础上建立二层以太网络，vxlan的实现方法是将原始的以太网帧加上8字节的vxlan头部，再封装在一个UDP报文里，此报文目的端口为8472/udp，即对端的隧道终端服务监听8472/udp端口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所以vxlan可以理解为 MAC帧over UDP，Linux内核在3.7.0版本才开始支持vxlan，但linux 3.7发布时，相关的vxlan标准未规定使用哪个端口号，所以大多数厂商使用8472/udp端口，后来IANA分配了4789/udp作为vxlan的目的端口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VTEP</w:t>
      </w:r>
      <w:r>
        <w:rPr>
          <w:rFonts w:hint="eastAsia"/>
          <w:lang w:val="en-US" w:eastAsia="zh-CN"/>
        </w:rPr>
        <w:t>（Vxlan Tunnel End Point）vxlan隧道终端节点，实现vxlan报文的封装/解封装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VxLAN头部：</w:t>
      </w:r>
    </w:p>
    <w:tbl>
      <w:tblPr>
        <w:tblStyle w:val="7"/>
        <w:tblW w:w="4993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6"/>
        <w:gridCol w:w="1476"/>
        <w:gridCol w:w="1476"/>
        <w:gridCol w:w="109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 bit</w:t>
            </w:r>
          </w:p>
        </w:tc>
        <w:tc>
          <w:tcPr>
            <w:tcW w:w="14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24 bit</w:t>
            </w:r>
          </w:p>
        </w:tc>
        <w:tc>
          <w:tcPr>
            <w:tcW w:w="147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24 bit</w:t>
            </w:r>
          </w:p>
        </w:tc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 bit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vxlan tag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CE4D6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Reserved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C6E0B4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VNI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DEBF7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Reserved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VNI：（Vxlan Network Identifier），类似于vlan的id，vni区分一个vxlan虚拟overlay网络，vni有24bit，可表示16M个vxlan网络（即16777216个）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vxlan隧道底层网络的mtu如果是1500的话，那么vxlan要求被封装的报文网络mtu为1450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1500 - ( 20+8+8+14 ) = 1450       所以vxan设备的mtu一般为1450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20表示ip头，8为udp头，8为vxlan头，14为被封装流量的mac帧头（不带vlan tag）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2317115"/>
            <wp:effectExtent l="0" t="0" r="635" b="1460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i w:val="0"/>
          <w:iCs w:val="0"/>
          <w:sz w:val="32"/>
          <w:szCs w:val="32"/>
          <w:lang w:val="en-US" w:eastAsia="zh-CN"/>
        </w:rPr>
      </w:pPr>
      <w:r>
        <w:rPr>
          <w:rFonts w:hint="eastAsia"/>
          <w:b/>
          <w:bCs/>
          <w:i w:val="0"/>
          <w:iCs w:val="0"/>
          <w:sz w:val="32"/>
          <w:szCs w:val="32"/>
          <w:lang w:val="en-US" w:eastAsia="zh-CN"/>
        </w:rPr>
        <w:t>章六、kube-proxy的Service网络服务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8s的Service就是访问真实pod里面的服务端口的一种服务，它是由kube-proxy组件实现的，创建一个service资源时，kube-proxy会想办法让访问service的流量转发到真实pod里面去，如果一个service对应多个pod，则kube-proxy会使用负载均衡机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每创建一个service资源，就会创建一个同名的EndPoints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Endpoints</w:t>
      </w:r>
      <w:r>
        <w:rPr>
          <w:rFonts w:hint="eastAsia"/>
          <w:lang w:val="en-US" w:eastAsia="zh-CN"/>
        </w:rPr>
        <w:t>：记录了service的targetPort与目标pod的 ip:port映射关系，当目标pod漂移或重启时，endpoints会自动更新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service的ip</w:t>
      </w:r>
      <w:r>
        <w:rPr>
          <w:rFonts w:hint="eastAsia"/>
          <w:lang w:val="en-US" w:eastAsia="zh-CN"/>
        </w:rPr>
        <w:t>：是虚拟的ip，是由kube-proxy去建立相应的iptables/ipvs规则进行流量的转发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hd w:val="clear" w:color="FFFFFF" w:fill="D9D9D9"/>
          <w:lang w:val="en-US" w:eastAsia="zh-CN"/>
        </w:rPr>
      </w:pPr>
      <w:r>
        <w:rPr>
          <w:rFonts w:hint="eastAsia"/>
          <w:b/>
          <w:bCs/>
          <w:shd w:val="clear" w:color="FFFFFF" w:fill="D9D9D9"/>
          <w:lang w:val="en-US" w:eastAsia="zh-CN"/>
        </w:rPr>
        <w:t>kube-proxy的代理规则模式有：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6"/>
        <w:gridCol w:w="5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代理模式</w:t>
            </w:r>
          </w:p>
        </w:tc>
        <w:tc>
          <w:tcPr>
            <w:tcW w:w="599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k8s版本要求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User Space  proxy mode</w:t>
            </w:r>
          </w:p>
        </w:tc>
        <w:tc>
          <w:tcPr>
            <w:tcW w:w="599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v1.0 +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iptables  proxy mode</w:t>
            </w:r>
          </w:p>
        </w:tc>
        <w:tc>
          <w:tcPr>
            <w:tcW w:w="599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v1.1 +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2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ipvs  proxy mode</w:t>
            </w:r>
          </w:p>
        </w:tc>
        <w:tc>
          <w:tcPr>
            <w:tcW w:w="599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v1.8 +     需要在所有k8s服务器上加载ipvs内核模块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效率：ipvs &gt; iptables &gt; UserSpace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hd w:val="clear" w:color="FFFFFF" w:fill="D9D9D9"/>
          <w:lang w:val="en-US" w:eastAsia="zh-CN"/>
        </w:rPr>
        <w:t>iptables模式</w:t>
      </w:r>
      <w:r>
        <w:rPr>
          <w:rFonts w:hint="eastAsia"/>
          <w:lang w:val="en-US" w:eastAsia="zh-CN"/>
        </w:rPr>
        <w:t>默认只有round robin负载均衡方式，如果第一个pod无响应，则连接失败，可配置pod就绪检查（readiness probe）确保后端pod正常工作，这样iptables模式下kube-proxy只使用健康的后端pod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hd w:val="clear" w:color="FFFFFF" w:fill="D9D9D9"/>
          <w:lang w:val="en-US" w:eastAsia="zh-CN"/>
        </w:rPr>
        <w:t>ipvs模式</w:t>
      </w:r>
      <w:r>
        <w:rPr>
          <w:rFonts w:hint="eastAsia"/>
          <w:lang w:val="en-US" w:eastAsia="zh-CN"/>
        </w:rPr>
        <w:t>支持更多的负载均衡模式：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50"/>
        <w:gridCol w:w="42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5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rr（round-robin）</w:t>
            </w:r>
          </w:p>
        </w:tc>
        <w:tc>
          <w:tcPr>
            <w:tcW w:w="423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wrr（加权轮询）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lc（least connection）</w:t>
            </w:r>
          </w:p>
        </w:tc>
        <w:tc>
          <w:tcPr>
            <w:tcW w:w="423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wlc（加权最少连接）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dh（destination hashing）</w:t>
            </w:r>
          </w:p>
        </w:tc>
        <w:tc>
          <w:tcPr>
            <w:tcW w:w="4237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lblc </w:t>
            </w:r>
            <w:r>
              <w:rPr>
                <w:rFonts w:hint="eastAsia" w:ascii="宋体" w:hAnsi="宋体" w:eastAsia="宋体" w:cs="宋体"/>
                <w:kern w:val="2"/>
                <w:sz w:val="21"/>
                <w:szCs w:val="21"/>
                <w:lang w:val="en-US" w:eastAsia="zh-CN" w:bidi="ar"/>
              </w:rPr>
              <w:t>基于局部性最少连接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sh（source hashing）</w:t>
            </w:r>
          </w:p>
        </w:tc>
        <w:tc>
          <w:tcPr>
            <w:tcW w:w="423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lblcr </w:t>
            </w:r>
            <w:r>
              <w:rPr>
                <w:rFonts w:hint="default"/>
                <w:vertAlign w:val="baseline"/>
                <w:lang w:val="en-US" w:eastAsia="zh-CN"/>
              </w:rPr>
              <w:t>带复制的基于局部性最少连接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sed（shortest expected delay）</w:t>
            </w:r>
          </w:p>
        </w:tc>
        <w:tc>
          <w:tcPr>
            <w:tcW w:w="423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nq（never queue）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k8s的service类型</w:t>
      </w:r>
      <w:r>
        <w:rPr>
          <w:rFonts w:hint="eastAsia"/>
          <w:lang w:val="en-US" w:eastAsia="zh-CN"/>
        </w:rPr>
        <w:t>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1"/>
        <w:gridCol w:w="6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Cluster Ip</w:t>
            </w:r>
          </w:p>
        </w:tc>
        <w:tc>
          <w:tcPr>
            <w:tcW w:w="64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只能用于集群内部，iptables,ipvs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clusterip:port --&gt; real pod ip:port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NodePort</w:t>
            </w:r>
          </w:p>
        </w:tc>
        <w:tc>
          <w:tcPr>
            <w:tcW w:w="6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通过每个node ip上的静态端口 映射到内部自动创建的一个cluster ip，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LoadBalancer</w:t>
            </w:r>
          </w:p>
        </w:tc>
        <w:tc>
          <w:tcPr>
            <w:tcW w:w="6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通过使用云服务商的负载均衡器对集群外部提供服务，自动创建NodePort与Cluster ip；集群外部的负载均衡器最终请用户请求流量路由到目标NodePort再到Cluster 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ExternalName</w:t>
            </w:r>
          </w:p>
        </w:tc>
        <w:tc>
          <w:tcPr>
            <w:tcW w:w="642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将服务映射到集群外部的某个资源，要求v1.7及以上版本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例：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kind: </w:t>
      </w: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>S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ervice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spec: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type: NodePort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>ports: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843C0B" w:themeColor="accent2" w:themeShade="80"/>
          <w:lang w:val="en-US" w:eastAsia="zh-CN"/>
        </w:rPr>
        <w:t>- port: 443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           </w:t>
      </w: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# service ip 的port</w:t>
      </w:r>
    </w:p>
    <w:p>
      <w:pP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0070C0"/>
          <w:lang w:val="en-US" w:eastAsia="zh-CN"/>
        </w:rPr>
        <w:t>targetPort: 8443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lang w:val="en-US" w:eastAsia="zh-CN"/>
        </w:rPr>
        <w:t xml:space="preserve">       </w:t>
      </w: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# pod容器里的port</w:t>
      </w: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7F6000" w:themeColor="accent4" w:themeShade="80"/>
          <w:shd w:val="clear" w:color="FFFFFF" w:fill="D9D9D9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color w:val="FF0000"/>
          <w:lang w:val="en-US" w:eastAsia="zh-CN"/>
        </w:rPr>
        <w:t>nodePort: 30001</w:t>
      </w:r>
      <w:r>
        <w:rPr>
          <w:rFonts w:hint="eastAsia" w:asciiTheme="minorEastAsia" w:hAnsiTheme="minorEastAsia" w:eastAsiaTheme="minorEastAsia" w:cstheme="minorEastAsia"/>
          <w:lang w:val="en-US" w:eastAsia="zh-CN"/>
        </w:rPr>
        <w:t xml:space="preserve">       </w:t>
      </w:r>
      <w:r>
        <w:rPr>
          <w:rFonts w:hint="eastAsia" w:asciiTheme="minorEastAsia" w:hAnsiTheme="minorEastAsia" w:eastAsiaTheme="minorEastAsia" w:cstheme="minorEastAsia"/>
          <w:color w:val="00B050"/>
          <w:lang w:val="en-US" w:eastAsia="zh-CN"/>
        </w:rPr>
        <w:t># Node IP对外的port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NodeIP:30001 --&gt; PodIP:8443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ServiceIP:443 --&gt; PodIP:8443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章七、pod的创建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创建单个pod，在可操作k8s集群的结点上创建一个yaml文件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 nginx-pod.yml</w:t>
      </w:r>
      <w:r>
        <w:rPr>
          <w:rFonts w:hint="eastAsia"/>
          <w:lang w:val="en-US" w:eastAsia="zh-CN"/>
        </w:rPr>
        <w:t xml:space="preserve">         #内容如下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apiVersion</w:t>
      </w:r>
      <w:r>
        <w:rPr>
          <w:rFonts w:hint="eastAsia"/>
          <w:lang w:val="en-US" w:eastAsia="zh-CN"/>
        </w:rPr>
        <w:t>:  v1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kind</w:t>
      </w:r>
      <w:r>
        <w:rPr>
          <w:rFonts w:hint="eastAsia"/>
          <w:lang w:val="en-US" w:eastAsia="zh-CN"/>
        </w:rPr>
        <w:t>:  Pod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metadata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name</w:t>
      </w:r>
      <w:r>
        <w:rPr>
          <w:rFonts w:hint="eastAsia"/>
          <w:lang w:val="en-US" w:eastAsia="zh-CN"/>
        </w:rPr>
        <w:t xml:space="preserve">:  nginx-pod-v1.19.5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00B0F0"/>
          <w:lang w:val="en-US" w:eastAsia="zh-CN"/>
        </w:rPr>
        <w:t>pod名</w:t>
      </w:r>
      <w:r>
        <w:rPr>
          <w:rFonts w:hint="eastAsia"/>
          <w:color w:val="00B050"/>
          <w:lang w:val="en-US" w:eastAsia="zh-CN"/>
        </w:rPr>
        <w:t>，这个名称可带小数点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labels</w:t>
      </w:r>
      <w:r>
        <w:rPr>
          <w:rFonts w:hint="eastAsia"/>
          <w:lang w:val="en-US" w:eastAsia="zh-CN"/>
        </w:rPr>
        <w:t>:         #给pod打标签，便于其他资源对它的选择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lbname:  lbvalue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spec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containers</w:t>
      </w:r>
      <w:r>
        <w:rPr>
          <w:rFonts w:hint="eastAsia"/>
          <w:lang w:val="en-US" w:eastAsia="zh-CN"/>
        </w:rPr>
        <w:t xml:space="preserve">:            </w:t>
      </w:r>
      <w:r>
        <w:rPr>
          <w:rFonts w:hint="eastAsia"/>
          <w:color w:val="00B050"/>
          <w:lang w:val="en-US" w:eastAsia="zh-CN"/>
        </w:rPr>
        <w:t>#在spec次级，定义一组容器，</w:t>
      </w:r>
      <w:r>
        <w:rPr>
          <w:rFonts w:hint="eastAsia"/>
          <w:color w:val="00B050"/>
          <w:shd w:val="clear" w:color="FFFFFF" w:fill="D9D9D9"/>
          <w:lang w:val="en-US" w:eastAsia="zh-CN"/>
        </w:rPr>
        <w:t>-</w:t>
      </w:r>
      <w:r>
        <w:rPr>
          <w:rFonts w:hint="eastAsia"/>
          <w:color w:val="00B050"/>
          <w:lang w:val="en-US" w:eastAsia="zh-CN"/>
        </w:rPr>
        <w:t>表示数组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- name</w:t>
      </w:r>
      <w:r>
        <w:rPr>
          <w:rFonts w:hint="eastAsia"/>
          <w:lang w:val="en-US" w:eastAsia="zh-CN"/>
        </w:rPr>
        <w:t xml:space="preserve">: nginx-v1-19-5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7030A0"/>
          <w:lang w:val="en-US" w:eastAsia="zh-CN"/>
        </w:rPr>
        <w:t>容器名</w:t>
      </w:r>
      <w:r>
        <w:rPr>
          <w:rFonts w:hint="eastAsia"/>
          <w:color w:val="00B050"/>
          <w:lang w:val="en-US" w:eastAsia="zh-CN"/>
        </w:rPr>
        <w:t>，小写字母开头，后可接数字-减号，</w:t>
      </w:r>
      <w:r>
        <w:rPr>
          <w:rFonts w:hint="eastAsia"/>
          <w:b/>
          <w:bCs/>
          <w:color w:val="00B050"/>
          <w:lang w:val="en-US" w:eastAsia="zh-CN"/>
        </w:rPr>
        <w:t>不可带小数点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image</w:t>
      </w:r>
      <w:r>
        <w:rPr>
          <w:rFonts w:hint="eastAsia"/>
          <w:lang w:val="en-US" w:eastAsia="zh-CN"/>
        </w:rPr>
        <w:t xml:space="preserve">:  cof-lee.com:5443/k8s/nginx:v1.19.5      </w:t>
      </w:r>
      <w:r>
        <w:rPr>
          <w:rFonts w:hint="eastAsia"/>
          <w:color w:val="00B050"/>
          <w:lang w:val="en-US" w:eastAsia="zh-CN"/>
        </w:rPr>
        <w:t>#容器使用的镜像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imagePullPolicy</w:t>
      </w:r>
      <w:r>
        <w:rPr>
          <w:rFonts w:hint="eastAsia"/>
          <w:lang w:val="en-US" w:eastAsia="zh-CN"/>
        </w:rPr>
        <w:t xml:space="preserve">:  IfNotPresent      </w:t>
      </w:r>
      <w:r>
        <w:rPr>
          <w:rFonts w:hint="eastAsia"/>
          <w:color w:val="00B050"/>
          <w:lang w:val="en-US" w:eastAsia="zh-CN"/>
        </w:rPr>
        <w:t>#镜像获取方式，优先本地，后网络拉取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resources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requests:        </w:t>
      </w:r>
      <w:r>
        <w:rPr>
          <w:rFonts w:hint="eastAsia"/>
          <w:color w:val="00B050"/>
          <w:lang w:val="en-US" w:eastAsia="zh-CN"/>
        </w:rPr>
        <w:t>#资源需求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memory: "256Mi"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cpu: "200m"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limits:         </w:t>
      </w:r>
      <w:r>
        <w:rPr>
          <w:rFonts w:hint="eastAsia"/>
          <w:color w:val="00B050"/>
          <w:lang w:val="en-US" w:eastAsia="zh-CN"/>
        </w:rPr>
        <w:t>#资源限制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memory: "256Mi"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cpu: "200m"       </w:t>
      </w:r>
      <w:r>
        <w:rPr>
          <w:rFonts w:hint="eastAsia"/>
          <w:color w:val="00B050"/>
          <w:lang w:val="en-US" w:eastAsia="zh-CN"/>
        </w:rPr>
        <w:t>#1核cpu为 1000m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ports</w:t>
      </w:r>
      <w:r>
        <w:rPr>
          <w:rFonts w:hint="eastAsia"/>
          <w:lang w:val="en-US" w:eastAsia="zh-CN"/>
        </w:rPr>
        <w:t xml:space="preserve">:          </w:t>
      </w:r>
      <w:r>
        <w:rPr>
          <w:rFonts w:hint="eastAsia"/>
          <w:color w:val="00B050"/>
          <w:lang w:val="en-US" w:eastAsia="zh-CN"/>
        </w:rPr>
        <w:t>#端口暴露，仅作提示信息，无实际影响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 http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containerPort:  80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protocol:  TCP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env</w:t>
      </w:r>
      <w:r>
        <w:rPr>
          <w:rFonts w:hint="eastAsia"/>
          <w:lang w:val="en-US" w:eastAsia="zh-CN"/>
        </w:rPr>
        <w:t xml:space="preserve">:          </w:t>
      </w:r>
      <w:r>
        <w:rPr>
          <w:rFonts w:hint="eastAsia"/>
          <w:color w:val="00B050"/>
          <w:lang w:val="en-US" w:eastAsia="zh-CN"/>
        </w:rPr>
        <w:t>#给容器传递的环境变量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name:  TZ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value:  Asia/Shanghai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#</w:t>
      </w:r>
      <w:r>
        <w:rPr>
          <w:rFonts w:hint="eastAsia"/>
          <w:color w:val="7030A0"/>
          <w:lang w:val="en-US" w:eastAsia="zh-CN"/>
        </w:rPr>
        <w:t>securityContext</w:t>
      </w:r>
      <w:r>
        <w:rPr>
          <w:rFonts w:hint="eastAsia"/>
          <w:lang w:val="en-US" w:eastAsia="zh-CN"/>
        </w:rPr>
        <w:t xml:space="preserve">:         </w:t>
      </w:r>
      <w:r>
        <w:rPr>
          <w:rFonts w:hint="eastAsia"/>
          <w:color w:val="00B050"/>
          <w:lang w:val="en-US" w:eastAsia="zh-CN"/>
        </w:rPr>
        <w:t>#安全上下文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#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runAsNonRoot: true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#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runAsUser: 1000        </w:t>
      </w:r>
      <w:r>
        <w:rPr>
          <w:rFonts w:hint="eastAsia"/>
          <w:color w:val="00B050"/>
          <w:lang w:val="en-US" w:eastAsia="zh-CN"/>
        </w:rPr>
        <w:t>#指定容器里面的运行服务的用户id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#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allowPrivilegeEscalation:  false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livenessProbe</w:t>
      </w:r>
      <w:r>
        <w:rPr>
          <w:rFonts w:hint="eastAsia"/>
          <w:lang w:val="en-US" w:eastAsia="zh-CN"/>
        </w:rPr>
        <w:t xml:space="preserve">:      </w:t>
      </w:r>
      <w:r>
        <w:rPr>
          <w:rFonts w:hint="eastAsia"/>
          <w:color w:val="00B050"/>
          <w:lang w:val="en-US" w:eastAsia="zh-CN"/>
        </w:rPr>
        <w:t>#pod存活性探测，失败后根据</w:t>
      </w:r>
      <w:r>
        <w:rPr>
          <w:rFonts w:hint="eastAsia"/>
          <w:color w:val="00B0F0"/>
          <w:lang w:val="en-US" w:eastAsia="zh-CN"/>
        </w:rPr>
        <w:t>restartPolicy</w:t>
      </w:r>
      <w:r>
        <w:rPr>
          <w:rFonts w:hint="eastAsia"/>
          <w:color w:val="00B050"/>
          <w:lang w:val="en-US" w:eastAsia="zh-CN"/>
        </w:rPr>
        <w:t>决定是否重启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tcpSocket:     </w:t>
      </w:r>
      <w:r>
        <w:rPr>
          <w:rFonts w:hint="eastAsia"/>
          <w:color w:val="00B050"/>
          <w:lang w:val="en-US" w:eastAsia="zh-CN"/>
        </w:rPr>
        <w:t>#检测tcp端口是否可连接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port: 80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initialDelaySeconds:  10        </w:t>
      </w:r>
      <w:r>
        <w:rPr>
          <w:rFonts w:hint="eastAsia"/>
          <w:color w:val="00B050"/>
          <w:lang w:val="en-US" w:eastAsia="zh-CN"/>
        </w:rPr>
        <w:t xml:space="preserve"> #pod刚拉起时延迟10秒再检测，默认0秒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timeoutSeconds:  2      </w:t>
      </w:r>
      <w:r>
        <w:rPr>
          <w:rFonts w:hint="eastAsia"/>
          <w:color w:val="00B050"/>
          <w:lang w:val="en-US" w:eastAsia="zh-CN"/>
        </w:rPr>
        <w:t>#检测超时2秒，默认1秒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periodSeconds:  3       </w:t>
      </w:r>
      <w:r>
        <w:rPr>
          <w:rFonts w:hint="eastAsia"/>
          <w:color w:val="00B050"/>
          <w:lang w:val="en-US" w:eastAsia="zh-CN"/>
        </w:rPr>
        <w:t>#隔3秒再进行下一次检测，默认1秒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failureThreshold:  2       </w:t>
      </w:r>
      <w:r>
        <w:rPr>
          <w:rFonts w:hint="eastAsia"/>
          <w:color w:val="00B050"/>
          <w:lang w:val="en-US" w:eastAsia="zh-CN"/>
        </w:rPr>
        <w:t>#2次失败，则判定pod启动失败，默认3次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successThreshold:  1     </w:t>
      </w:r>
      <w:r>
        <w:rPr>
          <w:rFonts w:hint="eastAsia"/>
          <w:color w:val="00B050"/>
          <w:lang w:val="en-US" w:eastAsia="zh-CN"/>
        </w:rPr>
        <w:t xml:space="preserve"> #1次检测成功，则判定pod启动成功了，默认1次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readinessProbe</w:t>
      </w:r>
      <w:r>
        <w:rPr>
          <w:rFonts w:hint="eastAsia"/>
          <w:lang w:val="en-US" w:eastAsia="zh-CN"/>
        </w:rPr>
        <w:t xml:space="preserve">:      </w:t>
      </w:r>
      <w:r>
        <w:rPr>
          <w:rFonts w:hint="eastAsia"/>
          <w:color w:val="00B050"/>
          <w:lang w:val="en-US" w:eastAsia="zh-CN"/>
        </w:rPr>
        <w:t>#pod就绪性探测，失败后不会重启pod，只是服务不可访问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tcpSocket: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port:  80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initialDelaySeconds: 10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timeoutSeconds: 2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periodSeconds: 3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restartPolicy</w:t>
      </w:r>
      <w:r>
        <w:rPr>
          <w:rFonts w:hint="eastAsia"/>
          <w:lang w:val="en-US" w:eastAsia="zh-CN"/>
        </w:rPr>
        <w:t xml:space="preserve">:  Always         </w:t>
      </w:r>
      <w:r>
        <w:rPr>
          <w:rFonts w:hint="eastAsia"/>
          <w:color w:val="00B050"/>
          <w:lang w:val="en-US" w:eastAsia="zh-CN"/>
        </w:rPr>
        <w:t>#重启策略，默认Always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#</w:t>
      </w:r>
      <w:r>
        <w:rPr>
          <w:rFonts w:hint="eastAsia"/>
          <w:color w:val="00B0F0"/>
          <w:lang w:val="en-US" w:eastAsia="zh-CN"/>
        </w:rPr>
        <w:t>selector</w:t>
      </w:r>
      <w:r>
        <w:rPr>
          <w:rFonts w:hint="eastAsia"/>
          <w:lang w:val="en-US" w:eastAsia="zh-CN"/>
        </w:rPr>
        <w:t xml:space="preserve">:      </w:t>
      </w:r>
      <w:r>
        <w:rPr>
          <w:rFonts w:hint="eastAsia"/>
          <w:color w:val="00B050"/>
          <w:lang w:val="en-US" w:eastAsia="zh-CN"/>
        </w:rPr>
        <w:t>#根据标签选择目标资源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#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matchLabels: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#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lbname:  lbvalue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#</w:t>
      </w:r>
      <w:r>
        <w:rPr>
          <w:rFonts w:hint="eastAsia"/>
          <w:color w:val="00B0F0"/>
          <w:lang w:val="en-US" w:eastAsia="zh-CN"/>
        </w:rPr>
        <w:t>nodeSelector</w:t>
      </w:r>
      <w:r>
        <w:rPr>
          <w:rFonts w:hint="eastAsia"/>
          <w:lang w:val="en-US" w:eastAsia="zh-CN"/>
        </w:rPr>
        <w:t xml:space="preserve">:        </w:t>
      </w:r>
      <w:r>
        <w:rPr>
          <w:rFonts w:hint="eastAsia"/>
          <w:color w:val="00B050"/>
          <w:lang w:val="en-US" w:eastAsia="zh-CN"/>
        </w:rPr>
        <w:t>#选择特定node结点去运行此容器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#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nodelbxx:  lbvalue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apiVersion</w:t>
      </w:r>
      <w:r>
        <w:rPr>
          <w:rFonts w:hint="eastAsia"/>
          <w:lang w:val="en-US" w:eastAsia="zh-CN"/>
        </w:rPr>
        <w:t>:  v1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kind</w:t>
      </w:r>
      <w:r>
        <w:rPr>
          <w:rFonts w:hint="eastAsia"/>
          <w:lang w:val="en-US" w:eastAsia="zh-CN"/>
        </w:rPr>
        <w:t xml:space="preserve">:  Service         </w:t>
      </w:r>
      <w:r>
        <w:rPr>
          <w:rFonts w:hint="eastAsia"/>
          <w:color w:val="00B050"/>
          <w:lang w:val="en-US" w:eastAsia="zh-CN"/>
        </w:rPr>
        <w:t xml:space="preserve"> #创建service资源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metadata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name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shd w:val="clear" w:color="FFFFFF" w:fill="D9D9D9"/>
          <w:lang w:val="en-US" w:eastAsia="zh-CN"/>
        </w:rPr>
        <w:t>nginx-svc</w:t>
      </w:r>
      <w:r>
        <w:rPr>
          <w:rFonts w:hint="eastAsia"/>
          <w:lang w:val="en-US" w:eastAsia="zh-CN"/>
        </w:rPr>
        <w:t xml:space="preserve">       #其他pod可直接访问此名称:servicePort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 如 curl -kv http://</w:t>
      </w:r>
      <w:r>
        <w:rPr>
          <w:rFonts w:hint="eastAsia"/>
          <w:color w:val="00B050"/>
          <w:shd w:val="clear" w:color="FFFFFF" w:fill="D9D9D9"/>
          <w:lang w:val="en-US" w:eastAsia="zh-CN"/>
        </w:rPr>
        <w:t>nginx-svc</w:t>
      </w:r>
      <w:r>
        <w:rPr>
          <w:rFonts w:hint="eastAsia"/>
          <w:color w:val="00B050"/>
          <w:lang w:val="en-US" w:eastAsia="zh-CN"/>
        </w:rPr>
        <w:t>:</w:t>
      </w:r>
      <w:r>
        <w:rPr>
          <w:rFonts w:hint="eastAsia"/>
          <w:color w:val="00B050"/>
          <w:shd w:val="clear" w:fill="FEF2CC" w:themeFill="accent4" w:themeFillTint="32"/>
          <w:lang w:val="en-US" w:eastAsia="zh-CN"/>
        </w:rPr>
        <w:t>2380</w:t>
      </w:r>
      <w:r>
        <w:rPr>
          <w:rFonts w:hint="eastAsia"/>
          <w:color w:val="00B050"/>
          <w:lang w:val="en-US" w:eastAsia="zh-CN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spec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b/>
          <w:bCs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selector</w:t>
      </w:r>
      <w:r>
        <w:rPr>
          <w:rFonts w:hint="eastAsia"/>
          <w:lang w:val="en-US" w:eastAsia="zh-CN"/>
        </w:rPr>
        <w:t xml:space="preserve">:         </w:t>
      </w:r>
      <w:r>
        <w:rPr>
          <w:rFonts w:hint="eastAsia"/>
          <w:b/>
          <w:bCs/>
          <w:color w:val="00B050"/>
          <w:lang w:val="en-US" w:eastAsia="zh-CN"/>
        </w:rPr>
        <w:t>#通过标签选择目标pod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lbname:  lbvalue       </w:t>
      </w:r>
      <w:r>
        <w:rPr>
          <w:rFonts w:hint="eastAsia"/>
          <w:color w:val="00B050"/>
          <w:lang w:val="en-US" w:eastAsia="zh-CN"/>
        </w:rPr>
        <w:t>#与目标pod的labels相同，如果目标pod有多个，则自动实现负载均衡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type</w:t>
      </w:r>
      <w:r>
        <w:rPr>
          <w:rFonts w:hint="eastAsia"/>
          <w:lang w:val="en-US" w:eastAsia="zh-CN"/>
        </w:rPr>
        <w:t>:  NodePort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ports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- port:  </w:t>
      </w:r>
      <w:r>
        <w:rPr>
          <w:rFonts w:hint="eastAsia"/>
          <w:shd w:val="clear" w:fill="FEF2CC" w:themeFill="accent4" w:themeFillTint="32"/>
          <w:lang w:val="en-US" w:eastAsia="zh-CN"/>
        </w:rPr>
        <w:t>2380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 service ip 的port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targetPort:  80        </w:t>
      </w:r>
      <w:r>
        <w:rPr>
          <w:rFonts w:hint="eastAsia"/>
          <w:color w:val="00B050"/>
          <w:lang w:val="en-US" w:eastAsia="zh-CN"/>
        </w:rPr>
        <w:t># pod容器里的port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nodePort:  30001       </w:t>
      </w:r>
      <w:r>
        <w:rPr>
          <w:rFonts w:hint="eastAsia"/>
          <w:color w:val="00B050"/>
          <w:lang w:val="en-US" w:eastAsia="zh-CN"/>
        </w:rPr>
        <w:t># Node IP对外的port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apply  -f  nginx-pod.yml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#应用此文件，创建文件里的资源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pod  -owide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#查看pod运行情况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svc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#查看service</w:t>
      </w:r>
    </w:p>
    <w:p>
      <w:r>
        <w:drawing>
          <wp:inline distT="0" distB="0" distL="114300" distR="114300">
            <wp:extent cx="5271135" cy="1071245"/>
            <wp:effectExtent l="0" t="0" r="1905" b="1079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>k8s-node01#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docker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ps | grep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nginx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#查看容器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k8s_</w:t>
      </w:r>
      <w:r>
        <w:rPr>
          <w:rFonts w:hint="default"/>
          <w:color w:val="7030A0"/>
          <w:lang w:val="en-US" w:eastAsia="zh-CN"/>
        </w:rPr>
        <w:t>nginx-v1-19-5</w:t>
      </w:r>
      <w:r>
        <w:rPr>
          <w:rFonts w:hint="default"/>
          <w:lang w:val="en-US" w:eastAsia="zh-CN"/>
        </w:rPr>
        <w:t>_</w:t>
      </w:r>
      <w:r>
        <w:rPr>
          <w:rFonts w:hint="default"/>
          <w:color w:val="00B0F0"/>
          <w:lang w:val="en-US" w:eastAsia="zh-CN"/>
        </w:rPr>
        <w:t>nginx-pod-v1.19.5</w:t>
      </w:r>
      <w:r>
        <w:rPr>
          <w:rFonts w:hint="default"/>
          <w:lang w:val="en-US" w:eastAsia="zh-CN"/>
        </w:rPr>
        <w:t>_</w:t>
      </w:r>
      <w:r>
        <w:rPr>
          <w:rFonts w:hint="default"/>
          <w:color w:val="FFC000"/>
          <w:lang w:val="en-US" w:eastAsia="zh-CN"/>
        </w:rPr>
        <w:t>default</w:t>
      </w:r>
      <w:r>
        <w:rPr>
          <w:rFonts w:hint="default"/>
          <w:lang w:val="en-US" w:eastAsia="zh-CN"/>
        </w:rPr>
        <w:t>_41b8e6f3-6b7e-4e72-9fe5-9d8e12b1eebe_1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k8s_</w:t>
      </w:r>
      <w:r>
        <w:rPr>
          <w:rFonts w:hint="default"/>
          <w:color w:val="7030A0"/>
          <w:lang w:val="en-US" w:eastAsia="zh-CN"/>
        </w:rPr>
        <w:t>POD</w:t>
      </w:r>
      <w:r>
        <w:rPr>
          <w:rFonts w:hint="default"/>
          <w:lang w:val="en-US" w:eastAsia="zh-CN"/>
        </w:rPr>
        <w:t>_</w:t>
      </w:r>
      <w:r>
        <w:rPr>
          <w:rFonts w:hint="default"/>
          <w:color w:val="00B0F0"/>
          <w:lang w:val="en-US" w:eastAsia="zh-CN"/>
        </w:rPr>
        <w:t>nginx-pod-v1.19.5</w:t>
      </w:r>
      <w:r>
        <w:rPr>
          <w:rFonts w:hint="default"/>
          <w:lang w:val="en-US" w:eastAsia="zh-CN"/>
        </w:rPr>
        <w:t>_</w:t>
      </w:r>
      <w:r>
        <w:rPr>
          <w:rFonts w:hint="default"/>
          <w:color w:val="FFC000"/>
          <w:lang w:val="en-US" w:eastAsia="zh-CN"/>
        </w:rPr>
        <w:t>default</w:t>
      </w:r>
      <w:r>
        <w:rPr>
          <w:rFonts w:hint="default"/>
          <w:lang w:val="en-US" w:eastAsia="zh-CN"/>
        </w:rPr>
        <w:t>_41b8e6f3-6b7e-4e72-9fe5-9d8e12b1eebe_5</w:t>
      </w:r>
      <w:r>
        <w:rPr>
          <w:rFonts w:hint="eastAsia"/>
          <w:lang w:val="en-US" w:eastAsia="zh-CN"/>
        </w:rPr>
        <w:t xml:space="preserve"> （pause）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可见命名方式为：</w:t>
      </w:r>
      <w:r>
        <w:rPr>
          <w:rFonts w:hint="eastAsia"/>
          <w:lang w:val="en-US" w:eastAsia="zh-CN"/>
        </w:rPr>
        <w:t xml:space="preserve"> k8s_</w:t>
      </w:r>
      <w:r>
        <w:rPr>
          <w:rFonts w:hint="eastAsia"/>
          <w:color w:val="7030A0"/>
          <w:lang w:val="en-US" w:eastAsia="zh-CN"/>
        </w:rPr>
        <w:t>容器名</w:t>
      </w:r>
      <w:r>
        <w:rPr>
          <w:rFonts w:hint="eastAsia"/>
          <w:lang w:val="en-US" w:eastAsia="zh-CN"/>
        </w:rPr>
        <w:t>_</w:t>
      </w:r>
      <w:r>
        <w:rPr>
          <w:rFonts w:hint="eastAsia"/>
          <w:color w:val="00B0F0"/>
          <w:lang w:val="en-US" w:eastAsia="zh-CN"/>
        </w:rPr>
        <w:t>pod名</w:t>
      </w:r>
      <w:r>
        <w:rPr>
          <w:rFonts w:hint="eastAsia"/>
          <w:lang w:val="en-US" w:eastAsia="zh-CN"/>
        </w:rPr>
        <w:t>_</w:t>
      </w:r>
      <w:r>
        <w:rPr>
          <w:rFonts w:hint="eastAsia"/>
          <w:color w:val="FFC000"/>
          <w:lang w:val="en-US" w:eastAsia="zh-CN"/>
        </w:rPr>
        <w:t>命名空间</w:t>
      </w:r>
      <w:r>
        <w:rPr>
          <w:rFonts w:hint="eastAsia"/>
          <w:lang w:val="en-US" w:eastAsia="zh-CN"/>
        </w:rPr>
        <w:t>_uuid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delete  -f  nginx-pod.yml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#删除文件里的资源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★容器探测其他配置：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7030A0"/>
          <w:lang w:val="en-US" w:eastAsia="zh-CN"/>
        </w:rPr>
        <w:t>livenessProbe</w:t>
      </w:r>
      <w:r>
        <w:rPr>
          <w:rFonts w:hint="eastAsia"/>
          <w:lang w:val="en-US" w:eastAsia="zh-CN"/>
        </w:rPr>
        <w:t xml:space="preserve">:      </w:t>
      </w:r>
      <w:r>
        <w:rPr>
          <w:rFonts w:hint="eastAsia"/>
          <w:color w:val="00B050"/>
          <w:lang w:val="en-US" w:eastAsia="zh-CN"/>
        </w:rPr>
        <w:t>#pod存活性探测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shd w:val="clear" w:color="FFFFFF" w:fill="D9D9D9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httpGet</w:t>
      </w:r>
      <w:r>
        <w:rPr>
          <w:rFonts w:hint="eastAsia"/>
          <w:color w:val="00B050"/>
          <w:lang w:val="en-US" w:eastAsia="zh-CN"/>
        </w:rPr>
        <w:t>:          #使用http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path:  /xx/cxxx/healthz      </w:t>
      </w:r>
      <w:r>
        <w:rPr>
          <w:rFonts w:hint="eastAsia"/>
          <w:color w:val="00B050"/>
          <w:lang w:val="en-US" w:eastAsia="zh-CN"/>
        </w:rPr>
        <w:t>#请求的文件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port:  80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>scheme:  HTTP</w:t>
      </w:r>
      <w:r>
        <w:rPr>
          <w:rFonts w:hint="eastAsia"/>
          <w:color w:val="00B050"/>
          <w:lang w:val="en-US" w:eastAsia="zh-CN"/>
        </w:rPr>
        <w:t xml:space="preserve">         #协议，可为HTTP, HTTPS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7030A0"/>
          <w:lang w:val="en-US" w:eastAsia="zh-CN"/>
        </w:rPr>
        <w:t>livenessProbe</w:t>
      </w:r>
      <w:r>
        <w:rPr>
          <w:rFonts w:hint="eastAsia"/>
          <w:lang w:val="en-US" w:eastAsia="zh-CN"/>
        </w:rPr>
        <w:t xml:space="preserve">:      </w:t>
      </w:r>
      <w:r>
        <w:rPr>
          <w:rFonts w:hint="eastAsia"/>
          <w:color w:val="00B050"/>
          <w:lang w:val="en-US" w:eastAsia="zh-CN"/>
        </w:rPr>
        <w:t>#pod存活性探测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shd w:val="clear" w:color="FFFFFF" w:fill="D9D9D9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exec</w:t>
      </w:r>
      <w:r>
        <w:rPr>
          <w:rFonts w:hint="eastAsia"/>
          <w:color w:val="00B050"/>
          <w:lang w:val="en-US" w:eastAsia="zh-CN"/>
        </w:rPr>
        <w:t>:          #使用exec，在容器里执行shell命令，返回0则成功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auto"/>
          <w:lang w:val="en-US" w:eastAsia="zh-CN"/>
        </w:rPr>
        <w:t xml:space="preserve">command:  ["test", "-e", "/tmp/xxhealthy"]      </w:t>
      </w:r>
      <w:r>
        <w:rPr>
          <w:rFonts w:hint="eastAsia"/>
          <w:color w:val="00B050"/>
          <w:lang w:val="en-US" w:eastAsia="zh-CN"/>
        </w:rPr>
        <w:t>#执行的命令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r>
        <w:drawing>
          <wp:inline distT="0" distB="0" distL="114300" distR="114300">
            <wp:extent cx="5272405" cy="1096645"/>
            <wp:effectExtent l="0" t="0" r="635" b="63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kubectl get pod时，READY为就绪状态，x/y，x表示就绪的容器数，y为总容器数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STATUS表示容器运行状态，Running为运行中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★通过kind: Pod创建的容器组，在kubectl delete pod xxx时，它就真的被删除了，不会重新拉起一个新的pod，建议使用pod控制器去创建pod</w:t>
      </w:r>
    </w:p>
    <w:p>
      <w:pPr>
        <w:rPr>
          <w:rFonts w:hint="default"/>
          <w:color w:val="00B050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★给目标node打标签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kubectl  label  nodes  </w:t>
      </w:r>
      <w:r>
        <w:rPr>
          <w:rFonts w:hint="eastAsia"/>
          <w:color w:val="0000FF"/>
          <w:shd w:val="clear" w:color="FFFFFF" w:fill="D9D9D9"/>
          <w:lang w:val="en-US" w:eastAsia="zh-CN"/>
        </w:rPr>
        <w:t>k8s-node01</w:t>
      </w:r>
      <w:r>
        <w:rPr>
          <w:rFonts w:hint="eastAsia"/>
          <w:color w:val="0000FF"/>
          <w:lang w:val="en-US" w:eastAsia="zh-CN"/>
        </w:rPr>
        <w:t xml:space="preserve">  cputype=i7-9700k   </w:t>
      </w:r>
      <w:r>
        <w:rPr>
          <w:rFonts w:hint="eastAsia"/>
          <w:color w:val="00B050"/>
          <w:lang w:val="en-US" w:eastAsia="zh-CN"/>
        </w:rPr>
        <w:t>#给指定的node结点打标签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# kubectl  label  nodes  </w:t>
      </w:r>
      <w:r>
        <w:rPr>
          <w:rFonts w:hint="eastAsia"/>
          <w:color w:val="0000FF"/>
          <w:shd w:val="clear" w:color="FFFFFF" w:fill="D9D9D9"/>
          <w:lang w:val="en-US" w:eastAsia="zh-CN"/>
        </w:rPr>
        <w:t>--all=true</w:t>
      </w:r>
      <w:r>
        <w:rPr>
          <w:rFonts w:hint="eastAsia"/>
          <w:color w:val="0000FF"/>
          <w:lang w:val="en-US" w:eastAsia="zh-CN"/>
        </w:rPr>
        <w:t xml:space="preserve">  cputype=i7-9700k   </w:t>
      </w:r>
      <w:r>
        <w:rPr>
          <w:rFonts w:hint="eastAsia"/>
          <w:color w:val="00B050"/>
          <w:lang w:val="en-US" w:eastAsia="zh-CN"/>
        </w:rPr>
        <w:t>#给所有node结点打标签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 get  nodes  -L  cputype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#查看所有结点，显示cputype属性列</w:t>
      </w:r>
    </w:p>
    <w:p>
      <w:r>
        <w:drawing>
          <wp:inline distT="0" distB="0" distL="114300" distR="114300">
            <wp:extent cx="5272405" cy="1057275"/>
            <wp:effectExtent l="0" t="0" r="635" b="952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kubectl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get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nodes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 xml:space="preserve">-l cputype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FF"/>
        </w:rPr>
        <w:t>-L cputype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#只显示带有标签名为cputype的结点</w:t>
      </w:r>
    </w:p>
    <w:p>
      <w:r>
        <w:drawing>
          <wp:inline distT="0" distB="0" distL="114300" distR="114300">
            <wp:extent cx="5273040" cy="734695"/>
            <wp:effectExtent l="0" t="0" r="0" b="12065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outlineLvl w:val="1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★查看结点标签</w:t>
      </w:r>
    </w:p>
    <w:p>
      <w:pPr>
        <w:rPr>
          <w:rFonts w:hint="eastAsia"/>
          <w:color w:val="00B050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>kubectl get nodes --show-labels</w:t>
      </w:r>
      <w:r>
        <w:rPr>
          <w:rFonts w:hint="eastAsia"/>
        </w:rPr>
        <w:t xml:space="preserve">         </w:t>
      </w:r>
      <w:r>
        <w:rPr>
          <w:rFonts w:hint="eastAsia"/>
          <w:color w:val="00B050"/>
        </w:rPr>
        <w:t>#查看所有结点标签</w:t>
      </w:r>
    </w:p>
    <w:p>
      <w:pPr>
        <w:rPr>
          <w:rFonts w:hint="eastAsia"/>
          <w:color w:val="00B050"/>
        </w:rPr>
      </w:pPr>
      <w:r>
        <w:rPr>
          <w:rFonts w:hint="eastAsia"/>
        </w:rPr>
        <w:t xml:space="preserve"># </w:t>
      </w:r>
      <w:r>
        <w:rPr>
          <w:rFonts w:hint="eastAsia"/>
          <w:color w:val="0000FF"/>
        </w:rPr>
        <w:t xml:space="preserve">kubectl get nodes </w:t>
      </w:r>
      <w:r>
        <w:rPr>
          <w:rFonts w:hint="eastAsia"/>
          <w:color w:val="0000FF"/>
          <w:shd w:val="clear" w:color="FFFFFF" w:fill="D9D9D9"/>
        </w:rPr>
        <w:t>k8s-node01</w:t>
      </w:r>
      <w:r>
        <w:rPr>
          <w:rFonts w:hint="eastAsia"/>
          <w:color w:val="0000FF"/>
        </w:rPr>
        <w:t xml:space="preserve"> --show-labels</w:t>
      </w:r>
      <w:r>
        <w:rPr>
          <w:rFonts w:hint="eastAsia"/>
        </w:rPr>
        <w:t xml:space="preserve">       </w:t>
      </w:r>
      <w:r>
        <w:rPr>
          <w:rFonts w:hint="eastAsia"/>
          <w:color w:val="00B050"/>
        </w:rPr>
        <w:t>#查看指定结点标签</w:t>
      </w:r>
    </w:p>
    <w:p>
      <w:pPr>
        <w:rPr>
          <w:rFonts w:hint="eastAsia"/>
          <w:color w:val="00B050"/>
        </w:rPr>
      </w:pPr>
      <w:r>
        <w:rPr>
          <w:rFonts w:hint="eastAsia"/>
          <w:color w:val="00B050"/>
        </w:rPr>
        <w:t># master结点默认标签</w:t>
      </w:r>
    </w:p>
    <w:p>
      <w:pPr>
        <w:rPr>
          <w:rFonts w:hint="eastAsia"/>
        </w:rPr>
      </w:pPr>
      <w:r>
        <w:rPr>
          <w:rFonts w:hint="eastAsia"/>
        </w:rPr>
        <w:t xml:space="preserve">beta.kubernetes.io/arch=amd64,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beta.kubernetes.io/os=linux,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kubernetes.io/arch=amd64,</w:t>
      </w:r>
    </w:p>
    <w:p>
      <w:pPr>
        <w:rPr>
          <w:rFonts w:hint="eastAsia"/>
        </w:rPr>
      </w:pPr>
      <w:r>
        <w:rPr>
          <w:rFonts w:hint="eastAsia"/>
        </w:rPr>
        <w:t>kubernetes.io/hostname=</w:t>
      </w:r>
      <w:r>
        <w:rPr>
          <w:rFonts w:hint="eastAsia"/>
          <w:shd w:val="clear" w:color="FFFFFF" w:fill="D9D9D9"/>
        </w:rPr>
        <w:t>k8s-master2</w:t>
      </w:r>
      <w:r>
        <w:rPr>
          <w:rFonts w:hint="eastAsia"/>
        </w:rPr>
        <w:t xml:space="preserve">,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kubernetes.io/os=linux,</w:t>
      </w:r>
    </w:p>
    <w:p>
      <w:pPr>
        <w:rPr>
          <w:rFonts w:hint="eastAsia"/>
        </w:rPr>
      </w:pPr>
      <w:r>
        <w:rPr>
          <w:rFonts w:hint="eastAsia"/>
        </w:rPr>
        <w:t>node-role.kubernetes.io/master=</w:t>
      </w:r>
    </w:p>
    <w:p>
      <w:pPr>
        <w:rPr>
          <w:rFonts w:hint="eastAsia"/>
          <w:color w:val="00B050"/>
        </w:rPr>
      </w:pPr>
    </w:p>
    <w:p>
      <w:pPr>
        <w:rPr>
          <w:rFonts w:hint="eastAsia"/>
          <w:color w:val="00B050"/>
        </w:rPr>
      </w:pPr>
      <w:r>
        <w:rPr>
          <w:rFonts w:hint="eastAsia"/>
          <w:color w:val="00B050"/>
        </w:rPr>
        <w:t># node结点默认标签</w:t>
      </w:r>
    </w:p>
    <w:p>
      <w:pPr>
        <w:rPr>
          <w:rFonts w:hint="eastAsia"/>
        </w:rPr>
      </w:pPr>
      <w:r>
        <w:rPr>
          <w:rFonts w:hint="eastAsia"/>
        </w:rPr>
        <w:t xml:space="preserve">beta.kubernetes.io/arch=amd64,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beta.kubernetes.io/os=linux,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kubernetes.io/arch=amd64,</w:t>
      </w:r>
    </w:p>
    <w:p>
      <w:pPr>
        <w:rPr>
          <w:rFonts w:hint="eastAsia"/>
        </w:rPr>
      </w:pPr>
      <w:r>
        <w:rPr>
          <w:rFonts w:hint="eastAsia"/>
        </w:rPr>
        <w:t>kubernetes.io/hostname=</w:t>
      </w:r>
      <w:r>
        <w:rPr>
          <w:rFonts w:hint="eastAsia"/>
          <w:shd w:val="clear" w:color="FFFFFF" w:fill="D9D9D9"/>
        </w:rPr>
        <w:t>k8s-node03</w:t>
      </w:r>
      <w:r>
        <w:rPr>
          <w:rFonts w:hint="eastAsia"/>
        </w:rPr>
        <w:t xml:space="preserve">,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kubernetes.io/os=linux</w:t>
      </w:r>
    </w:p>
    <w:p>
      <w:pPr>
        <w:rPr>
          <w:rFonts w:hint="eastAsia"/>
        </w:rPr>
      </w:pPr>
    </w:p>
    <w:p/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章八、pod控制器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pod控制器是由kube-controller-manager组件提供的一些资源，负责控制pod的创建、删除、重新调度、运行时间等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常用的pod控制器有ReplicaSet, Deployment, DaemonSet, Job, CronJob等</w:t>
      </w:r>
      <w:r>
        <w:rPr>
          <w:rFonts w:hint="eastAsia"/>
          <w:lang w:val="en-US" w:eastAsia="zh-CN"/>
        </w:rPr>
        <w:t>，如果pod被删除，则可以重新拉起一个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★Deployment控制器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nginx-deployment.yml</w:t>
      </w:r>
      <w:r>
        <w:rPr>
          <w:rFonts w:hint="default"/>
          <w:lang w:val="en-US" w:eastAsia="zh-CN"/>
        </w:rPr>
        <w:t xml:space="preserve">         </w:t>
      </w:r>
      <w:r>
        <w:rPr>
          <w:rFonts w:hint="default"/>
          <w:color w:val="00B050"/>
          <w:lang w:val="en-US" w:eastAsia="zh-CN"/>
        </w:rPr>
        <w:t>#内容如下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apiVersion:  apps/v1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kind:  Deployment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metadata: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name:  nginx-deployment    </w:t>
      </w:r>
      <w:r>
        <w:rPr>
          <w:rFonts w:hint="default"/>
          <w:color w:val="00B050"/>
          <w:lang w:val="en-US" w:eastAsia="zh-CN"/>
        </w:rPr>
        <w:t>#Deployment名</w:t>
      </w:r>
      <w:r>
        <w:rPr>
          <w:rFonts w:hint="eastAsia"/>
          <w:color w:val="00B050"/>
          <w:lang w:val="en-US" w:eastAsia="zh-CN"/>
        </w:rPr>
        <w:t>，也是pod名，不同于容器名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spec: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replicas: 2        </w:t>
      </w:r>
      <w:r>
        <w:rPr>
          <w:rFonts w:hint="default"/>
          <w:color w:val="00B050"/>
          <w:lang w:val="en-US" w:eastAsia="zh-CN"/>
        </w:rPr>
        <w:t>#pod运行副本数</w:t>
      </w:r>
      <w:r>
        <w:rPr>
          <w:rFonts w:hint="eastAsia"/>
          <w:color w:val="00B050"/>
          <w:lang w:val="en-US" w:eastAsia="zh-CN"/>
        </w:rPr>
        <w:t>（实例数）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selector:         </w:t>
      </w:r>
      <w:r>
        <w:rPr>
          <w:rFonts w:hint="default"/>
          <w:color w:val="00B050"/>
          <w:lang w:val="en-US" w:eastAsia="zh-CN"/>
        </w:rPr>
        <w:t>#选择相应pod模板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matchLabels: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podlable: nginx-pod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template: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#定义一个pod模板，具体要运行多少个实例由上面的replicas决定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metadata: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labels: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podlable: nginx-pod      </w:t>
      </w:r>
      <w:r>
        <w:rPr>
          <w:rFonts w:hint="default"/>
          <w:color w:val="00B050"/>
          <w:lang w:val="en-US" w:eastAsia="zh-CN"/>
        </w:rPr>
        <w:t xml:space="preserve"> #pod模板标签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spec: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containers:            </w:t>
      </w:r>
      <w:r>
        <w:rPr>
          <w:rFonts w:hint="default"/>
          <w:color w:val="00B050"/>
          <w:lang w:val="en-US" w:eastAsia="zh-CN"/>
        </w:rPr>
        <w:t>#定义一组容器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nginx-v1-19-5   </w:t>
      </w:r>
      <w:r>
        <w:rPr>
          <w:rFonts w:hint="default"/>
          <w:color w:val="00B050"/>
          <w:lang w:val="en-US" w:eastAsia="zh-CN"/>
        </w:rPr>
        <w:t>#容器名，小写字母开头，后可接数字-减号，不可带小数点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image:  cof-lee.com:5443/k8s/nginx:v1.19.5     </w:t>
      </w:r>
      <w:r>
        <w:rPr>
          <w:rFonts w:hint="default"/>
          <w:color w:val="00B050"/>
          <w:lang w:val="en-US" w:eastAsia="zh-CN"/>
        </w:rPr>
        <w:t xml:space="preserve"> #容器使用的镜像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imagePullPolicy:  IfNotPresent      </w:t>
      </w:r>
      <w:r>
        <w:rPr>
          <w:rFonts w:hint="default"/>
          <w:color w:val="00B050"/>
          <w:lang w:val="en-US" w:eastAsia="zh-CN"/>
        </w:rPr>
        <w:t>#镜像获取方式，优先本地，后网络拉取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resources: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requests:        #资源需求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memory: "256Mi"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cpu: "200m"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limits:           #资源限制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memory: "256Mi"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cpu: "200m"       #1核cpu为 1000m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ports:          </w:t>
      </w:r>
      <w:r>
        <w:rPr>
          <w:rFonts w:hint="default"/>
          <w:color w:val="00B050"/>
          <w:lang w:val="en-US" w:eastAsia="zh-CN"/>
        </w:rPr>
        <w:t>#端口暴露，仅作提示信息，无实际影响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 http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containerPort:  80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protocol:  TCP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env:          </w:t>
      </w:r>
      <w:r>
        <w:rPr>
          <w:rFonts w:hint="default"/>
          <w:color w:val="00B050"/>
          <w:lang w:val="en-US" w:eastAsia="zh-CN"/>
        </w:rPr>
        <w:t>#给容器传递的环境变量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 TZ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value:  Asia/Shanghai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livenessProbe:      </w:t>
      </w:r>
      <w:r>
        <w:rPr>
          <w:rFonts w:hint="default"/>
          <w:color w:val="00B050"/>
          <w:lang w:val="en-US" w:eastAsia="zh-CN"/>
        </w:rPr>
        <w:t>#pod存活性探测，失败后根据restartPolicy决定是否重启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tcpSocket:     #检测tcp端口是否可连接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port: 80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initialDelaySeconds:  10         #pod刚拉起时延迟10秒再检测，默认0秒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readinessProbe:      </w:t>
      </w:r>
      <w:r>
        <w:rPr>
          <w:rFonts w:hint="default"/>
          <w:color w:val="00B050"/>
          <w:lang w:val="en-US" w:eastAsia="zh-CN"/>
        </w:rPr>
        <w:t>#pod就绪性探测，失败后不会重启pod，只是服务不可访问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tcpSocket: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port:  80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initialDelaySeconds: 10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restartPolicy:  Always         </w:t>
      </w:r>
      <w:r>
        <w:rPr>
          <w:rFonts w:hint="default"/>
          <w:color w:val="00B050"/>
          <w:lang w:val="en-US" w:eastAsia="zh-CN"/>
        </w:rPr>
        <w:t>#重启策略，默认Always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apiVersion:  v1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kind:  Service         </w:t>
      </w:r>
      <w:r>
        <w:rPr>
          <w:rFonts w:hint="default"/>
          <w:color w:val="00B050"/>
          <w:lang w:val="en-US" w:eastAsia="zh-CN"/>
        </w:rPr>
        <w:t xml:space="preserve"> #创建service资源</w:t>
      </w:r>
      <w:r>
        <w:rPr>
          <w:rFonts w:hint="eastAsia"/>
          <w:color w:val="00B050"/>
          <w:lang w:val="en-US" w:eastAsia="zh-CN"/>
        </w:rPr>
        <w:t>，不归deployment管理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metadata: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 nginx-svc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spec: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selector:         </w:t>
      </w:r>
      <w:r>
        <w:rPr>
          <w:rFonts w:hint="default"/>
          <w:color w:val="00B050"/>
          <w:lang w:val="en-US" w:eastAsia="zh-CN"/>
        </w:rPr>
        <w:t>#通过标签选择目标pod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podlable: nginx-pod       #与目标pod的labels相同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type:  NodePort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ports: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port:  2380           # service ip 的port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targetPort:  80        </w:t>
      </w:r>
      <w:r>
        <w:rPr>
          <w:rFonts w:hint="default"/>
          <w:color w:val="00B050"/>
          <w:lang w:val="en-US" w:eastAsia="zh-CN"/>
        </w:rPr>
        <w:t># pod容器里的port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nodePort:  30001       # Node IP对外的port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kubectl apply -f nginx-deployment.yml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#应用deployment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kubectl get pod -owide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#查看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77865" cy="538480"/>
            <wp:effectExtent l="0" t="0" r="13335" b="1016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*AGE后的IP为pod-ip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get deployment</w:t>
      </w:r>
      <w:r>
        <w:rPr>
          <w:rFonts w:hint="eastAsia"/>
          <w:lang w:val="en-US" w:eastAsia="zh-CN"/>
        </w:rPr>
        <w:t xml:space="preserve">       #查看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★DaemonSet控制器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DaemonSet用于在集群中的全部节点上同时运行一份指定的pod副本（master打了污点，</w:t>
      </w:r>
      <w:r>
        <w:rPr>
          <w:rFonts w:hint="eastAsia"/>
          <w:lang w:val="en-US" w:eastAsia="zh-CN"/>
        </w:rPr>
        <w:t>所以</w:t>
      </w:r>
      <w:r>
        <w:rPr>
          <w:rFonts w:hint="default"/>
          <w:lang w:val="en-US" w:eastAsia="zh-CN"/>
        </w:rPr>
        <w:t>默认不运行）后续新加入集群的工作节点也会自动创建一个相关的pod副本，这些pod一般是执行系统级操作任务的应用，如应用代理，监控，日志收集等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monit.daemonset.yml</w:t>
      </w:r>
      <w:r>
        <w:rPr>
          <w:rFonts w:hint="default"/>
          <w:lang w:val="en-US" w:eastAsia="zh-CN"/>
        </w:rPr>
        <w:t xml:space="preserve">         </w:t>
      </w:r>
      <w:r>
        <w:rPr>
          <w:rFonts w:hint="default"/>
          <w:color w:val="00B050"/>
          <w:lang w:val="en-US" w:eastAsia="zh-CN"/>
        </w:rPr>
        <w:t>#内容如下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apiVersion:  apps/v1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kind:  DaemonSet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metadata: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name:  mymonit-ds    </w:t>
      </w:r>
      <w:r>
        <w:rPr>
          <w:rFonts w:hint="default"/>
          <w:color w:val="00B050"/>
          <w:lang w:val="en-US" w:eastAsia="zh-CN"/>
        </w:rPr>
        <w:t>#daemonset名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labels: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ds-lb: dslabel      #打标签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spec: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selector:         </w:t>
      </w:r>
      <w:r>
        <w:rPr>
          <w:rFonts w:hint="default"/>
          <w:color w:val="00B050"/>
          <w:lang w:val="en-US" w:eastAsia="zh-CN"/>
        </w:rPr>
        <w:t>#选择相应pod模板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matchLabels: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podlable: ds-pod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template: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metadata: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labels: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  podlable: ds-pod       </w:t>
      </w:r>
      <w:r>
        <w:rPr>
          <w:rFonts w:hint="default"/>
          <w:color w:val="00B050"/>
          <w:lang w:val="en-US" w:eastAsia="zh-CN"/>
        </w:rPr>
        <w:t>#pod模板标签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spec: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containers:            #定义一组容器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dsxx   #容器名，小写字母开头，后可接数字-减号，不可带小数点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image:  cof-lee.com:5443/k8s/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 xml:space="preserve">      #容器使用的镜像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imagePullPolicy:  IfNotPresent      #镜像获取方式，优先本地，后网络拉取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resources: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requests:        #资源需求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memory: "256Mi"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cpu: "200m"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limits:           #资源限制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memory: "256Mi"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cpu: "200m"       #1核cpu为 1000m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livenessProbe:      #pod存活性探测，失败后根据restartPolicy决定是否重启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tcpSocket:     #检测tcp端口是否可连接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port: 80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initialDelaySeconds:  10         #pod刚拉起时延迟10秒再检测，默认0秒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readinessProbe:      #pod就绪性探测，失败后不会重启pod，只是服务不可访问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tcpSocket: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port:  80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initialDelaySeconds: 10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restartPolicy:  Always         #重启策略，默认Always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kubectl apply -f  monit.daemonset.yml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#应用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kubectl get daemonset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#查看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17830"/>
            <wp:effectExtent l="0" t="0" r="14605" b="889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★Job控制器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job控制器用于运行一次性pod</w:t>
      </w:r>
      <w:r>
        <w:rPr>
          <w:rFonts w:hint="eastAsia"/>
          <w:lang w:val="en-US" w:eastAsia="zh-CN"/>
        </w:rPr>
        <w:t>（如执行sql脚本或一次性备份任务等）</w:t>
      </w:r>
      <w:r>
        <w:rPr>
          <w:rFonts w:hint="default"/>
          <w:lang w:val="en-US" w:eastAsia="zh-CN"/>
        </w:rPr>
        <w:t>容器中的进程在正常运行结束后，置为completed状态，且不会再重启，如果进程运行失败，则根据配置决定是否要重启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 xx-job.yml</w:t>
      </w:r>
      <w:r>
        <w:rPr>
          <w:rFonts w:hint="default"/>
          <w:lang w:val="en-US" w:eastAsia="zh-CN"/>
        </w:rPr>
        <w:t xml:space="preserve">         #内容如下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apiVersion:  batch/v1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kind:  Job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metadata: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name:  myjob    </w:t>
      </w:r>
      <w:r>
        <w:rPr>
          <w:rFonts w:hint="default"/>
          <w:color w:val="00B050"/>
          <w:lang w:val="en-US" w:eastAsia="zh-CN"/>
        </w:rPr>
        <w:t>#Job名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spec: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completions: 3         </w:t>
      </w:r>
      <w:r>
        <w:rPr>
          <w:rFonts w:hint="default"/>
          <w:color w:val="00B050"/>
          <w:lang w:val="en-US" w:eastAsia="zh-CN"/>
        </w:rPr>
        <w:t>#一共起1个pod（默认1）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parallelism: 2          </w:t>
      </w:r>
      <w:r>
        <w:rPr>
          <w:rFonts w:hint="default"/>
          <w:color w:val="00B050"/>
          <w:lang w:val="en-US" w:eastAsia="zh-CN"/>
        </w:rPr>
        <w:t>#可同时运行的pod数（默认1）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template: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spec: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containers:            </w:t>
      </w:r>
      <w:r>
        <w:rPr>
          <w:rFonts w:hint="default"/>
          <w:color w:val="00B050"/>
          <w:lang w:val="en-US" w:eastAsia="zh-CN"/>
        </w:rPr>
        <w:t>#定义一组容器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- name: jobxx  </w:t>
      </w:r>
      <w:r>
        <w:rPr>
          <w:rFonts w:hint="default"/>
          <w:color w:val="00B050"/>
          <w:lang w:val="en-US" w:eastAsia="zh-CN"/>
        </w:rPr>
        <w:t xml:space="preserve"> #容器名，小写字母开头，后可接数字-减号，不可带小数点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image:  cof-lee.com:5443/k8s/</w:t>
      </w:r>
      <w:r>
        <w:rPr>
          <w:rFonts w:hint="eastAsia"/>
          <w:lang w:val="en-US" w:eastAsia="zh-CN"/>
        </w:rPr>
        <w:t>fdsfsd</w:t>
      </w:r>
      <w:r>
        <w:rPr>
          <w:rFonts w:hint="default"/>
          <w:lang w:val="en-US" w:eastAsia="zh-CN"/>
        </w:rPr>
        <w:t xml:space="preserve">      #容器使用的镜像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imagePullPolicy:  IfNotPresent      #镜像获取方式，优先本地，后网络拉取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resources: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requests:        #资源需求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memory: "256Mi"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cpu: "200m"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limits:           #资源限制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memory: "256Mi"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cpu: "200m"       #1核cpu为 1000m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restartPolicy:  Never         #重启策略，默认Always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★CronJob控制器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cronjob控制器用于运行周期性pod，定时执行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 xx-cronjob.yml</w:t>
      </w:r>
      <w:r>
        <w:rPr>
          <w:rFonts w:hint="default"/>
          <w:lang w:val="en-US" w:eastAsia="zh-CN"/>
        </w:rPr>
        <w:t xml:space="preserve">         #内容如下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apiVersion:  batch/v1beta1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kind:  CronJob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metadata: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name:  mycronjob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cron</w:t>
      </w:r>
      <w:r>
        <w:rPr>
          <w:rFonts w:hint="default"/>
          <w:color w:val="00B050"/>
          <w:lang w:val="en-US" w:eastAsia="zh-CN"/>
        </w:rPr>
        <w:t>Job名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labels: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cjlb: xxx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#cronjob的标签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spec: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schedule: "*/2 * * * *"      </w:t>
      </w:r>
      <w:r>
        <w:rPr>
          <w:rFonts w:hint="default"/>
          <w:color w:val="00B050"/>
          <w:lang w:val="en-US" w:eastAsia="zh-CN"/>
        </w:rPr>
        <w:t>#分时日月周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concurrencyPolicy: Allow     </w:t>
      </w:r>
      <w:r>
        <w:rPr>
          <w:rFonts w:hint="default"/>
          <w:color w:val="00B050"/>
          <w:lang w:val="en-US" w:eastAsia="zh-CN"/>
        </w:rPr>
        <w:t>#前一次作业未完成时，下一次作业是否允许运行/如何运行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 xml:space="preserve"># </w:t>
      </w:r>
      <w:r>
        <w:rPr>
          <w:rFonts w:hint="default"/>
          <w:color w:val="00B050"/>
          <w:lang w:val="en-US" w:eastAsia="zh-CN"/>
        </w:rPr>
        <w:t>Allow允许下一次作业运行，Forbid禁止，Replace替换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failedJobsHistoryLimit: 1      </w:t>
      </w:r>
      <w:r>
        <w:rPr>
          <w:rFonts w:hint="default"/>
          <w:color w:val="00B050"/>
          <w:lang w:val="en-US" w:eastAsia="zh-CN"/>
        </w:rPr>
        <w:t>#失败的任务 历史记录数，默认1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successfulJobsHistoryLimit: 3  </w:t>
      </w:r>
      <w:r>
        <w:rPr>
          <w:rFonts w:hint="default"/>
          <w:color w:val="00B050"/>
          <w:lang w:val="en-US" w:eastAsia="zh-CN"/>
        </w:rPr>
        <w:t>#成功的任务 历史记录数，默认3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jobTemplate: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metadata: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labels:</w:t>
      </w:r>
    </w:p>
    <w:p>
      <w:pPr>
        <w:rPr>
          <w:rFonts w:hint="default"/>
          <w:color w:val="00B050"/>
          <w:shd w:val="clear" w:color="auto" w:fill="auto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color="auto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color="FFFFFF" w:fill="D9D9D9"/>
          <w:lang w:val="en-US" w:eastAsia="zh-CN"/>
        </w:rPr>
        <w:t xml:space="preserve">joblb: </w:t>
      </w:r>
      <w:r>
        <w:rPr>
          <w:rFonts w:hint="eastAsia"/>
          <w:shd w:val="clear" w:color="FFFFFF" w:fill="D9D9D9"/>
          <w:lang w:val="en-US" w:eastAsia="zh-CN"/>
        </w:rPr>
        <w:t xml:space="preserve"> </w:t>
      </w:r>
      <w:r>
        <w:rPr>
          <w:rFonts w:hint="default"/>
          <w:shd w:val="clear" w:color="FFFFFF" w:fill="D9D9D9"/>
          <w:lang w:val="en-US" w:eastAsia="zh-CN"/>
        </w:rPr>
        <w:t>jbxxx</w:t>
      </w:r>
      <w:r>
        <w:rPr>
          <w:rFonts w:hint="eastAsia"/>
          <w:shd w:val="clear" w:color="auto" w:fill="auto"/>
          <w:lang w:val="en-US" w:eastAsia="zh-CN"/>
        </w:rPr>
        <w:t xml:space="preserve">         </w:t>
      </w:r>
      <w:r>
        <w:rPr>
          <w:rFonts w:hint="eastAsia"/>
          <w:color w:val="00B050"/>
          <w:shd w:val="clear" w:color="auto" w:fill="auto"/>
          <w:lang w:val="en-US" w:eastAsia="zh-CN"/>
        </w:rPr>
        <w:t>#job的标签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color="auto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spec: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color="auto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template: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color="auto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spec: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color="auto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containers:            #定义一组容器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color="auto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name: jobxx   #容器名，小写字母开头，后可接数字-减号，不可带小数点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color="auto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image:  cof-lee.com:5443/k8s/</w:t>
      </w:r>
      <w:r>
        <w:rPr>
          <w:rFonts w:hint="eastAsia"/>
          <w:lang w:val="en-US" w:eastAsia="zh-CN"/>
        </w:rPr>
        <w:t>fds</w:t>
      </w:r>
      <w:r>
        <w:rPr>
          <w:rFonts w:hint="default"/>
          <w:lang w:val="en-US" w:eastAsia="zh-CN"/>
        </w:rPr>
        <w:t>ew      #容器使用的镜像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color="auto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imagePullPolicy:  IfNotPresent      #镜像获取方式，优先本地，后网络拉取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color="auto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resources: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color="auto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requests:        #资源需求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color="auto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memory: "256Mi"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color="auto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cpu: "200m"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color="auto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limits:           #资源限制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color="auto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memory: "256Mi"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color="auto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  cpu: "200m"       #1核cpu为 1000m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color="auto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restartPolicy:  Never         </w:t>
      </w:r>
      <w:r>
        <w:rPr>
          <w:rFonts w:hint="default"/>
          <w:color w:val="00B050"/>
          <w:lang w:val="en-US" w:eastAsia="zh-CN"/>
        </w:rPr>
        <w:t>#重启策略，默认Always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kubectl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get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jobs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shd w:val="clear" w:color="FFFFFF" w:fill="D9D9D9"/>
          <w:lang w:val="en-US" w:eastAsia="zh-CN"/>
        </w:rPr>
        <w:t>joblb: jbxxx</w:t>
      </w:r>
      <w:r>
        <w:rPr>
          <w:rFonts w:hint="default"/>
          <w:lang w:val="en-US" w:eastAsia="zh-CN"/>
        </w:rPr>
        <w:t xml:space="preserve">         #查看cronjob控制器创建的job资源，数量由</w:t>
      </w:r>
      <w:r>
        <w:rPr>
          <w:rFonts w:hint="default"/>
          <w:color w:val="00B0F0"/>
          <w:lang w:val="en-US" w:eastAsia="zh-CN"/>
        </w:rPr>
        <w:t>successfulJobsHistoryLimit</w:t>
      </w:r>
      <w:r>
        <w:rPr>
          <w:rFonts w:hint="default"/>
          <w:lang w:val="en-US" w:eastAsia="zh-CN"/>
        </w:rPr>
        <w:t>决定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919480"/>
            <wp:effectExtent l="0" t="0" r="635" b="1016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kubectl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get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cronjobs</w:t>
      </w:r>
      <w:r>
        <w:rPr>
          <w:rFonts w:hint="eastAsia"/>
          <w:lang w:val="en-US" w:eastAsia="zh-CN"/>
        </w:rPr>
        <w:t xml:space="preserve">       #查看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553085"/>
            <wp:effectExtent l="0" t="0" r="5080" b="10795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章九、Service和Ingress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★创建Service</w:t>
      </w:r>
    </w:p>
    <w:p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①ClusterIP类型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vi mynginx-svc.yml</w:t>
      </w:r>
      <w:r>
        <w:rPr>
          <w:rFonts w:hint="default"/>
          <w:lang w:val="en-US" w:eastAsia="zh-CN"/>
        </w:rPr>
        <w:t xml:space="preserve">      </w:t>
      </w:r>
      <w:r>
        <w:rPr>
          <w:rFonts w:hint="default"/>
          <w:color w:val="00B050"/>
          <w:lang w:val="en-US" w:eastAsia="zh-CN"/>
        </w:rPr>
        <w:t>#内容如下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apiVersion:  v1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kind:  Service          </w:t>
      </w:r>
      <w:r>
        <w:rPr>
          <w:rFonts w:hint="default"/>
          <w:color w:val="00B050"/>
          <w:lang w:val="en-US" w:eastAsia="zh-CN"/>
        </w:rPr>
        <w:t>#创建service资源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metadata: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name:  mynginx-svc       </w:t>
      </w:r>
      <w:r>
        <w:rPr>
          <w:rFonts w:hint="default"/>
          <w:color w:val="00B050"/>
          <w:lang w:val="en-US" w:eastAsia="zh-CN"/>
        </w:rPr>
        <w:t>#其他pod可直接访问此名称</w:t>
      </w:r>
      <w:r>
        <w:rPr>
          <w:rFonts w:hint="eastAsia"/>
          <w:color w:val="00B050"/>
          <w:lang w:val="en-US" w:eastAsia="zh-CN"/>
        </w:rPr>
        <w:t>加</w:t>
      </w:r>
      <w:r>
        <w:rPr>
          <w:rFonts w:hint="default"/>
          <w:color w:val="00B050"/>
          <w:lang w:val="en-US" w:eastAsia="zh-CN"/>
        </w:rPr>
        <w:t>servicePort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# 如 curl -kv http://mynginx-svc:</w:t>
      </w:r>
      <w:r>
        <w:rPr>
          <w:rFonts w:hint="default"/>
          <w:color w:val="00B050"/>
          <w:shd w:val="clear" w:color="FFFFFF" w:fill="D9D9D9"/>
          <w:lang w:val="en-US" w:eastAsia="zh-CN"/>
        </w:rPr>
        <w:t>1380</w:t>
      </w:r>
      <w:r>
        <w:rPr>
          <w:rFonts w:hint="default"/>
          <w:color w:val="00B050"/>
          <w:lang w:val="en-US" w:eastAsia="zh-CN"/>
        </w:rPr>
        <w:t>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spec: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selector:         </w:t>
      </w:r>
      <w:r>
        <w:rPr>
          <w:rFonts w:hint="default"/>
          <w:color w:val="00B050"/>
          <w:lang w:val="en-US" w:eastAsia="zh-CN"/>
        </w:rPr>
        <w:t>#通过标签选择目标pod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podlable: ds-pod       </w:t>
      </w:r>
      <w:r>
        <w:rPr>
          <w:rFonts w:hint="default"/>
          <w:color w:val="00B050"/>
          <w:lang w:val="en-US" w:eastAsia="zh-CN"/>
        </w:rPr>
        <w:t>#与目标pod的labels相同，如果目标pod有多个，则自动实现负载均衡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type:  </w:t>
      </w:r>
      <w:r>
        <w:rPr>
          <w:rFonts w:hint="default"/>
          <w:shd w:val="clear" w:color="FFFFFF" w:fill="D9D9D9"/>
          <w:lang w:val="en-US" w:eastAsia="zh-CN"/>
        </w:rPr>
        <w:t>ClusterIP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ports: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protocol: TCP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#默认为TCP，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port:  </w:t>
      </w:r>
      <w:r>
        <w:rPr>
          <w:rFonts w:hint="default"/>
          <w:shd w:val="clear" w:color="FFFFFF" w:fill="D9D9D9"/>
          <w:lang w:val="en-US" w:eastAsia="zh-CN"/>
        </w:rPr>
        <w:t>1380</w:t>
      </w:r>
      <w:r>
        <w:rPr>
          <w:rFonts w:hint="default"/>
          <w:lang w:val="en-US" w:eastAsia="zh-CN"/>
        </w:rPr>
        <w:t xml:space="preserve">          </w:t>
      </w:r>
      <w:r>
        <w:rPr>
          <w:rFonts w:hint="default"/>
          <w:color w:val="00B050"/>
          <w:lang w:val="en-US" w:eastAsia="zh-CN"/>
        </w:rPr>
        <w:t xml:space="preserve"> # service ip 的port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targetPort:  80        </w:t>
      </w:r>
      <w:r>
        <w:rPr>
          <w:rFonts w:hint="default"/>
          <w:color w:val="00B050"/>
          <w:lang w:val="en-US" w:eastAsia="zh-CN"/>
        </w:rPr>
        <w:t># pod容器里的port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sessionAffinity: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ClientIP  </w:t>
      </w:r>
      <w:r>
        <w:rPr>
          <w:rFonts w:hint="default"/>
          <w:color w:val="00B050"/>
          <w:lang w:val="en-US" w:eastAsia="zh-CN"/>
        </w:rPr>
        <w:t>#把来自同一源ip的请求始终转发到同一pod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sessionAffinityConfig: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clientIP: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timeoutSeconds: 3600    </w:t>
      </w:r>
      <w:r>
        <w:rPr>
          <w:rFonts w:hint="default"/>
          <w:color w:val="00B050"/>
          <w:lang w:val="en-US" w:eastAsia="zh-CN"/>
        </w:rPr>
        <w:t>#默认10800秒（3小时）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apply -f mynginx-svc.yml</w:t>
      </w:r>
      <w:r>
        <w:rPr>
          <w:rFonts w:hint="eastAsia"/>
          <w:lang w:val="en-US" w:eastAsia="zh-CN"/>
        </w:rPr>
        <w:t xml:space="preserve">       #应用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get svc</w:t>
      </w:r>
      <w:r>
        <w:rPr>
          <w:rFonts w:hint="eastAsia"/>
          <w:lang w:val="en-US" w:eastAsia="zh-CN"/>
        </w:rPr>
        <w:t xml:space="preserve">       #查看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683260"/>
            <wp:effectExtent l="0" t="0" r="635" b="254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★当创建service资源对象时，coreDNS会自动创建相应的名称解析，集群的各pod可直接使用service的name加service的port 去访问目标服务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名称解析默认后缀为集群初始化时--cluster-domain指定的域名后缀，所以如果pod里的/etc/resolv.conf的search后得指定默认查询的域，如果不对，则域名解析会失败</w:t>
      </w:r>
    </w:p>
    <w:p>
      <w:pPr>
        <w:rPr>
          <w:rFonts w:hint="default"/>
          <w:color w:val="7F6000" w:themeColor="accent4" w:themeShade="80"/>
          <w:shd w:val="clear" w:color="FFFFFF" w:fill="D9D9D9"/>
          <w:lang w:val="en-US" w:eastAsia="zh-CN"/>
        </w:rPr>
      </w:pPr>
      <w:r>
        <w:rPr>
          <w:rFonts w:hint="default"/>
          <w:color w:val="7F6000" w:themeColor="accent4" w:themeShade="80"/>
          <w:shd w:val="clear" w:color="FFFFFF" w:fill="D9D9D9"/>
          <w:lang w:val="en-US" w:eastAsia="zh-CN"/>
        </w:rPr>
        <w:t>search</w:t>
      </w:r>
      <w:r>
        <w:rPr>
          <w:rFonts w:hint="eastAsia"/>
          <w:color w:val="7F6000" w:themeColor="accent4" w:themeShade="80"/>
          <w:shd w:val="clear" w:color="FFFFFF" w:fill="D9D9D9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shd w:val="clear" w:color="FFFFFF" w:fill="D9D9D9"/>
          <w:lang w:val="en-US" w:eastAsia="zh-CN"/>
        </w:rPr>
        <w:t xml:space="preserve"> default.svc.cluster.local svc.cluster.local cluster.local</w:t>
      </w:r>
    </w:p>
    <w:p>
      <w:r>
        <w:drawing>
          <wp:inline distT="0" distB="0" distL="114300" distR="114300">
            <wp:extent cx="3116580" cy="510540"/>
            <wp:effectExtent l="0" t="0" r="7620" b="7620"/>
            <wp:docPr id="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②NodePort类型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vi nginx-svc.yml </w:t>
      </w:r>
      <w:r>
        <w:rPr>
          <w:rFonts w:hint="eastAsia"/>
          <w:lang w:val="en-US" w:eastAsia="zh-CN"/>
        </w:rPr>
        <w:t xml:space="preserve">     #内容如下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apiVersion</w:t>
      </w:r>
      <w:r>
        <w:rPr>
          <w:rFonts w:hint="eastAsia"/>
          <w:lang w:val="en-US" w:eastAsia="zh-CN"/>
        </w:rPr>
        <w:t>:  v1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kind</w:t>
      </w:r>
      <w:r>
        <w:rPr>
          <w:rFonts w:hint="eastAsia"/>
          <w:lang w:val="en-US" w:eastAsia="zh-CN"/>
        </w:rPr>
        <w:t xml:space="preserve">:  Service         </w:t>
      </w:r>
      <w:r>
        <w:rPr>
          <w:rFonts w:hint="eastAsia"/>
          <w:color w:val="00B050"/>
          <w:lang w:val="en-US" w:eastAsia="zh-CN"/>
        </w:rPr>
        <w:t xml:space="preserve"> #创建service资源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metadata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b/>
          <w:bCs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name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shd w:val="clear" w:color="FFFFFF" w:fill="D9D9D9"/>
          <w:lang w:val="en-US" w:eastAsia="zh-CN"/>
        </w:rPr>
        <w:t>nginx-svc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b/>
          <w:bCs/>
          <w:color w:val="00B050"/>
          <w:lang w:val="en-US" w:eastAsia="zh-CN"/>
        </w:rPr>
        <w:t>#其他pod可直接访问此名称:servicePort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 如 curl -kv http://</w:t>
      </w:r>
      <w:r>
        <w:rPr>
          <w:rFonts w:hint="eastAsia"/>
          <w:color w:val="00B050"/>
          <w:shd w:val="clear" w:color="FFFFFF" w:fill="D9D9D9"/>
          <w:lang w:val="en-US" w:eastAsia="zh-CN"/>
        </w:rPr>
        <w:t>nginx-svc</w:t>
      </w:r>
      <w:r>
        <w:rPr>
          <w:rFonts w:hint="eastAsia"/>
          <w:color w:val="00B050"/>
          <w:lang w:val="en-US" w:eastAsia="zh-CN"/>
        </w:rPr>
        <w:t>:</w:t>
      </w:r>
      <w:r>
        <w:rPr>
          <w:rFonts w:hint="eastAsia"/>
          <w:color w:val="00B050"/>
          <w:shd w:val="clear" w:fill="FEF2CC" w:themeFill="accent4" w:themeFillTint="32"/>
          <w:lang w:val="en-US" w:eastAsia="zh-CN"/>
        </w:rPr>
        <w:t>2380</w:t>
      </w:r>
      <w:r>
        <w:rPr>
          <w:rFonts w:hint="eastAsia"/>
          <w:color w:val="00B050"/>
          <w:lang w:val="en-US" w:eastAsia="zh-CN"/>
        </w:rPr>
        <w:t>/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spec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b/>
          <w:bCs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selector</w:t>
      </w:r>
      <w:r>
        <w:rPr>
          <w:rFonts w:hint="eastAsia"/>
          <w:lang w:val="en-US" w:eastAsia="zh-CN"/>
        </w:rPr>
        <w:t xml:space="preserve">:         </w:t>
      </w:r>
      <w:r>
        <w:rPr>
          <w:rFonts w:hint="eastAsia"/>
          <w:b/>
          <w:bCs/>
          <w:color w:val="00B050"/>
          <w:lang w:val="en-US" w:eastAsia="zh-CN"/>
        </w:rPr>
        <w:t>#通过标签选择目标pod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lbname:  lbvalue       </w:t>
      </w:r>
      <w:r>
        <w:rPr>
          <w:rFonts w:hint="eastAsia"/>
          <w:color w:val="00B050"/>
          <w:lang w:val="en-US" w:eastAsia="zh-CN"/>
        </w:rPr>
        <w:t>#与目标pod的labels相同，如果目标pod有多个，则自动实现负载均衡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type</w:t>
      </w:r>
      <w:r>
        <w:rPr>
          <w:rFonts w:hint="eastAsia"/>
          <w:lang w:val="en-US" w:eastAsia="zh-CN"/>
        </w:rPr>
        <w:t xml:space="preserve">:  </w:t>
      </w:r>
      <w:r>
        <w:rPr>
          <w:rFonts w:hint="eastAsia"/>
          <w:shd w:val="clear" w:color="FFFFFF" w:fill="D9D9D9"/>
          <w:lang w:val="en-US" w:eastAsia="zh-CN"/>
        </w:rPr>
        <w:t>NodePort</w:t>
      </w:r>
      <w:r>
        <w:rPr>
          <w:rFonts w:hint="eastAsia"/>
          <w:lang w:val="en-US" w:eastAsia="zh-CN"/>
        </w:rPr>
        <w:t xml:space="preserve">       #默认为 ClusterIP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ports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- port:  </w:t>
      </w:r>
      <w:r>
        <w:rPr>
          <w:rFonts w:hint="eastAsia"/>
          <w:shd w:val="clear" w:fill="FEF2CC" w:themeFill="accent4" w:themeFillTint="32"/>
          <w:lang w:val="en-US" w:eastAsia="zh-CN"/>
        </w:rPr>
        <w:t>2380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 service ip 的port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targetPort:  80        </w:t>
      </w:r>
      <w:r>
        <w:rPr>
          <w:rFonts w:hint="eastAsia"/>
          <w:color w:val="00B050"/>
          <w:lang w:val="en-US" w:eastAsia="zh-CN"/>
        </w:rPr>
        <w:t># pod容器里的port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nodePort:  30001       </w:t>
      </w:r>
      <w:r>
        <w:rPr>
          <w:rFonts w:hint="eastAsia"/>
          <w:color w:val="00B050"/>
          <w:lang w:val="en-US" w:eastAsia="zh-CN"/>
        </w:rPr>
        <w:t># Node IP对外的port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③LoadBalancer类型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mynginx-svc-lb.yml</w:t>
      </w:r>
      <w:r>
        <w:rPr>
          <w:rFonts w:hint="eastAsia"/>
          <w:lang w:val="en-US" w:eastAsia="zh-CN"/>
        </w:rPr>
        <w:t xml:space="preserve">      #内容如下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apiVersion:  v1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kind:  Service          #创建service资源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metadata: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name:  mynginx-svc-lb       #其他pod可直接访问此名称:servicePort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如 curl -kv http://mynginx-svc-lb:4380/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spec: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selector:         #通过标签选择目标pod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podlable: nginx-pod       #与目标pod的labels相同，如果目标pod有多个，则自动实现负载均衡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type:  </w:t>
      </w:r>
      <w:r>
        <w:rPr>
          <w:rFonts w:hint="eastAsia"/>
          <w:shd w:val="clear" w:color="FFFFFF" w:fill="D9D9D9"/>
          <w:lang w:val="en-US" w:eastAsia="zh-CN"/>
        </w:rPr>
        <w:t>LoadBalancer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ports: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protocol: TCP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port:  4380           # service ip 的port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targetPort:  80        # pod容器里的port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nodePort:  30003      # Node IP对外的port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sessionAffinity: ClientIP  #把来自同一源ip的请求始终转发到同一pod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sessionAffinityConfig: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clientIP: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timeoutSeconds: 3600    #默认10800秒（3小时）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apply -f mynginx-svc-lb.yml</w:t>
      </w:r>
      <w:r>
        <w:rPr>
          <w:rFonts w:hint="eastAsia"/>
          <w:lang w:val="en-US" w:eastAsia="zh-CN"/>
        </w:rPr>
        <w:t xml:space="preserve">           #应用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kubectl get svc</w:t>
      </w:r>
      <w:r>
        <w:rPr>
          <w:rFonts w:hint="eastAsia"/>
          <w:lang w:val="en-US" w:eastAsia="zh-CN"/>
        </w:rPr>
        <w:t xml:space="preserve">         #查看</w:t>
      </w:r>
    </w:p>
    <w:p>
      <w:r>
        <w:drawing>
          <wp:inline distT="0" distB="0" distL="114300" distR="114300">
            <wp:extent cx="5267325" cy="738505"/>
            <wp:effectExtent l="0" t="0" r="5715" b="8255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★创建ingress</w:t>
      </w:r>
    </w:p>
    <w:p>
      <w:pPr>
        <w:outlineLvl w:val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①部署ingress控制器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ingress控制器（Ingress Controller）得单独安装，Ingress控制器可基于某ingress资源定义的规则将客户端的请求流量直接转发至与Service对应的后端pod资源上，绕过service直接转发到真实pod上。Ingress资源是基于http的host名或url的转发规则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k8s-ingress-nginx官网地址 </w:t>
      </w:r>
      <w:r>
        <w:rPr>
          <w:rFonts w:hint="default"/>
          <w:lang w:val="en-US" w:eastAsia="zh-CN"/>
        </w:rPr>
        <w:t>https://kubernetes.github.io/ingress-nginx/deploy/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sz w:val="15"/>
          <w:szCs w:val="15"/>
          <w:lang w:val="en-US" w:eastAsia="zh-CN"/>
        </w:rPr>
        <w:t xml:space="preserve"> wget</w:t>
      </w:r>
      <w:r>
        <w:rPr>
          <w:rFonts w:hint="default"/>
          <w:color w:val="0000FF"/>
          <w:sz w:val="15"/>
          <w:szCs w:val="15"/>
          <w:lang w:val="en-US" w:eastAsia="zh-CN"/>
        </w:rPr>
        <w:t xml:space="preserve"> https://raw.githubusercontent.com/kubernetes/ingress-nginx/controller-v1.2.0/deploy/static/provider/cloud/deploy.yaml</w:t>
      </w:r>
    </w:p>
    <w:p>
      <w:pPr>
        <w:rPr>
          <w:rFonts w:hint="eastAsia"/>
          <w:color w:val="ADB9CA" w:themeColor="text2" w:themeTint="66"/>
          <w:sz w:val="18"/>
          <w:szCs w:val="18"/>
          <w:lang w:val="en-US" w:eastAsia="zh-CN"/>
          <w14:textFill>
            <w14:solidFill>
              <w14:schemeClr w14:val="tx2">
                <w14:lumMod w14:val="40000"/>
                <w14:lumOff w14:val="60000"/>
              </w14:schemeClr>
            </w14:solidFill>
          </w14:textFill>
        </w:rPr>
      </w:pPr>
      <w:r>
        <w:rPr>
          <w:rFonts w:hint="eastAsia"/>
          <w:color w:val="ADB9CA" w:themeColor="text2" w:themeTint="66"/>
          <w:sz w:val="18"/>
          <w:szCs w:val="18"/>
          <w:lang w:val="en-US" w:eastAsia="zh-CN"/>
          <w14:textFill>
            <w14:solidFill>
              <w14:schemeClr w14:val="tx2">
                <w14:lumMod w14:val="40000"/>
                <w14:lumOff w14:val="60000"/>
              </w14:schemeClr>
            </w14:solidFill>
          </w14:textFill>
        </w:rPr>
        <w:t>或者 wget https://limaofu.github.io/scripts/ingress-nginx-controller-v1.2.0.yaml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00B050"/>
          <w:lang w:val="en-US" w:eastAsia="zh-CN"/>
        </w:rPr>
        <w:t># 需要提前下载以下2个镜像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k8s.gcr.io/ingress-nginx/controller:v1.2.0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k8s.gcr.io/ingress-nginx/kube-webhook-certgen:v1.1.1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vi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ingress-nginx-controller-v1.2.0.yaml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#可以指定image为环境里的镜像仓库地址</w:t>
      </w:r>
    </w:p>
    <w:p>
      <w:r>
        <w:drawing>
          <wp:inline distT="0" distB="0" distL="114300" distR="114300">
            <wp:extent cx="5268595" cy="436880"/>
            <wp:effectExtent l="0" t="0" r="4445" b="5080"/>
            <wp:docPr id="4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6540"/>
            <wp:effectExtent l="0" t="0" r="6350" b="2540"/>
            <wp:docPr id="4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07010"/>
            <wp:effectExtent l="0" t="0" r="2540" b="6350"/>
            <wp:docPr id="4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kubectl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apply -f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ingress-nginx-controller-v1.2.0.yaml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#创建ingress-controller服务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#是以Deployment控制器去管理ingress控制器的pod，并通过LoadBalancer类型的service向集群外部提供服务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kubectl get svc -n ingress-nginx</w:t>
      </w:r>
      <w:r>
        <w:rPr>
          <w:rFonts w:hint="eastAsia"/>
          <w:lang w:val="en-US" w:eastAsia="zh-CN"/>
        </w:rPr>
        <w:t xml:space="preserve">        #查看svc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kubectl get pod -n ingress-nginx -owide</w:t>
      </w:r>
      <w:r>
        <w:rPr>
          <w:rFonts w:hint="eastAsia"/>
          <w:lang w:val="en-US" w:eastAsia="zh-CN"/>
        </w:rPr>
        <w:t xml:space="preserve">      #查看pod</w:t>
      </w:r>
    </w:p>
    <w:p>
      <w:r>
        <w:drawing>
          <wp:inline distT="0" distB="0" distL="114300" distR="114300">
            <wp:extent cx="5852160" cy="1054735"/>
            <wp:effectExtent l="0" t="0" r="0" b="12065"/>
            <wp:docPr id="4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ingress-nginx-controller</w:t>
      </w:r>
      <w:r>
        <w:rPr>
          <w:rFonts w:hint="eastAsia"/>
          <w:color w:val="0000FF"/>
          <w:lang w:val="en-US" w:eastAsia="zh-CN"/>
        </w:rPr>
        <w:t>默认的Service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apiVersion: v1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kind: Service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metadata: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#略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name: </w:t>
      </w:r>
      <w:r>
        <w:rPr>
          <w:rFonts w:hint="default"/>
          <w:shd w:val="clear" w:fill="E2EFDA" w:themeFill="accent6" w:themeFillTint="32"/>
          <w:lang w:val="en-US" w:eastAsia="zh-CN"/>
        </w:rPr>
        <w:t>ingress-nginx-controller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 xml:space="preserve">namespace: </w:t>
      </w:r>
      <w:r>
        <w:rPr>
          <w:rFonts w:hint="default"/>
          <w:shd w:val="clear" w:fill="E2EFDA" w:themeFill="accent6" w:themeFillTint="32"/>
          <w:lang w:val="en-US" w:eastAsia="zh-CN"/>
        </w:rPr>
        <w:t>ingress-nginx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spec: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externalTrafficPolicy:</w:t>
      </w:r>
      <w:bookmarkStart w:id="0" w:name="_GoBack"/>
      <w:bookmarkEnd w:id="0"/>
      <w:r>
        <w:rPr>
          <w:rFonts w:hint="default"/>
          <w:lang w:val="en-US" w:eastAsia="zh-CN"/>
        </w:rPr>
        <w:t xml:space="preserve"> Local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ports: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appProtocol: http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http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port: 80           #service port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protocol: TCP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targetPort: http      #pod容器里的port, 80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- appProtocol: https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name: https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port: 443          #service port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protocol: TCP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targetPort: https      #pod容器里的port, 443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selector: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#略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type: LoadBalancer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 Deployment: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nodeSelector:</w:t>
      </w:r>
    </w:p>
    <w:p>
      <w:pPr>
        <w:rPr>
          <w:rFonts w:hint="default"/>
          <w:lang w:val="en-US" w:eastAsia="zh-CN"/>
        </w:rPr>
      </w:pPr>
      <w:r>
        <w:rPr>
          <w:rFonts w:hint="default"/>
          <w:shd w:val="clear" w:color="FFFFFF" w:fill="D9D9D9"/>
          <w:lang w:val="en-US" w:eastAsia="zh-CN"/>
        </w:rPr>
        <w:t xml:space="preserve">  </w:t>
      </w:r>
      <w:r>
        <w:rPr>
          <w:rFonts w:hint="default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shd w:val="clear" w:fill="DAE3F3" w:themeFill="accent5" w:themeFillTint="32"/>
          <w:lang w:val="en-US" w:eastAsia="zh-CN"/>
        </w:rPr>
        <w:t xml:space="preserve">  </w:t>
      </w:r>
      <w:r>
        <w:rPr>
          <w:rFonts w:hint="default"/>
          <w:shd w:val="clear" w:fill="FEF2CC" w:themeFill="accent4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kubernetes.io/os: linux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#默认所有linux服务器都有这标签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 默认并未指定固定的nodePort，实际部署时可指定固定</w:t>
      </w:r>
      <w:r>
        <w:rPr>
          <w:rFonts w:hint="eastAsia"/>
          <w:color w:val="00B0F0"/>
          <w:lang w:val="en-US" w:eastAsia="zh-CN"/>
        </w:rPr>
        <w:t>nodePort</w:t>
      </w:r>
      <w:r>
        <w:rPr>
          <w:rFonts w:hint="eastAsia"/>
          <w:color w:val="00B050"/>
          <w:lang w:val="en-US" w:eastAsia="zh-CN"/>
        </w:rPr>
        <w:t>以及添加</w:t>
      </w:r>
      <w:r>
        <w:rPr>
          <w:rFonts w:hint="eastAsia"/>
          <w:color w:val="00B0F0"/>
          <w:lang w:val="en-US" w:eastAsia="zh-CN"/>
        </w:rPr>
        <w:t>nodeSelector</w:t>
      </w:r>
      <w:r>
        <w:rPr>
          <w:rFonts w:hint="eastAsia"/>
          <w:color w:val="00B050"/>
          <w:lang w:val="en-US" w:eastAsia="zh-CN"/>
        </w:rPr>
        <w:t>选择指定node结点去运行此容器，然后在那指定的node上要有eip（公网ip），就可以提供外部访问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②仅基于host进行转发的ingress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③基于host及url进行转发的ingress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④tls类型的ingress资源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章n、其他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①检查集群健康状态为Unhealthy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kubectl get cs</w:t>
      </w:r>
    </w:p>
    <w:p>
      <w:r>
        <w:drawing>
          <wp:inline distT="0" distB="0" distL="114300" distR="114300">
            <wp:extent cx="5271135" cy="872490"/>
            <wp:effectExtent l="0" t="0" r="1905" b="1143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vi /etc/kubernetes/manifests/kube-controller-manager.yaml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vi /etc/kubernetes/manifests/kube-scheduler.yaml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#编辑所有master结点里的以上2个文件，把- --port=0这行注释掉</w:t>
      </w:r>
    </w:p>
    <w:p>
      <w:r>
        <w:drawing>
          <wp:inline distT="0" distB="0" distL="114300" distR="114300">
            <wp:extent cx="3078480" cy="952500"/>
            <wp:effectExtent l="0" t="0" r="0" b="762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# systemctl restart kubelet</w:t>
      </w:r>
      <w:r>
        <w:rPr>
          <w:rFonts w:hint="eastAsia"/>
          <w:lang w:val="en-US" w:eastAsia="zh-CN"/>
        </w:rPr>
        <w:t xml:space="preserve">                #再重启kubelet服务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># kubectl get cs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191260"/>
            <wp:effectExtent l="0" t="0" r="635" b="1270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标准色：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554480" cy="396240"/>
            <wp:effectExtent l="0" t="0" r="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GA044yAgAAYQQAAA4AAABkcnMvZTJvRG9jLnhtbK1UzY7TMBC+I/EO&#10;lu80aStW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pm/T9sLVA3CpkSOS6B4brdDsm57Z3uRn&#10;EHOm6wxv+aZC8i3z4YE5tAIejGEJ91gKaZDE9BYlpXFf/3Ue41EheCmp0VoZ1ZgkSuQHjcoBMAyG&#10;G4z9YOijujPo1TGG0PLWxAUX5GAWzqgvmKBVzAEX0xyZMhoG8y507Y0J5GK1aoOO1lWHsruAvrMs&#10;bPXO8pgmCunt6hggZqtxFKhTpdcNnddWqZ+S2Np/7tuopz/D8h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4YDTjj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djN2NiZmQwZjY4MjQyOTk0MTQ1MGIwYTQ4NjVhNTQifQ=="/>
  </w:docVars>
  <w:rsids>
    <w:rsidRoot w:val="6C59572B"/>
    <w:rsid w:val="000D6A89"/>
    <w:rsid w:val="005960F3"/>
    <w:rsid w:val="0066795B"/>
    <w:rsid w:val="00906967"/>
    <w:rsid w:val="00B005B5"/>
    <w:rsid w:val="00C07498"/>
    <w:rsid w:val="0103164E"/>
    <w:rsid w:val="01066A48"/>
    <w:rsid w:val="01421910"/>
    <w:rsid w:val="015772A4"/>
    <w:rsid w:val="01585107"/>
    <w:rsid w:val="018A7679"/>
    <w:rsid w:val="02580FFA"/>
    <w:rsid w:val="02906F11"/>
    <w:rsid w:val="02BE185D"/>
    <w:rsid w:val="032A1043"/>
    <w:rsid w:val="03492190"/>
    <w:rsid w:val="03BE16AC"/>
    <w:rsid w:val="03CA6F85"/>
    <w:rsid w:val="03EE3C4B"/>
    <w:rsid w:val="04293179"/>
    <w:rsid w:val="04C81921"/>
    <w:rsid w:val="04D453FA"/>
    <w:rsid w:val="05412745"/>
    <w:rsid w:val="057F32C4"/>
    <w:rsid w:val="0587339F"/>
    <w:rsid w:val="05CF7786"/>
    <w:rsid w:val="06020B9C"/>
    <w:rsid w:val="061E4834"/>
    <w:rsid w:val="06443A95"/>
    <w:rsid w:val="06563FCE"/>
    <w:rsid w:val="06E83ECF"/>
    <w:rsid w:val="06F9092F"/>
    <w:rsid w:val="08314631"/>
    <w:rsid w:val="08B17BE1"/>
    <w:rsid w:val="090E5BA6"/>
    <w:rsid w:val="091D5CDA"/>
    <w:rsid w:val="092E5190"/>
    <w:rsid w:val="09773B45"/>
    <w:rsid w:val="09886B94"/>
    <w:rsid w:val="09E365B4"/>
    <w:rsid w:val="09E75FE1"/>
    <w:rsid w:val="0A387C03"/>
    <w:rsid w:val="0A690774"/>
    <w:rsid w:val="0A7766AB"/>
    <w:rsid w:val="0A7947E6"/>
    <w:rsid w:val="0AE1644F"/>
    <w:rsid w:val="0B8B2C37"/>
    <w:rsid w:val="0BF636EE"/>
    <w:rsid w:val="0C4826BA"/>
    <w:rsid w:val="0C8E2259"/>
    <w:rsid w:val="0CB50187"/>
    <w:rsid w:val="0CCA634C"/>
    <w:rsid w:val="0D134413"/>
    <w:rsid w:val="0D2A1D10"/>
    <w:rsid w:val="0D2D6C22"/>
    <w:rsid w:val="0D336E17"/>
    <w:rsid w:val="0D6671EC"/>
    <w:rsid w:val="0D6C5454"/>
    <w:rsid w:val="0E06678C"/>
    <w:rsid w:val="0EE4281A"/>
    <w:rsid w:val="0EED67CB"/>
    <w:rsid w:val="0F5A3C73"/>
    <w:rsid w:val="107468ED"/>
    <w:rsid w:val="108D5743"/>
    <w:rsid w:val="10967DE9"/>
    <w:rsid w:val="10A13D82"/>
    <w:rsid w:val="1111121D"/>
    <w:rsid w:val="111927C8"/>
    <w:rsid w:val="11291F54"/>
    <w:rsid w:val="112E0D1C"/>
    <w:rsid w:val="11334496"/>
    <w:rsid w:val="11363E73"/>
    <w:rsid w:val="11904838"/>
    <w:rsid w:val="11BF336F"/>
    <w:rsid w:val="121675E9"/>
    <w:rsid w:val="13135FA9"/>
    <w:rsid w:val="134A4EBA"/>
    <w:rsid w:val="13B07D01"/>
    <w:rsid w:val="140137CB"/>
    <w:rsid w:val="14180B15"/>
    <w:rsid w:val="144E4536"/>
    <w:rsid w:val="144E5BFE"/>
    <w:rsid w:val="1461070D"/>
    <w:rsid w:val="151A3F0B"/>
    <w:rsid w:val="154371B0"/>
    <w:rsid w:val="15B900BC"/>
    <w:rsid w:val="15D01BB6"/>
    <w:rsid w:val="165878EE"/>
    <w:rsid w:val="16F40375"/>
    <w:rsid w:val="16F41AB6"/>
    <w:rsid w:val="17142067"/>
    <w:rsid w:val="171E28E6"/>
    <w:rsid w:val="175D5335"/>
    <w:rsid w:val="176E475F"/>
    <w:rsid w:val="1778161B"/>
    <w:rsid w:val="18094F0A"/>
    <w:rsid w:val="180C0917"/>
    <w:rsid w:val="181D2B9D"/>
    <w:rsid w:val="18610CDC"/>
    <w:rsid w:val="187D363C"/>
    <w:rsid w:val="18891FE1"/>
    <w:rsid w:val="18986835"/>
    <w:rsid w:val="18A254E0"/>
    <w:rsid w:val="18F338FE"/>
    <w:rsid w:val="1909334B"/>
    <w:rsid w:val="19371943"/>
    <w:rsid w:val="1945415A"/>
    <w:rsid w:val="194F4FBD"/>
    <w:rsid w:val="196C11FD"/>
    <w:rsid w:val="19CF7EC7"/>
    <w:rsid w:val="19D46FDD"/>
    <w:rsid w:val="1A07140F"/>
    <w:rsid w:val="1A930EF5"/>
    <w:rsid w:val="1AAA63EA"/>
    <w:rsid w:val="1AB32536"/>
    <w:rsid w:val="1AEB4D61"/>
    <w:rsid w:val="1AFC07EC"/>
    <w:rsid w:val="1B646DAD"/>
    <w:rsid w:val="1BE0460E"/>
    <w:rsid w:val="1C5E5533"/>
    <w:rsid w:val="1C9E3D80"/>
    <w:rsid w:val="1D3574B1"/>
    <w:rsid w:val="1D7D06A7"/>
    <w:rsid w:val="1EA840E5"/>
    <w:rsid w:val="1EB36627"/>
    <w:rsid w:val="1EC8325D"/>
    <w:rsid w:val="1ECD600D"/>
    <w:rsid w:val="1EF33837"/>
    <w:rsid w:val="1F2667DB"/>
    <w:rsid w:val="1FEA0867"/>
    <w:rsid w:val="20270A5D"/>
    <w:rsid w:val="202C1374"/>
    <w:rsid w:val="205C383A"/>
    <w:rsid w:val="208F03B0"/>
    <w:rsid w:val="211606B7"/>
    <w:rsid w:val="211A5ECC"/>
    <w:rsid w:val="21286C5C"/>
    <w:rsid w:val="216E2DDC"/>
    <w:rsid w:val="21703D3E"/>
    <w:rsid w:val="217429A0"/>
    <w:rsid w:val="217C26E3"/>
    <w:rsid w:val="21861B91"/>
    <w:rsid w:val="218B6DCA"/>
    <w:rsid w:val="21F46074"/>
    <w:rsid w:val="2205092A"/>
    <w:rsid w:val="2268348C"/>
    <w:rsid w:val="22813D29"/>
    <w:rsid w:val="22C80038"/>
    <w:rsid w:val="22DA16B9"/>
    <w:rsid w:val="23052BAC"/>
    <w:rsid w:val="23072FE5"/>
    <w:rsid w:val="231B747C"/>
    <w:rsid w:val="23C93BD9"/>
    <w:rsid w:val="243472A5"/>
    <w:rsid w:val="24347C44"/>
    <w:rsid w:val="24393FF8"/>
    <w:rsid w:val="245F4340"/>
    <w:rsid w:val="248B003B"/>
    <w:rsid w:val="24960973"/>
    <w:rsid w:val="24DB5972"/>
    <w:rsid w:val="25276E09"/>
    <w:rsid w:val="25A039D0"/>
    <w:rsid w:val="25B01F9A"/>
    <w:rsid w:val="25CD6118"/>
    <w:rsid w:val="261455E0"/>
    <w:rsid w:val="265413CE"/>
    <w:rsid w:val="267B565F"/>
    <w:rsid w:val="26DE1A9B"/>
    <w:rsid w:val="271A01E4"/>
    <w:rsid w:val="27747016"/>
    <w:rsid w:val="27B97CFB"/>
    <w:rsid w:val="27BB0DA8"/>
    <w:rsid w:val="283E5914"/>
    <w:rsid w:val="28621E4D"/>
    <w:rsid w:val="28A013AD"/>
    <w:rsid w:val="28A3076F"/>
    <w:rsid w:val="28CB21A2"/>
    <w:rsid w:val="29676621"/>
    <w:rsid w:val="2A186697"/>
    <w:rsid w:val="2A524929"/>
    <w:rsid w:val="2A632BA2"/>
    <w:rsid w:val="2AF30CAB"/>
    <w:rsid w:val="2AF577E1"/>
    <w:rsid w:val="2B0B4AD7"/>
    <w:rsid w:val="2B3C2EE3"/>
    <w:rsid w:val="2B62123C"/>
    <w:rsid w:val="2BA42D46"/>
    <w:rsid w:val="2BA52826"/>
    <w:rsid w:val="2BD30E2C"/>
    <w:rsid w:val="2BE041B6"/>
    <w:rsid w:val="2C0C0B07"/>
    <w:rsid w:val="2D411B9C"/>
    <w:rsid w:val="2D6C0765"/>
    <w:rsid w:val="2D8D1641"/>
    <w:rsid w:val="2E3E2812"/>
    <w:rsid w:val="2E3E48B1"/>
    <w:rsid w:val="2E7B1C40"/>
    <w:rsid w:val="2EB13C87"/>
    <w:rsid w:val="2F3D23DC"/>
    <w:rsid w:val="2F662571"/>
    <w:rsid w:val="2F7401D4"/>
    <w:rsid w:val="2F754C15"/>
    <w:rsid w:val="2FBB5CAE"/>
    <w:rsid w:val="300E12F2"/>
    <w:rsid w:val="306F78B6"/>
    <w:rsid w:val="309761B9"/>
    <w:rsid w:val="31462D0D"/>
    <w:rsid w:val="315E3366"/>
    <w:rsid w:val="31850497"/>
    <w:rsid w:val="31B16024"/>
    <w:rsid w:val="31D04385"/>
    <w:rsid w:val="31ED676B"/>
    <w:rsid w:val="328972EF"/>
    <w:rsid w:val="32E60304"/>
    <w:rsid w:val="331D4B4E"/>
    <w:rsid w:val="3324596F"/>
    <w:rsid w:val="333429AC"/>
    <w:rsid w:val="338A5133"/>
    <w:rsid w:val="33994BAE"/>
    <w:rsid w:val="33D56E4B"/>
    <w:rsid w:val="33E91A1A"/>
    <w:rsid w:val="34C60CFA"/>
    <w:rsid w:val="35026192"/>
    <w:rsid w:val="351331F9"/>
    <w:rsid w:val="354457B6"/>
    <w:rsid w:val="355F41C7"/>
    <w:rsid w:val="357D4824"/>
    <w:rsid w:val="35904365"/>
    <w:rsid w:val="35B154D4"/>
    <w:rsid w:val="361A43FC"/>
    <w:rsid w:val="368B6F9F"/>
    <w:rsid w:val="36DF562B"/>
    <w:rsid w:val="37054AD1"/>
    <w:rsid w:val="378123A9"/>
    <w:rsid w:val="383D011C"/>
    <w:rsid w:val="38456B65"/>
    <w:rsid w:val="38B501BF"/>
    <w:rsid w:val="397367C5"/>
    <w:rsid w:val="39C62C3D"/>
    <w:rsid w:val="39FA1197"/>
    <w:rsid w:val="3A9D7A51"/>
    <w:rsid w:val="3A9F1CCF"/>
    <w:rsid w:val="3B334F0C"/>
    <w:rsid w:val="3B374E9C"/>
    <w:rsid w:val="3B6C6B34"/>
    <w:rsid w:val="3B9052B1"/>
    <w:rsid w:val="3BEC4C83"/>
    <w:rsid w:val="3C153A08"/>
    <w:rsid w:val="3C2F4C83"/>
    <w:rsid w:val="3C575DCE"/>
    <w:rsid w:val="3C6B3628"/>
    <w:rsid w:val="3CA926B1"/>
    <w:rsid w:val="3CE04016"/>
    <w:rsid w:val="3D0D6C88"/>
    <w:rsid w:val="3D3C45F6"/>
    <w:rsid w:val="3D404AB5"/>
    <w:rsid w:val="3D463317"/>
    <w:rsid w:val="3D536596"/>
    <w:rsid w:val="3DB22CC1"/>
    <w:rsid w:val="3E0E1A8B"/>
    <w:rsid w:val="3E1B5812"/>
    <w:rsid w:val="3E24689A"/>
    <w:rsid w:val="3E3F69FE"/>
    <w:rsid w:val="3E9C061B"/>
    <w:rsid w:val="3EC768F4"/>
    <w:rsid w:val="3F2B7D93"/>
    <w:rsid w:val="3F510C2F"/>
    <w:rsid w:val="3F5437FF"/>
    <w:rsid w:val="3F8C5D8F"/>
    <w:rsid w:val="3F9707F3"/>
    <w:rsid w:val="3FB452E6"/>
    <w:rsid w:val="3FC669B5"/>
    <w:rsid w:val="3FDF5019"/>
    <w:rsid w:val="402C30CE"/>
    <w:rsid w:val="404A3798"/>
    <w:rsid w:val="406B3DDC"/>
    <w:rsid w:val="4084115C"/>
    <w:rsid w:val="40963652"/>
    <w:rsid w:val="40B8479F"/>
    <w:rsid w:val="412053B5"/>
    <w:rsid w:val="415D577B"/>
    <w:rsid w:val="4199221E"/>
    <w:rsid w:val="41AD44DA"/>
    <w:rsid w:val="41DD0428"/>
    <w:rsid w:val="42132798"/>
    <w:rsid w:val="424B0A62"/>
    <w:rsid w:val="42581301"/>
    <w:rsid w:val="435272F0"/>
    <w:rsid w:val="43AC3811"/>
    <w:rsid w:val="43C26619"/>
    <w:rsid w:val="43D67F21"/>
    <w:rsid w:val="43E45F77"/>
    <w:rsid w:val="444A5133"/>
    <w:rsid w:val="4453573F"/>
    <w:rsid w:val="4459545C"/>
    <w:rsid w:val="44A72F7D"/>
    <w:rsid w:val="44A75419"/>
    <w:rsid w:val="44C01829"/>
    <w:rsid w:val="44C47D79"/>
    <w:rsid w:val="44C63AF1"/>
    <w:rsid w:val="44FD4FFF"/>
    <w:rsid w:val="45216F7A"/>
    <w:rsid w:val="454A33F5"/>
    <w:rsid w:val="454E70FF"/>
    <w:rsid w:val="455F7AA2"/>
    <w:rsid w:val="456442B5"/>
    <w:rsid w:val="45935775"/>
    <w:rsid w:val="466B6511"/>
    <w:rsid w:val="46737CA9"/>
    <w:rsid w:val="469D2B56"/>
    <w:rsid w:val="471A6376"/>
    <w:rsid w:val="476A6321"/>
    <w:rsid w:val="47D209FF"/>
    <w:rsid w:val="47FB1E9E"/>
    <w:rsid w:val="488315CD"/>
    <w:rsid w:val="489932CB"/>
    <w:rsid w:val="48AB62AA"/>
    <w:rsid w:val="48BE0390"/>
    <w:rsid w:val="48D43BCE"/>
    <w:rsid w:val="490270C2"/>
    <w:rsid w:val="49953C63"/>
    <w:rsid w:val="49B64278"/>
    <w:rsid w:val="4A5B2F2E"/>
    <w:rsid w:val="4ACC0B18"/>
    <w:rsid w:val="4AD122BB"/>
    <w:rsid w:val="4B207100"/>
    <w:rsid w:val="4B69167A"/>
    <w:rsid w:val="4BBA5AD8"/>
    <w:rsid w:val="4BBE4C5F"/>
    <w:rsid w:val="4C56173B"/>
    <w:rsid w:val="4C5D0598"/>
    <w:rsid w:val="4CEF3CC5"/>
    <w:rsid w:val="4CF7339A"/>
    <w:rsid w:val="4D26669D"/>
    <w:rsid w:val="4D626381"/>
    <w:rsid w:val="4D8D78A2"/>
    <w:rsid w:val="4E4A49E0"/>
    <w:rsid w:val="4E657666"/>
    <w:rsid w:val="4E825093"/>
    <w:rsid w:val="4EA33180"/>
    <w:rsid w:val="4EB8094F"/>
    <w:rsid w:val="4F08489B"/>
    <w:rsid w:val="4F3A75B6"/>
    <w:rsid w:val="502618E8"/>
    <w:rsid w:val="50D574E2"/>
    <w:rsid w:val="516528E4"/>
    <w:rsid w:val="5179233C"/>
    <w:rsid w:val="518B61F8"/>
    <w:rsid w:val="51CD2963"/>
    <w:rsid w:val="51E25CE3"/>
    <w:rsid w:val="51E70FFE"/>
    <w:rsid w:val="52075749"/>
    <w:rsid w:val="52120376"/>
    <w:rsid w:val="521E0664"/>
    <w:rsid w:val="523209F0"/>
    <w:rsid w:val="5246001F"/>
    <w:rsid w:val="5277467D"/>
    <w:rsid w:val="52A92354"/>
    <w:rsid w:val="52B26596"/>
    <w:rsid w:val="531A1D19"/>
    <w:rsid w:val="532F344E"/>
    <w:rsid w:val="537A21E1"/>
    <w:rsid w:val="53F37D49"/>
    <w:rsid w:val="540C500F"/>
    <w:rsid w:val="542B3577"/>
    <w:rsid w:val="54667951"/>
    <w:rsid w:val="54DC110F"/>
    <w:rsid w:val="55471DD7"/>
    <w:rsid w:val="554F368F"/>
    <w:rsid w:val="55654C60"/>
    <w:rsid w:val="560C2D4D"/>
    <w:rsid w:val="56670409"/>
    <w:rsid w:val="56D83D2F"/>
    <w:rsid w:val="572A6162"/>
    <w:rsid w:val="576A47B0"/>
    <w:rsid w:val="57BE4AFC"/>
    <w:rsid w:val="57C54C06"/>
    <w:rsid w:val="5844018D"/>
    <w:rsid w:val="585E160F"/>
    <w:rsid w:val="58B2611C"/>
    <w:rsid w:val="590029F6"/>
    <w:rsid w:val="59142C25"/>
    <w:rsid w:val="59A10231"/>
    <w:rsid w:val="59A3044D"/>
    <w:rsid w:val="59B9510A"/>
    <w:rsid w:val="59BC46C1"/>
    <w:rsid w:val="59EA29D4"/>
    <w:rsid w:val="5A10637D"/>
    <w:rsid w:val="5A75254D"/>
    <w:rsid w:val="5B195A0A"/>
    <w:rsid w:val="5B386973"/>
    <w:rsid w:val="5B3F5F54"/>
    <w:rsid w:val="5B53068C"/>
    <w:rsid w:val="5B807489"/>
    <w:rsid w:val="5BB406F0"/>
    <w:rsid w:val="5BDA3AC8"/>
    <w:rsid w:val="5C313B0B"/>
    <w:rsid w:val="5C480E38"/>
    <w:rsid w:val="5C515F3F"/>
    <w:rsid w:val="5C6A280E"/>
    <w:rsid w:val="5D182D61"/>
    <w:rsid w:val="5D3D64C3"/>
    <w:rsid w:val="5D83308B"/>
    <w:rsid w:val="5DA87DE0"/>
    <w:rsid w:val="5DAD34DD"/>
    <w:rsid w:val="5DE057CC"/>
    <w:rsid w:val="5E6F08FE"/>
    <w:rsid w:val="5ECC54B0"/>
    <w:rsid w:val="5EE30B66"/>
    <w:rsid w:val="5EF07C91"/>
    <w:rsid w:val="5F4B3119"/>
    <w:rsid w:val="5F651E75"/>
    <w:rsid w:val="5F88069A"/>
    <w:rsid w:val="5F952235"/>
    <w:rsid w:val="5F973DBE"/>
    <w:rsid w:val="60082D6A"/>
    <w:rsid w:val="6016117F"/>
    <w:rsid w:val="601F1F94"/>
    <w:rsid w:val="608F1F1C"/>
    <w:rsid w:val="60BD6710"/>
    <w:rsid w:val="61260F08"/>
    <w:rsid w:val="61926657"/>
    <w:rsid w:val="62890576"/>
    <w:rsid w:val="628C7CD0"/>
    <w:rsid w:val="62924BE0"/>
    <w:rsid w:val="62A07D66"/>
    <w:rsid w:val="62AE40EB"/>
    <w:rsid w:val="631B2082"/>
    <w:rsid w:val="6345240D"/>
    <w:rsid w:val="63721ED3"/>
    <w:rsid w:val="63AB76CB"/>
    <w:rsid w:val="64832C8B"/>
    <w:rsid w:val="64F93617"/>
    <w:rsid w:val="652060DB"/>
    <w:rsid w:val="6525440C"/>
    <w:rsid w:val="65297A59"/>
    <w:rsid w:val="65875F01"/>
    <w:rsid w:val="65B975D9"/>
    <w:rsid w:val="669F7F7B"/>
    <w:rsid w:val="66D871A4"/>
    <w:rsid w:val="67C1041C"/>
    <w:rsid w:val="680E5A14"/>
    <w:rsid w:val="686510E4"/>
    <w:rsid w:val="68706575"/>
    <w:rsid w:val="691A3C19"/>
    <w:rsid w:val="693E784B"/>
    <w:rsid w:val="6A274783"/>
    <w:rsid w:val="6A3F3943"/>
    <w:rsid w:val="6A495D4E"/>
    <w:rsid w:val="6A617C95"/>
    <w:rsid w:val="6A795CC5"/>
    <w:rsid w:val="6A94006A"/>
    <w:rsid w:val="6AD472F2"/>
    <w:rsid w:val="6AFA2A24"/>
    <w:rsid w:val="6B4B23F5"/>
    <w:rsid w:val="6B6A0DCB"/>
    <w:rsid w:val="6C423AF6"/>
    <w:rsid w:val="6C59572B"/>
    <w:rsid w:val="6CB653F2"/>
    <w:rsid w:val="6CD31A28"/>
    <w:rsid w:val="6D0C3AC7"/>
    <w:rsid w:val="6D54588F"/>
    <w:rsid w:val="6DDE15FC"/>
    <w:rsid w:val="6E943FBB"/>
    <w:rsid w:val="6EB66F6E"/>
    <w:rsid w:val="6F62324F"/>
    <w:rsid w:val="6F653D83"/>
    <w:rsid w:val="6F8561D3"/>
    <w:rsid w:val="6F960E0D"/>
    <w:rsid w:val="6FB70357"/>
    <w:rsid w:val="6FFD4164"/>
    <w:rsid w:val="706933FF"/>
    <w:rsid w:val="70994B22"/>
    <w:rsid w:val="70A1528F"/>
    <w:rsid w:val="70AE3508"/>
    <w:rsid w:val="71024EE2"/>
    <w:rsid w:val="710C022E"/>
    <w:rsid w:val="71152AE8"/>
    <w:rsid w:val="71215AFF"/>
    <w:rsid w:val="712B4B58"/>
    <w:rsid w:val="71824F14"/>
    <w:rsid w:val="71880FC8"/>
    <w:rsid w:val="71E1214A"/>
    <w:rsid w:val="7251239D"/>
    <w:rsid w:val="72552548"/>
    <w:rsid w:val="726522EC"/>
    <w:rsid w:val="72FA0103"/>
    <w:rsid w:val="73142AD7"/>
    <w:rsid w:val="7367613B"/>
    <w:rsid w:val="73DB10C1"/>
    <w:rsid w:val="74100024"/>
    <w:rsid w:val="74274FCC"/>
    <w:rsid w:val="742F24A6"/>
    <w:rsid w:val="743D4513"/>
    <w:rsid w:val="74D8759C"/>
    <w:rsid w:val="74ED70F5"/>
    <w:rsid w:val="75736ACE"/>
    <w:rsid w:val="758331B5"/>
    <w:rsid w:val="75864A53"/>
    <w:rsid w:val="75BF3AC1"/>
    <w:rsid w:val="75F519CC"/>
    <w:rsid w:val="76067942"/>
    <w:rsid w:val="761024BB"/>
    <w:rsid w:val="764E3F45"/>
    <w:rsid w:val="766C4DAD"/>
    <w:rsid w:val="76AD2D67"/>
    <w:rsid w:val="77260942"/>
    <w:rsid w:val="77F51B55"/>
    <w:rsid w:val="77F8701E"/>
    <w:rsid w:val="78247AC8"/>
    <w:rsid w:val="78727E6D"/>
    <w:rsid w:val="792B2493"/>
    <w:rsid w:val="79725A1A"/>
    <w:rsid w:val="7AA80AB2"/>
    <w:rsid w:val="7ACD7E14"/>
    <w:rsid w:val="7ADA0446"/>
    <w:rsid w:val="7AEC5B68"/>
    <w:rsid w:val="7B137E25"/>
    <w:rsid w:val="7B25086A"/>
    <w:rsid w:val="7B974D78"/>
    <w:rsid w:val="7B9854E0"/>
    <w:rsid w:val="7B9F350A"/>
    <w:rsid w:val="7BAE7724"/>
    <w:rsid w:val="7BE52E7C"/>
    <w:rsid w:val="7C8D4919"/>
    <w:rsid w:val="7CB07F99"/>
    <w:rsid w:val="7CBC6FAC"/>
    <w:rsid w:val="7D6417AF"/>
    <w:rsid w:val="7D65005C"/>
    <w:rsid w:val="7D733B0F"/>
    <w:rsid w:val="7D834D23"/>
    <w:rsid w:val="7D8950E1"/>
    <w:rsid w:val="7DA72781"/>
    <w:rsid w:val="7DB54128"/>
    <w:rsid w:val="7E1626EC"/>
    <w:rsid w:val="7E2C65B8"/>
    <w:rsid w:val="7E6568EB"/>
    <w:rsid w:val="7EDE145C"/>
    <w:rsid w:val="7F0215EE"/>
    <w:rsid w:val="7F1034D5"/>
    <w:rsid w:val="7F3B68AE"/>
    <w:rsid w:val="7F8202AE"/>
    <w:rsid w:val="7F835A8D"/>
    <w:rsid w:val="7FB83A5B"/>
    <w:rsid w:val="7FFE3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3" Type="http://schemas.openxmlformats.org/officeDocument/2006/relationships/fontTable" Target="fontTable.xml"/><Relationship Id="rId52" Type="http://schemas.openxmlformats.org/officeDocument/2006/relationships/customXml" Target="../customXml/item1.xml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36</Pages>
  <Words>8918</Words>
  <Characters>26240</Characters>
  <Lines>1</Lines>
  <Paragraphs>1</Paragraphs>
  <TotalTime>29</TotalTime>
  <ScaleCrop>false</ScaleCrop>
  <LinksUpToDate>false</LinksUpToDate>
  <CharactersWithSpaces>31143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2022-04-30T06:57:00Z</dcterms:created>
  <dc:creator>李茂福</dc:creator>
  <cp:lastModifiedBy>李茂福</cp:lastModifiedBy>
  <dcterms:modified xsi:type="dcterms:W3CDTF">2022-05-15T14:32:15Z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B17A8C1A0005478D9C9CC16E5B060FC8</vt:lpwstr>
  </property>
</Properties>
</file>