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⑤对于路由操作，先添加，后删除旧的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更新日期：2023-03-09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第1章、下载并安装ubuntu（2204）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https://ubuntu.com/download/server         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然后创建一个虚拟机，使用下载的磁盘安装系统：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#如果不想检查升级，可以跳过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#默认使用lvm逻辑卷管理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按下空格，选择Install OpenSSH Server，使其前面 []里出现一个X符号</w:t>
      </w:r>
    </w:p>
    <w:p/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9547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第2章、网络配置（2204-netplan）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2204，2004，1804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- 10.99.1.82/24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to: default           </w:t>
      </w:r>
      <w:r>
        <w:rPr>
          <w:rFonts w:hint="eastAsia"/>
          <w:color w:val="00B050"/>
          <w:lang w:val="en-US" w:eastAsia="zh-CN"/>
        </w:rPr>
        <w:t>#默认路由，网关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10.99.1.1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>
      <w:r>
        <w:drawing>
          <wp:inline distT="0" distB="0" distL="114300" distR="114300">
            <wp:extent cx="3910330" cy="1202055"/>
            <wp:effectExtent l="0" t="0" r="6350" b="190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#bond聚合口名称</w:t>
      </w:r>
    </w:p>
    <w:p>
      <w:pPr>
        <w:rPr>
          <w:rFonts w:hint="eastAsia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macaddress:  2a:56:85:c3:1e:67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mode: active-backup        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balance-rr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active-backup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balance-xor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broadcast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802.3ad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balance-alb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down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link set eth1 master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up eth1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ip link set eth1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bridges: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br0: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bondNamex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id: 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link: ens33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ens33.vlan133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ip命令临时创建vlan，其他信息的配置此处就不列出了，ens33.vlan133为vlan接口的名称，可以随便命名，只是为了明白它是依附于哪个网口，所以就这样写了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★原端口ens33所连接交换机的那个端口要配置为trunk口；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指定的那个vlan，其他的vlan如133，要在交换机端口上允许通过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rule delete pref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1110"/>
            <wp:effectExtent l="0" t="0" r="635" b="381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r>
        <w:drawing>
          <wp:inline distT="0" distB="0" distL="114300" distR="114300">
            <wp:extent cx="5272405" cy="899160"/>
            <wp:effectExtent l="0" t="0" r="63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>
      <w:r>
        <w:drawing>
          <wp:inline distT="0" distB="0" distL="114300" distR="114300">
            <wp:extent cx="5273040" cy="1964690"/>
            <wp:effectExtent l="0" t="0" r="0" b="127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960" cy="1499235"/>
            <wp:effectExtent l="0" t="0" r="508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69230" cy="906780"/>
            <wp:effectExtent l="0" t="0" r="3810" b="762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>
      <w:r>
        <w:drawing>
          <wp:inline distT="0" distB="0" distL="114300" distR="114300">
            <wp:extent cx="5273675" cy="1725295"/>
            <wp:effectExtent l="0" t="0" r="14605" b="1206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67325" cy="1795145"/>
            <wp:effectExtent l="0" t="0" r="5715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5273040" cy="909320"/>
            <wp:effectExtent l="0" t="0" r="0" b="508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50"/>
                    <a:srcRect b="383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r>
        <w:drawing>
          <wp:inline distT="0" distB="0" distL="114300" distR="114300">
            <wp:extent cx="5271135" cy="1781810"/>
            <wp:effectExtent l="0" t="0" r="1905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ss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#查看套接字统计信息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1135" cy="626110"/>
            <wp:effectExtent l="0" t="0" r="1905" b="1397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273675" cy="375920"/>
            <wp:effectExtent l="0" t="0" r="14605" b="508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5015865" cy="713105"/>
            <wp:effectExtent l="0" t="0" r="13335" b="317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ip  neigh  add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lladdr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lang w:val="en-US" w:eastAsia="zh-CN"/>
        </w:rPr>
        <w:t>#添加一</w:t>
      </w:r>
      <w:r>
        <w:rPr>
          <w:rFonts w:hint="eastAsia"/>
          <w:color w:val="00B050"/>
          <w:lang w:val="en-US" w:eastAsia="zh-CN"/>
        </w:rPr>
        <w:t>条静态arp项</w:t>
      </w:r>
    </w:p>
    <w:p>
      <w:r>
        <w:drawing>
          <wp:inline distT="0" distB="0" distL="114300" distR="114300">
            <wp:extent cx="5266690" cy="858520"/>
            <wp:effectExtent l="0" t="0" r="6350" b="1016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#删除一条静态arp项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40300" cy="1470025"/>
            <wp:effectExtent l="0" t="0" r="1270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list  dev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#查看接口上的多播地址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825240" cy="1143635"/>
            <wp:effectExtent l="0" t="0" r="0" b="1460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dev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 xml:space="preserve">dev  </w:t>
      </w:r>
      <w:r>
        <w:rPr>
          <w:rFonts w:hint="eastAsia"/>
          <w:b w:val="0"/>
          <w:bCs w:val="0"/>
          <w:i/>
          <w:iCs/>
          <w:color w:val="0000FF"/>
          <w:lang w:val="en-US" w:eastAsia="zh-CN"/>
        </w:rPr>
        <w:t>网口名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--syn  -j  DROP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-A  INPUT -i  ens33  -m conntrack  --ctstate RELATED,ESTABLISHED  -j 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-i ens33 -p tcp  --dport  22 -m conntrack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-m muliport --dports  20,21,22  -m conntrack  ......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-m limit  --limit 5/s  -i ens33 -j ACCEPT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SNAT  --to 200.1.1.2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或者转换为出接口的IP（pppoe拨号时）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nat  -A  POSTROUTING  -o ens37  -s 192.68.1.0/24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-t nat  -A PREROUTING -i ens33 -d 2.1.1.2 -p tcp -dport 8080  -j DNAT --tp 1.1.1.1:80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--table  nat  --append  POSTROUTING   --jump  MASQUERADE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-updates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-backports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-security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一行表示一个软件源，编写格式：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档案类型  仓库地址  发行版本代号  软件包分类*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 Distribution</w:t>
            </w:r>
          </w:p>
        </w:tc>
        <w:tc>
          <w:tcPr>
            <w:tcW w:w="597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59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表示官方支持的自由软件，uvniverse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官方支持的非自由软件，multiverse  非官方非自由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deb  http://mirrors.aliyun.com/ubuntu/  jammy 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deb  https://mirrors.tuna.tsinghua.edu.cn/ubuntu/  jammy main restricted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r>
        <w:drawing>
          <wp:inline distT="0" distB="0" distL="114300" distR="114300">
            <wp:extent cx="5267325" cy="831215"/>
            <wp:effectExtent l="0" t="0" r="571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mount -t iso9660 -o loop ubuntu-22.04-live-server-amd64.iso /mnt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apt-cdrom -m -d=/mnt/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#查看本地源的配置内容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sz w:val="18"/>
          <w:szCs w:val="18"/>
          <w:lang w:val="en-US" w:eastAsia="zh-CN"/>
        </w:rPr>
        <w:t>deb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18"/>
          <w:szCs w:val="18"/>
          <w:lang w:val="en-US" w:eastAsia="zh-CN"/>
        </w:rPr>
        <w:t>cdrom:[Ubuntu-Server 22.04 LTS _Jammy Jellyfish_ - Release amd64 (20220421)]/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7030A0"/>
          <w:sz w:val="18"/>
          <w:szCs w:val="18"/>
          <w:lang w:val="en-US" w:eastAsia="zh-CN"/>
        </w:rPr>
        <w:t>jammy</w:t>
      </w:r>
      <w:r>
        <w:rPr>
          <w:rFonts w:hint="default"/>
          <w:sz w:val="18"/>
          <w:szCs w:val="18"/>
          <w:lang w:val="en-US" w:eastAsia="zh-CN"/>
        </w:rPr>
        <w:t xml:space="preserve"> </w:t>
      </w:r>
      <w:r>
        <w:rPr>
          <w:rFonts w:hint="default"/>
          <w:color w:val="00B0F0"/>
          <w:sz w:val="18"/>
          <w:szCs w:val="18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#更新系统软件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★apt-get仅下载不安装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install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#--download-only，连同依赖一块下载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-o=dir::cache=/home/cof/nginx_dir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#下载到指定目录下，软件包在指定目录的archives/子目录下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列举种类软件包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4112684"/>
    <w:rsid w:val="006C2D8F"/>
    <w:rsid w:val="020227A1"/>
    <w:rsid w:val="0233386D"/>
    <w:rsid w:val="03036426"/>
    <w:rsid w:val="03332B6C"/>
    <w:rsid w:val="034321D6"/>
    <w:rsid w:val="03EA2651"/>
    <w:rsid w:val="044201B1"/>
    <w:rsid w:val="0490144A"/>
    <w:rsid w:val="04992949"/>
    <w:rsid w:val="05432019"/>
    <w:rsid w:val="056F2E0E"/>
    <w:rsid w:val="05DD06BF"/>
    <w:rsid w:val="06613ACC"/>
    <w:rsid w:val="0701218C"/>
    <w:rsid w:val="073E6F3C"/>
    <w:rsid w:val="07426527"/>
    <w:rsid w:val="08640C24"/>
    <w:rsid w:val="08D8516E"/>
    <w:rsid w:val="09B05932"/>
    <w:rsid w:val="09E162A4"/>
    <w:rsid w:val="09FE7278"/>
    <w:rsid w:val="0AF33A92"/>
    <w:rsid w:val="0B48482D"/>
    <w:rsid w:val="0C0F0EA7"/>
    <w:rsid w:val="0C453D2F"/>
    <w:rsid w:val="0CF83E1E"/>
    <w:rsid w:val="0DC7755F"/>
    <w:rsid w:val="0E0F5672"/>
    <w:rsid w:val="0E484B44"/>
    <w:rsid w:val="0E59465B"/>
    <w:rsid w:val="10077B30"/>
    <w:rsid w:val="10594E8F"/>
    <w:rsid w:val="109E4280"/>
    <w:rsid w:val="10AD2A04"/>
    <w:rsid w:val="10E43038"/>
    <w:rsid w:val="113028E2"/>
    <w:rsid w:val="11B92EF1"/>
    <w:rsid w:val="127C4DBC"/>
    <w:rsid w:val="127C6797"/>
    <w:rsid w:val="130363BE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D6EC2"/>
    <w:rsid w:val="1BF260EF"/>
    <w:rsid w:val="1C3E1F2A"/>
    <w:rsid w:val="1CF00880"/>
    <w:rsid w:val="1CFE2CAE"/>
    <w:rsid w:val="1D8F555B"/>
    <w:rsid w:val="1E396257"/>
    <w:rsid w:val="1E935967"/>
    <w:rsid w:val="20C65FB3"/>
    <w:rsid w:val="222B119F"/>
    <w:rsid w:val="22703DC4"/>
    <w:rsid w:val="232304AB"/>
    <w:rsid w:val="23566F63"/>
    <w:rsid w:val="2383244E"/>
    <w:rsid w:val="240D3AC6"/>
    <w:rsid w:val="24232461"/>
    <w:rsid w:val="248B0E8F"/>
    <w:rsid w:val="250023CA"/>
    <w:rsid w:val="25CE54D7"/>
    <w:rsid w:val="273B059B"/>
    <w:rsid w:val="282662BB"/>
    <w:rsid w:val="2A6B1546"/>
    <w:rsid w:val="2ACB6489"/>
    <w:rsid w:val="2ACD2201"/>
    <w:rsid w:val="2AF52A8E"/>
    <w:rsid w:val="2B1716CE"/>
    <w:rsid w:val="2C194F20"/>
    <w:rsid w:val="2C4613C9"/>
    <w:rsid w:val="2D263E4A"/>
    <w:rsid w:val="2E4C334B"/>
    <w:rsid w:val="2E657EB5"/>
    <w:rsid w:val="2EB51A36"/>
    <w:rsid w:val="2ED31DB0"/>
    <w:rsid w:val="2EF064BE"/>
    <w:rsid w:val="2F344DFD"/>
    <w:rsid w:val="2F5B427F"/>
    <w:rsid w:val="303D1BD7"/>
    <w:rsid w:val="30462597"/>
    <w:rsid w:val="314F3970"/>
    <w:rsid w:val="32313DE1"/>
    <w:rsid w:val="33604C72"/>
    <w:rsid w:val="34572B3B"/>
    <w:rsid w:val="34780948"/>
    <w:rsid w:val="34FB41F6"/>
    <w:rsid w:val="350B5E00"/>
    <w:rsid w:val="35610228"/>
    <w:rsid w:val="35DE0E5C"/>
    <w:rsid w:val="35FF0CF3"/>
    <w:rsid w:val="36950051"/>
    <w:rsid w:val="38750A03"/>
    <w:rsid w:val="38C420A7"/>
    <w:rsid w:val="38F24410"/>
    <w:rsid w:val="393771F9"/>
    <w:rsid w:val="3A1F310B"/>
    <w:rsid w:val="3AB3086B"/>
    <w:rsid w:val="3ACA050B"/>
    <w:rsid w:val="3BD827B4"/>
    <w:rsid w:val="3CAF5C0A"/>
    <w:rsid w:val="3CF8720E"/>
    <w:rsid w:val="3D305D1F"/>
    <w:rsid w:val="3D6C5F71"/>
    <w:rsid w:val="3F3F70D6"/>
    <w:rsid w:val="401F4E55"/>
    <w:rsid w:val="41263FC1"/>
    <w:rsid w:val="42646E38"/>
    <w:rsid w:val="42C121F4"/>
    <w:rsid w:val="43996CCD"/>
    <w:rsid w:val="43AF029E"/>
    <w:rsid w:val="44503C34"/>
    <w:rsid w:val="4452279A"/>
    <w:rsid w:val="44AB315B"/>
    <w:rsid w:val="45CB251C"/>
    <w:rsid w:val="468125A5"/>
    <w:rsid w:val="4732546E"/>
    <w:rsid w:val="47983216"/>
    <w:rsid w:val="48630B93"/>
    <w:rsid w:val="498521CD"/>
    <w:rsid w:val="4A8C30E7"/>
    <w:rsid w:val="4AD40AC4"/>
    <w:rsid w:val="4B092817"/>
    <w:rsid w:val="4C943335"/>
    <w:rsid w:val="4CEF4C08"/>
    <w:rsid w:val="4D0F4255"/>
    <w:rsid w:val="4D471406"/>
    <w:rsid w:val="4F697E9B"/>
    <w:rsid w:val="4FBC75FA"/>
    <w:rsid w:val="4FC14613"/>
    <w:rsid w:val="4FC92233"/>
    <w:rsid w:val="50A62F41"/>
    <w:rsid w:val="50E05F3B"/>
    <w:rsid w:val="529F2C8A"/>
    <w:rsid w:val="52AD4542"/>
    <w:rsid w:val="536746F1"/>
    <w:rsid w:val="539D6365"/>
    <w:rsid w:val="553E6CA6"/>
    <w:rsid w:val="559B4861"/>
    <w:rsid w:val="55AD05A3"/>
    <w:rsid w:val="565007C1"/>
    <w:rsid w:val="5780017C"/>
    <w:rsid w:val="581F685D"/>
    <w:rsid w:val="58C63C68"/>
    <w:rsid w:val="59BD6CED"/>
    <w:rsid w:val="5B4B204F"/>
    <w:rsid w:val="5C5872CD"/>
    <w:rsid w:val="5D1E6FA1"/>
    <w:rsid w:val="5DA031E0"/>
    <w:rsid w:val="5DC10EA2"/>
    <w:rsid w:val="5E680BDF"/>
    <w:rsid w:val="5E734DF0"/>
    <w:rsid w:val="5E992621"/>
    <w:rsid w:val="5EC3531A"/>
    <w:rsid w:val="5EF64B7B"/>
    <w:rsid w:val="5F396F19"/>
    <w:rsid w:val="5F84662B"/>
    <w:rsid w:val="5FB40CBE"/>
    <w:rsid w:val="61911D64"/>
    <w:rsid w:val="63A025B8"/>
    <w:rsid w:val="64112684"/>
    <w:rsid w:val="64AB05AF"/>
    <w:rsid w:val="64E262CE"/>
    <w:rsid w:val="652956B1"/>
    <w:rsid w:val="6760172C"/>
    <w:rsid w:val="67BF660E"/>
    <w:rsid w:val="67CE2B39"/>
    <w:rsid w:val="681903F3"/>
    <w:rsid w:val="6883020A"/>
    <w:rsid w:val="691D12B4"/>
    <w:rsid w:val="6A55309E"/>
    <w:rsid w:val="6AC02C0D"/>
    <w:rsid w:val="6C3B2FFD"/>
    <w:rsid w:val="6D6655C2"/>
    <w:rsid w:val="6E137C64"/>
    <w:rsid w:val="6E3A4A84"/>
    <w:rsid w:val="6E95001C"/>
    <w:rsid w:val="6F7E6BF3"/>
    <w:rsid w:val="6FDD7DBD"/>
    <w:rsid w:val="71A3215D"/>
    <w:rsid w:val="71BB412E"/>
    <w:rsid w:val="71CF7BDA"/>
    <w:rsid w:val="732B7092"/>
    <w:rsid w:val="742F24A6"/>
    <w:rsid w:val="75697938"/>
    <w:rsid w:val="758A2381"/>
    <w:rsid w:val="758B30E4"/>
    <w:rsid w:val="763371A8"/>
    <w:rsid w:val="766D79C1"/>
    <w:rsid w:val="7769462C"/>
    <w:rsid w:val="78461BEC"/>
    <w:rsid w:val="79041559"/>
    <w:rsid w:val="79DC7338"/>
    <w:rsid w:val="79DF4732"/>
    <w:rsid w:val="79FC4230"/>
    <w:rsid w:val="7A9F7D20"/>
    <w:rsid w:val="7AA1145D"/>
    <w:rsid w:val="7AD71133"/>
    <w:rsid w:val="7BC77B74"/>
    <w:rsid w:val="7C602892"/>
    <w:rsid w:val="7D360636"/>
    <w:rsid w:val="7D8F694B"/>
    <w:rsid w:val="7DDC134B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4436</Words>
  <Characters>10579</Characters>
  <Lines>0</Lines>
  <Paragraphs>0</Paragraphs>
  <TotalTime>48</TotalTime>
  <ScaleCrop>false</ScaleCrop>
  <LinksUpToDate>false</LinksUpToDate>
  <CharactersWithSpaces>13652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2023-03-09T14:29:17Z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A13CF0914CDA4C13B4A6089952A85725</vt:lpwstr>
  </property>
</Properties>
</file>