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7A" w:rsidRDefault="00544B3F" w:rsidP="00544B3F">
      <w:pPr>
        <w:spacing w:after="0" w:line="240" w:lineRule="auto"/>
      </w:pPr>
      <w:r>
        <w:t>Maxwell</w:t>
      </w:r>
    </w:p>
    <w:p w:rsidR="00544B3F" w:rsidRDefault="00544B3F" w:rsidP="00544B3F">
      <w:pPr>
        <w:spacing w:after="0" w:line="240" w:lineRule="auto"/>
      </w:pPr>
      <w:r>
        <w:t>Setup</w:t>
      </w:r>
    </w:p>
    <w:p w:rsidR="00544B3F" w:rsidRDefault="00544B3F" w:rsidP="00544B3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New </w:t>
      </w:r>
      <w:proofErr w:type="spellStart"/>
      <w:r>
        <w:t>projct</w:t>
      </w:r>
      <w:proofErr w:type="spellEnd"/>
    </w:p>
    <w:p w:rsidR="00544B3F" w:rsidRDefault="00544B3F" w:rsidP="00544B3F">
      <w:pPr>
        <w:pStyle w:val="ListParagraph"/>
        <w:spacing w:after="0" w:line="240" w:lineRule="auto"/>
      </w:pPr>
      <w:r>
        <w:t>Alt scroll – rotation</w:t>
      </w:r>
    </w:p>
    <w:p w:rsidR="00544B3F" w:rsidRDefault="00544B3F" w:rsidP="00544B3F">
      <w:pPr>
        <w:pStyle w:val="ListParagraph"/>
        <w:spacing w:after="0" w:line="240" w:lineRule="auto"/>
      </w:pPr>
      <w:r>
        <w:t>Alt Shift scroll – zoom</w:t>
      </w:r>
    </w:p>
    <w:p w:rsidR="00544B3F" w:rsidRDefault="00544B3F" w:rsidP="00544B3F">
      <w:pPr>
        <w:pStyle w:val="ListParagraph"/>
        <w:spacing w:after="0" w:line="240" w:lineRule="auto"/>
      </w:pPr>
      <w:r>
        <w:t>Shift scroll – pan</w:t>
      </w:r>
    </w:p>
    <w:p w:rsidR="00544B3F" w:rsidRDefault="00544B3F" w:rsidP="00544B3F">
      <w:pPr>
        <w:pStyle w:val="ListParagraph"/>
        <w:numPr>
          <w:ilvl w:val="0"/>
          <w:numId w:val="1"/>
        </w:numPr>
        <w:spacing w:after="0" w:line="240" w:lineRule="auto"/>
      </w:pPr>
      <w:r>
        <w:t>Maxwell 3D – Solution type – DC</w:t>
      </w:r>
    </w:p>
    <w:p w:rsidR="00544B3F" w:rsidRDefault="00544B3F" w:rsidP="00544B3F">
      <w:pPr>
        <w:pStyle w:val="ListParagraph"/>
        <w:numPr>
          <w:ilvl w:val="0"/>
          <w:numId w:val="1"/>
        </w:numPr>
        <w:spacing w:after="0" w:line="240" w:lineRule="auto"/>
      </w:pPr>
      <w:r>
        <w:t>Maxwell 3D – design s</w:t>
      </w:r>
      <w:bookmarkStart w:id="0" w:name="_GoBack"/>
      <w:bookmarkEnd w:id="0"/>
      <w:r>
        <w:t>etting – set insulator value to 1e-15 (leave conductor as is)</w:t>
      </w:r>
    </w:p>
    <w:p w:rsidR="00593F2E" w:rsidRDefault="00593F2E" w:rsidP="00593F2E">
      <w:pPr>
        <w:spacing w:after="0" w:line="240" w:lineRule="auto"/>
      </w:pPr>
      <w:r>
        <w:t xml:space="preserve">Will need to create a </w:t>
      </w:r>
      <w:proofErr w:type="spellStart"/>
      <w:r>
        <w:t>cFINE</w:t>
      </w:r>
      <w:proofErr w:type="spellEnd"/>
      <w:r>
        <w:t xml:space="preserve"> model COMPONENT (this will allow me to add this component to new models in the future, so that I don’t have to recreate it every time</w:t>
      </w:r>
    </w:p>
    <w:p w:rsidR="00593F2E" w:rsidRDefault="00593F2E" w:rsidP="00593F2E">
      <w:pPr>
        <w:pStyle w:val="ListParagraph"/>
        <w:numPr>
          <w:ilvl w:val="0"/>
          <w:numId w:val="4"/>
        </w:numPr>
        <w:spacing w:after="0" w:line="240" w:lineRule="auto"/>
      </w:pPr>
    </w:p>
    <w:p w:rsidR="0047166C" w:rsidRDefault="0047166C" w:rsidP="00544B3F">
      <w:pPr>
        <w:spacing w:after="0" w:line="240" w:lineRule="auto"/>
      </w:pPr>
      <w:r>
        <w:t>Import cuff</w:t>
      </w:r>
    </w:p>
    <w:p w:rsidR="0047166C" w:rsidRDefault="0047166C" w:rsidP="00544B3F">
      <w:pPr>
        <w:spacing w:after="0" w:line="240" w:lineRule="auto"/>
      </w:pPr>
      <w:r>
        <w:t>Create saline (big ass box 200x200x200mm)</w:t>
      </w:r>
    </w:p>
    <w:p w:rsidR="00544B3F" w:rsidRDefault="00544B3F" w:rsidP="00544B3F">
      <w:pPr>
        <w:spacing w:after="0" w:line="240" w:lineRule="auto"/>
      </w:pPr>
      <w:r>
        <w:t>Import Image</w:t>
      </w:r>
    </w:p>
    <w:p w:rsidR="0047166C" w:rsidRDefault="0047166C" w:rsidP="00544B3F">
      <w:pPr>
        <w:spacing w:after="0" w:line="240" w:lineRule="auto"/>
      </w:pPr>
      <w:r>
        <w:t>Save this as base model</w:t>
      </w:r>
    </w:p>
    <w:p w:rsidR="0047166C" w:rsidRDefault="0047166C" w:rsidP="00544B3F">
      <w:pPr>
        <w:spacing w:after="0" w:line="240" w:lineRule="auto"/>
      </w:pPr>
      <w:r>
        <w:t xml:space="preserve">Activate a specific contact and save as </w:t>
      </w:r>
      <w:proofErr w:type="spellStart"/>
      <w:r>
        <w:t>elecNactive</w:t>
      </w:r>
      <w:proofErr w:type="spellEnd"/>
    </w:p>
    <w:p w:rsidR="00544B3F" w:rsidRDefault="0047166C" w:rsidP="00544B3F">
      <w:pPr>
        <w:pStyle w:val="ListParagraph"/>
        <w:numPr>
          <w:ilvl w:val="0"/>
          <w:numId w:val="2"/>
        </w:numPr>
        <w:spacing w:after="0" w:line="240" w:lineRule="auto"/>
      </w:pPr>
      <w:r>
        <w:t>Select nerve facing face of the electrode</w:t>
      </w:r>
    </w:p>
    <w:p w:rsidR="0047166C" w:rsidRDefault="0047166C" w:rsidP="00544B3F">
      <w:pPr>
        <w:pStyle w:val="ListParagraph"/>
        <w:numPr>
          <w:ilvl w:val="0"/>
          <w:numId w:val="2"/>
        </w:numPr>
        <w:spacing w:after="0" w:line="240" w:lineRule="auto"/>
      </w:pPr>
      <w:r>
        <w:t>Maxwell 3d design, excitations, assign current</w:t>
      </w:r>
    </w:p>
    <w:p w:rsidR="0047166C" w:rsidRDefault="0047166C" w:rsidP="00544B3F">
      <w:pPr>
        <w:pStyle w:val="ListParagraph"/>
        <w:numPr>
          <w:ilvl w:val="0"/>
          <w:numId w:val="2"/>
        </w:numPr>
        <w:spacing w:after="0" w:line="240" w:lineRule="auto"/>
      </w:pPr>
      <w:r>
        <w:t>Add DC pulse of 1mA</w:t>
      </w:r>
    </w:p>
    <w:p w:rsidR="0047166C" w:rsidRDefault="0047166C" w:rsidP="00544B3F">
      <w:pPr>
        <w:pStyle w:val="ListParagraph"/>
        <w:numPr>
          <w:ilvl w:val="0"/>
          <w:numId w:val="2"/>
        </w:numPr>
        <w:spacing w:after="0" w:line="240" w:lineRule="auto"/>
      </w:pPr>
      <w:r>
        <w:t>DEAL WITH CATHODE VS ANODIC IN MATLAB B/C MAXWELL LOSES THE SIGN. CATHODE = abs(V)*-1; an = abs(V)</w:t>
      </w:r>
    </w:p>
    <w:p w:rsidR="0047166C" w:rsidRDefault="0047166C" w:rsidP="00544B3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</w:t>
      </w:r>
      <w:r w:rsidR="0099556B">
        <w:t>sinks – select all faces that you want to act as a sink, then same process except assign sink (THINK ABOUT SALINE + ANODE STRIP vs ANODE STRIP ONLY</w:t>
      </w:r>
      <w:r>
        <w:t>)</w:t>
      </w:r>
      <w:r w:rsidR="0099556B">
        <w:t xml:space="preserve"> </w:t>
      </w:r>
    </w:p>
    <w:p w:rsidR="0099556B" w:rsidRDefault="0099556B" w:rsidP="0099556B">
      <w:pPr>
        <w:spacing w:after="0" w:line="240" w:lineRule="auto"/>
      </w:pPr>
    </w:p>
    <w:p w:rsidR="0099556B" w:rsidRDefault="0099556B" w:rsidP="0099556B">
      <w:pPr>
        <w:spacing w:after="0" w:line="240" w:lineRule="auto"/>
      </w:pPr>
      <w:r>
        <w:t>Analysis setup</w:t>
      </w:r>
    </w:p>
    <w:p w:rsidR="0099556B" w:rsidRDefault="0099556B" w:rsidP="0099556B">
      <w:pPr>
        <w:spacing w:after="0" w:line="240" w:lineRule="auto"/>
      </w:pPr>
      <w:r>
        <w:tab/>
        <w:t>Right click analysis; add solution set-up</w:t>
      </w:r>
    </w:p>
    <w:p w:rsidR="0099556B" w:rsidRDefault="0099556B" w:rsidP="0099556B">
      <w:pPr>
        <w:spacing w:after="0" w:line="240" w:lineRule="auto"/>
      </w:pPr>
      <w:r>
        <w:tab/>
        <w:t>Max #passes – 100</w:t>
      </w:r>
    </w:p>
    <w:p w:rsidR="0099556B" w:rsidRDefault="0099556B" w:rsidP="0099556B">
      <w:pPr>
        <w:spacing w:after="0" w:line="240" w:lineRule="auto"/>
      </w:pPr>
      <w:r>
        <w:tab/>
        <w:t>%error = 1</w:t>
      </w:r>
    </w:p>
    <w:p w:rsidR="0099556B" w:rsidRDefault="0099556B" w:rsidP="0099556B">
      <w:pPr>
        <w:spacing w:after="0" w:line="240" w:lineRule="auto"/>
      </w:pPr>
      <w:r>
        <w:tab/>
        <w:t>Right click and RUN (no need to set up mesh, this has an adaptive one that does it for you)</w:t>
      </w:r>
    </w:p>
    <w:p w:rsidR="00544B3F" w:rsidRDefault="00544B3F" w:rsidP="00544B3F">
      <w:pPr>
        <w:spacing w:after="0" w:line="240" w:lineRule="auto"/>
      </w:pPr>
      <w:r>
        <w:t>Create variables – for anything you’d want to be able to change</w:t>
      </w:r>
    </w:p>
    <w:p w:rsidR="00544B3F" w:rsidRDefault="00544B3F" w:rsidP="00593F2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Project -  </w:t>
      </w:r>
      <w:r w:rsidR="00593F2E">
        <w:t xml:space="preserve">project variable- </w:t>
      </w:r>
      <w:r>
        <w:t xml:space="preserve"> each variable name must start with a ‘$’</w:t>
      </w:r>
    </w:p>
    <w:p w:rsidR="00593F2E" w:rsidRDefault="00593F2E" w:rsidP="00593F2E">
      <w:pPr>
        <w:spacing w:after="0" w:line="240" w:lineRule="auto"/>
      </w:pPr>
      <w:r>
        <w:t>Create shape using the draw shape from toolbar</w:t>
      </w:r>
    </w:p>
    <w:p w:rsidR="00593F2E" w:rsidRDefault="00593F2E" w:rsidP="00593F2E">
      <w:pPr>
        <w:spacing w:after="0" w:line="240" w:lineRule="auto"/>
      </w:pPr>
    </w:p>
    <w:p w:rsidR="00593F2E" w:rsidRDefault="00593F2E" w:rsidP="00593F2E">
      <w:pPr>
        <w:pStyle w:val="ListParagraph"/>
        <w:numPr>
          <w:ilvl w:val="0"/>
          <w:numId w:val="6"/>
        </w:numPr>
        <w:spacing w:after="0" w:line="240" w:lineRule="auto"/>
      </w:pPr>
      <w:r>
        <w:t>Double click on element in design history, and set values using your variables</w:t>
      </w:r>
    </w:p>
    <w:p w:rsidR="00544B3F" w:rsidRDefault="00593F2E" w:rsidP="00593F2E">
      <w:pPr>
        <w:pStyle w:val="ListParagraph"/>
        <w:numPr>
          <w:ilvl w:val="0"/>
          <w:numId w:val="6"/>
        </w:numPr>
        <w:spacing w:after="0" w:line="240" w:lineRule="auto"/>
      </w:pPr>
      <w:r>
        <w:t>Double check units after saving, b/c Maxwell sometimes changes them on you</w:t>
      </w:r>
      <w:r w:rsidR="00544B3F">
        <w:br w:type="page"/>
      </w:r>
    </w:p>
    <w:p w:rsidR="00544B3F" w:rsidRDefault="00544B3F" w:rsidP="00544B3F">
      <w:pPr>
        <w:spacing w:after="0" w:line="240" w:lineRule="auto"/>
      </w:pPr>
      <w:r>
        <w:lastRenderedPageBreak/>
        <w:t>Image features before importing</w:t>
      </w:r>
    </w:p>
    <w:p w:rsidR="00544B3F" w:rsidRDefault="00544B3F" w:rsidP="00544B3F">
      <w:pPr>
        <w:spacing w:after="0" w:line="240" w:lineRule="auto"/>
      </w:pPr>
      <w:r>
        <w:t xml:space="preserve">Need to define both the </w:t>
      </w:r>
      <w:proofErr w:type="spellStart"/>
      <w:r>
        <w:t>endoneurium</w:t>
      </w:r>
      <w:proofErr w:type="spellEnd"/>
      <w:r>
        <w:t xml:space="preserve"> boundary and the perineurium boundary (2 circles per fascicle)</w:t>
      </w:r>
    </w:p>
    <w:p w:rsidR="00544B3F" w:rsidRDefault="00544B3F" w:rsidP="00544B3F">
      <w:pPr>
        <w:pStyle w:val="ListParagraph"/>
        <w:numPr>
          <w:ilvl w:val="0"/>
          <w:numId w:val="3"/>
        </w:numPr>
        <w:spacing w:after="0" w:line="240" w:lineRule="auto"/>
      </w:pPr>
      <w:r>
        <w:t>P</w:t>
      </w:r>
      <w:r>
        <w:t>erineurium thickness = 0.03*</w:t>
      </w:r>
      <w:proofErr w:type="spellStart"/>
      <w:r>
        <w:t>endoneurium</w:t>
      </w:r>
      <w:proofErr w:type="spellEnd"/>
      <w:r>
        <w:t xml:space="preserve"> diameter</w:t>
      </w:r>
    </w:p>
    <w:p w:rsidR="0047166C" w:rsidRDefault="00544B3F" w:rsidP="00544B3F">
      <w:pPr>
        <w:spacing w:after="0" w:line="240" w:lineRule="auto"/>
      </w:pPr>
      <w:r>
        <w:t xml:space="preserve">Need to define epineurium </w:t>
      </w:r>
    </w:p>
    <w:p w:rsidR="00544B3F" w:rsidRDefault="00544B3F" w:rsidP="00544B3F">
      <w:pPr>
        <w:spacing w:after="0" w:line="240" w:lineRule="auto"/>
      </w:pPr>
      <w:r>
        <w:t>Scale bar</w:t>
      </w:r>
    </w:p>
    <w:p w:rsidR="00872402" w:rsidRDefault="00872402" w:rsidP="00544B3F">
      <w:pPr>
        <w:spacing w:after="0" w:line="240" w:lineRule="auto"/>
      </w:pPr>
    </w:p>
    <w:p w:rsidR="00872402" w:rsidRDefault="00872402" w:rsidP="00544B3F">
      <w:pPr>
        <w:spacing w:after="0" w:line="240" w:lineRule="auto"/>
      </w:pPr>
    </w:p>
    <w:p w:rsidR="00872402" w:rsidRDefault="00872402" w:rsidP="00544B3F">
      <w:pPr>
        <w:spacing w:after="0" w:line="240" w:lineRule="auto"/>
      </w:pPr>
      <w:proofErr w:type="spellStart"/>
      <w:r>
        <w:t>Endoneurium</w:t>
      </w:r>
      <w:proofErr w:type="spellEnd"/>
      <w:r>
        <w:t xml:space="preserve"> parameters</w:t>
      </w:r>
    </w:p>
    <w:p w:rsidR="00872402" w:rsidRDefault="00872402" w:rsidP="00544B3F">
      <w:pPr>
        <w:spacing w:after="0" w:line="240" w:lineRule="auto"/>
      </w:pPr>
      <w:r>
        <w:t>Relative permittivity – simple - 1</w:t>
      </w:r>
    </w:p>
    <w:p w:rsidR="00872402" w:rsidRDefault="00872402" w:rsidP="00544B3F">
      <w:pPr>
        <w:spacing w:after="0" w:line="240" w:lineRule="auto"/>
      </w:pPr>
      <w:proofErr w:type="gramStart"/>
      <w:r>
        <w:t>Conductivity – anisotropic - ????</w:t>
      </w:r>
      <w:proofErr w:type="gramEnd"/>
    </w:p>
    <w:p w:rsidR="00872402" w:rsidRDefault="00872402" w:rsidP="00544B3F">
      <w:pPr>
        <w:spacing w:after="0" w:line="240" w:lineRule="auto"/>
      </w:pPr>
    </w:p>
    <w:p w:rsidR="00872402" w:rsidRDefault="00872402" w:rsidP="00544B3F">
      <w:pPr>
        <w:spacing w:after="0" w:line="240" w:lineRule="auto"/>
      </w:pPr>
      <w:r>
        <w:t>Perineurium</w:t>
      </w:r>
    </w:p>
    <w:p w:rsidR="00872402" w:rsidRDefault="00872402" w:rsidP="00544B3F">
      <w:pPr>
        <w:spacing w:after="0" w:line="240" w:lineRule="auto"/>
      </w:pPr>
      <w:proofErr w:type="gramStart"/>
      <w:r>
        <w:t>Conductivity – simple - ???</w:t>
      </w:r>
      <w:proofErr w:type="gramEnd"/>
    </w:p>
    <w:p w:rsidR="0047166C" w:rsidRDefault="0047166C" w:rsidP="00544B3F">
      <w:pPr>
        <w:spacing w:after="0" w:line="240" w:lineRule="auto"/>
      </w:pPr>
    </w:p>
    <w:p w:rsidR="0047166C" w:rsidRDefault="0047166C" w:rsidP="00544B3F">
      <w:pPr>
        <w:spacing w:after="0" w:line="240" w:lineRule="auto"/>
      </w:pPr>
      <w:r>
        <w:t>Epineurium (everything not fascicle)</w:t>
      </w:r>
    </w:p>
    <w:p w:rsidR="0047166C" w:rsidRDefault="0047166C" w:rsidP="00544B3F">
      <w:pPr>
        <w:spacing w:after="0" w:line="240" w:lineRule="auto"/>
      </w:pPr>
      <w:proofErr w:type="gramStart"/>
      <w:r>
        <w:t>Conductivity simple - ???</w:t>
      </w:r>
      <w:proofErr w:type="gramEnd"/>
    </w:p>
    <w:sectPr w:rsidR="0047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3D02"/>
    <w:multiLevelType w:val="hybridMultilevel"/>
    <w:tmpl w:val="E990D6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14039"/>
    <w:multiLevelType w:val="hybridMultilevel"/>
    <w:tmpl w:val="3B1AB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1159B"/>
    <w:multiLevelType w:val="hybridMultilevel"/>
    <w:tmpl w:val="B10814E6"/>
    <w:lvl w:ilvl="0" w:tplc="0F1060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985A03"/>
    <w:multiLevelType w:val="hybridMultilevel"/>
    <w:tmpl w:val="E878EE6C"/>
    <w:lvl w:ilvl="0" w:tplc="C4707A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D494F"/>
    <w:multiLevelType w:val="hybridMultilevel"/>
    <w:tmpl w:val="6324F212"/>
    <w:lvl w:ilvl="0" w:tplc="B6D834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D705FE"/>
    <w:multiLevelType w:val="hybridMultilevel"/>
    <w:tmpl w:val="3B988744"/>
    <w:lvl w:ilvl="0" w:tplc="04090011">
      <w:start w:val="1"/>
      <w:numFmt w:val="decimal"/>
      <w:lvlText w:val="%1)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3F"/>
    <w:rsid w:val="00001325"/>
    <w:rsid w:val="00001752"/>
    <w:rsid w:val="000028E0"/>
    <w:rsid w:val="00003E65"/>
    <w:rsid w:val="00007F39"/>
    <w:rsid w:val="00023276"/>
    <w:rsid w:val="000234ED"/>
    <w:rsid w:val="00024B68"/>
    <w:rsid w:val="00024C18"/>
    <w:rsid w:val="00030165"/>
    <w:rsid w:val="000351A7"/>
    <w:rsid w:val="00036A76"/>
    <w:rsid w:val="000400DC"/>
    <w:rsid w:val="00043D8C"/>
    <w:rsid w:val="000563AA"/>
    <w:rsid w:val="000640F2"/>
    <w:rsid w:val="00064C57"/>
    <w:rsid w:val="00072506"/>
    <w:rsid w:val="00072FE4"/>
    <w:rsid w:val="00075C8A"/>
    <w:rsid w:val="00077641"/>
    <w:rsid w:val="00081094"/>
    <w:rsid w:val="000817AB"/>
    <w:rsid w:val="000932DC"/>
    <w:rsid w:val="00094176"/>
    <w:rsid w:val="000951E9"/>
    <w:rsid w:val="00095557"/>
    <w:rsid w:val="000974E4"/>
    <w:rsid w:val="000A039E"/>
    <w:rsid w:val="000A0B8C"/>
    <w:rsid w:val="000A3C69"/>
    <w:rsid w:val="000A4468"/>
    <w:rsid w:val="000A728D"/>
    <w:rsid w:val="000B39B8"/>
    <w:rsid w:val="000B4147"/>
    <w:rsid w:val="000D2813"/>
    <w:rsid w:val="000D2FDA"/>
    <w:rsid w:val="000D3B42"/>
    <w:rsid w:val="000D58C3"/>
    <w:rsid w:val="000E07DD"/>
    <w:rsid w:val="000E2A6E"/>
    <w:rsid w:val="000F18F1"/>
    <w:rsid w:val="000F4E60"/>
    <w:rsid w:val="000F6E12"/>
    <w:rsid w:val="000F761D"/>
    <w:rsid w:val="001112AA"/>
    <w:rsid w:val="001115B0"/>
    <w:rsid w:val="0011199A"/>
    <w:rsid w:val="00112528"/>
    <w:rsid w:val="00121225"/>
    <w:rsid w:val="0012565A"/>
    <w:rsid w:val="00125740"/>
    <w:rsid w:val="0012637C"/>
    <w:rsid w:val="00130E36"/>
    <w:rsid w:val="00131B60"/>
    <w:rsid w:val="001346F3"/>
    <w:rsid w:val="00137F46"/>
    <w:rsid w:val="00141707"/>
    <w:rsid w:val="00142164"/>
    <w:rsid w:val="001433A6"/>
    <w:rsid w:val="00144B84"/>
    <w:rsid w:val="00145553"/>
    <w:rsid w:val="00150813"/>
    <w:rsid w:val="0015141A"/>
    <w:rsid w:val="00156278"/>
    <w:rsid w:val="00156835"/>
    <w:rsid w:val="00157515"/>
    <w:rsid w:val="001616F2"/>
    <w:rsid w:val="0016558D"/>
    <w:rsid w:val="00172D37"/>
    <w:rsid w:val="00174F92"/>
    <w:rsid w:val="00184A19"/>
    <w:rsid w:val="00185ED2"/>
    <w:rsid w:val="00185EFF"/>
    <w:rsid w:val="00186FA2"/>
    <w:rsid w:val="0018765E"/>
    <w:rsid w:val="001901BA"/>
    <w:rsid w:val="00190F7A"/>
    <w:rsid w:val="00191D13"/>
    <w:rsid w:val="001931E7"/>
    <w:rsid w:val="001937E5"/>
    <w:rsid w:val="00197905"/>
    <w:rsid w:val="001A5401"/>
    <w:rsid w:val="001B4D0C"/>
    <w:rsid w:val="001B555F"/>
    <w:rsid w:val="001C048A"/>
    <w:rsid w:val="001C0B35"/>
    <w:rsid w:val="001C7ED4"/>
    <w:rsid w:val="001D0540"/>
    <w:rsid w:val="001D22D7"/>
    <w:rsid w:val="001E033D"/>
    <w:rsid w:val="001E14EC"/>
    <w:rsid w:val="001E310F"/>
    <w:rsid w:val="001E328A"/>
    <w:rsid w:val="001F7C1D"/>
    <w:rsid w:val="00200C73"/>
    <w:rsid w:val="0020175C"/>
    <w:rsid w:val="002026ED"/>
    <w:rsid w:val="002037D1"/>
    <w:rsid w:val="002102D2"/>
    <w:rsid w:val="002125E3"/>
    <w:rsid w:val="00220A0A"/>
    <w:rsid w:val="00220A6E"/>
    <w:rsid w:val="00221D4A"/>
    <w:rsid w:val="002321FC"/>
    <w:rsid w:val="0023706B"/>
    <w:rsid w:val="00244CCB"/>
    <w:rsid w:val="002455F4"/>
    <w:rsid w:val="00247134"/>
    <w:rsid w:val="002549BC"/>
    <w:rsid w:val="00255E47"/>
    <w:rsid w:val="002560F8"/>
    <w:rsid w:val="0025666C"/>
    <w:rsid w:val="00260BE7"/>
    <w:rsid w:val="00260CD0"/>
    <w:rsid w:val="00266590"/>
    <w:rsid w:val="00267F1C"/>
    <w:rsid w:val="00271EE7"/>
    <w:rsid w:val="00283B66"/>
    <w:rsid w:val="0028744F"/>
    <w:rsid w:val="002879E1"/>
    <w:rsid w:val="00291C16"/>
    <w:rsid w:val="0029211C"/>
    <w:rsid w:val="0029301F"/>
    <w:rsid w:val="00295C1C"/>
    <w:rsid w:val="0029743B"/>
    <w:rsid w:val="002A1C99"/>
    <w:rsid w:val="002B0490"/>
    <w:rsid w:val="002B447A"/>
    <w:rsid w:val="002B7255"/>
    <w:rsid w:val="002C0EA6"/>
    <w:rsid w:val="002C4D6F"/>
    <w:rsid w:val="002C5CA4"/>
    <w:rsid w:val="002C6053"/>
    <w:rsid w:val="002C7E09"/>
    <w:rsid w:val="002D78B7"/>
    <w:rsid w:val="002E0B0B"/>
    <w:rsid w:val="002E1FB7"/>
    <w:rsid w:val="002E33D1"/>
    <w:rsid w:val="002E4B32"/>
    <w:rsid w:val="002E711F"/>
    <w:rsid w:val="002F7BF4"/>
    <w:rsid w:val="00303487"/>
    <w:rsid w:val="00304410"/>
    <w:rsid w:val="00313360"/>
    <w:rsid w:val="00320573"/>
    <w:rsid w:val="00331550"/>
    <w:rsid w:val="003321FC"/>
    <w:rsid w:val="00332B90"/>
    <w:rsid w:val="00333FFF"/>
    <w:rsid w:val="00336362"/>
    <w:rsid w:val="00336507"/>
    <w:rsid w:val="0034238A"/>
    <w:rsid w:val="00351374"/>
    <w:rsid w:val="0035240E"/>
    <w:rsid w:val="00352A01"/>
    <w:rsid w:val="00352B22"/>
    <w:rsid w:val="0035372D"/>
    <w:rsid w:val="00354C3D"/>
    <w:rsid w:val="003556B1"/>
    <w:rsid w:val="0035647A"/>
    <w:rsid w:val="00357B5B"/>
    <w:rsid w:val="003606AF"/>
    <w:rsid w:val="00360989"/>
    <w:rsid w:val="00364840"/>
    <w:rsid w:val="00364D44"/>
    <w:rsid w:val="0037484A"/>
    <w:rsid w:val="00376D4F"/>
    <w:rsid w:val="0038464C"/>
    <w:rsid w:val="003861AD"/>
    <w:rsid w:val="003930E4"/>
    <w:rsid w:val="00394959"/>
    <w:rsid w:val="0039615B"/>
    <w:rsid w:val="003B3315"/>
    <w:rsid w:val="003B499B"/>
    <w:rsid w:val="003C02D8"/>
    <w:rsid w:val="003C5A6B"/>
    <w:rsid w:val="003D16F2"/>
    <w:rsid w:val="003D1ED9"/>
    <w:rsid w:val="003D32B9"/>
    <w:rsid w:val="003D57A3"/>
    <w:rsid w:val="003E5E23"/>
    <w:rsid w:val="003E6E2B"/>
    <w:rsid w:val="003E7819"/>
    <w:rsid w:val="003F484F"/>
    <w:rsid w:val="003F6561"/>
    <w:rsid w:val="003F6A12"/>
    <w:rsid w:val="0040412D"/>
    <w:rsid w:val="00405819"/>
    <w:rsid w:val="00405B75"/>
    <w:rsid w:val="004103DE"/>
    <w:rsid w:val="00410F32"/>
    <w:rsid w:val="0041241C"/>
    <w:rsid w:val="0041506C"/>
    <w:rsid w:val="0041752F"/>
    <w:rsid w:val="004207A2"/>
    <w:rsid w:val="0042763F"/>
    <w:rsid w:val="00427A3B"/>
    <w:rsid w:val="00432966"/>
    <w:rsid w:val="004467BF"/>
    <w:rsid w:val="0044730E"/>
    <w:rsid w:val="00447D36"/>
    <w:rsid w:val="00466089"/>
    <w:rsid w:val="00467E62"/>
    <w:rsid w:val="004708D1"/>
    <w:rsid w:val="0047166C"/>
    <w:rsid w:val="00471829"/>
    <w:rsid w:val="00471BA5"/>
    <w:rsid w:val="00472014"/>
    <w:rsid w:val="004740D1"/>
    <w:rsid w:val="00475398"/>
    <w:rsid w:val="00480247"/>
    <w:rsid w:val="00481604"/>
    <w:rsid w:val="0048237C"/>
    <w:rsid w:val="00484B4D"/>
    <w:rsid w:val="00484DC7"/>
    <w:rsid w:val="00490681"/>
    <w:rsid w:val="00490F71"/>
    <w:rsid w:val="00495C21"/>
    <w:rsid w:val="004A3B76"/>
    <w:rsid w:val="004A52AC"/>
    <w:rsid w:val="004A6608"/>
    <w:rsid w:val="004A7E5A"/>
    <w:rsid w:val="004B1D8E"/>
    <w:rsid w:val="004B2DDE"/>
    <w:rsid w:val="004B5421"/>
    <w:rsid w:val="004C0366"/>
    <w:rsid w:val="004C34B6"/>
    <w:rsid w:val="004C5EAC"/>
    <w:rsid w:val="004C7A4D"/>
    <w:rsid w:val="004D2AC3"/>
    <w:rsid w:val="004D2F8A"/>
    <w:rsid w:val="004E081D"/>
    <w:rsid w:val="004E19AA"/>
    <w:rsid w:val="004E4AF9"/>
    <w:rsid w:val="004E7524"/>
    <w:rsid w:val="004F0D03"/>
    <w:rsid w:val="004F2DDF"/>
    <w:rsid w:val="004F3619"/>
    <w:rsid w:val="004F4BB2"/>
    <w:rsid w:val="004F65D0"/>
    <w:rsid w:val="004F7C78"/>
    <w:rsid w:val="00504937"/>
    <w:rsid w:val="00517C56"/>
    <w:rsid w:val="005254C7"/>
    <w:rsid w:val="00525DEF"/>
    <w:rsid w:val="00527435"/>
    <w:rsid w:val="00531D56"/>
    <w:rsid w:val="00533C29"/>
    <w:rsid w:val="00536B88"/>
    <w:rsid w:val="005416AE"/>
    <w:rsid w:val="00544B3F"/>
    <w:rsid w:val="00556363"/>
    <w:rsid w:val="00556B41"/>
    <w:rsid w:val="0055746B"/>
    <w:rsid w:val="005603D3"/>
    <w:rsid w:val="00562832"/>
    <w:rsid w:val="00562DAE"/>
    <w:rsid w:val="0056715D"/>
    <w:rsid w:val="0057155F"/>
    <w:rsid w:val="00577691"/>
    <w:rsid w:val="00577CBA"/>
    <w:rsid w:val="0058042F"/>
    <w:rsid w:val="0058439B"/>
    <w:rsid w:val="00592FE4"/>
    <w:rsid w:val="00593199"/>
    <w:rsid w:val="005935E5"/>
    <w:rsid w:val="00593921"/>
    <w:rsid w:val="00593F2E"/>
    <w:rsid w:val="00597EFB"/>
    <w:rsid w:val="005A79D8"/>
    <w:rsid w:val="005B3F74"/>
    <w:rsid w:val="005C1ADC"/>
    <w:rsid w:val="005C4AF9"/>
    <w:rsid w:val="005C4CCD"/>
    <w:rsid w:val="005C5455"/>
    <w:rsid w:val="005C70BF"/>
    <w:rsid w:val="005C7817"/>
    <w:rsid w:val="005D504F"/>
    <w:rsid w:val="005D60DA"/>
    <w:rsid w:val="005E0E25"/>
    <w:rsid w:val="005E7547"/>
    <w:rsid w:val="005F14C1"/>
    <w:rsid w:val="005F3647"/>
    <w:rsid w:val="005F531F"/>
    <w:rsid w:val="005F6992"/>
    <w:rsid w:val="00600CFF"/>
    <w:rsid w:val="00603210"/>
    <w:rsid w:val="006258B8"/>
    <w:rsid w:val="00631F2D"/>
    <w:rsid w:val="00635E07"/>
    <w:rsid w:val="00645211"/>
    <w:rsid w:val="00653A3F"/>
    <w:rsid w:val="00654D55"/>
    <w:rsid w:val="00657E39"/>
    <w:rsid w:val="0066341D"/>
    <w:rsid w:val="006636F9"/>
    <w:rsid w:val="00663D1B"/>
    <w:rsid w:val="00664944"/>
    <w:rsid w:val="0067046B"/>
    <w:rsid w:val="006729CB"/>
    <w:rsid w:val="0068189B"/>
    <w:rsid w:val="006822F7"/>
    <w:rsid w:val="00683A95"/>
    <w:rsid w:val="00684901"/>
    <w:rsid w:val="00690EAF"/>
    <w:rsid w:val="00692C52"/>
    <w:rsid w:val="00694573"/>
    <w:rsid w:val="00695B86"/>
    <w:rsid w:val="006A21AA"/>
    <w:rsid w:val="006A2AAC"/>
    <w:rsid w:val="006A462F"/>
    <w:rsid w:val="006A6426"/>
    <w:rsid w:val="006B4517"/>
    <w:rsid w:val="006B6691"/>
    <w:rsid w:val="006B7CCD"/>
    <w:rsid w:val="006C0697"/>
    <w:rsid w:val="006C1234"/>
    <w:rsid w:val="006C23D0"/>
    <w:rsid w:val="006C47F1"/>
    <w:rsid w:val="006C6A3E"/>
    <w:rsid w:val="006D186C"/>
    <w:rsid w:val="006D42BE"/>
    <w:rsid w:val="006F083F"/>
    <w:rsid w:val="006F41AF"/>
    <w:rsid w:val="006F4EAC"/>
    <w:rsid w:val="006F7455"/>
    <w:rsid w:val="007029BA"/>
    <w:rsid w:val="0070413D"/>
    <w:rsid w:val="007103B3"/>
    <w:rsid w:val="00716828"/>
    <w:rsid w:val="00716E40"/>
    <w:rsid w:val="00722D6E"/>
    <w:rsid w:val="007274D0"/>
    <w:rsid w:val="00731A20"/>
    <w:rsid w:val="0073338B"/>
    <w:rsid w:val="00735A9B"/>
    <w:rsid w:val="00735E58"/>
    <w:rsid w:val="007423B8"/>
    <w:rsid w:val="00747C08"/>
    <w:rsid w:val="0075247B"/>
    <w:rsid w:val="007646EC"/>
    <w:rsid w:val="007670D1"/>
    <w:rsid w:val="007746F4"/>
    <w:rsid w:val="0078628A"/>
    <w:rsid w:val="0079268B"/>
    <w:rsid w:val="007A2246"/>
    <w:rsid w:val="007A3891"/>
    <w:rsid w:val="007A5CE2"/>
    <w:rsid w:val="007B1EA9"/>
    <w:rsid w:val="007B24C8"/>
    <w:rsid w:val="007D1440"/>
    <w:rsid w:val="007D3441"/>
    <w:rsid w:val="007D7AEA"/>
    <w:rsid w:val="007E4E94"/>
    <w:rsid w:val="007E4FC5"/>
    <w:rsid w:val="007E7F24"/>
    <w:rsid w:val="007F0F97"/>
    <w:rsid w:val="00800B4F"/>
    <w:rsid w:val="00801A52"/>
    <w:rsid w:val="008026FF"/>
    <w:rsid w:val="00814354"/>
    <w:rsid w:val="008208F4"/>
    <w:rsid w:val="00826F94"/>
    <w:rsid w:val="0083177B"/>
    <w:rsid w:val="00836C8B"/>
    <w:rsid w:val="00837470"/>
    <w:rsid w:val="00842233"/>
    <w:rsid w:val="00851556"/>
    <w:rsid w:val="008523EB"/>
    <w:rsid w:val="00852A42"/>
    <w:rsid w:val="008539CA"/>
    <w:rsid w:val="008556EF"/>
    <w:rsid w:val="008609AA"/>
    <w:rsid w:val="00860F8A"/>
    <w:rsid w:val="00863551"/>
    <w:rsid w:val="00865700"/>
    <w:rsid w:val="00865D90"/>
    <w:rsid w:val="008703A8"/>
    <w:rsid w:val="0087213A"/>
    <w:rsid w:val="00872402"/>
    <w:rsid w:val="0087404E"/>
    <w:rsid w:val="00876BCA"/>
    <w:rsid w:val="00877F88"/>
    <w:rsid w:val="00882D7C"/>
    <w:rsid w:val="00883A07"/>
    <w:rsid w:val="008858DE"/>
    <w:rsid w:val="0088623E"/>
    <w:rsid w:val="00886922"/>
    <w:rsid w:val="00892FBB"/>
    <w:rsid w:val="008938FD"/>
    <w:rsid w:val="008A0614"/>
    <w:rsid w:val="008A3F6A"/>
    <w:rsid w:val="008A4502"/>
    <w:rsid w:val="008A4C8C"/>
    <w:rsid w:val="008B0522"/>
    <w:rsid w:val="008B3280"/>
    <w:rsid w:val="008B449E"/>
    <w:rsid w:val="008B4C49"/>
    <w:rsid w:val="008B60E6"/>
    <w:rsid w:val="008C2CBA"/>
    <w:rsid w:val="008C4F41"/>
    <w:rsid w:val="008D2223"/>
    <w:rsid w:val="008D437D"/>
    <w:rsid w:val="008D5943"/>
    <w:rsid w:val="008D69FD"/>
    <w:rsid w:val="008E18C7"/>
    <w:rsid w:val="008E5B73"/>
    <w:rsid w:val="008F2B2F"/>
    <w:rsid w:val="008F3B04"/>
    <w:rsid w:val="008F3DBB"/>
    <w:rsid w:val="008F615F"/>
    <w:rsid w:val="00903B18"/>
    <w:rsid w:val="00910C8B"/>
    <w:rsid w:val="009111A0"/>
    <w:rsid w:val="00915630"/>
    <w:rsid w:val="00915BE5"/>
    <w:rsid w:val="00923BD3"/>
    <w:rsid w:val="00924A2D"/>
    <w:rsid w:val="00930405"/>
    <w:rsid w:val="009320E0"/>
    <w:rsid w:val="00935BE1"/>
    <w:rsid w:val="00940EB0"/>
    <w:rsid w:val="00940F44"/>
    <w:rsid w:val="00942045"/>
    <w:rsid w:val="00945F80"/>
    <w:rsid w:val="00947E9E"/>
    <w:rsid w:val="00950981"/>
    <w:rsid w:val="0095244B"/>
    <w:rsid w:val="00965124"/>
    <w:rsid w:val="00966172"/>
    <w:rsid w:val="0096743C"/>
    <w:rsid w:val="00970DD0"/>
    <w:rsid w:val="009729A1"/>
    <w:rsid w:val="0097384E"/>
    <w:rsid w:val="009938F2"/>
    <w:rsid w:val="0099556B"/>
    <w:rsid w:val="009979EE"/>
    <w:rsid w:val="009B08A9"/>
    <w:rsid w:val="009B329F"/>
    <w:rsid w:val="009B760F"/>
    <w:rsid w:val="009C05CE"/>
    <w:rsid w:val="009D1AFA"/>
    <w:rsid w:val="009D23EF"/>
    <w:rsid w:val="009D4BE7"/>
    <w:rsid w:val="009E2E5D"/>
    <w:rsid w:val="009E3854"/>
    <w:rsid w:val="009E3F49"/>
    <w:rsid w:val="009F0643"/>
    <w:rsid w:val="009F1922"/>
    <w:rsid w:val="009F5380"/>
    <w:rsid w:val="009F5648"/>
    <w:rsid w:val="009F5DD6"/>
    <w:rsid w:val="009F6C11"/>
    <w:rsid w:val="009F73A8"/>
    <w:rsid w:val="00A00A04"/>
    <w:rsid w:val="00A00DA3"/>
    <w:rsid w:val="00A00EB5"/>
    <w:rsid w:val="00A02EB7"/>
    <w:rsid w:val="00A02F1F"/>
    <w:rsid w:val="00A16992"/>
    <w:rsid w:val="00A219D6"/>
    <w:rsid w:val="00A23866"/>
    <w:rsid w:val="00A24204"/>
    <w:rsid w:val="00A24992"/>
    <w:rsid w:val="00A2574C"/>
    <w:rsid w:val="00A32181"/>
    <w:rsid w:val="00A379FD"/>
    <w:rsid w:val="00A43913"/>
    <w:rsid w:val="00A46D1F"/>
    <w:rsid w:val="00A632C6"/>
    <w:rsid w:val="00A7092E"/>
    <w:rsid w:val="00A713D1"/>
    <w:rsid w:val="00A748A7"/>
    <w:rsid w:val="00A7754D"/>
    <w:rsid w:val="00A80BDE"/>
    <w:rsid w:val="00A8222A"/>
    <w:rsid w:val="00A82CFE"/>
    <w:rsid w:val="00A82EFD"/>
    <w:rsid w:val="00A8346B"/>
    <w:rsid w:val="00A85413"/>
    <w:rsid w:val="00A87A71"/>
    <w:rsid w:val="00A946F3"/>
    <w:rsid w:val="00AA365F"/>
    <w:rsid w:val="00AA36E2"/>
    <w:rsid w:val="00AA3E1C"/>
    <w:rsid w:val="00AA6869"/>
    <w:rsid w:val="00AA7F81"/>
    <w:rsid w:val="00AB06B5"/>
    <w:rsid w:val="00AC6785"/>
    <w:rsid w:val="00AD2E62"/>
    <w:rsid w:val="00AD3700"/>
    <w:rsid w:val="00AD53A2"/>
    <w:rsid w:val="00AE17E7"/>
    <w:rsid w:val="00AE28E5"/>
    <w:rsid w:val="00AE4444"/>
    <w:rsid w:val="00AE6D2C"/>
    <w:rsid w:val="00B0465A"/>
    <w:rsid w:val="00B0476F"/>
    <w:rsid w:val="00B04E4B"/>
    <w:rsid w:val="00B055AC"/>
    <w:rsid w:val="00B133DD"/>
    <w:rsid w:val="00B16FC1"/>
    <w:rsid w:val="00B41FF9"/>
    <w:rsid w:val="00B42C5F"/>
    <w:rsid w:val="00B44219"/>
    <w:rsid w:val="00B44FAC"/>
    <w:rsid w:val="00B5238B"/>
    <w:rsid w:val="00B62BD2"/>
    <w:rsid w:val="00B665F0"/>
    <w:rsid w:val="00B66EB8"/>
    <w:rsid w:val="00B679CE"/>
    <w:rsid w:val="00B716F0"/>
    <w:rsid w:val="00B725A2"/>
    <w:rsid w:val="00B7572B"/>
    <w:rsid w:val="00BA2C65"/>
    <w:rsid w:val="00BA39B5"/>
    <w:rsid w:val="00BA3EDF"/>
    <w:rsid w:val="00BB3AAC"/>
    <w:rsid w:val="00BB3DB6"/>
    <w:rsid w:val="00BC2619"/>
    <w:rsid w:val="00BC5F5D"/>
    <w:rsid w:val="00BC7235"/>
    <w:rsid w:val="00BD28C6"/>
    <w:rsid w:val="00BD4047"/>
    <w:rsid w:val="00BD45FD"/>
    <w:rsid w:val="00BD555D"/>
    <w:rsid w:val="00BD68B5"/>
    <w:rsid w:val="00BE02A3"/>
    <w:rsid w:val="00BE3E33"/>
    <w:rsid w:val="00BE44ED"/>
    <w:rsid w:val="00C009BF"/>
    <w:rsid w:val="00C05052"/>
    <w:rsid w:val="00C05701"/>
    <w:rsid w:val="00C0636E"/>
    <w:rsid w:val="00C12086"/>
    <w:rsid w:val="00C15D80"/>
    <w:rsid w:val="00C2430B"/>
    <w:rsid w:val="00C256C6"/>
    <w:rsid w:val="00C30F3E"/>
    <w:rsid w:val="00C315D7"/>
    <w:rsid w:val="00C3506D"/>
    <w:rsid w:val="00C42122"/>
    <w:rsid w:val="00C43012"/>
    <w:rsid w:val="00C53B34"/>
    <w:rsid w:val="00C5448C"/>
    <w:rsid w:val="00C5596B"/>
    <w:rsid w:val="00C5682D"/>
    <w:rsid w:val="00C63A90"/>
    <w:rsid w:val="00C63BBF"/>
    <w:rsid w:val="00C65EDD"/>
    <w:rsid w:val="00C7118A"/>
    <w:rsid w:val="00C721C4"/>
    <w:rsid w:val="00C73D80"/>
    <w:rsid w:val="00C7408C"/>
    <w:rsid w:val="00C861FF"/>
    <w:rsid w:val="00CA22CA"/>
    <w:rsid w:val="00CA74E7"/>
    <w:rsid w:val="00CB0599"/>
    <w:rsid w:val="00CB2B58"/>
    <w:rsid w:val="00CB48AE"/>
    <w:rsid w:val="00CB4FB5"/>
    <w:rsid w:val="00CC11BC"/>
    <w:rsid w:val="00CC57D6"/>
    <w:rsid w:val="00CD696F"/>
    <w:rsid w:val="00CE3802"/>
    <w:rsid w:val="00CE40AE"/>
    <w:rsid w:val="00CE42FD"/>
    <w:rsid w:val="00CE5B77"/>
    <w:rsid w:val="00CF11A0"/>
    <w:rsid w:val="00CF6275"/>
    <w:rsid w:val="00D07251"/>
    <w:rsid w:val="00D106B4"/>
    <w:rsid w:val="00D21480"/>
    <w:rsid w:val="00D24876"/>
    <w:rsid w:val="00D27DD2"/>
    <w:rsid w:val="00D33C99"/>
    <w:rsid w:val="00D35773"/>
    <w:rsid w:val="00D35EB3"/>
    <w:rsid w:val="00D404BA"/>
    <w:rsid w:val="00D41A03"/>
    <w:rsid w:val="00D4717D"/>
    <w:rsid w:val="00D50C76"/>
    <w:rsid w:val="00D54F8A"/>
    <w:rsid w:val="00D675F2"/>
    <w:rsid w:val="00D81D1A"/>
    <w:rsid w:val="00D82436"/>
    <w:rsid w:val="00D82FB2"/>
    <w:rsid w:val="00D836B8"/>
    <w:rsid w:val="00D90800"/>
    <w:rsid w:val="00D926C8"/>
    <w:rsid w:val="00D92724"/>
    <w:rsid w:val="00DA6888"/>
    <w:rsid w:val="00DA6BDC"/>
    <w:rsid w:val="00DB1D58"/>
    <w:rsid w:val="00DB7FF8"/>
    <w:rsid w:val="00DC66C5"/>
    <w:rsid w:val="00DD23E1"/>
    <w:rsid w:val="00DD4C23"/>
    <w:rsid w:val="00DD6DC5"/>
    <w:rsid w:val="00DE2D9B"/>
    <w:rsid w:val="00DF1FAA"/>
    <w:rsid w:val="00DF2A1E"/>
    <w:rsid w:val="00DF316F"/>
    <w:rsid w:val="00DF3554"/>
    <w:rsid w:val="00E001E1"/>
    <w:rsid w:val="00E0584D"/>
    <w:rsid w:val="00E10FE3"/>
    <w:rsid w:val="00E12AC7"/>
    <w:rsid w:val="00E13165"/>
    <w:rsid w:val="00E13EA2"/>
    <w:rsid w:val="00E14BF3"/>
    <w:rsid w:val="00E2087E"/>
    <w:rsid w:val="00E22CE9"/>
    <w:rsid w:val="00E33A4F"/>
    <w:rsid w:val="00E42D61"/>
    <w:rsid w:val="00E44F1E"/>
    <w:rsid w:val="00E4719F"/>
    <w:rsid w:val="00E5281F"/>
    <w:rsid w:val="00E53677"/>
    <w:rsid w:val="00E573BA"/>
    <w:rsid w:val="00E614A8"/>
    <w:rsid w:val="00E63906"/>
    <w:rsid w:val="00E6471B"/>
    <w:rsid w:val="00E67247"/>
    <w:rsid w:val="00E672C8"/>
    <w:rsid w:val="00E80125"/>
    <w:rsid w:val="00E80E99"/>
    <w:rsid w:val="00E868AA"/>
    <w:rsid w:val="00E91973"/>
    <w:rsid w:val="00E940C6"/>
    <w:rsid w:val="00EA2C8D"/>
    <w:rsid w:val="00EA46C6"/>
    <w:rsid w:val="00EA6A1D"/>
    <w:rsid w:val="00EB14BD"/>
    <w:rsid w:val="00EB3757"/>
    <w:rsid w:val="00ED1AC6"/>
    <w:rsid w:val="00ED308B"/>
    <w:rsid w:val="00ED30DF"/>
    <w:rsid w:val="00EE1D03"/>
    <w:rsid w:val="00EE5396"/>
    <w:rsid w:val="00EF215F"/>
    <w:rsid w:val="00EF25D9"/>
    <w:rsid w:val="00EF2864"/>
    <w:rsid w:val="00F0506A"/>
    <w:rsid w:val="00F0619B"/>
    <w:rsid w:val="00F2182A"/>
    <w:rsid w:val="00F3009C"/>
    <w:rsid w:val="00F326E3"/>
    <w:rsid w:val="00F34DE4"/>
    <w:rsid w:val="00F35259"/>
    <w:rsid w:val="00F368FE"/>
    <w:rsid w:val="00F37182"/>
    <w:rsid w:val="00F41804"/>
    <w:rsid w:val="00F427B2"/>
    <w:rsid w:val="00F43436"/>
    <w:rsid w:val="00F447B0"/>
    <w:rsid w:val="00F45206"/>
    <w:rsid w:val="00F453DF"/>
    <w:rsid w:val="00F45C5C"/>
    <w:rsid w:val="00F462E0"/>
    <w:rsid w:val="00F46700"/>
    <w:rsid w:val="00F47748"/>
    <w:rsid w:val="00F52134"/>
    <w:rsid w:val="00F55F7A"/>
    <w:rsid w:val="00F57C7E"/>
    <w:rsid w:val="00F61178"/>
    <w:rsid w:val="00F61B29"/>
    <w:rsid w:val="00F63F57"/>
    <w:rsid w:val="00F733F0"/>
    <w:rsid w:val="00F74525"/>
    <w:rsid w:val="00F75226"/>
    <w:rsid w:val="00F772A9"/>
    <w:rsid w:val="00F81DC0"/>
    <w:rsid w:val="00F91EBF"/>
    <w:rsid w:val="00F92F0B"/>
    <w:rsid w:val="00F95F2D"/>
    <w:rsid w:val="00F961CC"/>
    <w:rsid w:val="00FA05DA"/>
    <w:rsid w:val="00FA3F89"/>
    <w:rsid w:val="00FA51EF"/>
    <w:rsid w:val="00FA6454"/>
    <w:rsid w:val="00FA75B6"/>
    <w:rsid w:val="00FB4C87"/>
    <w:rsid w:val="00FB65BD"/>
    <w:rsid w:val="00FC1B6F"/>
    <w:rsid w:val="00FC1E9F"/>
    <w:rsid w:val="00FC25E3"/>
    <w:rsid w:val="00FC3B0B"/>
    <w:rsid w:val="00FD2690"/>
    <w:rsid w:val="00FD39B4"/>
    <w:rsid w:val="00FD56A7"/>
    <w:rsid w:val="00FD6007"/>
    <w:rsid w:val="00FE0DAB"/>
    <w:rsid w:val="00FE13C9"/>
    <w:rsid w:val="00FE4498"/>
    <w:rsid w:val="00FE44B3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1</cp:revision>
  <dcterms:created xsi:type="dcterms:W3CDTF">2016-06-06T15:39:00Z</dcterms:created>
  <dcterms:modified xsi:type="dcterms:W3CDTF">2016-06-06T23:06:00Z</dcterms:modified>
</cp:coreProperties>
</file>