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E56E5" w14:textId="4968DA42" w:rsidR="00964482" w:rsidRPr="00964482" w:rsidRDefault="00964482" w:rsidP="00964482">
      <w:pPr>
        <w:pStyle w:val="1"/>
        <w:jc w:val="center"/>
      </w:pPr>
      <w:r w:rsidRPr="00964482">
        <w:t>2024 年安徽</w:t>
      </w:r>
      <w:proofErr w:type="gramStart"/>
      <w:r w:rsidRPr="00964482">
        <w:t>中考七</w:t>
      </w:r>
      <w:proofErr w:type="gramEnd"/>
      <w:r w:rsidRPr="00964482">
        <w:t>科</w:t>
      </w:r>
    </w:p>
    <w:p w14:paraId="39BED37B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化学</w:t>
      </w:r>
    </w:p>
    <w:p w14:paraId="68C3E794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3.B 4.D 5.D 6.D 7.C 8.B 9.C 10.A 11.B 12.A</w:t>
      </w:r>
    </w:p>
    <w:p w14:paraId="3E98070F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玻璃棒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蘸取测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pH (2) 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NH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Cl</w:t>
      </w:r>
      <w:proofErr w:type="spell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H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SO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+Ca (OH)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CaSO</w:t>
      </w:r>
      <w:proofErr w:type="spellEnd"/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+2H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 (4) C</w:t>
      </w:r>
    </w:p>
    <w:p w14:paraId="6953B2AC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14.(1) 2KClO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$\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stackrel</w:t>
      </w:r>
      <w:proofErr w:type="spell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{MnO_2\triangle}{=}$2KCl+3O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↑ (2) A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排水法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验纯；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BC</w:t>
      </w:r>
    </w:p>
    <w:p w14:paraId="4AFA63B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15.(1) 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CaO+H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proofErr w:type="spell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=Ca (OH)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过滤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</w:t>
      </w:r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proofErr w:type="spellEnd"/>
      <w:r w:rsidRPr="00964482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复分解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(5)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生石灰</w:t>
      </w:r>
    </w:p>
    <w:p w14:paraId="02D097FD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16.(1) 9.6g (2) 24.5g</w:t>
      </w:r>
    </w:p>
    <w:p w14:paraId="176367FB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物理</w:t>
      </w:r>
    </w:p>
    <w:p w14:paraId="5B98BBF6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振动；空气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2.μm 3.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液化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不变；变大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6.10 7.0.75 8.8 9.3.36×10⁵ 10.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上浮</w:t>
      </w:r>
    </w:p>
    <w:p w14:paraId="0D6FAA8E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11.C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12.B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13.D 14.A 15.C 16.B 17.D</w:t>
      </w:r>
    </w:p>
    <w:p w14:paraId="0FEEC96E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18.(1) 3.00cm (2) 2.2V (3) 0.5A</w:t>
      </w:r>
    </w:p>
    <w:p w14:paraId="56B22B25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大小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同一高度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照相机</w:t>
      </w:r>
    </w:p>
    <w:p w14:paraId="0C2E0E66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右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便于测力臂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找普遍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规律</w:t>
      </w:r>
    </w:p>
    <w:p w14:paraId="5DEB1E5E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21.(1) 600m (2) 6×10⁴J</w:t>
      </w:r>
    </w:p>
    <w:p w14:paraId="1FF8E8A6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22.(1) 0.3A (2) 18J</w:t>
      </w:r>
    </w:p>
    <w:p w14:paraId="2B01DC62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23.(1) 10N (2) 1000Pa</w:t>
      </w:r>
    </w:p>
    <w:p w14:paraId="0170584C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数学</w:t>
      </w:r>
    </w:p>
    <w:p w14:paraId="4DF81408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1.A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2.B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3.D 4.C 5.D 6.C 7.D 8.B 9.A 10.B</w:t>
      </w:r>
    </w:p>
    <w:p w14:paraId="41254821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11.x≥3 12.a (a+1)(a-1) 13.1/6 14.</w:t>
      </w:r>
      <w:r w:rsidRPr="0096448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964482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③</w:t>
      </w:r>
    </w:p>
    <w:p w14:paraId="4E4CFB65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原式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1</w:t>
      </w:r>
    </w:p>
    <w:p w14:paraId="7A55309F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40 (3)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唯一</w:t>
      </w:r>
    </w:p>
    <w:p w14:paraId="3137494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17.A:20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亩，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B:30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亩</w:t>
      </w:r>
    </w:p>
    <w:p w14:paraId="3103435F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18.(1)(n+2)²-n²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不能表示</w:t>
      </w:r>
    </w:p>
    <w:p w14:paraId="653C62C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OE=OF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</w:t>
      </w:r>
    </w:p>
    <w:p w14:paraId="58A6999A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20.(1) a=40 (2) 6 (3)</w:t>
      </w:r>
      <w:r w:rsidRPr="0096448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乙更优</w:t>
      </w:r>
    </w:p>
    <w:p w14:paraId="0A5F87F5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21.(1) b=4 (2) h=3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；最大值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</w:t>
      </w:r>
    </w:p>
    <w:p w14:paraId="0DEF81C5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22.(1)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相似；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tan</w:t>
      </w:r>
      <w:r w:rsidRPr="00964482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∠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CAE=1/2 (3) CE=2√5</w:t>
      </w:r>
    </w:p>
    <w:p w14:paraId="38522C26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语文</w:t>
      </w:r>
    </w:p>
    <w:p w14:paraId="43746F84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默写：安得广厦千万间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…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；先天下之忧而忧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…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；了却君王天下事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…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；孤帆远影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…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；山回路转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…</w:t>
      </w:r>
    </w:p>
    <w:p w14:paraId="64E70041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遮；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zhào</w:t>
      </w:r>
      <w:proofErr w:type="spell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proofErr w:type="spell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sàn</w:t>
      </w:r>
      <w:proofErr w:type="spell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曙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A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丙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象征光明希望</w:t>
      </w:r>
    </w:p>
    <w:p w14:paraId="0D01ADA2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科技馆；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4.26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下午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点；南大门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</w:t>
      </w:r>
    </w:p>
    <w:p w14:paraId="146EE88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古桥多而美；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廊棚大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而古朴</w:t>
      </w:r>
    </w:p>
    <w:p w14:paraId="7DDB8A96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作比较、作诠释</w:t>
      </w:r>
    </w:p>
    <w:p w14:paraId="6A608CE2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突出石皮弄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狭窄</w:t>
      </w:r>
    </w:p>
    <w:p w14:paraId="1509A5A0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7.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完整水乡，生活气息浓</w:t>
      </w:r>
    </w:p>
    <w:p w14:paraId="2E23B7B4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保护原貌，适度开发</w:t>
      </w:r>
    </w:p>
    <w:p w14:paraId="2B4B404B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需求扩张；层次发展</w:t>
      </w:r>
    </w:p>
    <w:p w14:paraId="00EE572A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县域开发、完善设施、诚信环境</w:t>
      </w:r>
    </w:p>
    <w:p w14:paraId="5292988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修正主语残缺、标点</w:t>
      </w:r>
    </w:p>
    <w:p w14:paraId="5CF2950A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助推经济与振兴</w:t>
      </w:r>
    </w:p>
    <w:p w14:paraId="614C7AB2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平民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拜访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考虑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估计</w:t>
      </w:r>
    </w:p>
    <w:p w14:paraId="4E0BE53E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丈夫受国恩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有急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死耳</w:t>
      </w:r>
    </w:p>
    <w:p w14:paraId="3966488D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二十一年；派将哭求无援兵</w:t>
      </w:r>
    </w:p>
    <w:p w14:paraId="23FA1893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担当、爱国</w:t>
      </w:r>
    </w:p>
    <w:p w14:paraId="4C8D8097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示例：会当凌绝顶</w:t>
      </w:r>
    </w:p>
    <w:p w14:paraId="6B8AFBBE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作文：奋斗、坚持、成长类记叙文</w:t>
      </w:r>
    </w:p>
    <w:p w14:paraId="4DE88E86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历史</w:t>
      </w:r>
    </w:p>
    <w:p w14:paraId="6DB0971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2.D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3.A 4.B 5.A 6.C 7.D 8.C 9.B 10.A 11.B 12.A 13.D 14.B 15.D</w:t>
      </w:r>
    </w:p>
    <w:p w14:paraId="2AA193EB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涿鹿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阪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泉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东汉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西汉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唐玄宗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→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唐太宗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(4)√</w:t>
      </w:r>
    </w:p>
    <w:p w14:paraId="13B45F56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南昌起义；武装反抗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自力更生；强国强军</w:t>
      </w:r>
    </w:p>
    <w:p w14:paraId="09BA2C3B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掠夺破坏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独立、政策、科技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统一创新开放</w:t>
      </w:r>
    </w:p>
    <w:p w14:paraId="463F7992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全球化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新航路、工业革命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命运共同体</w:t>
      </w:r>
    </w:p>
    <w:p w14:paraId="0C27C157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道德与法治</w:t>
      </w:r>
    </w:p>
    <w:p w14:paraId="6C30DE46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1.A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2.B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3.C 4.C 5.B 6.D 7.A 8.D 9.C 10.D 11.B 12.A</w:t>
      </w:r>
    </w:p>
    <w:p w14:paraId="29CC220F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友善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理解、换位思考、宽容</w:t>
      </w:r>
    </w:p>
    <w:p w14:paraId="17437264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国家制定；宪法是立法基础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护英烈、扬爱国</w:t>
      </w:r>
    </w:p>
    <w:p w14:paraId="1188311C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国家立法；社会宣传；个人防范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理性上网、守法律</w:t>
      </w:r>
    </w:p>
    <w:p w14:paraId="30D0BD4A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创新驱动、科技强国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创新让生活美好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旧物改造示例</w:t>
      </w:r>
    </w:p>
    <w:p w14:paraId="52FA899D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17.(1)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党的领导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改革、共富、民生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勤学、担当、服务社会</w:t>
      </w:r>
    </w:p>
    <w:p w14:paraId="707E1BAE" w14:textId="77777777" w:rsidR="00964482" w:rsidRPr="00964482" w:rsidRDefault="00964482" w:rsidP="00964482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英语</w:t>
      </w:r>
    </w:p>
    <w:p w14:paraId="30F8E5A3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听力：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2.A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3.B 4.C 5.A 6.B 7.C 8.A 9.B 10.C 11.A 12.B 13.A 14.C 15.B 16.C 17.B 18.A 19.C 20.B</w:t>
      </w:r>
    </w:p>
    <w:p w14:paraId="578E68C4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单选：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21.C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22.A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23.B 24.C 25.A 26.B 27.C 28.A 29.B 30.C</w:t>
      </w:r>
    </w:p>
    <w:p w14:paraId="0D561D25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完形：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31.B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32.A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33.C 34.B 35.A 36.C 37.B 38.A 39.C 40.B 41.A 42.C 43.B 44.A 45.C</w:t>
      </w:r>
    </w:p>
    <w:p w14:paraId="3BA8C42C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补全对话：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46.B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47.E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48.A 49.D 50.C</w:t>
      </w:r>
    </w:p>
    <w:p w14:paraId="547A9A82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阅读：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51.B 52.C 53.A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54.B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55.C 56.A 57.C 58.B 59.A 60.C 61.B 62.A 63.C 64.B 65.A 66.C 67.B 68.A 69.C 70.B</w:t>
      </w:r>
    </w:p>
    <w:p w14:paraId="7E8654D9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单词：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71.help </w:t>
      </w:r>
      <w:proofErr w:type="gramStart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72.fine</w:t>
      </w:r>
      <w:proofErr w:type="gramEnd"/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73.ride 74.safe 75.hope</w:t>
      </w:r>
    </w:p>
    <w:p w14:paraId="0272110E" w14:textId="77777777" w:rsidR="00964482" w:rsidRPr="00964482" w:rsidRDefault="00964482" w:rsidP="0096448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作文：自我介绍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特长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原因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服务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964482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期待</w:t>
      </w:r>
    </w:p>
    <w:p w14:paraId="6B1F427D" w14:textId="77777777" w:rsidR="002B7278" w:rsidRDefault="002B7278"/>
    <w:sectPr w:rsidR="002B7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3E0"/>
    <w:rsid w:val="002B7278"/>
    <w:rsid w:val="00333195"/>
    <w:rsid w:val="004613E0"/>
    <w:rsid w:val="00964482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E156"/>
  <w15:chartTrackingRefBased/>
  <w15:docId w15:val="{30C8D34C-F650-4A65-8876-0AB3B4B7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644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6448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48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4482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65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2026-03-29T08:15:00Z</dcterms:created>
  <dcterms:modified xsi:type="dcterms:W3CDTF">2026-03-29T08:16:00Z</dcterms:modified>
</cp:coreProperties>
</file>