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6B7AE" w14:textId="16534674" w:rsidR="00407564" w:rsidRDefault="00407564">
      <w:r>
        <w:rPr>
          <w:rFonts w:hint="eastAsia"/>
        </w:rPr>
        <w:t>A)</w:t>
      </w:r>
    </w:p>
    <w:p w14:paraId="13C28425" w14:textId="2F5D5481" w:rsidR="00407564" w:rsidRDefault="00407564">
      <w:r>
        <w:rPr>
          <w:rFonts w:hint="eastAsia"/>
        </w:rPr>
        <w:t>P</w:t>
      </w:r>
      <w:r>
        <w:t>rocedure:</w:t>
      </w:r>
    </w:p>
    <w:p w14:paraId="69CFFDBA" w14:textId="7BE56698" w:rsidR="004B36C8" w:rsidRDefault="00C40448">
      <w:pPr>
        <w:rPr>
          <w:rFonts w:hint="eastAsia"/>
        </w:rPr>
      </w:pPr>
      <w:r w:rsidRPr="00C40448">
        <w:rPr>
          <w:noProof/>
        </w:rPr>
        <w:drawing>
          <wp:inline distT="0" distB="0" distL="0" distR="0" wp14:anchorId="13775F05" wp14:editId="06D5C585">
            <wp:extent cx="5274310" cy="19558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2BCB3" w14:textId="77777777" w:rsidR="00407564" w:rsidRDefault="00407564"/>
    <w:p w14:paraId="240DAC69" w14:textId="7CF07249" w:rsidR="00407564" w:rsidRDefault="00407564">
      <w:r>
        <w:t>Execute procedure:</w:t>
      </w:r>
    </w:p>
    <w:p w14:paraId="2AE5C52C" w14:textId="5228AC49" w:rsidR="00407564" w:rsidRDefault="008A3383">
      <w:r w:rsidRPr="008A3383">
        <w:rPr>
          <w:noProof/>
        </w:rPr>
        <w:drawing>
          <wp:inline distT="0" distB="0" distL="0" distR="0" wp14:anchorId="69B89F90" wp14:editId="3AE083AF">
            <wp:extent cx="2118360" cy="141224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96BD1" w14:textId="77777777" w:rsidR="00407564" w:rsidRDefault="00407564"/>
    <w:p w14:paraId="7E4E0833" w14:textId="31EFC72F" w:rsidR="00407564" w:rsidRDefault="00407564">
      <w:r>
        <w:rPr>
          <w:rFonts w:hint="eastAsia"/>
        </w:rPr>
        <w:t>D</w:t>
      </w:r>
      <w:r>
        <w:t>ata before change:</w:t>
      </w:r>
    </w:p>
    <w:p w14:paraId="08C6D126" w14:textId="2DDAA437" w:rsidR="00407564" w:rsidRDefault="00407564">
      <w:r w:rsidRPr="00407564">
        <w:rPr>
          <w:noProof/>
        </w:rPr>
        <w:drawing>
          <wp:inline distT="0" distB="0" distL="0" distR="0" wp14:anchorId="0AE067AD" wp14:editId="75ED34E3">
            <wp:extent cx="4405717" cy="36000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71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A95B7" w14:textId="77777777" w:rsidR="00407564" w:rsidRDefault="00407564"/>
    <w:p w14:paraId="184AC2E0" w14:textId="7E53F366" w:rsidR="00407564" w:rsidRDefault="00407564">
      <w:r>
        <w:rPr>
          <w:rFonts w:hint="eastAsia"/>
        </w:rPr>
        <w:lastRenderedPageBreak/>
        <w:t>D</w:t>
      </w:r>
      <w:r>
        <w:t xml:space="preserve">ata after </w:t>
      </w:r>
      <w:r w:rsidR="00C40448">
        <w:t xml:space="preserve">first </w:t>
      </w:r>
      <w:r>
        <w:t>change:</w:t>
      </w:r>
    </w:p>
    <w:p w14:paraId="73F280F0" w14:textId="23FDBCDA" w:rsidR="00407564" w:rsidRDefault="00C40448">
      <w:r w:rsidRPr="00C40448">
        <w:rPr>
          <w:noProof/>
        </w:rPr>
        <w:drawing>
          <wp:inline distT="0" distB="0" distL="0" distR="0" wp14:anchorId="69DD21AB" wp14:editId="48F8F09B">
            <wp:extent cx="4349324" cy="3600000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32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2C977" w14:textId="2C19B44C" w:rsidR="00C40448" w:rsidRDefault="00C40448"/>
    <w:p w14:paraId="71269DC6" w14:textId="0A091A79" w:rsidR="00C40448" w:rsidRDefault="00C40448">
      <w:r>
        <w:rPr>
          <w:rFonts w:hint="eastAsia"/>
        </w:rPr>
        <w:t>D</w:t>
      </w:r>
      <w:r>
        <w:t>ata after second change</w:t>
      </w:r>
    </w:p>
    <w:p w14:paraId="1A494BB5" w14:textId="20C52190" w:rsidR="00C40448" w:rsidRDefault="008A3383">
      <w:r w:rsidRPr="008A3383">
        <w:rPr>
          <w:noProof/>
        </w:rPr>
        <w:drawing>
          <wp:inline distT="0" distB="0" distL="0" distR="0" wp14:anchorId="5C163F53" wp14:editId="0DA57527">
            <wp:extent cx="4410265" cy="3600000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26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55D4A" w14:textId="73F8C0C3" w:rsidR="008A3383" w:rsidRDefault="008A3383"/>
    <w:p w14:paraId="2907F3B9" w14:textId="11342069" w:rsidR="008A3383" w:rsidRDefault="008A3383">
      <w:r>
        <w:rPr>
          <w:rFonts w:hint="eastAsia"/>
        </w:rPr>
        <w:t>D</w:t>
      </w:r>
      <w:r>
        <w:t>ata after third change</w:t>
      </w:r>
    </w:p>
    <w:p w14:paraId="17CC1A90" w14:textId="3F129F61" w:rsidR="008A3383" w:rsidRDefault="008A3383">
      <w:r w:rsidRPr="008A3383">
        <w:rPr>
          <w:noProof/>
        </w:rPr>
        <w:lastRenderedPageBreak/>
        <w:drawing>
          <wp:inline distT="0" distB="0" distL="0" distR="0" wp14:anchorId="1B50DC62" wp14:editId="345F5273">
            <wp:extent cx="4483671" cy="3600000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67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92C85" w14:textId="7019AAA1" w:rsidR="008A3383" w:rsidRDefault="008A3383"/>
    <w:p w14:paraId="23B3C95E" w14:textId="4AFCCA52" w:rsidR="008A3383" w:rsidRDefault="008A3383">
      <w:r>
        <w:rPr>
          <w:rFonts w:hint="eastAsia"/>
        </w:rPr>
        <w:t>D</w:t>
      </w:r>
      <w:r>
        <w:t>ata after fourth change</w:t>
      </w:r>
    </w:p>
    <w:p w14:paraId="5EEA9A15" w14:textId="1F1A97B5" w:rsidR="008A3383" w:rsidRDefault="008A3383">
      <w:pPr>
        <w:rPr>
          <w:rFonts w:hint="eastAsia"/>
        </w:rPr>
      </w:pPr>
      <w:r w:rsidRPr="008A3383">
        <w:rPr>
          <w:noProof/>
        </w:rPr>
        <w:drawing>
          <wp:inline distT="0" distB="0" distL="0" distR="0" wp14:anchorId="27B4D9F4" wp14:editId="32F15C0A">
            <wp:extent cx="4485689" cy="3600000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89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2014A" w14:textId="77777777" w:rsidR="00407564" w:rsidRDefault="00407564">
      <w:pPr>
        <w:widowControl/>
        <w:jc w:val="left"/>
      </w:pPr>
      <w:r>
        <w:br w:type="page"/>
      </w:r>
    </w:p>
    <w:p w14:paraId="64839598" w14:textId="338B19C2" w:rsidR="00407564" w:rsidRDefault="00407564">
      <w:r>
        <w:rPr>
          <w:rFonts w:hint="eastAsia"/>
        </w:rPr>
        <w:lastRenderedPageBreak/>
        <w:t>B</w:t>
      </w:r>
      <w:r>
        <w:t>)</w:t>
      </w:r>
    </w:p>
    <w:p w14:paraId="7A67F95F" w14:textId="4189A31C" w:rsidR="00392FD7" w:rsidRDefault="00392FD7">
      <w:r>
        <w:rPr>
          <w:rFonts w:hint="eastAsia"/>
        </w:rPr>
        <w:t>F</w:t>
      </w:r>
      <w:r>
        <w:t>unction:</w:t>
      </w:r>
    </w:p>
    <w:p w14:paraId="3E46B324" w14:textId="58434CD3" w:rsidR="00407564" w:rsidRDefault="00392FD7">
      <w:r w:rsidRPr="00392FD7">
        <w:rPr>
          <w:noProof/>
        </w:rPr>
        <w:drawing>
          <wp:inline distT="0" distB="0" distL="0" distR="0" wp14:anchorId="10940182" wp14:editId="60169093">
            <wp:extent cx="5274310" cy="7461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72AD2" w14:textId="476290E8" w:rsidR="00392FD7" w:rsidRDefault="00392FD7"/>
    <w:p w14:paraId="2B5DED39" w14:textId="66E42BDF" w:rsidR="00392FD7" w:rsidRDefault="00392FD7">
      <w:r>
        <w:rPr>
          <w:rFonts w:hint="eastAsia"/>
        </w:rPr>
        <w:t>R</w:t>
      </w:r>
      <w:r>
        <w:t>esult:</w:t>
      </w:r>
    </w:p>
    <w:p w14:paraId="329B763E" w14:textId="0431367B" w:rsidR="00392FD7" w:rsidRDefault="00392FD7">
      <w:r w:rsidRPr="00392FD7">
        <w:rPr>
          <w:noProof/>
        </w:rPr>
        <w:drawing>
          <wp:inline distT="0" distB="0" distL="0" distR="0" wp14:anchorId="64CB0C8A" wp14:editId="3D2B0273">
            <wp:extent cx="3582670" cy="496379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49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3CB05" w14:textId="77777777" w:rsidR="00392FD7" w:rsidRDefault="00392FD7">
      <w:pPr>
        <w:widowControl/>
        <w:jc w:val="left"/>
      </w:pPr>
      <w:r>
        <w:br w:type="page"/>
      </w:r>
    </w:p>
    <w:p w14:paraId="2BA56C1C" w14:textId="3EFABBA4" w:rsidR="00392FD7" w:rsidRDefault="001B4F22">
      <w:r>
        <w:rPr>
          <w:rFonts w:hint="eastAsia"/>
        </w:rPr>
        <w:lastRenderedPageBreak/>
        <w:t>C</w:t>
      </w:r>
      <w:r>
        <w:t>)</w:t>
      </w:r>
    </w:p>
    <w:p w14:paraId="33FD48A3" w14:textId="7551014C" w:rsidR="001B4F22" w:rsidRDefault="001B4F22">
      <w:proofErr w:type="spellStart"/>
      <w:r>
        <w:rPr>
          <w:rFonts w:hint="eastAsia"/>
        </w:rPr>
        <w:t>i</w:t>
      </w:r>
      <w:proofErr w:type="spellEnd"/>
      <w:r>
        <w:t xml:space="preserve">)GENDER, MARITAL STATUS and RACE are suitable for </w:t>
      </w:r>
      <w:r w:rsidR="00290FD2">
        <w:t>creating bitmap indexes</w:t>
      </w:r>
      <w:r w:rsidR="00E43B36">
        <w:t>.</w:t>
      </w:r>
    </w:p>
    <w:p w14:paraId="3FABB439" w14:textId="06F4DF95" w:rsidR="00E43B36" w:rsidRDefault="00E43B36">
      <w:r>
        <w:rPr>
          <w:rFonts w:hint="eastAsia"/>
        </w:rPr>
        <w:t>B</w:t>
      </w:r>
      <w:r>
        <w:t>itmap for gender:</w:t>
      </w:r>
    </w:p>
    <w:p w14:paraId="7B3205F5" w14:textId="13050BA6" w:rsidR="00E43B36" w:rsidRDefault="00E43B36">
      <w:r>
        <w:t xml:space="preserve">F: </w:t>
      </w:r>
      <w:r w:rsidRPr="003B7F8D">
        <w:rPr>
          <w:color w:val="FF0000"/>
        </w:rPr>
        <w:t>11111111</w:t>
      </w:r>
      <w:r>
        <w:t>00000000</w:t>
      </w:r>
    </w:p>
    <w:p w14:paraId="488704E2" w14:textId="49B534C3" w:rsidR="00E43B36" w:rsidRDefault="00E43B36">
      <w:r>
        <w:t>M: 00000000</w:t>
      </w:r>
      <w:r w:rsidRPr="003B7F8D">
        <w:rPr>
          <w:color w:val="FF0000"/>
        </w:rPr>
        <w:t>11111111</w:t>
      </w:r>
    </w:p>
    <w:p w14:paraId="47B5EC90" w14:textId="21A6C587" w:rsidR="00E43B36" w:rsidRDefault="00E43B36">
      <w:r>
        <w:rPr>
          <w:rFonts w:hint="eastAsia"/>
        </w:rPr>
        <w:t>B</w:t>
      </w:r>
      <w:r>
        <w:t>itmap for marital status:</w:t>
      </w:r>
    </w:p>
    <w:p w14:paraId="15F498FF" w14:textId="1EFAF16D" w:rsidR="00E43B36" w:rsidRDefault="00E43B36">
      <w:r>
        <w:rPr>
          <w:rFonts w:hint="eastAsia"/>
        </w:rPr>
        <w:t>S</w:t>
      </w:r>
      <w:r>
        <w:t xml:space="preserve">: </w:t>
      </w:r>
      <w:r w:rsidRPr="003B7F8D">
        <w:rPr>
          <w:color w:val="FF0000"/>
        </w:rPr>
        <w:t>111</w:t>
      </w:r>
      <w:r>
        <w:t>00000</w:t>
      </w:r>
      <w:r w:rsidRPr="003B7F8D">
        <w:rPr>
          <w:color w:val="FF0000"/>
        </w:rPr>
        <w:t>111</w:t>
      </w:r>
      <w:r>
        <w:t>00000</w:t>
      </w:r>
    </w:p>
    <w:p w14:paraId="1C0C9421" w14:textId="51DC507E" w:rsidR="00E43B36" w:rsidRDefault="00E43B36">
      <w:r>
        <w:rPr>
          <w:rFonts w:hint="eastAsia"/>
        </w:rPr>
        <w:t>M</w:t>
      </w:r>
      <w:r>
        <w:t>: 000</w:t>
      </w:r>
      <w:r w:rsidRPr="003B7F8D">
        <w:rPr>
          <w:color w:val="FF0000"/>
        </w:rPr>
        <w:t>1</w:t>
      </w:r>
      <w:r>
        <w:t>00</w:t>
      </w:r>
      <w:r w:rsidRPr="003B7F8D">
        <w:rPr>
          <w:color w:val="FF0000"/>
        </w:rPr>
        <w:t>1</w:t>
      </w:r>
      <w:r>
        <w:t>0000</w:t>
      </w:r>
      <w:r w:rsidRPr="003B7F8D">
        <w:rPr>
          <w:color w:val="FF0000"/>
        </w:rPr>
        <w:t>1</w:t>
      </w:r>
      <w:r>
        <w:t>00</w:t>
      </w:r>
      <w:r w:rsidRPr="003B7F8D">
        <w:rPr>
          <w:color w:val="FF0000"/>
        </w:rPr>
        <w:t>1</w:t>
      </w:r>
      <w:r>
        <w:t>0</w:t>
      </w:r>
    </w:p>
    <w:p w14:paraId="0C08D9DA" w14:textId="113F3253" w:rsidR="00E43B36" w:rsidRDefault="00E43B36">
      <w:r>
        <w:rPr>
          <w:rFonts w:hint="eastAsia"/>
        </w:rPr>
        <w:t>D</w:t>
      </w:r>
      <w:r>
        <w:t>: 0000</w:t>
      </w:r>
      <w:r w:rsidRPr="003B7F8D">
        <w:rPr>
          <w:color w:val="FF0000"/>
        </w:rPr>
        <w:t>1</w:t>
      </w:r>
      <w:r>
        <w:t>0000000</w:t>
      </w:r>
      <w:r w:rsidRPr="003B7F8D">
        <w:rPr>
          <w:color w:val="FF0000"/>
        </w:rPr>
        <w:t>1</w:t>
      </w:r>
      <w:r>
        <w:t>000</w:t>
      </w:r>
    </w:p>
    <w:p w14:paraId="407A6036" w14:textId="3784F59C" w:rsidR="00E43B36" w:rsidRDefault="00E43B36">
      <w:r>
        <w:rPr>
          <w:rFonts w:hint="eastAsia"/>
        </w:rPr>
        <w:t>W</w:t>
      </w:r>
      <w:r>
        <w:t>: 00000</w:t>
      </w:r>
      <w:r w:rsidRPr="003B7F8D">
        <w:rPr>
          <w:color w:val="FF0000"/>
        </w:rPr>
        <w:t>1</w:t>
      </w:r>
      <w:r>
        <w:t>0</w:t>
      </w:r>
      <w:r w:rsidRPr="003B7F8D">
        <w:rPr>
          <w:color w:val="FF0000"/>
        </w:rPr>
        <w:t>1</w:t>
      </w:r>
      <w:r>
        <w:t>00000</w:t>
      </w:r>
      <w:r w:rsidRPr="003B7F8D">
        <w:rPr>
          <w:color w:val="FF0000"/>
        </w:rPr>
        <w:t>1</w:t>
      </w:r>
      <w:r>
        <w:t>0</w:t>
      </w:r>
      <w:r w:rsidRPr="003B7F8D">
        <w:rPr>
          <w:color w:val="FF0000"/>
        </w:rPr>
        <w:t>1</w:t>
      </w:r>
    </w:p>
    <w:p w14:paraId="02CF34FF" w14:textId="418F330B" w:rsidR="00783BAA" w:rsidRDefault="00783BAA">
      <w:r>
        <w:rPr>
          <w:rFonts w:hint="eastAsia"/>
        </w:rPr>
        <w:t>B</w:t>
      </w:r>
      <w:r>
        <w:t>itmap for race:</w:t>
      </w:r>
    </w:p>
    <w:p w14:paraId="62FF0065" w14:textId="6BBEFD47" w:rsidR="00783BAA" w:rsidRDefault="00783BAA">
      <w:r>
        <w:rPr>
          <w:rFonts w:hint="eastAsia"/>
        </w:rPr>
        <w:t>A</w:t>
      </w:r>
      <w:r>
        <w:t xml:space="preserve">: </w:t>
      </w:r>
      <w:r w:rsidRPr="003B7F8D">
        <w:rPr>
          <w:color w:val="FF0000"/>
        </w:rPr>
        <w:t>1</w:t>
      </w:r>
      <w:r>
        <w:t>00</w:t>
      </w:r>
      <w:r w:rsidRPr="003B7F8D">
        <w:rPr>
          <w:color w:val="FF0000"/>
        </w:rPr>
        <w:t>1</w:t>
      </w:r>
      <w:r>
        <w:t>0</w:t>
      </w:r>
      <w:r w:rsidRPr="003B7F8D">
        <w:rPr>
          <w:color w:val="FF0000"/>
        </w:rPr>
        <w:t>1</w:t>
      </w:r>
      <w:r>
        <w:t>00</w:t>
      </w:r>
      <w:r w:rsidRPr="003B7F8D">
        <w:rPr>
          <w:color w:val="FF0000"/>
        </w:rPr>
        <w:t>1</w:t>
      </w:r>
      <w:r>
        <w:t>00</w:t>
      </w:r>
      <w:r w:rsidRPr="003B7F8D">
        <w:rPr>
          <w:color w:val="FF0000"/>
        </w:rPr>
        <w:t>1</w:t>
      </w:r>
      <w:r>
        <w:t>0</w:t>
      </w:r>
      <w:r w:rsidRPr="003B7F8D">
        <w:rPr>
          <w:color w:val="FF0000"/>
        </w:rPr>
        <w:t>1</w:t>
      </w:r>
      <w:r>
        <w:t>00</w:t>
      </w:r>
    </w:p>
    <w:p w14:paraId="3E7F0B1B" w14:textId="2E3BE91F" w:rsidR="00783BAA" w:rsidRDefault="00783BAA">
      <w:r>
        <w:rPr>
          <w:rFonts w:hint="eastAsia"/>
        </w:rPr>
        <w:t>B</w:t>
      </w:r>
      <w:r>
        <w:t>: 00</w:t>
      </w:r>
      <w:r w:rsidRPr="003B7F8D">
        <w:rPr>
          <w:color w:val="FF0000"/>
        </w:rPr>
        <w:t>1</w:t>
      </w:r>
      <w:r>
        <w:t>0</w:t>
      </w:r>
      <w:r w:rsidRPr="003B7F8D">
        <w:rPr>
          <w:color w:val="FF0000"/>
        </w:rPr>
        <w:t>1</w:t>
      </w:r>
      <w:r>
        <w:t>00</w:t>
      </w:r>
      <w:r w:rsidRPr="003B7F8D">
        <w:rPr>
          <w:color w:val="FF0000"/>
        </w:rPr>
        <w:t>1</w:t>
      </w:r>
      <w:r>
        <w:t>00</w:t>
      </w:r>
      <w:r w:rsidRPr="003B7F8D">
        <w:rPr>
          <w:color w:val="FF0000"/>
        </w:rPr>
        <w:t>1</w:t>
      </w:r>
      <w:r>
        <w:t>0</w:t>
      </w:r>
      <w:r w:rsidRPr="003B7F8D">
        <w:rPr>
          <w:color w:val="FF0000"/>
        </w:rPr>
        <w:t>1</w:t>
      </w:r>
      <w:r>
        <w:t>00</w:t>
      </w:r>
      <w:r w:rsidRPr="003B7F8D">
        <w:rPr>
          <w:color w:val="FF0000"/>
        </w:rPr>
        <w:t>1</w:t>
      </w:r>
    </w:p>
    <w:p w14:paraId="39F53C71" w14:textId="54197628" w:rsidR="00783BAA" w:rsidRDefault="00783BAA">
      <w:r>
        <w:rPr>
          <w:rFonts w:hint="eastAsia"/>
        </w:rPr>
        <w:t>W</w:t>
      </w:r>
      <w:r>
        <w:t>: 0</w:t>
      </w:r>
      <w:r w:rsidRPr="003B7F8D">
        <w:rPr>
          <w:color w:val="FF0000"/>
        </w:rPr>
        <w:t>1</w:t>
      </w:r>
      <w:r>
        <w:t>0000</w:t>
      </w:r>
      <w:r w:rsidRPr="003B7F8D">
        <w:rPr>
          <w:color w:val="FF0000"/>
        </w:rPr>
        <w:t>1</w:t>
      </w:r>
      <w:r>
        <w:t>00</w:t>
      </w:r>
      <w:r w:rsidRPr="003B7F8D">
        <w:rPr>
          <w:color w:val="FF0000"/>
        </w:rPr>
        <w:t>1</w:t>
      </w:r>
      <w:r>
        <w:t>0000</w:t>
      </w:r>
      <w:r w:rsidRPr="003B7F8D">
        <w:rPr>
          <w:color w:val="FF0000"/>
        </w:rPr>
        <w:t>1</w:t>
      </w:r>
      <w:r>
        <w:t>0</w:t>
      </w:r>
    </w:p>
    <w:p w14:paraId="6FD6CCC5" w14:textId="77777777" w:rsidR="00DF463B" w:rsidRPr="00DF463B" w:rsidRDefault="00DF463B"/>
    <w:p w14:paraId="775DB5A3" w14:textId="2AFE680D" w:rsidR="001B4F22" w:rsidRDefault="001B4F22">
      <w:r>
        <w:rPr>
          <w:rFonts w:hint="eastAsia"/>
        </w:rPr>
        <w:t>i</w:t>
      </w:r>
      <w:r>
        <w:t>i)</w:t>
      </w:r>
    </w:p>
    <w:p w14:paraId="07582CA5" w14:textId="3D8DA5F6" w:rsidR="00783BAA" w:rsidRDefault="00783BAA" w:rsidP="00783BAA">
      <w:r>
        <w:rPr>
          <w:rFonts w:hint="eastAsia"/>
        </w:rPr>
        <w:t>F</w:t>
      </w:r>
      <w:r>
        <w:t>emale</w:t>
      </w:r>
      <w:r w:rsidR="004D0742">
        <w:t xml:space="preserve"> =</w:t>
      </w:r>
      <w:r>
        <w:t xml:space="preserve"> </w:t>
      </w:r>
      <w:r w:rsidRPr="003B7F8D">
        <w:rPr>
          <w:color w:val="FF0000"/>
        </w:rPr>
        <w:t>11111111</w:t>
      </w:r>
      <w:r>
        <w:t>00000000</w:t>
      </w:r>
    </w:p>
    <w:p w14:paraId="7CEA789C" w14:textId="7540CD22" w:rsidR="00783BAA" w:rsidRDefault="00783BAA">
      <w:r>
        <w:t>Not Asian</w:t>
      </w:r>
      <w:r w:rsidR="004D0742">
        <w:t xml:space="preserve"> = 0</w:t>
      </w:r>
      <w:r w:rsidR="004D0742" w:rsidRPr="003B7F8D">
        <w:rPr>
          <w:color w:val="FF0000"/>
        </w:rPr>
        <w:t>11</w:t>
      </w:r>
      <w:r w:rsidR="004D0742">
        <w:t>0</w:t>
      </w:r>
      <w:r w:rsidR="004D0742" w:rsidRPr="003B7F8D">
        <w:rPr>
          <w:color w:val="FF0000"/>
        </w:rPr>
        <w:t>1</w:t>
      </w:r>
      <w:r w:rsidR="004D0742">
        <w:t>0</w:t>
      </w:r>
      <w:r w:rsidR="004D0742" w:rsidRPr="003B7F8D">
        <w:rPr>
          <w:color w:val="FF0000"/>
        </w:rPr>
        <w:t>11</w:t>
      </w:r>
      <w:r w:rsidR="004D0742">
        <w:t>0</w:t>
      </w:r>
      <w:r w:rsidR="004D0742" w:rsidRPr="003B7F8D">
        <w:rPr>
          <w:color w:val="FF0000"/>
        </w:rPr>
        <w:t>11</w:t>
      </w:r>
      <w:r w:rsidR="004D0742">
        <w:t>0</w:t>
      </w:r>
      <w:r w:rsidR="004D0742" w:rsidRPr="003B7F8D">
        <w:rPr>
          <w:color w:val="FF0000"/>
        </w:rPr>
        <w:t>1</w:t>
      </w:r>
      <w:r w:rsidR="004D0742">
        <w:t>0</w:t>
      </w:r>
      <w:r w:rsidR="004D0742" w:rsidRPr="003B7F8D">
        <w:rPr>
          <w:color w:val="FF0000"/>
        </w:rPr>
        <w:t>11</w:t>
      </w:r>
    </w:p>
    <w:p w14:paraId="29284B3B" w14:textId="103C5348" w:rsidR="004D0742" w:rsidRDefault="004D0742">
      <w:r>
        <w:rPr>
          <w:rFonts w:hint="eastAsia"/>
        </w:rPr>
        <w:t>S</w:t>
      </w:r>
      <w:r>
        <w:t xml:space="preserve">ingle or </w:t>
      </w:r>
      <w:proofErr w:type="gramStart"/>
      <w:r>
        <w:t>Married</w:t>
      </w:r>
      <w:proofErr w:type="gramEnd"/>
      <w:r>
        <w:t xml:space="preserve"> = </w:t>
      </w:r>
      <w:r w:rsidRPr="003B7F8D">
        <w:rPr>
          <w:color w:val="FF0000"/>
        </w:rPr>
        <w:t>1111</w:t>
      </w:r>
      <w:r>
        <w:t>00</w:t>
      </w:r>
      <w:r w:rsidRPr="003B7F8D">
        <w:rPr>
          <w:color w:val="FF0000"/>
        </w:rPr>
        <w:t>1</w:t>
      </w:r>
      <w:r>
        <w:t>0</w:t>
      </w:r>
      <w:r w:rsidRPr="003B7F8D">
        <w:rPr>
          <w:color w:val="FF0000"/>
        </w:rPr>
        <w:t>1111</w:t>
      </w:r>
      <w:r>
        <w:t>00</w:t>
      </w:r>
      <w:r w:rsidRPr="003B7F8D">
        <w:rPr>
          <w:color w:val="FF0000"/>
        </w:rPr>
        <w:t>1</w:t>
      </w:r>
      <w:r>
        <w:t>0</w:t>
      </w:r>
    </w:p>
    <w:p w14:paraId="24B353FD" w14:textId="0EA9CBF5" w:rsidR="00E47594" w:rsidRPr="00E47594" w:rsidRDefault="004D0742" w:rsidP="004C26A3">
      <w:pPr>
        <w:rPr>
          <w:rFonts w:hint="eastAsia"/>
        </w:rPr>
      </w:pPr>
      <w:r>
        <w:t>(</w:t>
      </w:r>
      <w:r>
        <w:rPr>
          <w:rFonts w:hint="eastAsia"/>
        </w:rPr>
        <w:t>F</w:t>
      </w:r>
      <w:r>
        <w:t xml:space="preserve">emale) and (not Asian) and (Single or Married) = </w:t>
      </w:r>
      <w:r w:rsidR="004C26A3">
        <w:rPr>
          <w:rFonts w:hint="eastAsia"/>
        </w:rPr>
        <w:t>0</w:t>
      </w:r>
      <w:r w:rsidR="004C26A3" w:rsidRPr="003B7F8D">
        <w:rPr>
          <w:color w:val="FF0000"/>
        </w:rPr>
        <w:t>11</w:t>
      </w:r>
      <w:r w:rsidR="004C26A3">
        <w:t>000</w:t>
      </w:r>
      <w:r w:rsidR="004C26A3" w:rsidRPr="003B7F8D">
        <w:rPr>
          <w:color w:val="FF0000"/>
        </w:rPr>
        <w:t>1</w:t>
      </w:r>
      <w:r w:rsidR="004C26A3">
        <w:t>000000000</w:t>
      </w:r>
    </w:p>
    <w:p w14:paraId="4F822245" w14:textId="45B838B1" w:rsidR="004C26A3" w:rsidRDefault="004C26A3" w:rsidP="004C26A3">
      <w:r>
        <w:rPr>
          <w:rFonts w:hint="eastAsia"/>
        </w:rPr>
        <w:t>L</w:t>
      </w:r>
      <w:r>
        <w:t xml:space="preserve">ist of </w:t>
      </w:r>
      <w:proofErr w:type="spellStart"/>
      <w:proofErr w:type="gramStart"/>
      <w:r>
        <w:t>patient</w:t>
      </w:r>
      <w:proofErr w:type="gramEnd"/>
      <w:r>
        <w:t>_id</w:t>
      </w:r>
      <w:proofErr w:type="spellEnd"/>
      <w:r>
        <w:t>:</w:t>
      </w:r>
    </w:p>
    <w:p w14:paraId="4763AE06" w14:textId="3C3980F2" w:rsidR="004C26A3" w:rsidRDefault="004C26A3" w:rsidP="004C26A3">
      <w:r>
        <w:rPr>
          <w:rFonts w:hint="eastAsia"/>
        </w:rPr>
        <w:t>1</w:t>
      </w:r>
      <w:r>
        <w:t>0002</w:t>
      </w:r>
    </w:p>
    <w:p w14:paraId="05149E48" w14:textId="3A820C78" w:rsidR="004C26A3" w:rsidRDefault="004C26A3" w:rsidP="004C26A3">
      <w:r>
        <w:rPr>
          <w:rFonts w:hint="eastAsia"/>
        </w:rPr>
        <w:t>1</w:t>
      </w:r>
      <w:r>
        <w:t>0003</w:t>
      </w:r>
    </w:p>
    <w:p w14:paraId="2A25290B" w14:textId="1E7AA584" w:rsidR="004C26A3" w:rsidRDefault="004C26A3" w:rsidP="004C26A3">
      <w:r>
        <w:rPr>
          <w:rFonts w:hint="eastAsia"/>
        </w:rPr>
        <w:t>1</w:t>
      </w:r>
      <w:r>
        <w:t>0007</w:t>
      </w:r>
    </w:p>
    <w:p w14:paraId="622C8DD8" w14:textId="77777777" w:rsidR="00DF463B" w:rsidRDefault="00DF463B" w:rsidP="004C26A3"/>
    <w:p w14:paraId="27807F90" w14:textId="37EF8B81" w:rsidR="001B4F22" w:rsidRDefault="001B4F22">
      <w:r>
        <w:rPr>
          <w:rFonts w:hint="eastAsia"/>
        </w:rPr>
        <w:t>i</w:t>
      </w:r>
      <w:r>
        <w:t>ii)</w:t>
      </w:r>
    </w:p>
    <w:p w14:paraId="7BC7A59B" w14:textId="57113EB7" w:rsidR="001F3FE7" w:rsidRDefault="001F3FE7">
      <w:r w:rsidRPr="001F3FE7">
        <w:rPr>
          <w:noProof/>
        </w:rPr>
        <w:drawing>
          <wp:inline distT="0" distB="0" distL="0" distR="0" wp14:anchorId="052B4DDD" wp14:editId="083AE935">
            <wp:extent cx="5274310" cy="1225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FCF9E" w14:textId="624A8FF4" w:rsidR="001F3FE7" w:rsidRDefault="001F3FE7">
      <w:r w:rsidRPr="001F3FE7">
        <w:rPr>
          <w:noProof/>
        </w:rPr>
        <w:drawing>
          <wp:inline distT="0" distB="0" distL="0" distR="0" wp14:anchorId="7E1160A3" wp14:editId="6BD646FF">
            <wp:extent cx="3411220" cy="1828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1607A" w14:textId="77777777" w:rsidR="00DF463B" w:rsidRDefault="00DF463B"/>
    <w:p w14:paraId="4AEB5DBF" w14:textId="2E071A3C" w:rsidR="001B4F22" w:rsidRDefault="001B4F22">
      <w:r>
        <w:rPr>
          <w:rFonts w:hint="eastAsia"/>
        </w:rPr>
        <w:t>i</w:t>
      </w:r>
      <w:r>
        <w:t>v)</w:t>
      </w:r>
    </w:p>
    <w:p w14:paraId="6186297D" w14:textId="335A67F3" w:rsidR="001F3FE7" w:rsidRDefault="001F3FE7">
      <w:r w:rsidRPr="001F3FE7">
        <w:rPr>
          <w:noProof/>
        </w:rPr>
        <w:drawing>
          <wp:inline distT="0" distB="0" distL="0" distR="0" wp14:anchorId="78EE1878" wp14:editId="281B1DFE">
            <wp:extent cx="5274310" cy="5187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2A47A" w14:textId="41641116" w:rsidR="001F3FE7" w:rsidRDefault="001F3FE7">
      <w:r w:rsidRPr="001F3FE7">
        <w:rPr>
          <w:noProof/>
        </w:rPr>
        <w:lastRenderedPageBreak/>
        <w:drawing>
          <wp:inline distT="0" distB="0" distL="0" distR="0" wp14:anchorId="6510E1DC" wp14:editId="5FE213AA">
            <wp:extent cx="5274310" cy="9836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3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0467D" w14:textId="77777777" w:rsidR="00B6303B" w:rsidRDefault="00B6303B" w:rsidP="00407564">
      <w:r>
        <w:separator/>
      </w:r>
    </w:p>
  </w:endnote>
  <w:endnote w:type="continuationSeparator" w:id="0">
    <w:p w14:paraId="5C45F720" w14:textId="77777777" w:rsidR="00B6303B" w:rsidRDefault="00B6303B" w:rsidP="00407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E77F8" w14:textId="77777777" w:rsidR="00B6303B" w:rsidRDefault="00B6303B" w:rsidP="00407564">
      <w:r>
        <w:separator/>
      </w:r>
    </w:p>
  </w:footnote>
  <w:footnote w:type="continuationSeparator" w:id="0">
    <w:p w14:paraId="659A9647" w14:textId="77777777" w:rsidR="00B6303B" w:rsidRDefault="00B6303B" w:rsidP="004075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61"/>
    <w:rsid w:val="001B4F22"/>
    <w:rsid w:val="001C69C3"/>
    <w:rsid w:val="001F3FE7"/>
    <w:rsid w:val="00235D4C"/>
    <w:rsid w:val="00290FD2"/>
    <w:rsid w:val="00392FD7"/>
    <w:rsid w:val="003B7F8D"/>
    <w:rsid w:val="00407564"/>
    <w:rsid w:val="00446E61"/>
    <w:rsid w:val="004C26A3"/>
    <w:rsid w:val="004D0742"/>
    <w:rsid w:val="00577316"/>
    <w:rsid w:val="00783BAA"/>
    <w:rsid w:val="00797737"/>
    <w:rsid w:val="008A3383"/>
    <w:rsid w:val="009A3DBD"/>
    <w:rsid w:val="00B6303B"/>
    <w:rsid w:val="00C40448"/>
    <w:rsid w:val="00D14A53"/>
    <w:rsid w:val="00DF463B"/>
    <w:rsid w:val="00E43B36"/>
    <w:rsid w:val="00E47594"/>
    <w:rsid w:val="00F75B29"/>
    <w:rsid w:val="00F8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CCF7C"/>
  <w15:chartTrackingRefBased/>
  <w15:docId w15:val="{365EA2C2-7CF7-48EA-B5AD-B324E061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572"/>
    <w:pPr>
      <w:widowControl w:val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7564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7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7564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mr</dc:creator>
  <cp:keywords/>
  <dc:description/>
  <cp:lastModifiedBy>li mr</cp:lastModifiedBy>
  <cp:revision>5</cp:revision>
  <dcterms:created xsi:type="dcterms:W3CDTF">2021-12-03T00:23:00Z</dcterms:created>
  <dcterms:modified xsi:type="dcterms:W3CDTF">2021-12-04T22:36:00Z</dcterms:modified>
</cp:coreProperties>
</file>