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56"/>
          <w:szCs w:val="56"/>
        </w:rPr>
        <w:t xml:space="preserve">Literary OS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color w:val="2E74B5"/>
          <w:sz w:val="36"/>
          <w:szCs w:val="36"/>
        </w:rPr>
        <w:t xml:space="preserve">V575 → V580  안정화 시스템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b/>
          <w:bCs/>
          <w:color w:val="2E74B5"/>
          <w:sz w:val="32"/>
          <w:szCs w:val="32"/>
        </w:rPr>
        <w:t xml:space="preserve">설계도  v2.0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24"/>
          <w:szCs w:val="24"/>
        </w:rPr>
        <w:t xml:space="preserve">V574.1 핫픽스 + 7주 단계 · Gate 39/39 · ADR-032·034~039</w:t>
      </w:r>
    </w:p>
    <w:p>
      <w:pPr>
        <w:spacing w:after="1000"/>
        <w:jc w:val="center"/>
      </w:pPr>
      <w:r>
        <w:rPr>
          <w:rFonts w:ascii="맑은 고딕" w:cs="맑은 고딕" w:eastAsia="맑은 고딕" w:hAnsi="맑은 고딕"/>
          <w:color w:val="C00000"/>
          <w:sz w:val="22"/>
          <w:szCs w:val="22"/>
        </w:rPr>
        <w:t xml:space="preserve">Preflight Protocol §3 + Survival Matrix v1.2 + GATE_REGISTRY.py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Chief Architect × Chief Compiler × Chief System Principal Engineer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2026년 5월 19일 (3인 합의 최종)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Companion to V575_V580_제안서_v2.docx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1. 전체 아키텍처 변환 개요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V574 코드베이스(7.9.0, 690py/118,996 LOC, 87% cov, 20/30 Gate)는 7주 후 V580 안정화 종착점에서 다음 아키텍처 변환을 거친다.</w:t>
      </w:r>
    </w:p>
    <w:p>
      <w:r>
        <w:t xml:space="preserve"/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2E74B5"/>
          <w:sz w:val="30"/>
          <w:szCs w:val="30"/>
        </w:rPr>
        <w:t xml:space="preserve">1.1 변환 매트릭스 (Before → After)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30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축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V574 (Before)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V580 (After)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변환 단계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보안 기본값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DEV_MODE=true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DEV_MODE=false + CI 회귀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V574.1 + V576 G34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LLM 어댑터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4세대 6+ 파일 공존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providers/{claude,openai,ollama}.py 단일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V577 G35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Gate 등록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20/30 + 누락 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39/39 + GATE_REGISTRY.py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V578 G36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중복 클래스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88개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0개 (canonical 결정)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V579 G37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타입 안전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mypy 미적용 (89.6% 힌트)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mypy strict-optional (Stage 3)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V576~V579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커버리지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87%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≥ 95%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V575 88% → V580 95%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스키마 테스트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0% (21파일)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round-trip PASS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V576 G33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API 테스트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22 SKIP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 SKIP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V576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로깅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print() 28개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logging 100%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V575 G32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bare except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4개 + noqa 남용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Exception as e: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V575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Dead Code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37 미참조 파일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 (검증 후 제거)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V575 + V577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FastAPI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동기/비동기 혼재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100% async + to_thread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V580 G38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장대형 함수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5개 (164~219줄)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80줄 이하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V580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성능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베이스라인 없음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p95 회귀 -5% 이내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V575 측정 + V580 G39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ADR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014~033 (032 갭, 1~13 누락)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001~033 + 034~039 = 32개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V578 ADR-038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README 정합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V571 표기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V580 + CI 강제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V574.1</w:t>
            </w:r>
          </w:p>
        </w:tc>
      </w:tr>
    </w:tbl>
    <w:p>
      <w:r>
        <w:t xml:space="preserve"/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2E74B5"/>
          <w:sz w:val="30"/>
          <w:szCs w:val="30"/>
        </w:rPr>
        <w:t xml:space="preserve">1.2 의존성 흐름도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V574 (현재)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↓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[V574.1 핫픽스 0.5일] DEV_MODE / pyproject desc / CI ruff / 버전 정합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↓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[V575 Security &amp; Hygiene] logging / bare except / main_v316 / 성능 baseline → G32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↓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[V576 Test Fortification] schemas round-trip / TestClient / auth 회귀 / bandit → G33,G34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↓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[V577 LLM Adapter (1.5w)]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Day1: canonical 결정 + multiwork 그래프 검증 (gate)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Day2~10: providers/ 단일 구조 + deprecated/ 이관 + Survival Matrix v1.2 → G35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↓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[V578 Gate Registry &amp; ADR] GATE_REGISTRY.py + ADR-032/038 + ADR 1~13 → G36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↓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[V579 Duplicate + mypy] 88 중복 해소 + mypy Stage 2/3 → G37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↓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[V580 Async + Performance (1.5w)]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FastAPI async / 장대형 함수 분할 / 회귀 비교 → G38,G39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↓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[V580 종료] Gate 39/39 + cov ≥ 95% + Critical/High 0건 + 프로덕션 A 등급</w:t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2. V574.1 즉시 핫픽스 (0.5일) — 설계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V575 1주 정식 진입 전 0.5일에 완료한다. Preflight 위험도 G(Low). Step 10, 12만 실행.</w:t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2E74B5"/>
          <w:sz w:val="30"/>
          <w:szCs w:val="30"/>
        </w:rPr>
        <w:t xml:space="preserve">2.1 패치 명세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1. DEV_MODE 기본값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apps/studio_api/auth/middleware.py:29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- DEV_MODE: bool = os.environ.get("LITERARY_OS_DEV_MODE", "true").lower() == "true"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+ DEV_MODE: bool = os.environ.get("LITERARY_OS_DEV_MODE", "false").lower() == "true"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apps/studio_api/ws/energy.py — 동일 패턴 패치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2. pyproject.toml description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- description = "Literary OS V571 — narrative generation system"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+ description = "Literary OS V574 — narrative generation system (7.9.0)"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3. README.md badge 갱신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- ![Version](.../version-7.7.1-blue)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+ ![Version](.../version-7.9.0-blue)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4. CI ruff 추가 (.github/workflows/ci.yml)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- name: Ruff Check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run: ruff check .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5. CI 버전 정합 검사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- name: Version Consistency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run: python tools/check_version_consistency.py</w:t>
      </w:r>
    </w:p>
    <w:p>
      <w:r>
        <w:t xml:space="preserve"/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2E74B5"/>
          <w:sz w:val="30"/>
          <w:szCs w:val="30"/>
        </w:rPr>
        <w:t xml:space="preserve">2.2 conftest.py 보완 (테스트 환경 명시)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tests/conftest.py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import os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import pytest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@pytest.fixture(autouse=True)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def _ensure_dev_mode(monkeypatch):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"""테스트 환경에서만 DEV_MODE=true 명시 — 보안 회귀 방지"""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monkeypatch.setenv("LITERARY_OS_DEV_MODE", "true")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yield</w:t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3. V575 Security &amp; Hygiene (1주) — 설계</w:t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2E74B5"/>
          <w:sz w:val="30"/>
          <w:szCs w:val="30"/>
        </w:rPr>
        <w:t xml:space="preserve">3.1 모듈 변경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3200"/>
        <w:gridCol w:w="21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파일/디렉토리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검증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M-01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literary_system/orchestrators/e2e_loop_orchestrator.py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print() 8개 → logger.info/debug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grep print 0건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M-02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literary_system/pipeline/pipeline_state.py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print() 1개 → logger.info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grep print 0건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M-03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literary_system/orchestrators/scene_generation_orchestrator.py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print() 1개 → logger.info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grep print 0건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M-04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apps/studio_api/main.py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print() 1개 → logger.info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grep print 0건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M-05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apps/studio_api/main_v316.py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파일 삭제 (legacy)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Glob 부재 확인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M-06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literary_system/schemas/scene_draft_output.py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bare except 3개 → except Exception as e: + logger.warning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grep 'except:' 0건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M-07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apps/* 전반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# noqa: BLE001 → 명시 처리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grep noqa 0건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M-08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literary_system/multiwork/*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dead 검증 후 처리 (V577에서 결정)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import 그래프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M-09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literary_system/adapters/* 5개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dead 5개 제거 (project_pipeline 등)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Glob 부재 확인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M-10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tools/benchmark_baseline.py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성능 베이스라인 측정 스크립트 신설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씬 생성 p50/p95/p99</w:t>
            </w:r>
          </w:p>
        </w:tc>
      </w:tr>
    </w:tbl>
    <w:p>
      <w:r>
        <w:t xml:space="preserve"/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2E74B5"/>
          <w:sz w:val="30"/>
          <w:szCs w:val="30"/>
        </w:rPr>
        <w:t xml:space="preserve">3.2 G32 LoggingDiscipline 게이트 설계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literary_system/gates/g32_logging_discipline.py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from pathlib import Path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import re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PRINT_PATTERN = re.compile(r'^\s*print\(', re.MULTILINE)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BARE_EXCEPT = re.compile(r'^\s*except\s*:\s*$', re.MULTILINE)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NOQA_BLE001 = re.compile(r'# noqa: BLE001')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def _gate_logging_discipline():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repo = Path(__file__).parent.parent.parent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violations = {'print': [], 'bare_except': [], 'noqa_ble': []}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for py in (repo / 'literary_system').rglob('*.py'):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'test_' in py.name: continue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src = py.read_text()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PRINT_PATTERN.search(src): violations['print'].append(str(py))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BARE_EXCEPT.search(src): violations['bare_except'].append(str(py))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NOQA_BLE001.search(src): violations['noqa_ble'].append(str(py))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{'passed': all(len(v)==0 for v in violations.values()),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'violations': violations,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'gate_id': 'G32', 'name': 'LoggingDiscipline'}</w:t>
      </w:r>
    </w:p>
    <w:p>
      <w:r>
        <w:t xml:space="preserve"/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2E74B5"/>
          <w:sz w:val="30"/>
          <w:szCs w:val="30"/>
        </w:rPr>
        <w:t xml:space="preserve">3.3 성능 베이스라인 측정 설계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tools/benchmark_baseline.py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import time, statistics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from literary_system.orchestrators.scene_generation_orchestrator import SceneGenerationOrchestrator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def measure_scene_generation(n=100):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orch = SceneGenerationOrchestrator(use_mock=True)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times = []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for i in range(n):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t0 = time.perf_counter()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orch._run_single_scene(scene_spec={'id': f'bench_{i}'})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times.append((time.perf_counter() - t0) * 1000)  # ms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{'p50': statistics.median(times),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'p95': statistics.quantiles(times, n=20)[18],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'p99': statistics.quantiles(times, n=100)[98],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'n': n, 'version': 'V575_baseline'}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baseline → data/perf/V575_baseline.json 으로 저장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V580 G39에서 회귀 비교 기준선으로 사용</w:t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4. V576 Test Fortification (1주) — 설계</w:t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2E74B5"/>
          <w:sz w:val="30"/>
          <w:szCs w:val="30"/>
        </w:rPr>
        <w:t xml:space="preserve">4.1 schemas/ 21파일 round-trip 테스트 패턴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tests/schemas/test_v576_roundtrip.py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import pytest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from literary_system.schemas import cross_packet, validator, scene_draft_output, ...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@pytest.mark.parametrize('schema_cls,sample_dict', SCHEMA_SAMPLES)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def test_roundtrip(schema_cls, sample_dict):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# 1. 인스턴스화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inst = schema_cls(**sample_dict)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# 2. 직렬화 (dict / json)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payload = inst.model_dump()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json_payload = inst.model_dump_json()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# 3. 역직렬화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inst2 = schema_cls(**payload)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inst3 = schema_cls.model_validate_json(json_payload)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# 4. 검증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assert inst == inst2 == inst3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assert inst.model_validate(payload) is not None</w:t>
      </w:r>
    </w:p>
    <w:p>
      <w:r>
        <w:t xml:space="preserve"/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2E74B5"/>
          <w:sz w:val="30"/>
          <w:szCs w:val="30"/>
        </w:rPr>
        <w:t xml:space="preserve">4.2 Studio API TestClient fixture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tests/studio_api/conftest.py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import pytest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from fastapi.testclient import TestClient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from apps.studio_api.main import create_app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@pytest.fixture(scope='session')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def fastapi_app():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app = create_app()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app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@pytest.fixture(scope='session')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def test_client(fastapi_app):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with TestClient(fastapi_app) as c: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yield c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기존 22 pytest.mark.skipif → fixture 의존성으로 전환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모든 라우터 엔드포인트 (V425~V430 대시보드 7 + V428~V430 E2E 8 + V421~V422 OTel 2 + 그 외 5)</w:t>
      </w:r>
    </w:p>
    <w:p>
      <w:r>
        <w:t xml:space="preserve"/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2E74B5"/>
          <w:sz w:val="30"/>
          <w:szCs w:val="30"/>
        </w:rPr>
        <w:t xml:space="preserve">4.3 G33 SchemaRoundTrip + G34 AuthRegression 게이트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literary_system/gates/g33_schema_roundtrip.py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def _gate_schema_roundtrip():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import subprocess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 = subprocess.run(['pytest', 'tests/schemas/test_v576_roundtrip.py', '-q'],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capture_output=True, text=True)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{'passed': r.returncode == 0,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'gate_id': 'G33', 'name': 'SchemaRoundTrip',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'stdout_tail': r.stdout[-500:]}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literary_system/gates/g34_auth_regression.py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def _gate_auth_regression():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"""DEV_MODE=false 환경에서 JWT 우회 0건 검증"""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import os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os.environ['LITERARY_OS_DEV_MODE'] = 'false'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from fastapi.testclient import TestClient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from apps.studio_api.main import create_app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with TestClient(create_app()) as c: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# 인증 없이 보호된 엔드포인트 호출 — 401/403 기대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for path in ['/analyze', '/compile', '/cost', '/dashboard']: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r = c.get(path)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if r.status_code not in (401, 403):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return {'passed': False, 'gate_id': 'G34',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'violation': f'{path} returned {r.status_code} without auth'}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{'passed': True, 'gate_id': 'G34', 'name': 'AuthRegression'}</w:t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5. V577 LLM Adapter Consolidation (1.5주) — 설계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Critical CR-2 해소. Day 1에 canonical 결정과 multiwork 그래프 검증을 우선 진행한다.</w:t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2E74B5"/>
          <w:sz w:val="30"/>
          <w:szCs w:val="30"/>
        </w:rPr>
        <w:t xml:space="preserve">5.1 Day 1 — Canonical 결정 + multiwork 검증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tools/v577_day1_canonical_decision.py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V577 Day 1: 어댑터 canonical 결정 + multiwork 그래프 검증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import ast, json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from pathlib import Path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ADAPTER_CANDIDATES = [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'literary_system/llm_bridge/claude_adapter.py',         # v1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'literary_system/llm_bridge/adapters/anthropic_adapter.py',  # v1.5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'literary_system/llm_bridge/adapters_v2.py',            # v2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'literary_system/adapters_live/real_claude_adapter.py', # v3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def import_count(path):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repo = Path(__file__).parent.parent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target_module = path.replace('.py','').replace('/', '.')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cnt = 0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for py in repo.rglob('*.py'):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target_module in py.read_text(): cnt += 1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cnt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def decide():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# 3인 합의: adapters_live/real_*.py를 canonical로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canonical = 'literary_system/llm_bridge/providers/'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{'canonical_dir': canonical,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'source': 'adapters_live/real_*.py',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'deprecated': [p for p in ADAPTER_CANDIDATES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if 'adapters_live' not in p]}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def verify_multiwork():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"""multiwork 8파일 dead 여부 그래프 검증"""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repo = Path(__file__).parent.parent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mw_files = list((repo / 'literary_system/multiwork').glob('*.py'))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results = {}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for mw in mw_files: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module = f'literary_system.multiwork.{mw.stem}'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cnt = sum(1 for py in repo.rglob('*.py')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if module in py.read_text() and py != mw)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results[mw.name] = cnt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results  # cnt==0 인 파일이 진짜 dead</w:t>
      </w:r>
    </w:p>
    <w:p>
      <w:r>
        <w:t xml:space="preserve"/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2E74B5"/>
          <w:sz w:val="30"/>
          <w:szCs w:val="30"/>
        </w:rPr>
        <w:t xml:space="preserve">5.2 V577 목표 파일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목표 파일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현재 대응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llm_bridge/contracts.py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인터페이스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adapter_contract.py 보존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llm_bridge/providers/claude.py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구현체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adapters_live/real_claude_adapter.py 이관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llm_bridge/providers/openai.py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구현체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adapters_live/real_openai_adapter.py 이관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llm_bridge/providers/ollama.py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구현체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adapters_live/real_ollama_adapter.py 이관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llm_bridge/gateway.py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오케스트레이터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unified_llm_gateway.py 단순화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llm_bridge/deprecated/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구버전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claude_adapter.py · anthropic_adapter.py · adapters_v2.py V578 삭제 예고</w:t>
            </w:r>
          </w:p>
        </w:tc>
      </w:tr>
    </w:tbl>
    <w:p>
      <w:r>
        <w:t xml:space="preserve"/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2E74B5"/>
          <w:sz w:val="30"/>
          <w:szCs w:val="30"/>
        </w:rPr>
        <w:t xml:space="preserve">5.3 G35 AdapterCanonical 게이트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literary_system/gates/g35_adapter_canonical.py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def _gate_adapter_canonical():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"""providers/{claude,openai,ollama}.py 외 어댑터 import 0건"""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from pathlib import Path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repo = Path(__file__).parent.parent.parent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BANNED_IMPORTS = [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'from literary_system.llm_bridge.claude_adapter',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'from literary_system.llm_bridge.adapters.anthropic_adapter',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'from literary_system.llm_bridge.adapters_v2',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'from literary_system.adapters_live',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]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violations = []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for py in repo.rglob('*.py'):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'deprecated' in str(py): continue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src = py.read_text()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for banned in BANNED_IMPORTS: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if banned in src: violations.append((str(py), banned))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{'passed': len(violations) == 0,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'gate_id': 'G35', 'name': 'AdapterCanonical',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'violations': violations}</w:t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6. V578 Gate Registry &amp; ADR (1주) — 설계</w:t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2E74B5"/>
          <w:sz w:val="30"/>
          <w:szCs w:val="30"/>
        </w:rPr>
        <w:t xml:space="preserve">6.1 GATE_REGISTRY.py 단일 소스화 (ADR-032)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literary_system/gates/GATE_REGISTRY.py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Gate Registry — Single Source of Truth (ADR-032, V578)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모든 게이트의 등록·검사·CI cross-check 단일 진입점.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from typing import Callable, Dict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Gate 1~31 (V574 이전) + V575~V580 신설 G32~G39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GATES: Dict[str, Dict] = {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'G01': {'name': 'LLM-0',          'module': 'literary_system.gates.gate01_llm0',          'phase': 'P1'},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'G02': {'name': 'Arc',            'module': 'literary_system.gates.gate02_arc',           'phase': 'P1'},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'G03': {'name': 'Budget',         'module': 'literary_system.gates.gate03_budget',        'phase': 'P1'},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'G04': {'name': 'Leakage',        'module': 'literary_system.gates.gate04_leakage',       'phase': 'P1'},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'G05': {'name': 'Packaging',      'module': 'literary_system.gates.gate05_packaging',     'phase': 'P1'},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'G06': {'name': 'Pipeline',       'module': 'literary_system.gates.gate06_pipeline',      'phase': 'P1'},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'G07': {'name': 'DRSE',           'module': 'literary_system.gates.gate07_drse',          'phase': 'P1'},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'G08': {'name': 'Adapter',        'module': 'literary_system.gates.gate08_adapter',       'phase': 'P1'},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# ... G09~G31 동일 패턴 ...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'G32': {'name': 'LoggingDiscipline',     'module': '...g32_logging_discipline', 'phase': 'V575'},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'G33': {'name': 'SchemaRoundTrip',       'module': '...g33_schema_roundtrip',   'phase': 'V576'},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'G34': {'name': 'AuthRegression',        'module': '...g34_auth_regression',    'phase': 'V576'},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'G35': {'name': 'AdapterCanonical',      'module': '...g35_adapter_canonical',  'phase': 'V577'},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'G36': {'name': 'GateRegistry',          'module': '...g36_gate_registry',      'phase': 'V578'},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'G37': {'name': 'DuplicateZero',         'module': '...g37_duplicate_zero',     'phase': 'V579'},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'G38': {'name': 'AsyncDiscipline',       'module': '...g38_async_discipline',   'phase': 'V580'},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'G39': {'name': 'PerformanceRegression', 'module': '...g39_performance_regression','phase':'V580'},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def run_all_gates() -&gt; Dict: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"""39개 게이트 일괄 실행"""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import importlib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results, passed = {}, 0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for gid, meta in GATES.items():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mod = importlib.import_module(meta['module'])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gate_fn = getattr(mod, f'_gate_{meta["name"].lower().replace(" ","_")}')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r = gate_fn()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results[gid] = r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r['passed']: passed += 1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{'status': 'pass' if passed == len(GATES) else 'fail',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'gates_passed': passed, 'total_gates': len(GATES),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'details': results}</w:t>
      </w:r>
    </w:p>
    <w:p>
      <w:r>
        <w:t xml:space="preserve"/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2E74B5"/>
          <w:sz w:val="30"/>
          <w:szCs w:val="30"/>
        </w:rPr>
        <w:t xml:space="preserve">6.2 ADR 1~13 자동 retroactive 스크립트 (ADR-038)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tools/adr_retroactive_extractor.py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ADR-038: git log + grep으로 ADR 1~13 후보 추출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사람이 50% 큐레이션 후 docs/adr/ADR-001~013.md 작성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import subprocess, re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from pathlib import Path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ADR_HINTS = [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(r'ADR-001', '7-Layer Architecture',     'V411'),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(r'ADR-002', 'OAuth 2.1 + OIDC',        'V420'),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(r'ADR-003', 'OTel SLO',                'V422'),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(r'ADR-004', 'Model Tiering',           'V424'),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(r'ADR-005', 'Test Policy',             'V411'),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(r'ADR-006', 'Registry',                'V432'),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(r'ADR-007', 'RAG Provenance',          'V435'),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(r'ADR-008', 'Training Hygiene',        'V440'),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(r'ADR-009', 'Judge Calibration',       'V442'),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(r'ADR-010', 'Degradation',             'V444'),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(r'ADR-011', 'Multi-tenant',            'V457'),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(r'ADR-012', 'Billing PG',              'V459'),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(r'ADR-013', 'EU AI Act',               'V464'),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def extract_adr_candidate(adr_id, title, version):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# git log에서 해당 버전 커밋 메시지 추출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log = subprocess.run(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['git', 'log', '--all', '--grep', version,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'--pretty=format:%H|%s|%b', '-50'],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capture_output=True, text=True).stdout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# 관련 파일 변경 추출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files = subprocess.run(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['git', 'log', '--all', '--grep', version, '--name-only'],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capture_output=True, text=True).stdout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{'adr': adr_id, 'title': title, 'version': version,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'commits': log[:2000], 'files': files[:2000]}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if __name__ == '__main__':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for adr_id, title, version in ADR_HINTS: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candidate = extract_adr_candidate(adr_id, title, version)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out = Path(f'docs/adr_candidates/{adr_id}_candidate.md')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out.parent.mkdir(exist_ok=True)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out.write_text(f'# {adr_id}: {title}\n\nVersion: {version}\n\n'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f'## Commits\n```\n{candidate["commits"]}\n```\n'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f'## Files\n```\n{candidate["files"]}\n```\n')</w:t>
      </w:r>
    </w:p>
    <w:p>
      <w:r>
        <w:t xml:space="preserve"/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2E74B5"/>
          <w:sz w:val="30"/>
          <w:szCs w:val="30"/>
        </w:rPr>
        <w:t xml:space="preserve">6.3 G36 GateRegistry 게이트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literary_system/gates/g36_gate_registry.py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def _gate_gate_registry():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"""GATE_REGISTRY.py 단일 소스 ↔ 실제 게이트 파일 cross-check"""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from literary_system.gates.GATE_REGISTRY import GATES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import importlib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missing = []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for gid, meta in GATES.items():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try: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importlib.import_module(meta['module'])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except ImportError: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missing.append(gid)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{'passed': len(missing) == 0,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'gate_id': 'G36', 'name': 'GateRegistry',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'total': len(GATES), 'missing': missing}</w:t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7. V579 Duplicate Resolution + mypy Gradual (1주) — 설계</w:t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2E74B5"/>
          <w:sz w:val="30"/>
          <w:szCs w:val="30"/>
        </w:rPr>
        <w:t xml:space="preserve">7.1 88개 중복 클래스 RACI 분기 절차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8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분기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처리 방식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 canonical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두 위치 중 한 쪽이 의미상 정확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나머지 alias 처리 + Deprecation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CircuitBreaker → ops/ canonical, apps/ alias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 merge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두 위치가 동일 의미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단일 클래스로 병합 + 두 위치 모두 from 재export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CharacterNode → nkg/ canonical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 split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두 위치가 다른 도메인 의미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이름 변경 (TenantAuditRecord vs CompliantAuditRecord)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AuditRecord 분기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 delete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 쪽이 미사용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미사용 위치 제거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DatasetCardGenerator 둘 중 미참조 제거</w:t>
            </w:r>
          </w:p>
        </w:tc>
      </w:tr>
    </w:tbl>
    <w:p>
      <w:r>
        <w:t xml:space="preserve"/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2E74B5"/>
          <w:sz w:val="30"/>
          <w:szCs w:val="30"/>
        </w:rPr>
        <w:t xml:space="preserve">7.2 5개 핫스팟 우선 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0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핫스팟 클래스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현재 위치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V579 결정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CircuitBreaker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apps/resilience/ + literary_system/ops/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 merge → ops/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어댑터 통합 V577과 정합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DRController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literary_system/dr/ + literary_system/ops/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 canonical → ops/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DR도 운영 도메인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CharacterNode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graph_intelligence/ + nkg/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 merge → nkg/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Phase 6 NKG 통합 정합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AuditRecord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compliance/ + tenant/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 split → CompliantAuditRecord / TenantAuditRecord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Phase 3 ADR-011/013 정합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DatasetCardGenerator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slm/ 두 파일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 delete (미참조 측 제거)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V577 어댑터 통합과 동시</w:t>
            </w:r>
          </w:p>
        </w:tc>
      </w:tr>
    </w:tbl>
    <w:p>
      <w:r>
        <w:t xml:space="preserve"/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2E74B5"/>
          <w:sz w:val="30"/>
          <w:szCs w:val="30"/>
        </w:rPr>
        <w:t xml:space="preserve">7.3 mypy 5단계 점진 strict (ADR-035)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1500"/>
        <w:gridCol w:w="33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적용 옵션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적용 버전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Stage 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--check-untyped-defs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V576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함수 시그너처 검증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Stage 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--disallow-untyped-defs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V578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모든 함수 타입 힌트 의무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Stage 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--strict-optional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V579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Optional 명시 강제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Stage 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--strict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Phase 7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전체 strict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Stage 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enforce in CI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Phase 7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-fail-on-mypy-errors</w:t>
            </w:r>
          </w:p>
        </w:tc>
      </w:tr>
    </w:tbl>
    <w:p>
      <w:r>
        <w:t xml:space="preserve"/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2E74B5"/>
          <w:sz w:val="30"/>
          <w:szCs w:val="30"/>
        </w:rPr>
        <w:t xml:space="preserve">7.4 G37 DuplicateZero 게이트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literary_system/gates/g37_duplicate_zero.py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def _gate_duplicate_zero():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"""mypy로 검증한 중복 클래스 0건"""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import subprocess, json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 = subprocess.run(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['mypy', '--strict-optional', '--no-incremental',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'--show-error-codes', 'literary_system/'],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capture_output=True, text=True)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# mypy error code 'no-redef' / 'name-defined' 카운트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redef_count = r.stdout.count('error: Name')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name_def_count = r.stdout.count('[name-defined]')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{'passed': redef_count == 0 and name_def_count == 0,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'gate_id': 'G37', 'name': 'DuplicateZero',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'redef': redef_count, 'name_defined': name_def_count}</w:t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8. V580 Async + Performance (1.5주) — 설계</w:t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2E74B5"/>
          <w:sz w:val="30"/>
          <w:szCs w:val="30"/>
        </w:rPr>
        <w:t xml:space="preserve">8.1 FastAPI async 통일 패턴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apps/studio_api/routers/*.py — 라우터 우선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Before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@router.post('/analyze')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def analyze(req: AnalyzeRequest):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result = drse_cb.call(req.text)  # 동기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result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After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import asyncio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@router.post('/analyze')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async def analyze(req: AnalyzeRequest):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# 오케스트레이터가 동기인 경우 to_thread 래퍼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result = await asyncio.to_thread(drse_cb.call, req.text)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result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scene_generation_orchestrator._run_single_scene → async def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e2e_loop_orchestrator.run → async def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동기 호출자가 있는 경우 asyncio.run() 래퍼 제공</w:t>
      </w:r>
    </w:p>
    <w:p>
      <w:r>
        <w:t xml:space="preserve"/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2E74B5"/>
          <w:sz w:val="30"/>
          <w:szCs w:val="30"/>
        </w:rPr>
        <w:t xml:space="preserve">8.2 장대형 함수 5개 분할 계획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1200"/>
        <w:gridCol w:w="34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함수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현재 라인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목표 라인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분할 전략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gate19_sp4_finetune.py: _gate_sp4_finetune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219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≤80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_check_dataset / _check_eval / _check_safety / _check_deploy 4개 서브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e2e_loop_orchestrator.py: run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188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≤80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_setup / _run_episode_loop / _quality_check / _emit_results 4개 서브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production_proof.py: generate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≤80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_collect_evidence / _format_report / _attach_signatures 3개 서브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gate20_sp5_ops.py: _gate_sp5_ops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≤80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_check_load / _check_cb / _check_otel / _check_launch 4개 서브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episode_structure_calculator.py: calculate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≤80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_score_arc / _score_balance / _score_density 3개 서브</w:t>
            </w:r>
          </w:p>
        </w:tc>
      </w:tr>
    </w:tbl>
    <w:p>
      <w:r>
        <w:t xml:space="preserve"/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2E74B5"/>
          <w:sz w:val="30"/>
          <w:szCs w:val="30"/>
        </w:rPr>
        <w:t xml:space="preserve">8.3 성능 회귀 게이트 (ADR-039)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tools/v580_perf_regression.py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import json, statistics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from pathlib import Path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from tools.benchmark_baseline import measure_scene_generation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def regression_check(baseline_path='data/perf/V575_baseline.json',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threshold_pct=5.0):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baseline = json.loads(Path(baseline_path).read_text())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current = measure_scene_generation(n=100)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delta_pct = ((current['p95'] - baseline['p95']) / baseline['p95']) * 100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passed = delta_pct &lt;= threshold_pct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{'passed': passed,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'baseline_p95_ms': baseline['p95'],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'current_p95_ms': current['p95'],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'delta_pct': delta_pct,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'threshold_pct': threshold_pct}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literary_system/gates/g39_performance_regression.py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def _gate_performance_regression():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from tools.v580_perf_regression import regression_check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 = regression_check()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{'passed': r['passed'], 'gate_id': 'G39',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'name': 'PerformanceRegression', 'detail': r}</w:t>
      </w:r>
    </w:p>
    <w:p>
      <w:r>
        <w:t xml:space="preserve"/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2E74B5"/>
          <w:sz w:val="30"/>
          <w:szCs w:val="30"/>
        </w:rPr>
        <w:t xml:space="preserve">8.4 G38 AsyncDiscipline 게이트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literary_system/gates/g38_async_discipline.py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import ast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def _gate_async_discipline():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"""FastAPI 라우터 100% async + 동기 함수는 to_thread 래퍼"""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from pathlib import Path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repo = Path(__file__).parent.parent.parent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violations = []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for py in (repo / 'apps/studio_api/routers').glob('*.py'):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tree = ast.parse(py.read_text())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for node in ast.walk(tree):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if isinstance(node, ast.FunctionDef):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# @router.* 데코레이터가 있는데 async가 아니면 위반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if any('router' in ast.unparse(d).lower() for d in node.decorator_list):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violations.append(f'{py.name}:{node.name} sync route handler')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{'passed': len(violations) == 0, 'gate_id': 'G38',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'name': 'AsyncDiscipline', 'violations': violations}</w:t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9. Preflight Protocol 적용 (V575~V580)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Claude-Native GitNexus Preflight Guide v1.1 §3의 12단계를 V575~V580 모든 단계에 의무화한다. 위험도 R/Y/G에 따라 실행 단계가 다르다.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500"/>
        <w:gridCol w:w="58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위험도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실행 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점검 항목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V574.1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🟢 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10, 12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compile 검증 + Release Gate 실행만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🟡 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7~12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print 검사 + bare except 검사 + 베이스라인 측정 + G32 신규 등록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🟡 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3~12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schemas/retrieval 변경 영향 분석 + TestClient + G33/G34 신규 등록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🔴 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1~12 전부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어댑터 canonical 변경 = 다중 파일 rename · 광범위 import 영향 + multiwork 그래프 검증 + Survival Matrix v1.2 + G35 신규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🔴 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1~12 전부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release_gate.py 직접 수정 = GATE_REGISTRY.py · Gate 1~6 이관 · ADR 1~13 자동 추출 + G36 신규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🔴 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1~12 전부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중복 클래스 88개 = 다중 파일 rename + alias + mypy --strict + G37 신규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V580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🔴 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1~12 전부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FastAPI 라우터 전체 + 장대형 함수 분할 + 성능 회귀 + G38/G39 신규</w:t>
            </w:r>
          </w:p>
        </w:tc>
      </w:tr>
    </w:tbl>
    <w:p>
      <w:r>
        <w:t xml:space="preserve"/>
      </w: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  <w:color w:val="2E74B5"/>
          <w:sz w:val="30"/>
          <w:szCs w:val="30"/>
        </w:rPr>
        <w:t xml:space="preserve">9.1 Survival Matrix v1.2 갱신 (V577 첫 1일)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# literary_system/tools/survival_matrix.py — v1.2 갱신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CRITICAL_SYMBOLS = {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# V410~V411 (v1.1 유지)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'DualSemanticScorer':            'literary_system/drse/',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'NarrativePhysicsSnapshotEngine':'literary_system/physics/',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# ...중략...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# V431~V436 (v1.1 유지)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'AdapterContractV2':             'literary_system/llm_bridge/',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'CascadeOrchestrator':           'literary_system/llm_bridge/',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# V571 Phase 6 Stage C — v1.2 신규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'MultiWorkOrchestrator':         'literary_system/multiwork/',  # V577 검증 필요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'SharedCharacterDB':             'literary_system/multiwork/',  # V577 검증 필요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'AuthorLicenseAPI':              'literary_system/multiwork/',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'CorpusIngestor':                'literary_system/corpus/',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'BGEM3Embedder':                 'literary_system/corpus/',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# V577 신규 canonical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'RealClaudeAdapter':             'literary_system/llm_bridge/providers/',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'RealOpenAIAdapter':             'literary_system/llm_bridge/providers/',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'RealOllamaAdapter':             'literary_system/llm_bridge/providers/',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CRITICAL_GATES = [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'_gate_drse_quality',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# ... v1.1 유지 ...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'_gate_subphase1_adapter_survival',     # V463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# V571 Phase 6 신규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'_gate_pne',           # G29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'_gate_corpus',        # G30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'_gate_multiwork',     # G31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# V575~V580 신규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'_gate_logging_discipline',       # G32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'_gate_schema_roundtrip',         # G33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'_gate_auth_regression',          # G34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'_gate_adapter_canonical',        # G35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'_gate_gate_registry',            # G36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'_gate_duplicate_zero',           # G37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'_gate_async_discipline',         # G38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'_gate_performance_regression',   # G39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10. CI/CD 강화 (.github/workflows/ci.yml)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name: CI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on: [push, pull_request]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jobs: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# V574.1 신설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ruff: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runs-on: ubuntu-latest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steps: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- uses: actions/checkout@v4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- run: pip install ruff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- run: ruff check .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version-consistency:  # V574.1 신설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runs-on: ubuntu-latest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steps: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- uses: actions/checkout@v4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- run: python tools/check_version_consistency.py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# README ↔ pyproject.toml ↔ git tag 일치 검증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test-coverage: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runs-on: ubuntu-latest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steps: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- uses: actions/checkout@v4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- run: pip install -e .[dev]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# V575 88% → V576 90% → V578 92% → V580 95% 점진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- run: pytest --cov=literary_system --cov-fail-under=88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mypy:  # V576 신설 (Stage 1)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runs-on: ubuntu-latest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steps: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- uses: actions/checkout@v4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- run: pip install mypy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- run: mypy --check-untyped-defs literary_system/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# V578 disallow-untyped-defs → V579 strict-optional → Phase 7 --strict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security-scan:  # V576 신설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runs-on: ubuntu-latest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schedule: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- cron: '0 0 * * 1'  # 주간 월요일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steps: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- uses: actions/checkout@v4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- run: pip install bandit safety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- run: bandit -r literary_system/ apps/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- run: safety check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release-gate:  # V578 갱신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runs-on: ubuntu-latest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steps: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- uses: actions/checkout@v4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- run: pip install -e .[dev]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- run: |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python -c "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from literary_system.gates.GATE_REGISTRY import run_all_gates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r = run_all_gates()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assert r['status'] == 'pass', r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print(f'{r[\"gates_passed\"]}/{r[\"total_gates\"]} PASS')</w:t>
      </w:r>
    </w:p>
    <w:p>
      <w:pPr>
        <w:shd w:fill="F2F2F2" w:color="auto" w:val="clear"/>
        <w:spacing w:after="4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"</w:t>
      </w:r>
    </w:p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11. 모듈 계약 명세 (V575~V580)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V575~V580 단계별 신규 모듈은 LLM-0 원칙을 준수한다. CI에서 모든 외부 호출을 mock fn으로 대체 가능.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28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LLM-0 방법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주입 가능 fn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tools/benchmark_baseline.py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use_mock=True 강제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measure_fn: () → dict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literary_system/llm_bridge/providers/{claude,openai,ollama}.py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contracts.py 인터페이스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call_fn: (ctx) → LLMResponse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literary_system/gates/GATE_REGISTRY.py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순수 메타데이터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gate_fn: () → dict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tools/adr_retroactive_extractor.py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git CLI subprocess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subprocess_fn: (cmd) → str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tools/v577_day1_canonical_decision.py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순수 파일 검사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fs_fn: (path) → str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literary_system/gates/g32~g39 8개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V575~V580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파일 검사 + subprocess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scan_fn / test_fn</w:t>
            </w:r>
          </w:p>
        </w:tc>
      </w:tr>
    </w:tbl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12. SLA · 검증 매트릭스 (V580 종료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V574 (Before)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V580 목표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측정 모듈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테스트 PASS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5,471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≥ 6,000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pytest tests/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테스트 SKIP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pytest -v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커버리지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87%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≥ 95%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pytest --cov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 등록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20/30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39/39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GATE_REGISTRY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mypy strict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미적용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Stage 3 (strict-optional)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mypy CI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중복 클래스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g37_duplicate_zero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print()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g32_logging_discipline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bare except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 + noqa 다수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g32_logging_discipline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Dead Code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Glob + import 검사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DEV_MODE 기본값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true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false (강제)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g34_auth_regression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FastAPI async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혼재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g38_async_discipline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장대형 함수 (&gt;150줄)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함수 라인 검사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성능 p95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미측정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V575 베이스라인 -5% 이내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g39_performance_regression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 갭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ADR-032 + 1~13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0건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docs/adr/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README ↔ pyproject ↔ git tag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불일치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일치 (CI 강제)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check_version_consistency</w:t>
            </w:r>
          </w:p>
        </w:tc>
      </w:tr>
    </w:tbl>
    <w:p>
      <w:pPr>
        <w:pStyle w:val="Heading1"/>
        <w:spacing w:after="200" w:before="32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13. CSPE 감수 흔적 (Sign-off Trail)</w:t>
      </w:r>
    </w:p>
    <w:p>
      <w:pPr>
        <w:spacing w:after="10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CSPE 감수는 본 설계도의 모든 ADR · Gate · V575~V580 단계에 대해 다음 항목을 명시한다.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감수일: 2026-05-19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검토자: Chief System Principal Engineer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상태: APPROVED (조건부 — 잔존 약점 W-01~W-05의 완화 조치 동시 합의)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재감수 트리거: V577 multiwork dead 판정 결과 / mypy Stage 3 회귀 / 성능 -5% 초과 / Gate 36 GATE_REGISTRY ↔ release_gate.py 불일치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Preflight 의무: ADR-037 (V575~V580 모든 단계 §3 12단계)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ADR 거버넌스: RACI (책임자 R, 승인자 A, 자문자 C, 통지자 I) — 32~39번 ADR 모두 명시</w:t>
      </w:r>
    </w:p>
    <w:p>
      <w:r>
        <w:t xml:space="preserve"/>
      </w:r>
    </w:p>
    <w:p>
      <w:pPr>
        <w:spacing w:after="100" w:line="320"/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sz w:val="22"/>
          <w:szCs w:val="22"/>
        </w:rPr>
        <w:t xml:space="preserve">— V575~V580 Stabilization System Design v2.0 (CSPE 감수 통과 · 3인 합의 최종) | 2026-05-19 —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Chief Architect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Chief Compiler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Chief System Principal Engineer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_____________________</w:t>
            </w:r>
          </w:p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_____________________</w:t>
            </w:r>
          </w:p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_____________________</w:t>
            </w:r>
          </w:p>
          <w:p>
            <w:pPr>
              <w:spacing w:after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기술 아키텍처 &amp; 설계 팀  ·  </w:t>
    </w: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Page </w:t>
    </w:r>
    <w:r>
      <w:rPr>
        <w:rFonts w:ascii="맑은 고딕" w:cs="맑은 고딕" w:eastAsia="맑은 고딕" w:hAnsi="맑은 고딕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 / </w:t>
    </w:r>
    <w:r>
      <w:rPr>
        <w:rFonts w:ascii="맑은 고딕" w:cs="맑은 고딕" w:eastAsia="맑은 고딕" w:hAnsi="맑은 고딕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Literary OS  ·  V575~V580 안정화 설계도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맑은 고딕" w:cs="맑은 고딕" w:eastAsia="맑은 고딕" w:hAnsi="맑은 고딕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맑은 고딕" w:cs="맑은 고딕" w:eastAsia="맑은 고딕" w:hAnsi="맑은 고딕"/>
      <w:b/>
      <w:bCs/>
      <w:color w:val="2E74B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맑은 고딕" w:cs="맑은 고딕" w:eastAsia="맑은 고딕" w:hAnsi="맑은 고딕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2026-05-19T08:27:49.035Z</dcterms:created>
  <dcterms:modified xsi:type="dcterms:W3CDTF">2026-05-19T08:27:49.036Z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