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6C" w:rsidRDefault="00F23AA5" w:rsidP="00F23AA5">
      <w:pPr>
        <w:pStyle w:val="1"/>
      </w:pPr>
      <w:r>
        <w:t>打开窗口</w:t>
      </w:r>
    </w:p>
    <w:p w:rsidR="00F23AA5" w:rsidRDefault="00FD39B2" w:rsidP="00F23AA5">
      <w:r>
        <w:tab/>
      </w:r>
      <w:proofErr w:type="spellStart"/>
      <w:r>
        <w:t>window.open</w:t>
      </w:r>
      <w:proofErr w:type="spellEnd"/>
      <w:r>
        <w:t>(</w:t>
      </w:r>
      <w:r>
        <w:t>链接地址</w:t>
      </w:r>
      <w:r>
        <w:rPr>
          <w:rFonts w:hint="eastAsia"/>
        </w:rPr>
        <w:t>,target</w:t>
      </w:r>
      <w:r w:rsidR="00F16C67">
        <w:t>(</w:t>
      </w:r>
      <w:r w:rsidR="00F16C67">
        <w:t>打开窗口的方式</w:t>
      </w:r>
      <w:r w:rsidR="00F16C67">
        <w:t>)</w:t>
      </w:r>
      <w:r>
        <w:t>);</w:t>
      </w:r>
    </w:p>
    <w:p w:rsidR="00B93F30" w:rsidRDefault="00B93F30" w:rsidP="00F23AA5">
      <w:r>
        <w:tab/>
      </w:r>
      <w:r>
        <w:t>新建的窗口可以定义成变量，然后用</w:t>
      </w:r>
      <w:proofErr w:type="spellStart"/>
      <w:r>
        <w:t>document.write</w:t>
      </w:r>
      <w:proofErr w:type="spellEnd"/>
      <w:r>
        <w:t>();</w:t>
      </w:r>
      <w:r>
        <w:t>方法，可以用来更新新建窗口的源代码</w:t>
      </w:r>
    </w:p>
    <w:p w:rsidR="004C47E7" w:rsidRDefault="00B93F30" w:rsidP="004C47E7">
      <w:pPr>
        <w:pStyle w:val="1"/>
      </w:pPr>
      <w:r>
        <w:t>关闭窗口</w:t>
      </w:r>
    </w:p>
    <w:p w:rsidR="00B93F30" w:rsidRDefault="00B93F30" w:rsidP="00B93F30">
      <w:r>
        <w:tab/>
      </w:r>
      <w:proofErr w:type="spellStart"/>
      <w:proofErr w:type="gramStart"/>
      <w:r>
        <w:t>window.close</w:t>
      </w:r>
      <w:proofErr w:type="spellEnd"/>
      <w:r w:rsidR="00EC34FA">
        <w:t>(</w:t>
      </w:r>
      <w:proofErr w:type="gramEnd"/>
      <w:r w:rsidR="00EC34FA">
        <w:t>)</w:t>
      </w:r>
      <w:r w:rsidR="00880E24">
        <w:t>;</w:t>
      </w:r>
    </w:p>
    <w:p w:rsidR="00880E24" w:rsidRDefault="00924D3A" w:rsidP="00B93F30">
      <w:r>
        <w:tab/>
        <w:t>IE</w:t>
      </w:r>
      <w:r>
        <w:t>下，会弹出一个选项框，提示是否关闭。</w:t>
      </w:r>
    </w:p>
    <w:p w:rsidR="004801DD" w:rsidRDefault="004801DD" w:rsidP="00B93F30">
      <w:r>
        <w:tab/>
        <w:t>Chrome</w:t>
      </w:r>
      <w:r>
        <w:t>下，直接关闭</w:t>
      </w:r>
    </w:p>
    <w:p w:rsidR="004801DD" w:rsidRDefault="004801DD" w:rsidP="00B93F30">
      <w:r>
        <w:tab/>
        <w:t>FF</w:t>
      </w:r>
      <w:r>
        <w:t>下，报错。</w:t>
      </w:r>
      <w:proofErr w:type="spellStart"/>
      <w:r>
        <w:t>window.close</w:t>
      </w:r>
      <w:proofErr w:type="spellEnd"/>
      <w:r>
        <w:t>只能用来关闭脚本生成的页面</w:t>
      </w:r>
    </w:p>
    <w:p w:rsidR="00746B66" w:rsidRDefault="00D5601D" w:rsidP="00D5601D">
      <w:pPr>
        <w:pStyle w:val="1"/>
      </w:pPr>
      <w:r>
        <w:rPr>
          <w:rFonts w:hint="eastAsia"/>
        </w:rPr>
        <w:t>浏览器版本</w:t>
      </w:r>
    </w:p>
    <w:p w:rsidR="005F31A5" w:rsidRDefault="00582342" w:rsidP="00D5601D">
      <w:proofErr w:type="spellStart"/>
      <w:r>
        <w:t>window.</w:t>
      </w:r>
      <w:r>
        <w:rPr>
          <w:rFonts w:hint="eastAsia"/>
        </w:rPr>
        <w:t>n</w:t>
      </w:r>
      <w:r>
        <w:t>avigator.userAgent</w:t>
      </w:r>
      <w:proofErr w:type="spellEnd"/>
      <w:r>
        <w:t>;</w:t>
      </w:r>
      <w:r w:rsidR="00BB56A8">
        <w:tab/>
      </w:r>
      <w:r w:rsidR="00BB56A8">
        <w:tab/>
      </w:r>
      <w:r w:rsidR="00BB56A8">
        <w:tab/>
      </w:r>
    </w:p>
    <w:p w:rsidR="00582342" w:rsidRDefault="00BB56A8" w:rsidP="00D5601D">
      <w:r>
        <w:t>获取浏览器版本；</w:t>
      </w:r>
    </w:p>
    <w:p w:rsidR="001C210D" w:rsidRDefault="00993306" w:rsidP="00993306">
      <w:pPr>
        <w:pStyle w:val="1"/>
      </w:pPr>
      <w:r>
        <w:rPr>
          <w:rFonts w:hint="eastAsia"/>
        </w:rPr>
        <w:t>网页地址</w:t>
      </w:r>
    </w:p>
    <w:p w:rsidR="005F31A5" w:rsidRDefault="00993306" w:rsidP="00993306">
      <w:proofErr w:type="spellStart"/>
      <w:r>
        <w:rPr>
          <w:rFonts w:hint="eastAsia"/>
        </w:rPr>
        <w:t>w</w:t>
      </w:r>
      <w:r>
        <w:t>indow.location</w:t>
      </w:r>
      <w:proofErr w:type="spellEnd"/>
      <w:r w:rsidR="00863F15">
        <w:tab/>
      </w:r>
      <w:r w:rsidR="00863F15">
        <w:tab/>
      </w:r>
      <w:r w:rsidR="00863F15">
        <w:tab/>
      </w:r>
    </w:p>
    <w:p w:rsidR="00993306" w:rsidRDefault="00863F15" w:rsidP="00993306">
      <w:r>
        <w:t>获取当前页面地址</w:t>
      </w:r>
      <w:r w:rsidR="008439D4">
        <w:t>，可以更改值</w:t>
      </w:r>
      <w:r w:rsidR="00D853C8">
        <w:t>，</w:t>
      </w:r>
      <w:r w:rsidR="00296B15">
        <w:t>当前页面会</w:t>
      </w:r>
      <w:r w:rsidR="00D853C8">
        <w:t>跳转到其他页面</w:t>
      </w:r>
    </w:p>
    <w:p w:rsidR="00545F50" w:rsidRDefault="00603E44" w:rsidP="00603E44">
      <w:pPr>
        <w:pStyle w:val="1"/>
      </w:pPr>
      <w:r>
        <w:rPr>
          <w:rFonts w:hint="eastAsia"/>
        </w:rPr>
        <w:t>改变窗口大小</w:t>
      </w:r>
    </w:p>
    <w:p w:rsidR="005F31A5" w:rsidRDefault="00603E44" w:rsidP="00603E44">
      <w:proofErr w:type="spellStart"/>
      <w:r>
        <w:rPr>
          <w:rFonts w:hint="eastAsia"/>
        </w:rPr>
        <w:t>window.</w:t>
      </w:r>
      <w:r>
        <w:t>onresize</w:t>
      </w:r>
      <w:proofErr w:type="spellEnd"/>
      <w:r>
        <w:tab/>
      </w:r>
      <w:r>
        <w:tab/>
      </w:r>
    </w:p>
    <w:p w:rsidR="00603E44" w:rsidRDefault="00603E44" w:rsidP="00603E44">
      <w:r>
        <w:t>当改变窗口大小触发此事件</w:t>
      </w:r>
    </w:p>
    <w:p w:rsidR="00603E44" w:rsidRDefault="00603E44" w:rsidP="00603E44">
      <w:pPr>
        <w:pStyle w:val="1"/>
      </w:pPr>
      <w:r>
        <w:rPr>
          <w:rFonts w:hint="eastAsia"/>
        </w:rPr>
        <w:t>滚动条</w:t>
      </w:r>
    </w:p>
    <w:p w:rsidR="005F31A5" w:rsidRDefault="00603E44" w:rsidP="00603E44">
      <w:proofErr w:type="spellStart"/>
      <w:r>
        <w:t>window.onscroll</w:t>
      </w:r>
      <w:proofErr w:type="spellEnd"/>
      <w:r>
        <w:tab/>
      </w:r>
      <w:r w:rsidR="000E656F">
        <w:tab/>
      </w:r>
    </w:p>
    <w:p w:rsidR="00603E44" w:rsidRPr="00603E44" w:rsidRDefault="00603E44" w:rsidP="00603E44">
      <w:bookmarkStart w:id="0" w:name="_GoBack"/>
      <w:bookmarkEnd w:id="0"/>
      <w:r>
        <w:t>当滚动滚动条触发此事件</w:t>
      </w:r>
    </w:p>
    <w:sectPr w:rsidR="00603E44" w:rsidRPr="0060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AA"/>
    <w:rsid w:val="000E656F"/>
    <w:rsid w:val="001C210D"/>
    <w:rsid w:val="00296B15"/>
    <w:rsid w:val="004801DD"/>
    <w:rsid w:val="004C47E7"/>
    <w:rsid w:val="00545F50"/>
    <w:rsid w:val="00582342"/>
    <w:rsid w:val="005A176C"/>
    <w:rsid w:val="005F31A5"/>
    <w:rsid w:val="00603E44"/>
    <w:rsid w:val="00746B66"/>
    <w:rsid w:val="008439D4"/>
    <w:rsid w:val="00863F15"/>
    <w:rsid w:val="00880E24"/>
    <w:rsid w:val="009051AA"/>
    <w:rsid w:val="00924D3A"/>
    <w:rsid w:val="00993306"/>
    <w:rsid w:val="00B93F30"/>
    <w:rsid w:val="00BB56A8"/>
    <w:rsid w:val="00D15C25"/>
    <w:rsid w:val="00D5601D"/>
    <w:rsid w:val="00D853C8"/>
    <w:rsid w:val="00EC34FA"/>
    <w:rsid w:val="00F16C67"/>
    <w:rsid w:val="00F23AA5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D2A5-90AB-4931-81D0-8A73390C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A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23</cp:revision>
  <dcterms:created xsi:type="dcterms:W3CDTF">2014-07-06T22:53:00Z</dcterms:created>
  <dcterms:modified xsi:type="dcterms:W3CDTF">2014-07-08T22:49:00Z</dcterms:modified>
</cp:coreProperties>
</file>