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F3B1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388CD4FF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0DD412AE" w14:textId="77777777"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14:paraId="1BDD6119" w14:textId="77777777" w:rsidR="00F66FE0" w:rsidRDefault="00F66FE0"/>
    <w:p w14:paraId="16E2C54A" w14:textId="77777777" w:rsidR="00B95CEE" w:rsidRDefault="00F66FE0" w:rsidP="00C1643A">
      <w:pPr>
        <w:pStyle w:val="Naslov1"/>
      </w:pPr>
      <w:r>
        <w:t>Naloge</w:t>
      </w:r>
    </w:p>
    <w:p w14:paraId="14B76D1F" w14:textId="77777777" w:rsidR="00EE4F64" w:rsidRDefault="0083169F" w:rsidP="00EE4F64">
      <w:r>
        <w:t>Za izvedbo naloge boste potrebovali program Lightshot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(bold).</w:t>
      </w:r>
    </w:p>
    <w:p w14:paraId="5BE1EB71" w14:textId="77777777" w:rsidR="00175773" w:rsidRDefault="00175773" w:rsidP="00175773">
      <w:pPr>
        <w:pStyle w:val="Naslov2"/>
      </w:pPr>
      <w:r>
        <w:t>Naloga 1</w:t>
      </w:r>
    </w:p>
    <w:p w14:paraId="05123C33" w14:textId="0B435736"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</w:t>
      </w:r>
      <w:r w:rsidR="00B534FA" w:rsidRPr="00990E0E">
        <w:rPr>
          <w:b/>
          <w:bCs/>
        </w:rPr>
        <w:t>Da shrani 40 v r8 in 50 v r9 z ukazom STS.</w:t>
      </w:r>
    </w:p>
    <w:p w14:paraId="279C2474" w14:textId="77777777" w:rsidR="00B63FCE" w:rsidRPr="003C5D10" w:rsidRDefault="00B63FCE" w:rsidP="003C5D10"/>
    <w:p w14:paraId="2C2F4B43" w14:textId="77777777"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43A7CAD5" wp14:editId="171D26EC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A01" w14:textId="77777777" w:rsidR="003C5D10" w:rsidRDefault="003C5D10" w:rsidP="003C5D10"/>
    <w:p w14:paraId="64F798D6" w14:textId="2FD1AA20" w:rsidR="003C5D10" w:rsidRDefault="003C5D10" w:rsidP="003C5D10">
      <w:r>
        <w:t xml:space="preserve">Kakšna je razlika med ukazoma </w:t>
      </w:r>
      <w:r w:rsidRPr="003C5D10">
        <w:rPr>
          <w:b/>
          <w:color w:val="0070C0"/>
        </w:rPr>
        <w:t>lds r0, 0x0010</w:t>
      </w:r>
      <w:r w:rsidRPr="003C5D10">
        <w:rPr>
          <w:color w:val="0070C0"/>
        </w:rPr>
        <w:t xml:space="preserve"> </w:t>
      </w:r>
      <w:r>
        <w:t xml:space="preserve">in </w:t>
      </w:r>
      <w:r w:rsidRPr="003C5D10">
        <w:rPr>
          <w:b/>
          <w:color w:val="0070C0"/>
        </w:rPr>
        <w:t>mov r0, r16</w:t>
      </w:r>
      <w:r>
        <w:t>?</w:t>
      </w:r>
      <w:r w:rsidR="00B63FCE">
        <w:t xml:space="preserve"> </w:t>
      </w:r>
      <w:r w:rsidR="00633B9F">
        <w:t>Odgovor se skriva v dokumentaciji!</w:t>
      </w:r>
    </w:p>
    <w:p w14:paraId="1978612C" w14:textId="67B2376D" w:rsidR="00990E0E" w:rsidRPr="00990E0E" w:rsidRDefault="00990E0E" w:rsidP="003C5D10">
      <w:pPr>
        <w:rPr>
          <w:b/>
          <w:bCs/>
        </w:rPr>
      </w:pPr>
      <w:r w:rsidRPr="00990E0E">
        <w:rPr>
          <w:b/>
          <w:bCs/>
        </w:rPr>
        <w:t>R</w:t>
      </w:r>
      <w:r w:rsidRPr="00990E0E">
        <w:rPr>
          <w:b/>
          <w:bCs/>
        </w:rPr>
        <w:t>azlika je, da lds prebere vrednost iz pomnilnika, mov</w:t>
      </w:r>
      <w:r w:rsidRPr="00990E0E">
        <w:rPr>
          <w:b/>
          <w:bCs/>
        </w:rPr>
        <w:t xml:space="preserve"> pa</w:t>
      </w:r>
      <w:r w:rsidRPr="00990E0E">
        <w:rPr>
          <w:b/>
          <w:bCs/>
        </w:rPr>
        <w:t xml:space="preserve"> samo kopira vrednost med registri</w:t>
      </w:r>
      <w:r w:rsidRPr="00990E0E">
        <w:rPr>
          <w:b/>
          <w:bCs/>
        </w:rPr>
        <w:t>.</w:t>
      </w:r>
    </w:p>
    <w:p w14:paraId="09AF26BB" w14:textId="77777777" w:rsidR="00B63FCE" w:rsidRDefault="00B63FCE" w:rsidP="003C5D10"/>
    <w:p w14:paraId="1F6D975F" w14:textId="02C73F42"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  <w:t>sts 0x0008, r16</w:t>
      </w:r>
      <w:r>
        <w:tab/>
      </w:r>
      <w:r>
        <w:tab/>
      </w:r>
      <w:r w:rsidR="00990E0E" w:rsidRPr="009C6308">
        <w:rPr>
          <w:b/>
          <w:bCs/>
        </w:rPr>
        <w:t xml:space="preserve">mov </w:t>
      </w:r>
      <w:r w:rsidR="009C6308">
        <w:rPr>
          <w:b/>
          <w:bCs/>
        </w:rPr>
        <w:t>r</w:t>
      </w:r>
      <w:r w:rsidR="00F07896">
        <w:rPr>
          <w:b/>
          <w:bCs/>
        </w:rPr>
        <w:t>8</w:t>
      </w:r>
      <w:r w:rsidR="009C6308">
        <w:rPr>
          <w:b/>
          <w:bCs/>
        </w:rPr>
        <w:t>,</w:t>
      </w:r>
      <w:r w:rsidR="00990E0E" w:rsidRPr="009C6308">
        <w:rPr>
          <w:b/>
          <w:bCs/>
        </w:rPr>
        <w:t xml:space="preserve"> r16</w:t>
      </w:r>
      <w:r>
        <w:br/>
      </w:r>
      <w:r>
        <w:tab/>
        <w:t>sts 0x0009, r17</w:t>
      </w:r>
      <w:r>
        <w:tab/>
      </w:r>
      <w:r>
        <w:tab/>
      </w:r>
      <w:r w:rsidR="00990E0E" w:rsidRPr="009C6308">
        <w:rPr>
          <w:b/>
          <w:bCs/>
        </w:rPr>
        <w:t xml:space="preserve">mov </w:t>
      </w:r>
      <w:r w:rsidR="009C6308">
        <w:rPr>
          <w:b/>
          <w:bCs/>
        </w:rPr>
        <w:t>r</w:t>
      </w:r>
      <w:r w:rsidR="00F07896">
        <w:rPr>
          <w:b/>
          <w:bCs/>
        </w:rPr>
        <w:t>9</w:t>
      </w:r>
      <w:r w:rsidR="009C6308">
        <w:rPr>
          <w:b/>
          <w:bCs/>
        </w:rPr>
        <w:t>,</w:t>
      </w:r>
      <w:r w:rsidR="00990E0E" w:rsidRPr="009C6308">
        <w:rPr>
          <w:b/>
          <w:bCs/>
        </w:rPr>
        <w:t xml:space="preserve"> r1</w:t>
      </w:r>
      <w:r w:rsidR="00990E0E" w:rsidRPr="009C6308">
        <w:rPr>
          <w:b/>
          <w:bCs/>
        </w:rPr>
        <w:t>7</w:t>
      </w:r>
    </w:p>
    <w:p w14:paraId="4A54DD45" w14:textId="77777777"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4B97E07" w14:textId="77777777" w:rsidR="00B63FCE" w:rsidRDefault="00B63FCE" w:rsidP="00B63FCE">
      <w:pPr>
        <w:pStyle w:val="Naslov2"/>
      </w:pPr>
      <w:r>
        <w:lastRenderedPageBreak/>
        <w:t>Naloga 2</w:t>
      </w:r>
    </w:p>
    <w:p w14:paraId="4B24A3D7" w14:textId="03ACD170" w:rsidR="00B63FCE" w:rsidRDefault="00B63FCE">
      <w:r>
        <w:t>V binarni obliki izračunajte na list papirja, koliko znaša 0x0F0 * 0x88 !</w:t>
      </w:r>
      <w:r w:rsidR="00202871">
        <w:t xml:space="preserve"> Rezultat (v hex.): </w:t>
      </w:r>
      <w:r w:rsidR="00F07896" w:rsidRPr="00F07896">
        <w:rPr>
          <w:b/>
          <w:bCs/>
        </w:rPr>
        <w:t>0x67D0</w:t>
      </w:r>
    </w:p>
    <w:p w14:paraId="57AE4C04" w14:textId="77817982" w:rsidR="00B63FCE" w:rsidRDefault="00B63FCE">
      <w:r>
        <w:t>Poglej dokumentacijo in opiši, kako deluje ukaz MUL!</w:t>
      </w:r>
      <w:r w:rsidR="00202871">
        <w:t xml:space="preserve">  </w:t>
      </w:r>
      <w:r w:rsidR="00C93424">
        <w:rPr>
          <w:b/>
          <w:bCs/>
        </w:rPr>
        <w:t xml:space="preserve">Izvaja </w:t>
      </w:r>
      <w:r w:rsidR="00F07896" w:rsidRPr="00F07896">
        <w:rPr>
          <w:b/>
          <w:bCs/>
        </w:rPr>
        <w:t>množenje 8-bitnih števil z 8-bitnimi števili in rezultat je 16-bitno število.</w:t>
      </w:r>
    </w:p>
    <w:p w14:paraId="54A71848" w14:textId="77777777" w:rsidR="00202871" w:rsidRDefault="00B63FCE">
      <w:r>
        <w:rPr>
          <w:noProof/>
          <w:lang w:val="en-US"/>
        </w:rPr>
        <w:drawing>
          <wp:inline distT="0" distB="0" distL="0" distR="0" wp14:anchorId="546AE188" wp14:editId="235B0848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267" w14:textId="77777777"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14:paraId="344090A4" w14:textId="77777777" w:rsidR="00202871" w:rsidRDefault="00202871"/>
    <w:p w14:paraId="2BF9B866" w14:textId="3A33762F" w:rsidR="00202871" w:rsidRDefault="00202871">
      <w:r>
        <w:t>Kolikšna je velikost faktorjev (v bitih)?</w:t>
      </w:r>
      <w:r w:rsidR="00C93424">
        <w:t xml:space="preserve"> </w:t>
      </w:r>
      <w:r w:rsidR="00C93424" w:rsidRPr="00C93424">
        <w:rPr>
          <w:b/>
          <w:bCs/>
        </w:rPr>
        <w:t>8 bitov</w:t>
      </w:r>
      <w:r>
        <w:t xml:space="preserve">  Kolikšna je velikost rezultata v bitih? </w:t>
      </w:r>
      <w:r w:rsidR="00C93424" w:rsidRPr="00C93424">
        <w:rPr>
          <w:b/>
          <w:bCs/>
        </w:rPr>
        <w:t>64 bitov</w:t>
      </w:r>
      <w:r>
        <w:br/>
        <w:t xml:space="preserve">Kje in kako vidite rezultat operacije množenja? </w:t>
      </w:r>
    </w:p>
    <w:p w14:paraId="2623EC36" w14:textId="77777777" w:rsidR="00202871" w:rsidRDefault="00202871" w:rsidP="00202871">
      <w:pPr>
        <w:pStyle w:val="Naslov2"/>
      </w:pPr>
      <w:r>
        <w:t>Naloga 3</w:t>
      </w:r>
    </w:p>
    <w:p w14:paraId="4B298E36" w14:textId="77777777" w:rsidR="00202871" w:rsidRDefault="00202871">
      <w:r>
        <w:t>Preberi spodnje besedilo in na podlagi rezultata zgoraj opredeli, ali ATMEGA 328p uporablja big ali little endian način zapisa števil.</w:t>
      </w:r>
    </w:p>
    <w:p w14:paraId="1441891C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 xml:space="preserve">In big-endian format, whenever addressing memory or sending/storing words bytewise, the most significant byte — the byte containing the </w:t>
      </w:r>
      <w:hyperlink r:id="rId7" w:tooltip="Most significant bit" w:history="1">
        <w:r w:rsidRPr="00202871">
          <w:rPr>
            <w:rStyle w:val="Hiperpovezava"/>
            <w:sz w:val="20"/>
          </w:rPr>
          <w:t>most significant bit</w:t>
        </w:r>
      </w:hyperlink>
      <w:r w:rsidRPr="00202871">
        <w:rPr>
          <w:sz w:val="20"/>
        </w:rPr>
        <w:t xml:space="preserve"> — is stored first (has the lowest address) or sent first, then the following bytes are stored or sent in decreasing significance order, with the least significant byte — the one containing the </w:t>
      </w:r>
      <w:hyperlink r:id="rId8" w:tooltip="Least significant bit" w:history="1">
        <w:r w:rsidRPr="00202871">
          <w:rPr>
            <w:rStyle w:val="Hiperpovezava"/>
            <w:sz w:val="20"/>
          </w:rPr>
          <w:t>least significant bit</w:t>
        </w:r>
      </w:hyperlink>
      <w:r w:rsidRPr="00202871">
        <w:rPr>
          <w:sz w:val="20"/>
        </w:rPr>
        <w:t xml:space="preserve"> — stored last (having the highest address) or sent last.</w:t>
      </w:r>
    </w:p>
    <w:p w14:paraId="3135A255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>Little-endian format reverses this order: the sequence addresses/sends/stores the least significant byte first (lowest address) and the most significant byte last (highest address). Most computer systems prefer a single format for all its data; using the system's native format is automatic. But when reading memory or receiving transmitted data from a different computer system, it is often required to process and translate data between the preferred native endianness format to the opposite format.</w:t>
      </w:r>
    </w:p>
    <w:p w14:paraId="71A16254" w14:textId="77777777" w:rsidR="00202871" w:rsidRDefault="00202871"/>
    <w:p w14:paraId="57462D58" w14:textId="75552A60" w:rsidR="00202871" w:rsidRDefault="00202871">
      <w:r>
        <w:t xml:space="preserve">Uporablja </w:t>
      </w:r>
      <w:r w:rsidR="00551ACC">
        <w:rPr>
          <w:rStyle w:val="Krepko"/>
        </w:rPr>
        <w:t>littl</w:t>
      </w:r>
      <w:r w:rsidR="00551ACC">
        <w:rPr>
          <w:rStyle w:val="Krepko"/>
        </w:rPr>
        <w:t xml:space="preserve">e </w:t>
      </w:r>
      <w:r w:rsidR="00551ACC">
        <w:rPr>
          <w:rStyle w:val="Krepko"/>
        </w:rPr>
        <w:t>endian</w:t>
      </w:r>
      <w:r>
        <w:t xml:space="preserve"> način zapisa.</w:t>
      </w:r>
    </w:p>
    <w:p w14:paraId="3A467A7C" w14:textId="77777777" w:rsidR="00202871" w:rsidRDefault="00202871"/>
    <w:p w14:paraId="3CD5C801" w14:textId="77777777" w:rsidR="00202871" w:rsidRDefault="00202871"/>
    <w:p w14:paraId="7066A9D9" w14:textId="77777777" w:rsidR="00B63FCE" w:rsidRPr="00202871" w:rsidRDefault="00B63FCE">
      <w:r>
        <w:br w:type="page"/>
      </w:r>
    </w:p>
    <w:p w14:paraId="2D8EE1B8" w14:textId="77777777"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14:paraId="5D761B4C" w14:textId="77777777"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9288" w:type="dxa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14:paraId="755038B8" w14:textId="77777777" w:rsidTr="00ED33B4">
        <w:tc>
          <w:tcPr>
            <w:tcW w:w="1638" w:type="dxa"/>
          </w:tcPr>
          <w:p w14:paraId="17020914" w14:textId="77777777"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>program counter</w:t>
            </w:r>
          </w:p>
        </w:tc>
        <w:tc>
          <w:tcPr>
            <w:tcW w:w="1731" w:type="dxa"/>
          </w:tcPr>
          <w:p w14:paraId="44230F45" w14:textId="77777777"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14:paraId="100D9D17" w14:textId="77777777"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14:paraId="2E3E1E15" w14:textId="77777777" w:rsidTr="00ED33B4">
        <w:tc>
          <w:tcPr>
            <w:tcW w:w="1638" w:type="dxa"/>
          </w:tcPr>
          <w:p w14:paraId="219CE1FB" w14:textId="34833B11" w:rsidR="006369E2" w:rsidRDefault="00ED33B4">
            <w:r w:rsidRPr="00ED33B4">
              <w:t>0x00000000</w:t>
            </w:r>
          </w:p>
        </w:tc>
        <w:tc>
          <w:tcPr>
            <w:tcW w:w="1731" w:type="dxa"/>
          </w:tcPr>
          <w:p w14:paraId="1A962CD5" w14:textId="297DDC5C" w:rsidR="006369E2" w:rsidRDefault="00ED33B4">
            <w:r>
              <w:t>0</w:t>
            </w:r>
          </w:p>
        </w:tc>
        <w:tc>
          <w:tcPr>
            <w:tcW w:w="5919" w:type="dxa"/>
            <w:vMerge w:val="restart"/>
          </w:tcPr>
          <w:p w14:paraId="0E42A845" w14:textId="77777777"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76597EE1" wp14:editId="62657DF0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14:paraId="7618EE00" w14:textId="77777777" w:rsidTr="00ED33B4">
        <w:tc>
          <w:tcPr>
            <w:tcW w:w="1638" w:type="dxa"/>
          </w:tcPr>
          <w:p w14:paraId="2014DC41" w14:textId="3326B69D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5B526E2C" w14:textId="6F3884A4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04596F8C" w14:textId="77777777" w:rsidR="006369E2" w:rsidRDefault="006369E2" w:rsidP="007F17D0"/>
        </w:tc>
      </w:tr>
      <w:tr w:rsidR="006369E2" w14:paraId="51EEF2B5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356F7348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0FA65F9C" w14:textId="77777777" w:rsidR="006369E2" w:rsidRDefault="006369E2"/>
        </w:tc>
        <w:tc>
          <w:tcPr>
            <w:tcW w:w="5919" w:type="dxa"/>
            <w:vMerge/>
          </w:tcPr>
          <w:p w14:paraId="7CAE9DF6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2377E3E0" w14:textId="77777777" w:rsidTr="00ED33B4">
        <w:tc>
          <w:tcPr>
            <w:tcW w:w="1638" w:type="dxa"/>
          </w:tcPr>
          <w:p w14:paraId="56E1EBD5" w14:textId="38245A61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342141AA" w14:textId="65AC0F61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7AE0F730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1B08AED3" w14:textId="77777777" w:rsidTr="00ED33B4">
        <w:tc>
          <w:tcPr>
            <w:tcW w:w="1638" w:type="dxa"/>
          </w:tcPr>
          <w:p w14:paraId="496DD088" w14:textId="43FC4B9C" w:rsidR="006369E2" w:rsidRDefault="00ED33B4">
            <w:r w:rsidRPr="00ED33B4">
              <w:t>0x000000</w:t>
            </w:r>
            <w:r>
              <w:t>5</w:t>
            </w:r>
            <w:r w:rsidRPr="00ED33B4">
              <w:t>0</w:t>
            </w:r>
          </w:p>
        </w:tc>
        <w:tc>
          <w:tcPr>
            <w:tcW w:w="1731" w:type="dxa"/>
          </w:tcPr>
          <w:p w14:paraId="14E5C82D" w14:textId="730C9FFB" w:rsidR="006369E2" w:rsidRDefault="00ED33B4">
            <w:r>
              <w:t>1</w:t>
            </w:r>
          </w:p>
        </w:tc>
        <w:tc>
          <w:tcPr>
            <w:tcW w:w="5919" w:type="dxa"/>
            <w:vMerge/>
          </w:tcPr>
          <w:p w14:paraId="4E3D26DC" w14:textId="77777777" w:rsidR="006369E2" w:rsidRDefault="006369E2" w:rsidP="007F17D0"/>
        </w:tc>
      </w:tr>
      <w:tr w:rsidR="006369E2" w14:paraId="00CF4B12" w14:textId="77777777" w:rsidTr="00ED33B4">
        <w:tc>
          <w:tcPr>
            <w:tcW w:w="1638" w:type="dxa"/>
          </w:tcPr>
          <w:p w14:paraId="37279385" w14:textId="52C8B8EC" w:rsidR="006369E2" w:rsidRDefault="00ED33B4">
            <w:r w:rsidRPr="00ED33B4">
              <w:t>0x000000</w:t>
            </w:r>
            <w:r>
              <w:t>51</w:t>
            </w:r>
          </w:p>
        </w:tc>
        <w:tc>
          <w:tcPr>
            <w:tcW w:w="1731" w:type="dxa"/>
          </w:tcPr>
          <w:p w14:paraId="04531802" w14:textId="458D4195" w:rsidR="006369E2" w:rsidRDefault="00BC64E2">
            <w:r>
              <w:t>1</w:t>
            </w:r>
          </w:p>
        </w:tc>
        <w:tc>
          <w:tcPr>
            <w:tcW w:w="5919" w:type="dxa"/>
            <w:vMerge/>
          </w:tcPr>
          <w:p w14:paraId="02CCAB2B" w14:textId="77777777" w:rsidR="006369E2" w:rsidRDefault="006369E2" w:rsidP="007F17D0"/>
        </w:tc>
      </w:tr>
      <w:tr w:rsidR="006369E2" w14:paraId="33D20327" w14:textId="77777777" w:rsidTr="00ED33B4">
        <w:tc>
          <w:tcPr>
            <w:tcW w:w="1638" w:type="dxa"/>
          </w:tcPr>
          <w:p w14:paraId="2B7F98BB" w14:textId="7457BB2A" w:rsidR="006369E2" w:rsidRDefault="00ED33B4">
            <w:r w:rsidRPr="00ED33B4">
              <w:t>0x000000</w:t>
            </w:r>
            <w:r>
              <w:t>52</w:t>
            </w:r>
          </w:p>
        </w:tc>
        <w:tc>
          <w:tcPr>
            <w:tcW w:w="1731" w:type="dxa"/>
          </w:tcPr>
          <w:p w14:paraId="59130855" w14:textId="113678AB" w:rsidR="006369E2" w:rsidRDefault="00BC64E2">
            <w:r>
              <w:t>1</w:t>
            </w:r>
          </w:p>
        </w:tc>
        <w:tc>
          <w:tcPr>
            <w:tcW w:w="5919" w:type="dxa"/>
            <w:vMerge/>
          </w:tcPr>
          <w:p w14:paraId="4A3379BC" w14:textId="77777777" w:rsidR="006369E2" w:rsidRDefault="006369E2" w:rsidP="007F17D0"/>
        </w:tc>
      </w:tr>
      <w:tr w:rsidR="006369E2" w14:paraId="6DE76FC1" w14:textId="77777777" w:rsidTr="00ED33B4">
        <w:tc>
          <w:tcPr>
            <w:tcW w:w="1638" w:type="dxa"/>
          </w:tcPr>
          <w:p w14:paraId="1ACFD18D" w14:textId="341414AD" w:rsidR="006369E2" w:rsidRDefault="00ED33B4">
            <w:r w:rsidRPr="00ED33B4">
              <w:t>0x000000</w:t>
            </w:r>
            <w:r>
              <w:t>53</w:t>
            </w:r>
          </w:p>
        </w:tc>
        <w:tc>
          <w:tcPr>
            <w:tcW w:w="1731" w:type="dxa"/>
          </w:tcPr>
          <w:p w14:paraId="31A6D4A8" w14:textId="6CA6C844" w:rsidR="006369E2" w:rsidRDefault="00BC64E2">
            <w:r>
              <w:t>2</w:t>
            </w:r>
          </w:p>
        </w:tc>
        <w:tc>
          <w:tcPr>
            <w:tcW w:w="5919" w:type="dxa"/>
            <w:vMerge/>
          </w:tcPr>
          <w:p w14:paraId="683900FA" w14:textId="77777777" w:rsidR="006369E2" w:rsidRDefault="006369E2" w:rsidP="007F17D0"/>
        </w:tc>
      </w:tr>
      <w:tr w:rsidR="006369E2" w14:paraId="5A44B3B1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62B71F65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263C4F44" w14:textId="77777777" w:rsidR="006369E2" w:rsidRDefault="006369E2"/>
        </w:tc>
        <w:tc>
          <w:tcPr>
            <w:tcW w:w="5919" w:type="dxa"/>
            <w:vMerge/>
          </w:tcPr>
          <w:p w14:paraId="72B9BAEB" w14:textId="77777777" w:rsidR="006369E2" w:rsidRDefault="006369E2" w:rsidP="007F17D0"/>
        </w:tc>
      </w:tr>
      <w:tr w:rsidR="00ED33B4" w14:paraId="374DAD3E" w14:textId="77777777" w:rsidTr="00ED33B4">
        <w:tc>
          <w:tcPr>
            <w:tcW w:w="1638" w:type="dxa"/>
          </w:tcPr>
          <w:p w14:paraId="18AE83EA" w14:textId="267DEB4A" w:rsidR="00ED33B4" w:rsidRDefault="00ED33B4" w:rsidP="00ED33B4">
            <w:r w:rsidRPr="00ED33B4">
              <w:t>0x000000</w:t>
            </w:r>
            <w:r>
              <w:t>53</w:t>
            </w:r>
          </w:p>
        </w:tc>
        <w:tc>
          <w:tcPr>
            <w:tcW w:w="1731" w:type="dxa"/>
          </w:tcPr>
          <w:p w14:paraId="7A077016" w14:textId="0AC4A023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0A63F228" w14:textId="77777777" w:rsidR="00ED33B4" w:rsidRDefault="00ED33B4" w:rsidP="00ED33B4"/>
        </w:tc>
      </w:tr>
      <w:tr w:rsidR="00ED33B4" w14:paraId="2636F934" w14:textId="77777777" w:rsidTr="00ED33B4">
        <w:tc>
          <w:tcPr>
            <w:tcW w:w="1638" w:type="dxa"/>
          </w:tcPr>
          <w:p w14:paraId="39FBECA7" w14:textId="3CF74818" w:rsidR="00ED33B4" w:rsidRDefault="00ED33B4" w:rsidP="00ED33B4">
            <w:r w:rsidRPr="00ED33B4">
              <w:t>0x000000</w:t>
            </w:r>
            <w:r>
              <w:t>54</w:t>
            </w:r>
          </w:p>
        </w:tc>
        <w:tc>
          <w:tcPr>
            <w:tcW w:w="1731" w:type="dxa"/>
          </w:tcPr>
          <w:p w14:paraId="10B2A74D" w14:textId="1A3A45A3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30C8E647" w14:textId="77777777" w:rsidR="00ED33B4" w:rsidRDefault="00ED33B4" w:rsidP="00ED33B4"/>
        </w:tc>
      </w:tr>
      <w:tr w:rsidR="00ED33B4" w14:paraId="0FA40730" w14:textId="77777777" w:rsidTr="00ED33B4">
        <w:tc>
          <w:tcPr>
            <w:tcW w:w="1638" w:type="dxa"/>
          </w:tcPr>
          <w:p w14:paraId="2602F757" w14:textId="5C03BB0E" w:rsidR="00ED33B4" w:rsidRDefault="00ED33B4" w:rsidP="00ED33B4">
            <w:r w:rsidRPr="00ED33B4">
              <w:t>0x000000</w:t>
            </w:r>
            <w:r>
              <w:t>56</w:t>
            </w:r>
          </w:p>
        </w:tc>
        <w:tc>
          <w:tcPr>
            <w:tcW w:w="1731" w:type="dxa"/>
          </w:tcPr>
          <w:p w14:paraId="5AD787F7" w14:textId="14EC6442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987F3E3" w14:textId="77777777" w:rsidR="00ED33B4" w:rsidRDefault="00ED33B4" w:rsidP="00ED33B4"/>
        </w:tc>
      </w:tr>
      <w:tr w:rsidR="00ED33B4" w14:paraId="2886F331" w14:textId="77777777" w:rsidTr="00ED33B4">
        <w:tc>
          <w:tcPr>
            <w:tcW w:w="1638" w:type="dxa"/>
          </w:tcPr>
          <w:p w14:paraId="22B46700" w14:textId="1B2C1383" w:rsidR="00ED33B4" w:rsidRDefault="00F53048" w:rsidP="00ED33B4">
            <w:r w:rsidRPr="00F53048">
              <w:t>0x000000</w:t>
            </w:r>
            <w:r>
              <w:t>58</w:t>
            </w:r>
          </w:p>
        </w:tc>
        <w:tc>
          <w:tcPr>
            <w:tcW w:w="1731" w:type="dxa"/>
          </w:tcPr>
          <w:p w14:paraId="7DE02511" w14:textId="45FDEF8F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AFAF49D" w14:textId="77777777" w:rsidR="00ED33B4" w:rsidRDefault="00ED33B4" w:rsidP="00ED33B4"/>
        </w:tc>
      </w:tr>
      <w:tr w:rsidR="00ED33B4" w14:paraId="793EDE7D" w14:textId="77777777" w:rsidTr="00ED33B4">
        <w:tc>
          <w:tcPr>
            <w:tcW w:w="1638" w:type="dxa"/>
          </w:tcPr>
          <w:p w14:paraId="5C2C7591" w14:textId="25228E28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30A7228E" w14:textId="0EEDC579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16E56420" w14:textId="77777777" w:rsidR="00ED33B4" w:rsidRDefault="00ED33B4" w:rsidP="00ED33B4"/>
        </w:tc>
      </w:tr>
      <w:tr w:rsidR="00ED33B4" w14:paraId="0FDDB0AB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7BEA4A75" w14:textId="77777777" w:rsidR="00ED33B4" w:rsidRDefault="00ED33B4" w:rsidP="00ED33B4"/>
        </w:tc>
        <w:tc>
          <w:tcPr>
            <w:tcW w:w="1731" w:type="dxa"/>
            <w:shd w:val="clear" w:color="auto" w:fill="F2F2F2" w:themeFill="background1" w:themeFillShade="F2"/>
          </w:tcPr>
          <w:p w14:paraId="66375DD1" w14:textId="77777777" w:rsidR="00ED33B4" w:rsidRDefault="00ED33B4" w:rsidP="00ED33B4"/>
        </w:tc>
        <w:tc>
          <w:tcPr>
            <w:tcW w:w="5919" w:type="dxa"/>
            <w:vMerge/>
          </w:tcPr>
          <w:p w14:paraId="751709BE" w14:textId="77777777" w:rsidR="00ED33B4" w:rsidRDefault="00ED33B4" w:rsidP="00ED33B4"/>
        </w:tc>
      </w:tr>
      <w:tr w:rsidR="00ED33B4" w14:paraId="77064CAA" w14:textId="77777777" w:rsidTr="00ED33B4">
        <w:tc>
          <w:tcPr>
            <w:tcW w:w="1638" w:type="dxa"/>
          </w:tcPr>
          <w:p w14:paraId="46CF404D" w14:textId="20A7C6CB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17E29BF2" w14:textId="5DF7A5FD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6B8561D0" w14:textId="77777777" w:rsidR="00ED33B4" w:rsidRDefault="00ED33B4" w:rsidP="00ED33B4"/>
        </w:tc>
      </w:tr>
      <w:tr w:rsidR="00ED33B4" w14:paraId="73E1A161" w14:textId="77777777" w:rsidTr="00ED33B4">
        <w:tc>
          <w:tcPr>
            <w:tcW w:w="1638" w:type="dxa"/>
          </w:tcPr>
          <w:p w14:paraId="47B8095F" w14:textId="648B1B50" w:rsidR="00ED33B4" w:rsidRDefault="00F53048" w:rsidP="00ED33B4">
            <w:r w:rsidRPr="00F5304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7A4C65D6" w14:textId="1FD92758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5FEBCB43" w14:textId="77777777" w:rsidR="00ED33B4" w:rsidRDefault="00ED33B4" w:rsidP="00ED33B4"/>
        </w:tc>
      </w:tr>
      <w:tr w:rsidR="00ED33B4" w14:paraId="0E6AAC2E" w14:textId="77777777" w:rsidTr="00ED33B4">
        <w:tc>
          <w:tcPr>
            <w:tcW w:w="1638" w:type="dxa"/>
          </w:tcPr>
          <w:p w14:paraId="31F8F07D" w14:textId="3D198AC7" w:rsidR="00ED33B4" w:rsidRDefault="00F53048" w:rsidP="00ED33B4">
            <w:r w:rsidRPr="00F53048">
              <w:t>0x000000</w:t>
            </w:r>
            <w:r>
              <w:t>41</w:t>
            </w:r>
          </w:p>
        </w:tc>
        <w:tc>
          <w:tcPr>
            <w:tcW w:w="1731" w:type="dxa"/>
          </w:tcPr>
          <w:p w14:paraId="362EB4C4" w14:textId="065BB136" w:rsidR="00ED33B4" w:rsidRDefault="00BC64E2" w:rsidP="00ED33B4">
            <w:r>
              <w:t>1</w:t>
            </w:r>
          </w:p>
        </w:tc>
        <w:tc>
          <w:tcPr>
            <w:tcW w:w="5919" w:type="dxa"/>
            <w:vMerge/>
          </w:tcPr>
          <w:p w14:paraId="38D99660" w14:textId="77777777" w:rsidR="00ED33B4" w:rsidRDefault="00ED33B4" w:rsidP="00ED33B4"/>
        </w:tc>
      </w:tr>
      <w:tr w:rsidR="00ED33B4" w14:paraId="2B132984" w14:textId="77777777" w:rsidTr="00ED33B4">
        <w:tc>
          <w:tcPr>
            <w:tcW w:w="1638" w:type="dxa"/>
          </w:tcPr>
          <w:p w14:paraId="2D5C293E" w14:textId="4609109E" w:rsidR="00ED33B4" w:rsidRDefault="00F53048" w:rsidP="00ED33B4">
            <w:r w:rsidRPr="00F53048">
              <w:t>0x000000</w:t>
            </w:r>
            <w:r>
              <w:t>42</w:t>
            </w:r>
          </w:p>
        </w:tc>
        <w:tc>
          <w:tcPr>
            <w:tcW w:w="1731" w:type="dxa"/>
          </w:tcPr>
          <w:p w14:paraId="43A702C5" w14:textId="06AA18C5" w:rsidR="00ED33B4" w:rsidRDefault="00F53048" w:rsidP="00ED33B4">
            <w:r>
              <w:t>1</w:t>
            </w:r>
          </w:p>
        </w:tc>
        <w:tc>
          <w:tcPr>
            <w:tcW w:w="5919" w:type="dxa"/>
            <w:vMerge/>
          </w:tcPr>
          <w:p w14:paraId="792211D6" w14:textId="77777777" w:rsidR="00ED33B4" w:rsidRDefault="00ED33B4" w:rsidP="00ED33B4"/>
        </w:tc>
      </w:tr>
      <w:tr w:rsidR="00ED33B4" w14:paraId="2C39C4F1" w14:textId="77777777" w:rsidTr="00ED33B4">
        <w:tc>
          <w:tcPr>
            <w:tcW w:w="1638" w:type="dxa"/>
          </w:tcPr>
          <w:p w14:paraId="192C80A7" w14:textId="55DC1C6D" w:rsidR="00ED33B4" w:rsidRDefault="00F53048" w:rsidP="00ED33B4">
            <w:r w:rsidRPr="00F53048">
              <w:t>0x000000</w:t>
            </w:r>
            <w:r>
              <w:t>443</w:t>
            </w:r>
          </w:p>
        </w:tc>
        <w:tc>
          <w:tcPr>
            <w:tcW w:w="1731" w:type="dxa"/>
          </w:tcPr>
          <w:p w14:paraId="5B503605" w14:textId="73C945E4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2F35563A" w14:textId="77777777" w:rsidR="00ED33B4" w:rsidRDefault="00ED33B4" w:rsidP="00ED33B4"/>
        </w:tc>
      </w:tr>
      <w:tr w:rsidR="00ED33B4" w14:paraId="05AA7D5E" w14:textId="77777777" w:rsidTr="00ED33B4">
        <w:tc>
          <w:tcPr>
            <w:tcW w:w="1638" w:type="dxa"/>
            <w:shd w:val="clear" w:color="auto" w:fill="F2F2F2" w:themeFill="background1" w:themeFillShade="F2"/>
          </w:tcPr>
          <w:p w14:paraId="3F450B2C" w14:textId="77777777" w:rsidR="00ED33B4" w:rsidRDefault="00ED33B4" w:rsidP="00ED33B4"/>
        </w:tc>
        <w:tc>
          <w:tcPr>
            <w:tcW w:w="1731" w:type="dxa"/>
            <w:shd w:val="clear" w:color="auto" w:fill="F2F2F2" w:themeFill="background1" w:themeFillShade="F2"/>
          </w:tcPr>
          <w:p w14:paraId="56CA649C" w14:textId="77777777" w:rsidR="00ED33B4" w:rsidRDefault="00ED33B4" w:rsidP="00ED33B4"/>
        </w:tc>
        <w:tc>
          <w:tcPr>
            <w:tcW w:w="5919" w:type="dxa"/>
            <w:vMerge/>
          </w:tcPr>
          <w:p w14:paraId="2D829568" w14:textId="77777777" w:rsidR="00ED33B4" w:rsidRDefault="00ED33B4" w:rsidP="00ED33B4"/>
        </w:tc>
      </w:tr>
      <w:tr w:rsidR="00ED33B4" w14:paraId="04AC23AE" w14:textId="77777777" w:rsidTr="00ED33B4">
        <w:tc>
          <w:tcPr>
            <w:tcW w:w="1638" w:type="dxa"/>
          </w:tcPr>
          <w:p w14:paraId="789836AB" w14:textId="5CDEDCC7" w:rsidR="00ED33B4" w:rsidRDefault="00F53048" w:rsidP="00ED33B4">
            <w:r w:rsidRPr="00F53048">
              <w:t>0x000000</w:t>
            </w:r>
            <w:r>
              <w:t>43</w:t>
            </w:r>
          </w:p>
        </w:tc>
        <w:tc>
          <w:tcPr>
            <w:tcW w:w="1731" w:type="dxa"/>
          </w:tcPr>
          <w:p w14:paraId="02762ED1" w14:textId="6C7EEDBD" w:rsidR="00ED33B4" w:rsidRDefault="00BC64E2" w:rsidP="00ED33B4">
            <w:r>
              <w:t>0</w:t>
            </w:r>
          </w:p>
        </w:tc>
        <w:tc>
          <w:tcPr>
            <w:tcW w:w="5919" w:type="dxa"/>
            <w:vMerge/>
          </w:tcPr>
          <w:p w14:paraId="0AEEC299" w14:textId="77777777" w:rsidR="00ED33B4" w:rsidRDefault="00ED33B4" w:rsidP="00ED33B4"/>
        </w:tc>
      </w:tr>
      <w:tr w:rsidR="00ED33B4" w14:paraId="1F752E97" w14:textId="77777777" w:rsidTr="00ED33B4">
        <w:tc>
          <w:tcPr>
            <w:tcW w:w="1638" w:type="dxa"/>
          </w:tcPr>
          <w:p w14:paraId="5AE1883E" w14:textId="61E2797B" w:rsidR="00ED33B4" w:rsidRDefault="00F53048" w:rsidP="00ED33B4">
            <w:r w:rsidRPr="00F53048">
              <w:t>0x000000</w:t>
            </w:r>
            <w:r>
              <w:t>50</w:t>
            </w:r>
          </w:p>
        </w:tc>
        <w:tc>
          <w:tcPr>
            <w:tcW w:w="1731" w:type="dxa"/>
          </w:tcPr>
          <w:p w14:paraId="19348C65" w14:textId="724682D1" w:rsidR="00ED33B4" w:rsidRDefault="00BC64E2" w:rsidP="00ED33B4">
            <w:r>
              <w:t>2</w:t>
            </w:r>
          </w:p>
        </w:tc>
        <w:tc>
          <w:tcPr>
            <w:tcW w:w="5919" w:type="dxa"/>
            <w:vMerge/>
          </w:tcPr>
          <w:p w14:paraId="0FFAB16C" w14:textId="77777777" w:rsidR="00ED33B4" w:rsidRDefault="00ED33B4" w:rsidP="00ED33B4"/>
        </w:tc>
      </w:tr>
    </w:tbl>
    <w:p w14:paraId="6D890CBA" w14:textId="77777777" w:rsidR="007F4BAB" w:rsidRDefault="007F4BAB"/>
    <w:p w14:paraId="3DBA2C6A" w14:textId="77777777"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69E2" w:rsidRPr="006369E2" w14:paraId="4E25B0AE" w14:textId="77777777" w:rsidTr="00A41B15">
        <w:trPr>
          <w:trHeight w:val="165"/>
        </w:trPr>
        <w:tc>
          <w:tcPr>
            <w:tcW w:w="4606" w:type="dxa"/>
          </w:tcPr>
          <w:p w14:paraId="2A46A744" w14:textId="77777777"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606" w:type="dxa"/>
          </w:tcPr>
          <w:p w14:paraId="738B9D7D" w14:textId="68068A52" w:rsidR="006369E2" w:rsidRPr="006369E2" w:rsidRDefault="00C4001F" w:rsidP="007A2907">
            <w:r>
              <w:t>24</w:t>
            </w:r>
          </w:p>
        </w:tc>
      </w:tr>
      <w:tr w:rsidR="006369E2" w:rsidRPr="006369E2" w14:paraId="48E6CE9F" w14:textId="77777777" w:rsidTr="00A41B15">
        <w:trPr>
          <w:trHeight w:val="163"/>
        </w:trPr>
        <w:tc>
          <w:tcPr>
            <w:tcW w:w="4606" w:type="dxa"/>
          </w:tcPr>
          <w:p w14:paraId="16F7EF2F" w14:textId="77777777"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606" w:type="dxa"/>
          </w:tcPr>
          <w:p w14:paraId="409FAE19" w14:textId="592C36F7" w:rsidR="006369E2" w:rsidRPr="006369E2" w:rsidRDefault="00C4001F" w:rsidP="007A2907">
            <w:r>
              <w:t>28</w:t>
            </w:r>
          </w:p>
        </w:tc>
      </w:tr>
      <w:tr w:rsidR="006369E2" w:rsidRPr="006369E2" w14:paraId="23AA6567" w14:textId="77777777" w:rsidTr="00A41B15">
        <w:trPr>
          <w:trHeight w:val="163"/>
        </w:trPr>
        <w:tc>
          <w:tcPr>
            <w:tcW w:w="4606" w:type="dxa"/>
          </w:tcPr>
          <w:p w14:paraId="599185EC" w14:textId="77777777"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606" w:type="dxa"/>
          </w:tcPr>
          <w:p w14:paraId="3ECB989C" w14:textId="6D649880" w:rsidR="006369E2" w:rsidRPr="006369E2" w:rsidRDefault="00721FFC" w:rsidP="007A2907">
            <w:r>
              <w:rPr>
                <w:rStyle w:val="Krepko"/>
              </w:rPr>
              <w:t>L</w:t>
            </w:r>
            <w:r>
              <w:rPr>
                <w:rStyle w:val="Krepko"/>
              </w:rPr>
              <w:t>evo premikajoči operator (b</w:t>
            </w:r>
            <w:r>
              <w:rPr>
                <w:rStyle w:val="Krepko"/>
              </w:rPr>
              <w:t>yte</w:t>
            </w:r>
            <w:r>
              <w:rPr>
                <w:rStyle w:val="Krepko"/>
              </w:rPr>
              <w:t xml:space="preserve"> shift)</w:t>
            </w:r>
          </w:p>
        </w:tc>
      </w:tr>
      <w:tr w:rsidR="006369E2" w:rsidRPr="006369E2" w14:paraId="76C5FCAC" w14:textId="77777777" w:rsidTr="00A41B15">
        <w:trPr>
          <w:trHeight w:val="163"/>
        </w:trPr>
        <w:tc>
          <w:tcPr>
            <w:tcW w:w="4606" w:type="dxa"/>
          </w:tcPr>
          <w:p w14:paraId="5B00D3E4" w14:textId="77777777"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606" w:type="dxa"/>
          </w:tcPr>
          <w:p w14:paraId="49CDC9DD" w14:textId="1BEAB856" w:rsidR="006369E2" w:rsidRPr="006369E2" w:rsidRDefault="003F4DAE" w:rsidP="007A2907">
            <w:r>
              <w:t>Med delovanjem programa</w:t>
            </w:r>
          </w:p>
        </w:tc>
      </w:tr>
      <w:tr w:rsidR="006369E2" w:rsidRPr="006369E2" w14:paraId="63624C02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247B4713" w14:textId="77777777" w:rsidR="006369E2" w:rsidRPr="006369E2" w:rsidRDefault="00175773" w:rsidP="00203FB4">
            <w:r>
              <w:t>Čemu služita ukaza rjmp in jmp?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28626FA8" w14:textId="113813F1" w:rsidR="006369E2" w:rsidRPr="006369E2" w:rsidRDefault="00524D2A" w:rsidP="007A2907">
            <w:r>
              <w:t>Preskoku na določene dele programa</w:t>
            </w:r>
          </w:p>
        </w:tc>
      </w:tr>
      <w:tr w:rsidR="0023263D" w:rsidRPr="006369E2" w14:paraId="41F63F72" w14:textId="77777777" w:rsidTr="00A41B15">
        <w:trPr>
          <w:trHeight w:val="163"/>
        </w:trPr>
        <w:tc>
          <w:tcPr>
            <w:tcW w:w="4606" w:type="dxa"/>
          </w:tcPr>
          <w:p w14:paraId="4D0AC99C" w14:textId="77777777" w:rsidR="0023263D" w:rsidRDefault="000A00D2" w:rsidP="00203FB4">
            <w:r>
              <w:t>.ORG je t.i. psevdo ukaz. Kaj to pomeni?</w:t>
            </w:r>
          </w:p>
        </w:tc>
        <w:tc>
          <w:tcPr>
            <w:tcW w:w="4606" w:type="dxa"/>
          </w:tcPr>
          <w:p w14:paraId="31E53A31" w14:textId="1B7FB950" w:rsidR="0023263D" w:rsidRPr="006369E2" w:rsidRDefault="002159B2" w:rsidP="007A2907">
            <w:r>
              <w:t>To je navodilo za prevajalnik.</w:t>
            </w:r>
          </w:p>
        </w:tc>
      </w:tr>
      <w:tr w:rsidR="000A00D2" w:rsidRPr="006369E2" w14:paraId="3C4F2273" w14:textId="77777777" w:rsidTr="00A41B15">
        <w:trPr>
          <w:trHeight w:val="163"/>
        </w:trPr>
        <w:tc>
          <w:tcPr>
            <w:tcW w:w="4606" w:type="dxa"/>
          </w:tcPr>
          <w:p w14:paraId="1EECC37F" w14:textId="77777777" w:rsidR="000A00D2" w:rsidRDefault="000A00D2" w:rsidP="00203FB4">
            <w:r>
              <w:t>Čemu služi .ORG?</w:t>
            </w:r>
          </w:p>
        </w:tc>
        <w:tc>
          <w:tcPr>
            <w:tcW w:w="4606" w:type="dxa"/>
          </w:tcPr>
          <w:p w14:paraId="7C1492C2" w14:textId="0B0CFA0B" w:rsidR="000A00D2" w:rsidRPr="006369E2" w:rsidRDefault="00904814" w:rsidP="007A2907">
            <w:r>
              <w:t>U</w:t>
            </w:r>
            <w:r w:rsidRPr="00904814">
              <w:t>porablja</w:t>
            </w:r>
            <w:r>
              <w:t xml:space="preserve"> se</w:t>
            </w:r>
            <w:r w:rsidRPr="00904814">
              <w:t xml:space="preserve"> za določitev začetne naslovne lokacije, na katero naj se </w:t>
            </w:r>
            <w:r>
              <w:t>koda</w:t>
            </w:r>
            <w:r w:rsidRPr="00904814">
              <w:t xml:space="preserve"> naloži ali prevede v pomnilniku.</w:t>
            </w:r>
          </w:p>
        </w:tc>
      </w:tr>
      <w:tr w:rsidR="0023263D" w:rsidRPr="006369E2" w14:paraId="1B7EDA9D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42E966ED" w14:textId="77777777"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0F1E6113" w14:textId="77777777" w:rsidR="0023263D" w:rsidRPr="006369E2" w:rsidRDefault="0023263D" w:rsidP="007A2907"/>
        </w:tc>
      </w:tr>
      <w:tr w:rsidR="0023263D" w:rsidRPr="006369E2" w14:paraId="6A7E0134" w14:textId="77777777" w:rsidTr="00A41B15">
        <w:trPr>
          <w:trHeight w:val="163"/>
        </w:trPr>
        <w:tc>
          <w:tcPr>
            <w:tcW w:w="4606" w:type="dxa"/>
          </w:tcPr>
          <w:p w14:paraId="6C95822A" w14:textId="77777777"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606" w:type="dxa"/>
          </w:tcPr>
          <w:p w14:paraId="3EAF69E3" w14:textId="08A06ABA" w:rsidR="0023263D" w:rsidRPr="006369E2" w:rsidRDefault="00904814" w:rsidP="007A2907">
            <w:r>
              <w:t>0x1000</w:t>
            </w:r>
          </w:p>
        </w:tc>
      </w:tr>
      <w:tr w:rsidR="0023263D" w:rsidRPr="006369E2" w14:paraId="62297685" w14:textId="77777777" w:rsidTr="00A41B15">
        <w:trPr>
          <w:trHeight w:val="163"/>
        </w:trPr>
        <w:tc>
          <w:tcPr>
            <w:tcW w:w="4606" w:type="dxa"/>
          </w:tcPr>
          <w:p w14:paraId="7F011CA0" w14:textId="77777777"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606" w:type="dxa"/>
          </w:tcPr>
          <w:p w14:paraId="68B4262D" w14:textId="77777777" w:rsidR="0023263D" w:rsidRPr="006369E2" w:rsidRDefault="0023263D" w:rsidP="007A2907"/>
        </w:tc>
      </w:tr>
      <w:tr w:rsidR="0023263D" w:rsidRPr="006369E2" w14:paraId="615E06D0" w14:textId="77777777" w:rsidTr="00A41B15">
        <w:trPr>
          <w:trHeight w:val="163"/>
        </w:trPr>
        <w:tc>
          <w:tcPr>
            <w:tcW w:w="4606" w:type="dxa"/>
          </w:tcPr>
          <w:p w14:paraId="6BB4B4EA" w14:textId="77777777"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606" w:type="dxa"/>
          </w:tcPr>
          <w:p w14:paraId="0E8D64BB" w14:textId="77777777" w:rsidR="0023263D" w:rsidRPr="006369E2" w:rsidRDefault="0023263D" w:rsidP="007A2907"/>
        </w:tc>
      </w:tr>
      <w:tr w:rsidR="0023263D" w:rsidRPr="006369E2" w14:paraId="0ECCF4E3" w14:textId="77777777" w:rsidTr="00A41B15">
        <w:trPr>
          <w:trHeight w:val="163"/>
        </w:trPr>
        <w:tc>
          <w:tcPr>
            <w:tcW w:w="4606" w:type="dxa"/>
          </w:tcPr>
          <w:p w14:paraId="6F385232" w14:textId="77777777"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606" w:type="dxa"/>
          </w:tcPr>
          <w:p w14:paraId="5EB632EF" w14:textId="77777777" w:rsidR="0023263D" w:rsidRPr="006369E2" w:rsidRDefault="0023263D" w:rsidP="007A2907"/>
        </w:tc>
      </w:tr>
    </w:tbl>
    <w:p w14:paraId="67DB57D1" w14:textId="77777777" w:rsidR="00C817DE" w:rsidRDefault="00C817DE"/>
    <w:p w14:paraId="64C4E555" w14:textId="77777777" w:rsidR="001D6A12" w:rsidRDefault="0083291B" w:rsidP="0083291B">
      <w:pPr>
        <w:pStyle w:val="Naslov2"/>
      </w:pPr>
      <w:r>
        <w:t xml:space="preserve">Naloga </w:t>
      </w:r>
      <w:r w:rsidR="009F585A">
        <w:t>5</w:t>
      </w:r>
    </w:p>
    <w:p w14:paraId="709EEA1B" w14:textId="77777777" w:rsidR="0083291B" w:rsidRDefault="008D20BF">
      <w:r>
        <w:t xml:space="preserve">Ukaza LDS </w:t>
      </w:r>
      <w:r w:rsidR="00F31CA7">
        <w:t xml:space="preserve">(Load from Data Space) </w:t>
      </w:r>
      <w:r>
        <w:t xml:space="preserve">in STS </w:t>
      </w:r>
      <w:r w:rsidR="00F31CA7">
        <w:t xml:space="preserve">(Store to Data Space)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14:paraId="1B881428" w14:textId="77777777"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9"/>
        <w:gridCol w:w="5445"/>
      </w:tblGrid>
      <w:tr w:rsidR="0023263D" w:rsidRPr="0023263D" w14:paraId="57F8F42D" w14:textId="77777777" w:rsidTr="0023263D">
        <w:tc>
          <w:tcPr>
            <w:tcW w:w="3544" w:type="dxa"/>
          </w:tcPr>
          <w:p w14:paraId="4E7A103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.org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3BCD8F2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</w:p>
        </w:tc>
      </w:tr>
      <w:tr w:rsidR="0023263D" w:rsidRPr="0023263D" w14:paraId="4819A61C" w14:textId="77777777" w:rsidTr="0023263D">
        <w:tc>
          <w:tcPr>
            <w:tcW w:w="3544" w:type="dxa"/>
          </w:tcPr>
          <w:p w14:paraId="04BC409D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4507677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440458EC" w14:textId="77777777" w:rsidTr="0023263D">
        <w:tc>
          <w:tcPr>
            <w:tcW w:w="3544" w:type="dxa"/>
          </w:tcPr>
          <w:p w14:paraId="1B06648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5F4A64A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54E14C3" w14:textId="77777777" w:rsidTr="0023263D">
        <w:tc>
          <w:tcPr>
            <w:tcW w:w="3544" w:type="dxa"/>
          </w:tcPr>
          <w:p w14:paraId="75D4320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.org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14:paraId="6890C7C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4720E449" w14:textId="77777777" w:rsidTr="0023263D">
        <w:tc>
          <w:tcPr>
            <w:tcW w:w="3544" w:type="dxa"/>
          </w:tcPr>
          <w:p w14:paraId="6F7F380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14:paraId="7E9577C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785CD172" w14:textId="77777777" w:rsidTr="0023263D">
        <w:tc>
          <w:tcPr>
            <w:tcW w:w="3544" w:type="dxa"/>
          </w:tcPr>
          <w:p w14:paraId="53E29A0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14:paraId="373B489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9D6B759" w14:textId="77777777" w:rsidTr="0023263D">
        <w:tc>
          <w:tcPr>
            <w:tcW w:w="3544" w:type="dxa"/>
          </w:tcPr>
          <w:p w14:paraId="1BDC07A4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14:paraId="631DD08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F5F9AC0" w14:textId="77777777" w:rsidTr="0023263D">
        <w:tc>
          <w:tcPr>
            <w:tcW w:w="3544" w:type="dxa"/>
          </w:tcPr>
          <w:p w14:paraId="0D448A0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197101D2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6FB3818" w14:textId="77777777" w:rsidTr="0023263D">
        <w:tc>
          <w:tcPr>
            <w:tcW w:w="3544" w:type="dxa"/>
          </w:tcPr>
          <w:p w14:paraId="31C079D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loop:</w:t>
            </w:r>
          </w:p>
        </w:tc>
        <w:tc>
          <w:tcPr>
            <w:tcW w:w="5528" w:type="dxa"/>
          </w:tcPr>
          <w:p w14:paraId="400EE88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7C8EC874" w14:textId="77777777" w:rsidTr="0023263D">
        <w:tc>
          <w:tcPr>
            <w:tcW w:w="3544" w:type="dxa"/>
          </w:tcPr>
          <w:p w14:paraId="3EA3BB4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14:paraId="2A543C0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6E742E7A" w14:textId="77777777" w:rsidTr="0023263D">
        <w:tc>
          <w:tcPr>
            <w:tcW w:w="3544" w:type="dxa"/>
          </w:tcPr>
          <w:p w14:paraId="0CACFF0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14:paraId="63C0972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58A8918C" w14:textId="77777777" w:rsidTr="0023263D">
        <w:tc>
          <w:tcPr>
            <w:tcW w:w="3544" w:type="dxa"/>
          </w:tcPr>
          <w:p w14:paraId="7A27E0B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14:paraId="66E41FE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535221DE" w14:textId="77777777" w:rsidTr="0023263D">
        <w:tc>
          <w:tcPr>
            <w:tcW w:w="3544" w:type="dxa"/>
          </w:tcPr>
          <w:p w14:paraId="55E47D4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39A6E95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C40103E" w14:textId="77777777" w:rsidTr="0023263D">
        <w:tc>
          <w:tcPr>
            <w:tcW w:w="3544" w:type="dxa"/>
          </w:tcPr>
          <w:p w14:paraId="10EA202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loop</w:t>
            </w:r>
          </w:p>
        </w:tc>
        <w:tc>
          <w:tcPr>
            <w:tcW w:w="5528" w:type="dxa"/>
          </w:tcPr>
          <w:p w14:paraId="00DF941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68BAA41C" w14:textId="77777777" w:rsidTr="0023263D">
        <w:tc>
          <w:tcPr>
            <w:tcW w:w="3544" w:type="dxa"/>
          </w:tcPr>
          <w:p w14:paraId="60BBD99D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21983F2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6B8378BE" w14:textId="77777777" w:rsidTr="0023263D">
        <w:tc>
          <w:tcPr>
            <w:tcW w:w="3544" w:type="dxa"/>
          </w:tcPr>
          <w:p w14:paraId="5B36BF2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forever:</w:t>
            </w:r>
          </w:p>
        </w:tc>
        <w:tc>
          <w:tcPr>
            <w:tcW w:w="5528" w:type="dxa"/>
          </w:tcPr>
          <w:p w14:paraId="5E512EF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7A704DD" w14:textId="77777777" w:rsidTr="0023263D">
        <w:tc>
          <w:tcPr>
            <w:tcW w:w="3544" w:type="dxa"/>
          </w:tcPr>
          <w:p w14:paraId="2DBC080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forever</w:t>
            </w:r>
          </w:p>
        </w:tc>
        <w:tc>
          <w:tcPr>
            <w:tcW w:w="5528" w:type="dxa"/>
          </w:tcPr>
          <w:p w14:paraId="218C1FA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</w:tbl>
    <w:p w14:paraId="7D7258CA" w14:textId="77777777" w:rsidR="0023263D" w:rsidRDefault="0023263D"/>
    <w:p w14:paraId="26C53AAA" w14:textId="77777777" w:rsidR="009F585A" w:rsidRDefault="009F585A" w:rsidP="00F31CA7">
      <w:pPr>
        <w:pStyle w:val="Naslov2"/>
      </w:pPr>
    </w:p>
    <w:p w14:paraId="77685A34" w14:textId="77777777"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14:paraId="795983E9" w14:textId="77777777"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14:paraId="7A2667C5" w14:textId="77777777" w:rsidR="00F31CA7" w:rsidRDefault="00F31CA7"/>
    <w:p w14:paraId="2E67E096" w14:textId="77777777" w:rsidR="00F31CA7" w:rsidRDefault="00F31CA7"/>
    <w:p w14:paraId="621FA33F" w14:textId="77777777" w:rsidR="00F31CA7" w:rsidRDefault="00F31CA7"/>
    <w:p w14:paraId="72C69009" w14:textId="77777777" w:rsidR="00F31CA7" w:rsidRDefault="00F31CA7" w:rsidP="00F31CA7">
      <w:pPr>
        <w:pStyle w:val="Naslov2"/>
      </w:pPr>
      <w:r>
        <w:t xml:space="preserve">Naloga </w:t>
      </w:r>
      <w:r w:rsidR="009F585A">
        <w:t>7</w:t>
      </w:r>
    </w:p>
    <w:p w14:paraId="4690958A" w14:textId="77777777" w:rsidR="00F31CA7" w:rsidRDefault="00F31CA7">
      <w:r>
        <w:t xml:space="preserve">Z zanko, podobno nalogi </w:t>
      </w:r>
      <w:r w:rsidR="00AA171C">
        <w:t>5</w:t>
      </w:r>
      <w:r>
        <w:t>, naredite del programa, ki bo porabil natanko 10 ciklov (pri uri 1 Mhz je to natanko 10</w:t>
      </w:r>
      <w:r w:rsidR="00175773">
        <w:t xml:space="preserve"> μ</w:t>
      </w:r>
      <w:r>
        <w:t>s).</w:t>
      </w:r>
    </w:p>
    <w:p w14:paraId="33C5BB1B" w14:textId="77777777" w:rsidR="00F31CA7" w:rsidRDefault="00F31CA7"/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A00D2"/>
    <w:rsid w:val="001456CE"/>
    <w:rsid w:val="00175773"/>
    <w:rsid w:val="001D6A12"/>
    <w:rsid w:val="00202871"/>
    <w:rsid w:val="002159B2"/>
    <w:rsid w:val="002159DF"/>
    <w:rsid w:val="0023263D"/>
    <w:rsid w:val="00260B9D"/>
    <w:rsid w:val="002E3DB0"/>
    <w:rsid w:val="00353344"/>
    <w:rsid w:val="003C5D10"/>
    <w:rsid w:val="003E20AE"/>
    <w:rsid w:val="003F4DAE"/>
    <w:rsid w:val="00524D2A"/>
    <w:rsid w:val="00551ACC"/>
    <w:rsid w:val="00633B9F"/>
    <w:rsid w:val="006369E2"/>
    <w:rsid w:val="00667002"/>
    <w:rsid w:val="00721FFC"/>
    <w:rsid w:val="00732B89"/>
    <w:rsid w:val="00762819"/>
    <w:rsid w:val="007F4BAB"/>
    <w:rsid w:val="0083169F"/>
    <w:rsid w:val="0083291B"/>
    <w:rsid w:val="008D20BF"/>
    <w:rsid w:val="008F2BDF"/>
    <w:rsid w:val="00904814"/>
    <w:rsid w:val="00910791"/>
    <w:rsid w:val="00990E0E"/>
    <w:rsid w:val="009A1AAD"/>
    <w:rsid w:val="009C6308"/>
    <w:rsid w:val="009F585A"/>
    <w:rsid w:val="00A204D1"/>
    <w:rsid w:val="00A75B94"/>
    <w:rsid w:val="00AA171C"/>
    <w:rsid w:val="00AB0597"/>
    <w:rsid w:val="00AB329D"/>
    <w:rsid w:val="00B21A98"/>
    <w:rsid w:val="00B40085"/>
    <w:rsid w:val="00B534FA"/>
    <w:rsid w:val="00B63FCE"/>
    <w:rsid w:val="00B81381"/>
    <w:rsid w:val="00B91FC1"/>
    <w:rsid w:val="00B95CEE"/>
    <w:rsid w:val="00BA7992"/>
    <w:rsid w:val="00BC64E2"/>
    <w:rsid w:val="00C1643A"/>
    <w:rsid w:val="00C26945"/>
    <w:rsid w:val="00C4001F"/>
    <w:rsid w:val="00C817DE"/>
    <w:rsid w:val="00C824C0"/>
    <w:rsid w:val="00C93424"/>
    <w:rsid w:val="00CC22A1"/>
    <w:rsid w:val="00CD2487"/>
    <w:rsid w:val="00D62AC5"/>
    <w:rsid w:val="00E75E25"/>
    <w:rsid w:val="00ED33B4"/>
    <w:rsid w:val="00EE4F64"/>
    <w:rsid w:val="00F07896"/>
    <w:rsid w:val="00F31CA7"/>
    <w:rsid w:val="00F3518F"/>
    <w:rsid w:val="00F47F9F"/>
    <w:rsid w:val="00F53048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3BF8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551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st_significant_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t_significant_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22</cp:revision>
  <dcterms:created xsi:type="dcterms:W3CDTF">2017-12-12T00:18:00Z</dcterms:created>
  <dcterms:modified xsi:type="dcterms:W3CDTF">2023-10-11T13:13:00Z</dcterms:modified>
</cp:coreProperties>
</file>