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B77CE" w14:textId="77777777" w:rsidR="00126D37" w:rsidRDefault="00126D37" w:rsidP="00126D37">
      <w:r>
        <w:t xml:space="preserve">Andrew Lin </w:t>
      </w:r>
    </w:p>
    <w:p w14:paraId="77CFEE5A" w14:textId="77777777" w:rsidR="00126D37" w:rsidRDefault="00126D37" w:rsidP="00126D37">
      <w:r>
        <w:t xml:space="preserve">Applied Programming Concepts </w:t>
      </w:r>
    </w:p>
    <w:p w14:paraId="7EF7EEB3" w14:textId="77777777" w:rsidR="00126D37" w:rsidRDefault="00126D37" w:rsidP="00126D37"/>
    <w:p w14:paraId="088D3A8C" w14:textId="77777777" w:rsidR="00126D37" w:rsidRPr="00F5654D" w:rsidRDefault="00126D37" w:rsidP="00126D37">
      <w:pPr>
        <w:jc w:val="center"/>
        <w:rPr>
          <w:b/>
          <w:bCs/>
        </w:rPr>
      </w:pPr>
      <w:r w:rsidRPr="00F5654D">
        <w:rPr>
          <w:b/>
          <w:bCs/>
        </w:rPr>
        <w:t>Assignment 2</w:t>
      </w:r>
    </w:p>
    <w:p w14:paraId="35A77EB9" w14:textId="013E473C" w:rsidR="00A747B7" w:rsidRDefault="00126D37">
      <w:pPr>
        <w:rPr>
          <w:b/>
          <w:bCs/>
        </w:rPr>
      </w:pPr>
      <w:r w:rsidRPr="00126D37">
        <w:rPr>
          <w:b/>
          <w:bCs/>
        </w:rPr>
        <w:t>Incremental Model</w:t>
      </w:r>
    </w:p>
    <w:p w14:paraId="4D3F6B1D" w14:textId="14FD18B9" w:rsidR="00126D37" w:rsidRDefault="00126D37">
      <w:pPr>
        <w:rPr>
          <w:b/>
          <w:bCs/>
        </w:rPr>
      </w:pPr>
    </w:p>
    <w:p w14:paraId="4CAA2056" w14:textId="331EF439" w:rsidR="00126D37" w:rsidRDefault="000F1075">
      <w:pPr>
        <w:rPr>
          <w:b/>
          <w:bCs/>
        </w:rPr>
      </w:pPr>
      <w:r>
        <w:rPr>
          <w:b/>
          <w:bCs/>
          <w:noProof/>
        </w:rPr>
        <w:drawing>
          <wp:inline distT="0" distB="0" distL="0" distR="0" wp14:anchorId="39967C97" wp14:editId="734EDA70">
            <wp:extent cx="5943600" cy="4606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606290"/>
                    </a:xfrm>
                    <a:prstGeom prst="rect">
                      <a:avLst/>
                    </a:prstGeom>
                  </pic:spPr>
                </pic:pic>
              </a:graphicData>
            </a:graphic>
          </wp:inline>
        </w:drawing>
      </w:r>
    </w:p>
    <w:p w14:paraId="458BFA29" w14:textId="3990C89E" w:rsidR="000F1075" w:rsidRDefault="000F1075" w:rsidP="000F1075">
      <w:pPr>
        <w:jc w:val="center"/>
        <w:rPr>
          <w:b/>
          <w:bCs/>
        </w:rPr>
      </w:pPr>
      <w:r>
        <w:rPr>
          <w:b/>
          <w:bCs/>
        </w:rPr>
        <w:t>Figure 1: Incremental Model Diagram</w:t>
      </w:r>
    </w:p>
    <w:p w14:paraId="773DCD5E" w14:textId="18FC8264" w:rsidR="000F1075" w:rsidRPr="000F1075" w:rsidRDefault="000F1075" w:rsidP="000F1075"/>
    <w:p w14:paraId="735D9831" w14:textId="15BD3ED5" w:rsidR="000F1075" w:rsidRPr="000F1075" w:rsidRDefault="000F1075" w:rsidP="000F1075">
      <w:r w:rsidRPr="000F1075">
        <w:t>Due to the nature of the incremental model, specification, development, and testing phases are interleaved instead of distinct</w:t>
      </w:r>
      <w:r>
        <w:t xml:space="preserve"> so all of those steps will be alternated within each version. </w:t>
      </w:r>
    </w:p>
    <w:p w14:paraId="2A22F7E4" w14:textId="4B04DFAC" w:rsidR="000F1075" w:rsidRDefault="000F1075" w:rsidP="000F1075">
      <w:r>
        <w:rPr>
          <w:b/>
          <w:bCs/>
        </w:rPr>
        <w:t xml:space="preserve">Initial version: </w:t>
      </w:r>
      <w:r>
        <w:rPr>
          <w:b/>
          <w:bCs/>
        </w:rPr>
        <w:tab/>
      </w:r>
      <w:r>
        <w:t>The initial version of the scheduling program, must include the database of users and course information. The student should be able to add/drop courses, search for courses, as well as view their schedule. The instructor must be able to search through their courses</w:t>
      </w:r>
      <w:r w:rsidR="0076403C">
        <w:t>, see their course roster,</w:t>
      </w:r>
      <w:r>
        <w:t xml:space="preserve"> and view their schedule as well. Finally</w:t>
      </w:r>
      <w:r w:rsidR="00C21579">
        <w:t>,</w:t>
      </w:r>
      <w:r>
        <w:t xml:space="preserve"> the admin would be allowed to add/remove users, add/remove </w:t>
      </w:r>
      <w:r>
        <w:lastRenderedPageBreak/>
        <w:t>students from a course</w:t>
      </w:r>
      <w:r w:rsidR="0076403C">
        <w:t>, add/remove courses from the system, and search for rosters and courses. The initial version will start off with only one semester rather than multiple semesters. Overall, the initial version will have</w:t>
      </w:r>
      <w:commentRangeStart w:id="0"/>
      <w:r w:rsidR="0076403C">
        <w:t xml:space="preserve"> </w:t>
      </w:r>
      <w:commentRangeEnd w:id="0"/>
      <w:r w:rsidR="00B01C12">
        <w:rPr>
          <w:rStyle w:val="CommentReference"/>
        </w:rPr>
        <w:commentReference w:id="0"/>
      </w:r>
      <w:r w:rsidR="0076403C">
        <w:t xml:space="preserve">just the basic functions needed for a scheduling system for a university. This version will most likely take around </w:t>
      </w:r>
      <w:r w:rsidR="00C21579">
        <w:t xml:space="preserve">a </w:t>
      </w:r>
      <w:r w:rsidR="0076403C">
        <w:t>month</w:t>
      </w:r>
      <w:r w:rsidR="00C21579">
        <w:t xml:space="preserve"> or a little bit more since it has the most work</w:t>
      </w:r>
      <w:r w:rsidR="0076403C">
        <w:t xml:space="preserve">. </w:t>
      </w:r>
    </w:p>
    <w:p w14:paraId="5137DEDF" w14:textId="676DE83A" w:rsidR="0076403C" w:rsidRDefault="0076403C" w:rsidP="000F1075"/>
    <w:p w14:paraId="7E72E364" w14:textId="6C58D8BF" w:rsidR="0076403C" w:rsidRDefault="0076403C" w:rsidP="000F1075">
      <w:r w:rsidRPr="0076403C">
        <w:rPr>
          <w:b/>
          <w:bCs/>
        </w:rPr>
        <w:t>Intermediate versions</w:t>
      </w:r>
      <w:r>
        <w:t xml:space="preserve">: Intermediate versions will add onto the initial version with features that are not essential for a scheduling system of a university. It is within </w:t>
      </w:r>
      <w:commentRangeStart w:id="1"/>
      <w:r>
        <w:t>these</w:t>
      </w:r>
      <w:commentRangeEnd w:id="1"/>
      <w:r w:rsidR="00C015D2">
        <w:rPr>
          <w:rStyle w:val="CommentReference"/>
        </w:rPr>
        <w:commentReference w:id="1"/>
      </w:r>
      <w:r>
        <w:t xml:space="preserve"> versions that the printing out of schedules and scheduling preferences would be implemented. The admin being able to print out the rosters and the instructors being able to print out their class lists would also be implemented within these versions. </w:t>
      </w:r>
      <w:r w:rsidR="00C21579">
        <w:t xml:space="preserve">These versions will most likely take 3 weeks to a month due to having multiple versions. </w:t>
      </w:r>
    </w:p>
    <w:p w14:paraId="2789A8BC" w14:textId="671B0BE3" w:rsidR="00C21579" w:rsidRDefault="00C21579" w:rsidP="000F1075"/>
    <w:p w14:paraId="13A3EA45" w14:textId="144578C5" w:rsidR="00C21579" w:rsidRPr="00C21579" w:rsidRDefault="00C21579" w:rsidP="000F1075">
      <w:r w:rsidRPr="00C21579">
        <w:rPr>
          <w:b/>
          <w:bCs/>
        </w:rPr>
        <w:t>Final version:</w:t>
      </w:r>
      <w:r>
        <w:rPr>
          <w:b/>
          <w:bCs/>
        </w:rPr>
        <w:t xml:space="preserve"> </w:t>
      </w:r>
      <w:r>
        <w:t xml:space="preserve">This version will include features that can only be implemented after making sure all the other parts of the scheduling system are working correctly and all the features have been added. This would include features such as making it available for multiple semesters. This final version should take the least amount of time and would be around 2-3 </w:t>
      </w:r>
      <w:commentRangeStart w:id="2"/>
      <w:r>
        <w:t>weeks</w:t>
      </w:r>
      <w:commentRangeEnd w:id="2"/>
      <w:r w:rsidR="00C015D2">
        <w:rPr>
          <w:rStyle w:val="CommentReference"/>
        </w:rPr>
        <w:commentReference w:id="2"/>
      </w:r>
      <w:r>
        <w:t>.</w:t>
      </w:r>
    </w:p>
    <w:sectPr w:rsidR="00C21579" w:rsidRPr="00C215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zad, Md" w:date="2021-05-30T22:16:00Z" w:initials="NM">
    <w:p w14:paraId="42CC78D1" w14:textId="7A4B8193" w:rsidR="00B01C12" w:rsidRDefault="00B01C12">
      <w:pPr>
        <w:pStyle w:val="CommentText"/>
      </w:pPr>
      <w:r>
        <w:rPr>
          <w:rStyle w:val="CommentReference"/>
        </w:rPr>
        <w:annotationRef/>
      </w:r>
      <w:r>
        <w:t>Grammar error</w:t>
      </w:r>
    </w:p>
  </w:comment>
  <w:comment w:id="1" w:author="Nezad, Md" w:date="2021-05-30T22:17:00Z" w:initials="NM">
    <w:p w14:paraId="40FB5172" w14:textId="150E6524" w:rsidR="00C015D2" w:rsidRDefault="00C015D2">
      <w:pPr>
        <w:pStyle w:val="CommentText"/>
      </w:pPr>
      <w:r>
        <w:rPr>
          <w:rStyle w:val="CommentReference"/>
        </w:rPr>
        <w:annotationRef/>
      </w:r>
      <w:r>
        <w:t>Elaborate a little on what specific features.</w:t>
      </w:r>
    </w:p>
  </w:comment>
  <w:comment w:id="2" w:author="Nezad, Md" w:date="2021-05-30T22:17:00Z" w:initials="NM">
    <w:p w14:paraId="644AD10B" w14:textId="1876196D" w:rsidR="00C015D2" w:rsidRDefault="00C015D2">
      <w:pPr>
        <w:pStyle w:val="CommentText"/>
      </w:pPr>
      <w:r>
        <w:rPr>
          <w:rStyle w:val="CommentReference"/>
        </w:rPr>
        <w:annotationRef/>
      </w:r>
      <w:r>
        <w:t>Good. Features+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CC78D1" w15:done="0"/>
  <w15:commentEx w15:paraId="40FB5172" w15:done="0"/>
  <w15:commentEx w15:paraId="644AD1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E8D2E" w16cex:dateUtc="2021-05-31T02:16:00Z"/>
  <w16cex:commentExtensible w16cex:durableId="245E8D61" w16cex:dateUtc="2021-05-31T02:17:00Z"/>
  <w16cex:commentExtensible w16cex:durableId="245E8D8E" w16cex:dateUtc="2021-05-31T0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CC78D1" w16cid:durableId="245E8D2E"/>
  <w16cid:commentId w16cid:paraId="40FB5172" w16cid:durableId="245E8D61"/>
  <w16cid:commentId w16cid:paraId="644AD10B" w16cid:durableId="245E8D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33396" w14:textId="77777777" w:rsidR="004A2158" w:rsidRDefault="004A2158" w:rsidP="00BB2B8D">
      <w:pPr>
        <w:spacing w:after="0" w:line="240" w:lineRule="auto"/>
      </w:pPr>
      <w:r>
        <w:separator/>
      </w:r>
    </w:p>
  </w:endnote>
  <w:endnote w:type="continuationSeparator" w:id="0">
    <w:p w14:paraId="086EDF6C" w14:textId="77777777" w:rsidR="004A2158" w:rsidRDefault="004A2158" w:rsidP="00BB2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257BB" w14:textId="77777777" w:rsidR="004A2158" w:rsidRDefault="004A2158" w:rsidP="00BB2B8D">
      <w:pPr>
        <w:spacing w:after="0" w:line="240" w:lineRule="auto"/>
      </w:pPr>
      <w:r>
        <w:separator/>
      </w:r>
    </w:p>
  </w:footnote>
  <w:footnote w:type="continuationSeparator" w:id="0">
    <w:p w14:paraId="415AFB3A" w14:textId="77777777" w:rsidR="004A2158" w:rsidRDefault="004A2158" w:rsidP="00BB2B8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zad, Md">
    <w15:presenceInfo w15:providerId="AD" w15:userId="S::nezadm@wit.edu::65121980-d072-44be-83f5-6efd14c655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D37"/>
    <w:rsid w:val="000B122C"/>
    <w:rsid w:val="000F1075"/>
    <w:rsid w:val="00126D37"/>
    <w:rsid w:val="004A2158"/>
    <w:rsid w:val="006E2494"/>
    <w:rsid w:val="0076403C"/>
    <w:rsid w:val="009C165C"/>
    <w:rsid w:val="00A747B7"/>
    <w:rsid w:val="00B01C12"/>
    <w:rsid w:val="00BB2B8D"/>
    <w:rsid w:val="00C015D2"/>
    <w:rsid w:val="00C21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C6510"/>
  <w15:chartTrackingRefBased/>
  <w15:docId w15:val="{555B1B28-8F72-4FC8-B135-23598A77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D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01C12"/>
    <w:rPr>
      <w:sz w:val="16"/>
      <w:szCs w:val="16"/>
    </w:rPr>
  </w:style>
  <w:style w:type="paragraph" w:styleId="CommentText">
    <w:name w:val="annotation text"/>
    <w:basedOn w:val="Normal"/>
    <w:link w:val="CommentTextChar"/>
    <w:uiPriority w:val="99"/>
    <w:semiHidden/>
    <w:unhideWhenUsed/>
    <w:rsid w:val="00B01C12"/>
    <w:pPr>
      <w:spacing w:line="240" w:lineRule="auto"/>
    </w:pPr>
    <w:rPr>
      <w:sz w:val="20"/>
      <w:szCs w:val="20"/>
    </w:rPr>
  </w:style>
  <w:style w:type="character" w:customStyle="1" w:styleId="CommentTextChar">
    <w:name w:val="Comment Text Char"/>
    <w:basedOn w:val="DefaultParagraphFont"/>
    <w:link w:val="CommentText"/>
    <w:uiPriority w:val="99"/>
    <w:semiHidden/>
    <w:rsid w:val="00B01C12"/>
    <w:rPr>
      <w:sz w:val="20"/>
      <w:szCs w:val="20"/>
    </w:rPr>
  </w:style>
  <w:style w:type="paragraph" w:styleId="CommentSubject">
    <w:name w:val="annotation subject"/>
    <w:basedOn w:val="CommentText"/>
    <w:next w:val="CommentText"/>
    <w:link w:val="CommentSubjectChar"/>
    <w:uiPriority w:val="99"/>
    <w:semiHidden/>
    <w:unhideWhenUsed/>
    <w:rsid w:val="00B01C12"/>
    <w:rPr>
      <w:b/>
      <w:bCs/>
    </w:rPr>
  </w:style>
  <w:style w:type="character" w:customStyle="1" w:styleId="CommentSubjectChar">
    <w:name w:val="Comment Subject Char"/>
    <w:basedOn w:val="CommentTextChar"/>
    <w:link w:val="CommentSubject"/>
    <w:uiPriority w:val="99"/>
    <w:semiHidden/>
    <w:rsid w:val="00B01C12"/>
    <w:rPr>
      <w:b/>
      <w:bCs/>
      <w:sz w:val="20"/>
      <w:szCs w:val="20"/>
    </w:rPr>
  </w:style>
  <w:style w:type="paragraph" w:styleId="Header">
    <w:name w:val="header"/>
    <w:basedOn w:val="Normal"/>
    <w:link w:val="HeaderChar"/>
    <w:uiPriority w:val="99"/>
    <w:unhideWhenUsed/>
    <w:rsid w:val="00BB2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B8D"/>
  </w:style>
  <w:style w:type="paragraph" w:styleId="Footer">
    <w:name w:val="footer"/>
    <w:basedOn w:val="Normal"/>
    <w:link w:val="FooterChar"/>
    <w:uiPriority w:val="99"/>
    <w:unhideWhenUsed/>
    <w:rsid w:val="00BB2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Lin</dc:creator>
  <cp:keywords/>
  <dc:description/>
  <cp:lastModifiedBy>Andrew Lin</cp:lastModifiedBy>
  <cp:revision>2</cp:revision>
  <dcterms:created xsi:type="dcterms:W3CDTF">2021-05-31T02:43:00Z</dcterms:created>
  <dcterms:modified xsi:type="dcterms:W3CDTF">2021-05-31T02:43:00Z</dcterms:modified>
</cp:coreProperties>
</file>