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0A36E" w14:textId="36819589" w:rsidR="00B325DD" w:rsidRPr="00F214D4" w:rsidRDefault="00B325DD" w:rsidP="00846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4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40"/>
          <w:szCs w:val="20"/>
          <w:shd w:val="clear" w:color="auto" w:fill="FFFFFF"/>
        </w:rPr>
        <w:t>STA 502                NAME: Lina Lee</w:t>
      </w:r>
    </w:p>
    <w:p w14:paraId="4880ABE9" w14:textId="52CB7CE8" w:rsidR="00B325DD" w:rsidRPr="00F214D4" w:rsidRDefault="00B325DD" w:rsidP="00722A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SAS CODE</w:t>
      </w:r>
    </w:p>
    <w:p w14:paraId="77AA13EE" w14:textId="72AA0A21" w:rsidR="00722AB3" w:rsidRPr="00F214D4" w:rsidRDefault="00722AB3" w:rsidP="00722A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61438622" w14:textId="043829B8" w:rsidR="00722AB3" w:rsidRPr="00F214D4" w:rsidRDefault="00722AB3" w:rsidP="00722AB3">
      <w:pPr>
        <w:shd w:val="clear" w:color="auto" w:fill="FFFFFF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/*header: Exercise Number 1 </w:t>
      </w:r>
      <w:r w:rsidRPr="00F214D4">
        <w:rPr>
          <w:rFonts w:ascii="Courier New" w:hAnsi="Courier New" w:cs="Courier New"/>
          <w:sz w:val="20"/>
          <w:szCs w:val="20"/>
        </w:rPr>
        <w:t>Create simulated data for a possible regression model</w:t>
      </w:r>
    </w:p>
    <w:p w14:paraId="767DB338" w14:textId="77777777" w:rsidR="00722AB3" w:rsidRPr="00F214D4" w:rsidRDefault="00722AB3" w:rsidP="00722AB3">
      <w:pPr>
        <w:shd w:val="clear" w:color="auto" w:fill="FFFFFF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Author: Lina Lee</w:t>
      </w:r>
    </w:p>
    <w:p w14:paraId="4F5168A0" w14:textId="14DCC6C9" w:rsidR="00722AB3" w:rsidRPr="00F214D4" w:rsidRDefault="00722AB3" w:rsidP="00722AB3">
      <w:pPr>
        <w:shd w:val="clear" w:color="auto" w:fill="FFFFFF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Purpose: </w:t>
      </w:r>
      <w:r w:rsidRPr="00F214D4">
        <w:rPr>
          <w:rFonts w:ascii="Courier New" w:hAnsi="Courier New" w:cs="Courier New"/>
          <w:sz w:val="20"/>
          <w:szCs w:val="20"/>
        </w:rPr>
        <w:t>Create simulated data for a possible regression model and a scatter plot of the data with a superimposed regression line.</w:t>
      </w:r>
    </w:p>
    <w:p w14:paraId="01279094" w14:textId="56FDECC1" w:rsidR="00722AB3" w:rsidRPr="00F214D4" w:rsidRDefault="00722AB3" w:rsidP="00722AB3">
      <w:pPr>
        <w:shd w:val="clear" w:color="auto" w:fill="FFFFFF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input None</w:t>
      </w:r>
    </w:p>
    <w:p w14:paraId="65E2380F" w14:textId="5460C6E5" w:rsidR="00722AB3" w:rsidRPr="00F214D4" w:rsidRDefault="00722AB3" w:rsidP="00722AB3">
      <w:pPr>
        <w:adjustRightInd w:val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input variable: None</w:t>
      </w:r>
    </w:p>
    <w:p w14:paraId="7911AC11" w14:textId="1FBB2073" w:rsidR="00722AB3" w:rsidRPr="00F214D4" w:rsidRDefault="00722AB3" w:rsidP="00722AB3">
      <w:pPr>
        <w:adjustRightInd w:val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*/</w:t>
      </w:r>
    </w:p>
    <w:p w14:paraId="0053916C" w14:textId="77777777" w:rsidR="00722AB3" w:rsidRPr="00F214D4" w:rsidRDefault="00722AB3" w:rsidP="00722A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</w:p>
    <w:p w14:paraId="16235D79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/*1. Create simulated data*/</w:t>
      </w:r>
    </w:p>
    <w:p w14:paraId="65C5A147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ods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rtf file="C:\Users\linal\Desktop\2018\STA502\HW3\results3"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bodytitle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style=journal;</w:t>
      </w:r>
    </w:p>
    <w:p w14:paraId="69C91514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623A9CDF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7DA0F378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data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random;</w:t>
      </w:r>
    </w:p>
    <w:p w14:paraId="22A94858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pi=constant("pi");</w:t>
      </w:r>
    </w:p>
    <w:p w14:paraId="53491449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do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0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to 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20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by 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0.1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359C16D4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x_val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4024827B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y_val=rand("normal",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1.2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3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*x_val+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0.2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*x_val**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2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+sin(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1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/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2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*pi*x_val),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4</w:t>
      </w:r>
      <w:proofErr w:type="gram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  *</w:t>
      </w:r>
      <w:proofErr w:type="gram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mean,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sd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53AE7CC1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>output;</w:t>
      </w:r>
    </w:p>
    <w:p w14:paraId="67F4CA4F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>end;</w:t>
      </w:r>
    </w:p>
    <w:p w14:paraId="35021C81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2D0C589B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/*1. create a scatter plot of the data with a superimposed regression line*/</w:t>
      </w:r>
    </w:p>
    <w:p w14:paraId="4DB000AF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proc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sgplot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data=random;</w:t>
      </w:r>
    </w:p>
    <w:p w14:paraId="74171343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title "EX1 a scatter plot with a regression line ";</w:t>
      </w:r>
    </w:p>
    <w:p w14:paraId="344ADB70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scatter x=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x_val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y=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y_val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36D13952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reg x=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x_val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y=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y_val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1390CC45" w14:textId="40E1C060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2F9DF586" w14:textId="53E90FB5" w:rsidR="00722AB3" w:rsidRPr="00F214D4" w:rsidRDefault="00722AB3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0D3E3768" w14:textId="2C7CE213" w:rsidR="00722AB3" w:rsidRPr="00F214D4" w:rsidRDefault="00722AB3" w:rsidP="00722AB3">
      <w:pPr>
        <w:shd w:val="clear" w:color="auto" w:fill="FFFFFF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/*header: Exercise Number 2 </w:t>
      </w:r>
      <w:r w:rsidRPr="00F214D4">
        <w:rPr>
          <w:rFonts w:ascii="Courier New" w:hAnsi="Courier New" w:cs="Courier New"/>
          <w:sz w:val="20"/>
          <w:szCs w:val="20"/>
        </w:rPr>
        <w:t xml:space="preserve">Create </w:t>
      </w:r>
      <w:r w:rsidR="00F214D4" w:rsidRPr="00F214D4">
        <w:rPr>
          <w:rFonts w:ascii="Courier New" w:hAnsi="Courier New" w:cs="Courier New"/>
          <w:sz w:val="20"/>
          <w:szCs w:val="20"/>
        </w:rPr>
        <w:t>subset by keeping observations which satisfy a condition.</w:t>
      </w:r>
    </w:p>
    <w:p w14:paraId="26E0574A" w14:textId="77777777" w:rsidR="00722AB3" w:rsidRPr="00F214D4" w:rsidRDefault="00722AB3" w:rsidP="00722AB3">
      <w:pPr>
        <w:shd w:val="clear" w:color="auto" w:fill="FFFFFF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Author: Lina Lee</w:t>
      </w:r>
    </w:p>
    <w:p w14:paraId="6E790683" w14:textId="7ED4A496" w:rsidR="00722AB3" w:rsidRPr="00F214D4" w:rsidRDefault="00722AB3" w:rsidP="00722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Purpose: </w:t>
      </w:r>
      <w:r w:rsidRPr="00F214D4">
        <w:rPr>
          <w:rFonts w:ascii="Courier New" w:hAnsi="Courier New" w:cs="Courier New"/>
          <w:sz w:val="20"/>
          <w:szCs w:val="20"/>
        </w:rPr>
        <w:t xml:space="preserve">Read the dataset into SAS, and </w:t>
      </w:r>
      <w:proofErr w:type="spellStart"/>
      <w:r w:rsidRPr="00F214D4">
        <w:rPr>
          <w:rFonts w:ascii="Courier New" w:hAnsi="Courier New" w:cs="Courier New"/>
          <w:sz w:val="20"/>
          <w:szCs w:val="20"/>
        </w:rPr>
        <w:t>cre</w:t>
      </w:r>
      <w:proofErr w:type="spellEnd"/>
      <w:r w:rsidRPr="00F214D4">
        <w:rPr>
          <w:rFonts w:ascii="Courier New" w:hAnsi="Courier New" w:cs="Courier New"/>
          <w:sz w:val="20"/>
          <w:szCs w:val="20"/>
        </w:rPr>
        <w:t xml:space="preserve">-ate a new dataset, keeping only the flavors that can be purchased, Subset the data again by keeping only observations related with “low calories </w:t>
      </w:r>
      <w:proofErr w:type="spellStart"/>
      <w:r w:rsidRPr="00F214D4">
        <w:rPr>
          <w:rFonts w:ascii="Courier New" w:hAnsi="Courier New" w:cs="Courier New"/>
          <w:sz w:val="20"/>
          <w:szCs w:val="20"/>
        </w:rPr>
        <w:t>icecream</w:t>
      </w:r>
      <w:proofErr w:type="spellEnd"/>
      <w:r w:rsidRPr="00F214D4">
        <w:rPr>
          <w:rFonts w:ascii="Courier New" w:hAnsi="Courier New" w:cs="Courier New"/>
          <w:sz w:val="20"/>
          <w:szCs w:val="20"/>
        </w:rPr>
        <w:t>"</w:t>
      </w:r>
    </w:p>
    <w:p w14:paraId="078188CE" w14:textId="31F04E24" w:rsidR="00722AB3" w:rsidRPr="00F214D4" w:rsidRDefault="00722AB3" w:rsidP="00722AB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 w:rsidRPr="00F214D4">
        <w:rPr>
          <w:rFonts w:ascii="Courier New" w:hAnsi="Courier New" w:cs="Courier New"/>
          <w:sz w:val="20"/>
          <w:szCs w:val="20"/>
        </w:rPr>
        <w:t>at grocery store. Sort the data you read from question (a), by calories (by de-</w:t>
      </w:r>
      <w:proofErr w:type="spellStart"/>
      <w:r w:rsidRPr="00F214D4">
        <w:rPr>
          <w:rFonts w:ascii="Courier New" w:hAnsi="Courier New" w:cs="Courier New"/>
          <w:sz w:val="20"/>
          <w:szCs w:val="20"/>
        </w:rPr>
        <w:t>scending</w:t>
      </w:r>
      <w:proofErr w:type="spellEnd"/>
      <w:r w:rsidRPr="00F214D4">
        <w:rPr>
          <w:rFonts w:ascii="Courier New" w:hAnsi="Courier New" w:cs="Courier New"/>
          <w:sz w:val="20"/>
          <w:szCs w:val="20"/>
        </w:rPr>
        <w:t xml:space="preserve"> order), </w:t>
      </w:r>
      <w:proofErr w:type="spellStart"/>
      <w:r w:rsidRPr="00F214D4">
        <w:rPr>
          <w:rFonts w:ascii="Courier New" w:hAnsi="Courier New" w:cs="Courier New"/>
          <w:sz w:val="20"/>
          <w:szCs w:val="20"/>
        </w:rPr>
        <w:t>holesterol</w:t>
      </w:r>
      <w:proofErr w:type="spellEnd"/>
      <w:r w:rsidRPr="00F214D4">
        <w:rPr>
          <w:rFonts w:ascii="Courier New" w:hAnsi="Courier New" w:cs="Courier New"/>
          <w:sz w:val="20"/>
          <w:szCs w:val="20"/>
        </w:rPr>
        <w:t xml:space="preserve"> (by descending order) and sodium (by ascending order).</w:t>
      </w:r>
    </w:p>
    <w:p w14:paraId="11F28261" w14:textId="77777777" w:rsidR="00722AB3" w:rsidRPr="00F214D4" w:rsidRDefault="00722AB3" w:rsidP="00722AB3">
      <w:pPr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input </w:t>
      </w:r>
      <w:r w:rsidRPr="00F214D4">
        <w:rPr>
          <w:rFonts w:ascii="Courier New" w:hAnsi="Courier New" w:cs="Courier New"/>
          <w:sz w:val="20"/>
          <w:szCs w:val="20"/>
        </w:rPr>
        <w:t>BenAndJerrys.dat</w:t>
      </w:r>
    </w:p>
    <w:p w14:paraId="6DFFB464" w14:textId="0BBA3009" w:rsidR="00722AB3" w:rsidRPr="00F214D4" w:rsidRDefault="00722AB3" w:rsidP="008049F1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input variable: 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name: flavor name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size: portion size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calories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calfat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 calories from fat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fat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satfat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:saturated</w:t>
      </w:r>
      <w:proofErr w:type="spellEnd"/>
      <w:proofErr w:type="gramEnd"/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fat,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transfat</w:t>
      </w:r>
      <w:proofErr w:type="spellEnd"/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: </w:t>
      </w:r>
      <w:proofErr w:type="spellStart"/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trans fat</w:t>
      </w:r>
      <w:proofErr w:type="spellEnd"/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chole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 cholesterol,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sodium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carbohydrate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 total carbohydrate,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fiber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:dierary</w:t>
      </w:r>
      <w:proofErr w:type="spellEnd"/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fiber,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lastRenderedPageBreak/>
        <w:t>sugars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protein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year_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intro:year</w:t>
      </w:r>
      <w:proofErr w:type="spellEnd"/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intro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duced,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year_retired</w:t>
      </w:r>
      <w:proofErr w:type="spellEnd"/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content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:content</w:t>
      </w:r>
      <w:proofErr w:type="spellEnd"/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description,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note:</w:t>
      </w:r>
      <w:r w:rsidR="008049F1"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notes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.</w:t>
      </w:r>
    </w:p>
    <w:p w14:paraId="05B8464F" w14:textId="77777777" w:rsidR="00722AB3" w:rsidRPr="00F214D4" w:rsidRDefault="00722AB3" w:rsidP="00722AB3">
      <w:pPr>
        <w:adjustRightInd w:val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*/</w:t>
      </w:r>
    </w:p>
    <w:p w14:paraId="2F0C7DAE" w14:textId="77777777" w:rsidR="00722AB3" w:rsidRPr="00F214D4" w:rsidRDefault="00722AB3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21945E0E" w14:textId="77777777" w:rsidR="00722AB3" w:rsidRPr="00F214D4" w:rsidRDefault="00722AB3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34F91F80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/*2-(a) Read the dataset into SAS*/</w:t>
      </w:r>
    </w:p>
    <w:p w14:paraId="543A4053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data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BenandJerry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59C28D49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infile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"C:\Users\linal\Desktop\2018\STA502\HW3\BenAndJerrys.dat"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dlm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=","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dsd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missover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encoding=wlatin1;</w:t>
      </w:r>
    </w:p>
    <w:p w14:paraId="17B32142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input   </w:t>
      </w:r>
      <w:proofErr w:type="gram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name:$</w:t>
      </w:r>
      <w:proofErr w:type="gram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30. size calories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calfat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fat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satfat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transfat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chole sodium carbohydrate fiber sugars protein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year_intro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year_retired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content</w:t>
      </w:r>
    </w:p>
    <w:p w14:paraId="4E0F9E7E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:$</w:t>
      </w:r>
      <w:proofErr w:type="gram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90. </w:t>
      </w:r>
      <w:proofErr w:type="gram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note:$</w:t>
      </w:r>
      <w:proofErr w:type="gram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20.;</w:t>
      </w:r>
    </w:p>
    <w:p w14:paraId="4840267C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60112D4D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0E03BD0A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/*2-(b) keep only the </w:t>
      </w:r>
      <w:proofErr w:type="spellStart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avors</w:t>
      </w:r>
      <w:proofErr w:type="spellEnd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 that can be purchased at grocery store, and count observations*/ </w:t>
      </w:r>
    </w:p>
    <w:p w14:paraId="4077E8D9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data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Ben1;</w:t>
      </w:r>
    </w:p>
    <w:p w14:paraId="532C99DC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set 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BenandJerry</w:t>
      </w:r>
      <w:proofErr w:type="spellEnd"/>
      <w:proofErr w:type="gram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71175C45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if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year_retired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=" ";</w:t>
      </w:r>
    </w:p>
    <w:p w14:paraId="283BAA9E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if note="Scoop Shop Exclusive" then delete;</w:t>
      </w:r>
    </w:p>
    <w:p w14:paraId="140D4A70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5CED78C3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1D3EB505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09B3550A" w14:textId="297D728E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/*</w:t>
      </w:r>
      <w:r w:rsidR="008049F1"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2-(c)</w:t>
      </w: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Create a variable that calculates the calories in one tablespoon (TB)*/</w:t>
      </w:r>
    </w:p>
    <w:p w14:paraId="3FD21A67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data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Ben2;</w:t>
      </w:r>
    </w:p>
    <w:p w14:paraId="7A4BBCFA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set Ben1;</w:t>
      </w:r>
    </w:p>
    <w:p w14:paraId="469DC1AD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caltablespoon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=calories/size*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15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2D1BD141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1F37886D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if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caltablespoon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&lt;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30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then criteria="low calories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icecream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";</w:t>
      </w:r>
    </w:p>
    <w:p w14:paraId="307980F6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40551C28" w14:textId="35A0117D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/*</w:t>
      </w:r>
      <w:r w:rsidR="008049F1"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2-(c)</w:t>
      </w: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Keep only observations related with \low calories </w:t>
      </w:r>
      <w:proofErr w:type="spellStart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icecream</w:t>
      </w:r>
      <w:proofErr w:type="spellEnd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, </w:t>
      </w:r>
    </w:p>
    <w:p w14:paraId="1C260C9D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keep the flavor, </w:t>
      </w:r>
      <w:proofErr w:type="spellStart"/>
      <w:proofErr w:type="gramStart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calories,the</w:t>
      </w:r>
      <w:proofErr w:type="spellEnd"/>
      <w:proofErr w:type="gramEnd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 content description and the calories in one TB*/</w:t>
      </w:r>
    </w:p>
    <w:p w14:paraId="7ABEB3F4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Data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subset;</w:t>
      </w:r>
    </w:p>
    <w:p w14:paraId="010A9E71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set Ben2;</w:t>
      </w:r>
    </w:p>
    <w:p w14:paraId="0F6CFFD7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if criteria="low calories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icecream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";</w:t>
      </w:r>
    </w:p>
    <w:p w14:paraId="639F83B7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if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caltablespoon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.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then delete;</w:t>
      </w:r>
    </w:p>
    <w:p w14:paraId="798CFA0D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keep name calories content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caltablespoon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3061C2E7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317EED43" w14:textId="58CBC3E5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/*</w:t>
      </w:r>
      <w:r w:rsidR="008049F1"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2-(c)</w:t>
      </w: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Print a table containing the flavor, </w:t>
      </w:r>
      <w:proofErr w:type="spellStart"/>
      <w:proofErr w:type="gramStart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calories,the</w:t>
      </w:r>
      <w:proofErr w:type="spellEnd"/>
      <w:proofErr w:type="gramEnd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 content description and the calories in one TB*/</w:t>
      </w:r>
    </w:p>
    <w:p w14:paraId="6D60F8E8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proc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print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data=subset;</w:t>
      </w:r>
    </w:p>
    <w:p w14:paraId="3C39C6C1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title "EX2 -(c) a table containing the flavor, </w:t>
      </w:r>
      <w:proofErr w:type="spellStart"/>
      <w:proofErr w:type="gram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calories,the</w:t>
      </w:r>
      <w:proofErr w:type="spellEnd"/>
      <w:proofErr w:type="gram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content description and the calories in one TB"</w:t>
      </w:r>
    </w:p>
    <w:p w14:paraId="0F8AB84D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run;</w:t>
      </w:r>
    </w:p>
    <w:p w14:paraId="038DDB12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7396F91C" w14:textId="6295C062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/*</w:t>
      </w:r>
      <w:r w:rsidR="008049F1"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2-(d)</w:t>
      </w: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Sort the data you read from question (a), by calories (by de-</w:t>
      </w:r>
    </w:p>
    <w:p w14:paraId="01DF8B21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scending</w:t>
      </w:r>
      <w:proofErr w:type="spellEnd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 order), cholesterol (by descending order) and sodium</w:t>
      </w:r>
    </w:p>
    <w:p w14:paraId="77E93073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(by ascending </w:t>
      </w:r>
      <w:proofErr w:type="gramStart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order)*</w:t>
      </w:r>
      <w:proofErr w:type="gramEnd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</w:t>
      </w:r>
    </w:p>
    <w:p w14:paraId="47F4A636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proc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sort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data=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Benandjerry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out=Sort;</w:t>
      </w:r>
    </w:p>
    <w:p w14:paraId="0F994EE5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by descending calories descending chole sodium;</w:t>
      </w:r>
    </w:p>
    <w:p w14:paraId="0774628A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16F4F637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/*Print the flavor, calories, cholesterol and sodium information for the observations with calories value equal</w:t>
      </w:r>
    </w:p>
    <w:p w14:paraId="4E966AA8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lastRenderedPageBreak/>
        <w:t xml:space="preserve">to </w:t>
      </w:r>
      <w:proofErr w:type="gramStart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280.*</w:t>
      </w:r>
      <w:proofErr w:type="gramEnd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</w:t>
      </w:r>
    </w:p>
    <w:p w14:paraId="7B867E3A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Data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Sort2;</w:t>
      </w:r>
    </w:p>
    <w:p w14:paraId="71A5770C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set Sort;</w:t>
      </w:r>
    </w:p>
    <w:p w14:paraId="73D4EA7D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if calories=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280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4A34A33D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keep name calories chole sodium;</w:t>
      </w:r>
    </w:p>
    <w:p w14:paraId="60672F4E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718E9C7F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0716BA30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proc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print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data=sort2;</w:t>
      </w:r>
    </w:p>
    <w:p w14:paraId="0DF17545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title "EX2-(d) a table </w:t>
      </w:r>
      <w:proofErr w:type="gram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with  flavor</w:t>
      </w:r>
      <w:proofErr w:type="gram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 calories, cholesterol and sodium information with calories value equal to 280";</w:t>
      </w:r>
    </w:p>
    <w:p w14:paraId="032C8387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5DBE9301" w14:textId="018E38DF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61AFEEC1" w14:textId="43B95DCD" w:rsidR="008049F1" w:rsidRPr="00F214D4" w:rsidRDefault="008049F1" w:rsidP="008049F1">
      <w:pPr>
        <w:adjustRightInd w:val="0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/*header: Exercise Number 3,</w:t>
      </w:r>
      <w:r w:rsidRPr="00F214D4">
        <w:rPr>
          <w:rFonts w:ascii="Courier New" w:hAnsi="Courier New" w:cs="Courier New"/>
          <w:b/>
          <w:sz w:val="20"/>
          <w:szCs w:val="20"/>
        </w:rPr>
        <w:t xml:space="preserve"> Use array to convert the measure of those six visits to the correct scale</w:t>
      </w:r>
    </w:p>
    <w:p w14:paraId="35673BBA" w14:textId="77777777" w:rsidR="008049F1" w:rsidRPr="00F214D4" w:rsidRDefault="008049F1" w:rsidP="008049F1">
      <w:pPr>
        <w:shd w:val="clear" w:color="auto" w:fill="FFFFFF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Author: Lina Lee</w:t>
      </w:r>
    </w:p>
    <w:p w14:paraId="546B31B3" w14:textId="77777777" w:rsidR="008049F1" w:rsidRPr="00F214D4" w:rsidRDefault="008049F1" w:rsidP="008049F1">
      <w:pPr>
        <w:adjustRightInd w:val="0"/>
        <w:rPr>
          <w:rFonts w:ascii="Courier New" w:hAnsi="Courier New" w:cs="Courier New"/>
          <w:b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Purpose: </w:t>
      </w:r>
      <w:r w:rsidRPr="00F214D4">
        <w:rPr>
          <w:rFonts w:ascii="Courier New" w:hAnsi="Courier New" w:cs="Courier New"/>
          <w:b/>
          <w:sz w:val="20"/>
          <w:szCs w:val="20"/>
        </w:rPr>
        <w:t>Use array to convert the measure of those six visits to the correct scale</w:t>
      </w: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.</w:t>
      </w:r>
      <w:r w:rsidRPr="00F214D4">
        <w:rPr>
          <w:rFonts w:ascii="Courier New" w:hAnsi="Courier New" w:cs="Courier New"/>
          <w:b/>
          <w:sz w:val="20"/>
          <w:szCs w:val="20"/>
        </w:rPr>
        <w:t xml:space="preserve"> Only print ID, height, weight, BMI and the six questions in the second visit.</w:t>
      </w:r>
    </w:p>
    <w:p w14:paraId="2F5E85C8" w14:textId="77777777" w:rsidR="008049F1" w:rsidRPr="00F214D4" w:rsidRDefault="008049F1" w:rsidP="008049F1">
      <w:pPr>
        <w:adjustRightInd w:val="0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Input: </w:t>
      </w:r>
      <w:proofErr w:type="gramStart"/>
      <w:r w:rsidRPr="00F214D4">
        <w:rPr>
          <w:rFonts w:ascii="Courier New" w:hAnsi="Courier New" w:cs="Courier New"/>
          <w:b/>
          <w:sz w:val="20"/>
          <w:szCs w:val="20"/>
        </w:rPr>
        <w:t>wls.sas</w:t>
      </w:r>
      <w:proofErr w:type="gramEnd"/>
      <w:r w:rsidRPr="00F214D4">
        <w:rPr>
          <w:rFonts w:ascii="Courier New" w:hAnsi="Courier New" w:cs="Courier New"/>
          <w:b/>
          <w:sz w:val="20"/>
          <w:szCs w:val="20"/>
        </w:rPr>
        <w:t>7bdat</w:t>
      </w:r>
    </w:p>
    <w:p w14:paraId="583F16C2" w14:textId="77777777" w:rsidR="008049F1" w:rsidRPr="00F214D4" w:rsidRDefault="008049F1" w:rsidP="008049F1">
      <w:pPr>
        <w:adjustRightInd w:val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input variable:</w:t>
      </w:r>
    </w:p>
    <w:p w14:paraId="0758E6CC" w14:textId="77777777" w:rsidR="008049F1" w:rsidRPr="00F214D4" w:rsidRDefault="008049F1" w:rsidP="008049F1">
      <w:pPr>
        <w:adjustRightInd w:val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StudentID</w:t>
      </w:r>
      <w:proofErr w:type="spellEnd"/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 Height Weight </w:t>
      </w:r>
      <w:proofErr w:type="spellStart"/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BodyMassIndex</w:t>
      </w:r>
      <w:proofErr w:type="spellEnd"/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789ADD2C" w14:textId="77777777" w:rsidR="008049F1" w:rsidRPr="00F214D4" w:rsidRDefault="008049F1" w:rsidP="008049F1">
      <w:pPr>
        <w:adjustRightInd w:val="0"/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</w:pPr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Q1~Q30: responses to six survey questions regarding weight loss were obtained at each of </w:t>
      </w:r>
      <w:proofErr w:type="gramStart"/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>five  visits</w:t>
      </w:r>
      <w:proofErr w:type="gramEnd"/>
      <w:r w:rsidRPr="00F214D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 for a total of 30 survey questions</w:t>
      </w:r>
      <w:r w:rsidRPr="00F214D4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*/</w:t>
      </w:r>
    </w:p>
    <w:p w14:paraId="519D7CFE" w14:textId="3228C8E6" w:rsidR="008049F1" w:rsidRPr="00F214D4" w:rsidRDefault="008049F1" w:rsidP="008049F1">
      <w:pPr>
        <w:adjustRightInd w:val="0"/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</w:pPr>
    </w:p>
    <w:p w14:paraId="4828742A" w14:textId="77777777" w:rsidR="008049F1" w:rsidRPr="00F214D4" w:rsidRDefault="008049F1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49C76583" w14:textId="77777777" w:rsidR="008049F1" w:rsidRPr="00F214D4" w:rsidRDefault="008049F1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731A79B6" w14:textId="1A885296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/*</w:t>
      </w:r>
      <w:r w:rsidR="008049F1"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EX3 </w:t>
      </w: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convert the measure of those six visits to the correct scale*/</w:t>
      </w:r>
    </w:p>
    <w:p w14:paraId="59BC1E9F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data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Wls2; </w:t>
      </w:r>
    </w:p>
    <w:p w14:paraId="20EF9BFF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set Tmp1.Wls;</w:t>
      </w:r>
    </w:p>
    <w:p w14:paraId="23403E22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array </w:t>
      </w:r>
      <w:proofErr w:type="gram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visit[</w:t>
      </w:r>
      <w:proofErr w:type="gram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*] Q7-Q12;</w:t>
      </w:r>
    </w:p>
    <w:p w14:paraId="729C768A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do 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1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to 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6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777C8451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visit[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]=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3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-visit[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];</w:t>
      </w:r>
    </w:p>
    <w:p w14:paraId="7EECFEC0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end; </w:t>
      </w:r>
    </w:p>
    <w:p w14:paraId="64F5F82B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; </w:t>
      </w:r>
    </w:p>
    <w:p w14:paraId="4B3E8387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3848C030" w14:textId="5247C961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/*</w:t>
      </w:r>
      <w:r w:rsidR="008049F1"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EX3 </w:t>
      </w:r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 xml:space="preserve">print </w:t>
      </w:r>
      <w:proofErr w:type="spellStart"/>
      <w:proofErr w:type="gramStart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ID,height</w:t>
      </w:r>
      <w:proofErr w:type="spellEnd"/>
      <w:proofErr w:type="gramEnd"/>
      <w:r w:rsidRPr="00F214D4">
        <w:rPr>
          <w:rFonts w:ascii="Courier New" w:hAnsi="Courier New" w:cs="Courier New"/>
          <w:b/>
          <w:color w:val="000000" w:themeColor="text1"/>
          <w:sz w:val="20"/>
          <w:szCs w:val="20"/>
          <w:shd w:val="clear" w:color="auto" w:fill="FFFFFF"/>
        </w:rPr>
        <w:t>, weight, BMI and the six questions in the second visit*/</w:t>
      </w:r>
    </w:p>
    <w:p w14:paraId="5A01CBBA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proc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print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data</w:t>
      </w:r>
      <w:proofErr w:type="gram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=Wls2 (</w:t>
      </w: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obs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3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);</w:t>
      </w:r>
    </w:p>
    <w:p w14:paraId="11F173B1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title "EX3 a table with </w:t>
      </w:r>
      <w:proofErr w:type="spellStart"/>
      <w:proofErr w:type="gram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ID,height</w:t>
      </w:r>
      <w:proofErr w:type="spellEnd"/>
      <w:proofErr w:type="gram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, weight, BMI and the six questions in the second visit";</w:t>
      </w:r>
    </w:p>
    <w:p w14:paraId="76F00DF6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var ID Height Weight BMI Q7-Q12;</w:t>
      </w:r>
    </w:p>
    <w:p w14:paraId="72548D33" w14:textId="77777777" w:rsidR="00DA2B06" w:rsidRPr="00F214D4" w:rsidRDefault="00DA2B06" w:rsidP="00DA2B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F214D4">
        <w:rPr>
          <w:rFonts w:ascii="Courier New" w:hAnsi="Courier New" w:cs="Courier New"/>
          <w:bCs/>
          <w:color w:val="000000" w:themeColor="text1"/>
          <w:sz w:val="20"/>
          <w:szCs w:val="20"/>
          <w:shd w:val="clear" w:color="auto" w:fill="FFFFFF"/>
        </w:rPr>
        <w:t>run</w:t>
      </w:r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;</w:t>
      </w:r>
    </w:p>
    <w:p w14:paraId="77F23678" w14:textId="77777777" w:rsidR="00846339" w:rsidRPr="00F214D4" w:rsidRDefault="00846339" w:rsidP="008463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45D114E1" w14:textId="22209C45" w:rsidR="00C1611C" w:rsidRPr="00F214D4" w:rsidRDefault="00846339" w:rsidP="00846339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ods</w:t>
      </w:r>
      <w:proofErr w:type="spellEnd"/>
      <w:r w:rsidRPr="00F214D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rtf close;</w:t>
      </w:r>
    </w:p>
    <w:p w14:paraId="7EB6D277" w14:textId="46B52E45" w:rsidR="00C1611C" w:rsidRPr="00F214D4" w:rsidRDefault="00C1611C" w:rsidP="0084181C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FBCE901" w14:textId="5817D483" w:rsidR="00C1611C" w:rsidRPr="00F214D4" w:rsidRDefault="00C1611C" w:rsidP="0084181C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5409071" w14:textId="38F1F347" w:rsidR="00846339" w:rsidRPr="00F214D4" w:rsidRDefault="00846339" w:rsidP="0084181C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0FB696E" w14:textId="07C81C82" w:rsidR="00C1611C" w:rsidRPr="00F214D4" w:rsidRDefault="0091650B" w:rsidP="0084181C">
      <w:pPr>
        <w:rPr>
          <w:rFonts w:ascii="Courier New" w:hAnsi="Courier New" w:cs="Courier New"/>
          <w:color w:val="000000" w:themeColor="text1"/>
        </w:rPr>
      </w:pPr>
      <w:r w:rsidRPr="00F214D4">
        <w:rPr>
          <w:rFonts w:ascii="Courier New" w:hAnsi="Courier New" w:cs="Courier New"/>
          <w:color w:val="000000" w:themeColor="text1"/>
        </w:rPr>
        <w:lastRenderedPageBreak/>
        <w:t xml:space="preserve">2) </w:t>
      </w:r>
      <w:r w:rsidR="00B325DD" w:rsidRPr="00F214D4">
        <w:rPr>
          <w:rFonts w:ascii="Courier New" w:hAnsi="Courier New" w:cs="Courier New"/>
          <w:color w:val="000000" w:themeColor="text1"/>
        </w:rPr>
        <w:t>Answers</w:t>
      </w:r>
    </w:p>
    <w:p w14:paraId="38884B50" w14:textId="1DD14602" w:rsidR="00C1611C" w:rsidRDefault="00C1611C" w:rsidP="00C1611C">
      <w:pPr>
        <w:rPr>
          <w:color w:val="000000" w:themeColor="text1"/>
        </w:rPr>
      </w:pPr>
      <w:r>
        <w:rPr>
          <w:color w:val="000000" w:themeColor="text1"/>
        </w:rPr>
        <w:t xml:space="preserve">EX1 Answers: The scatter plot and the regression line </w:t>
      </w:r>
      <w:r w:rsidR="007300BD">
        <w:rPr>
          <w:color w:val="000000" w:themeColor="text1"/>
        </w:rPr>
        <w:t>are</w:t>
      </w:r>
      <w:r>
        <w:rPr>
          <w:color w:val="000000" w:themeColor="text1"/>
        </w:rPr>
        <w:t xml:space="preserve"> below.</w:t>
      </w:r>
    </w:p>
    <w:p w14:paraId="029A2E60" w14:textId="146DA572" w:rsidR="00C1611C" w:rsidRPr="00C1611C" w:rsidRDefault="00C1611C" w:rsidP="00C1611C">
      <w:pPr>
        <w:rPr>
          <w:color w:val="000000" w:themeColor="text1"/>
        </w:rPr>
      </w:pPr>
      <w:bookmarkStart w:id="0" w:name="IDX"/>
      <w:bookmarkEnd w:id="0"/>
      <w:r>
        <w:rPr>
          <w:noProof/>
          <w:sz w:val="24"/>
          <w:szCs w:val="24"/>
        </w:rPr>
        <w:drawing>
          <wp:inline distT="0" distB="0" distL="0" distR="0" wp14:anchorId="6FF1D198" wp14:editId="6EE931B5">
            <wp:extent cx="3632200" cy="2720102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30" cy="272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417E" w14:textId="2759A644" w:rsidR="00C1611C" w:rsidRDefault="00C1611C" w:rsidP="0084181C">
      <w:pPr>
        <w:rPr>
          <w:color w:val="000000" w:themeColor="text1"/>
        </w:rPr>
      </w:pPr>
      <w:r>
        <w:rPr>
          <w:color w:val="000000" w:themeColor="text1"/>
        </w:rPr>
        <w:t>EX2-(b) Answers: there are 59 observations</w:t>
      </w:r>
    </w:p>
    <w:p w14:paraId="354C3939" w14:textId="696BF9D2" w:rsidR="00C1611C" w:rsidRPr="00DA2B06" w:rsidRDefault="00C1611C" w:rsidP="0084181C">
      <w:pPr>
        <w:rPr>
          <w:color w:val="000000" w:themeColor="text1"/>
          <w:sz w:val="20"/>
        </w:rPr>
      </w:pPr>
      <w:r w:rsidRPr="00DA2B06">
        <w:rPr>
          <w:color w:val="000000" w:themeColor="text1"/>
          <w:sz w:val="20"/>
        </w:rPr>
        <w:t>Log file:</w:t>
      </w:r>
    </w:p>
    <w:p w14:paraId="66035354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proofErr w:type="gramStart"/>
      <w:r w:rsidRPr="00DA2B06">
        <w:rPr>
          <w:rFonts w:ascii="SAS Monospace" w:hAnsi="SAS Monospace" w:cs="SAS Monospace"/>
          <w:sz w:val="14"/>
          <w:szCs w:val="16"/>
        </w:rPr>
        <w:t>221  data</w:t>
      </w:r>
      <w:proofErr w:type="gramEnd"/>
      <w:r w:rsidRPr="00DA2B06">
        <w:rPr>
          <w:rFonts w:ascii="SAS Monospace" w:hAnsi="SAS Monospace" w:cs="SAS Monospace"/>
          <w:sz w:val="14"/>
          <w:szCs w:val="16"/>
        </w:rPr>
        <w:t xml:space="preserve"> Ben1;</w:t>
      </w:r>
    </w:p>
    <w:p w14:paraId="28A0A824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proofErr w:type="gramStart"/>
      <w:r w:rsidRPr="00DA2B06">
        <w:rPr>
          <w:rFonts w:ascii="SAS Monospace" w:hAnsi="SAS Monospace" w:cs="SAS Monospace"/>
          <w:sz w:val="14"/>
          <w:szCs w:val="16"/>
        </w:rPr>
        <w:t>222  set</w:t>
      </w:r>
      <w:proofErr w:type="gramEnd"/>
      <w:r w:rsidRPr="00DA2B06">
        <w:rPr>
          <w:rFonts w:ascii="SAS Monospace" w:hAnsi="SAS Monospace" w:cs="SAS Monospace"/>
          <w:sz w:val="14"/>
          <w:szCs w:val="16"/>
        </w:rPr>
        <w:t xml:space="preserve">  </w:t>
      </w:r>
      <w:proofErr w:type="spellStart"/>
      <w:r w:rsidRPr="00DA2B06">
        <w:rPr>
          <w:rFonts w:ascii="SAS Monospace" w:hAnsi="SAS Monospace" w:cs="SAS Monospace"/>
          <w:sz w:val="14"/>
          <w:szCs w:val="16"/>
        </w:rPr>
        <w:t>BenandJerry</w:t>
      </w:r>
      <w:proofErr w:type="spellEnd"/>
      <w:r w:rsidRPr="00DA2B06">
        <w:rPr>
          <w:rFonts w:ascii="SAS Monospace" w:hAnsi="SAS Monospace" w:cs="SAS Monospace"/>
          <w:sz w:val="14"/>
          <w:szCs w:val="16"/>
        </w:rPr>
        <w:t>;</w:t>
      </w:r>
    </w:p>
    <w:p w14:paraId="365F32C3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proofErr w:type="gramStart"/>
      <w:r w:rsidRPr="00DA2B06">
        <w:rPr>
          <w:rFonts w:ascii="SAS Monospace" w:hAnsi="SAS Monospace" w:cs="SAS Monospace"/>
          <w:sz w:val="14"/>
          <w:szCs w:val="16"/>
        </w:rPr>
        <w:t>223  if</w:t>
      </w:r>
      <w:proofErr w:type="gramEnd"/>
      <w:r w:rsidRPr="00DA2B06">
        <w:rPr>
          <w:rFonts w:ascii="SAS Monospace" w:hAnsi="SAS Monospace" w:cs="SAS Monospace"/>
          <w:sz w:val="14"/>
          <w:szCs w:val="16"/>
        </w:rPr>
        <w:t xml:space="preserve"> </w:t>
      </w:r>
      <w:proofErr w:type="spellStart"/>
      <w:r w:rsidRPr="00DA2B06">
        <w:rPr>
          <w:rFonts w:ascii="SAS Monospace" w:hAnsi="SAS Monospace" w:cs="SAS Monospace"/>
          <w:sz w:val="14"/>
          <w:szCs w:val="16"/>
        </w:rPr>
        <w:t>year_retired</w:t>
      </w:r>
      <w:proofErr w:type="spellEnd"/>
      <w:r w:rsidRPr="00DA2B06">
        <w:rPr>
          <w:rFonts w:ascii="SAS Monospace" w:hAnsi="SAS Monospace" w:cs="SAS Monospace"/>
          <w:sz w:val="14"/>
          <w:szCs w:val="16"/>
        </w:rPr>
        <w:t>=" ";</w:t>
      </w:r>
    </w:p>
    <w:p w14:paraId="7D2B39D4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proofErr w:type="gramStart"/>
      <w:r w:rsidRPr="00DA2B06">
        <w:rPr>
          <w:rFonts w:ascii="SAS Monospace" w:hAnsi="SAS Monospace" w:cs="SAS Monospace"/>
          <w:sz w:val="14"/>
          <w:szCs w:val="16"/>
        </w:rPr>
        <w:t>224  if</w:t>
      </w:r>
      <w:proofErr w:type="gramEnd"/>
      <w:r w:rsidRPr="00DA2B06">
        <w:rPr>
          <w:rFonts w:ascii="SAS Monospace" w:hAnsi="SAS Monospace" w:cs="SAS Monospace"/>
          <w:sz w:val="14"/>
          <w:szCs w:val="16"/>
        </w:rPr>
        <w:t xml:space="preserve"> note="Scoop Shop Exclusive" then delete;</w:t>
      </w:r>
    </w:p>
    <w:p w14:paraId="7E5675CB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proofErr w:type="gramStart"/>
      <w:r w:rsidRPr="00DA2B06">
        <w:rPr>
          <w:rFonts w:ascii="SAS Monospace" w:hAnsi="SAS Monospace" w:cs="SAS Monospace"/>
          <w:sz w:val="14"/>
          <w:szCs w:val="16"/>
        </w:rPr>
        <w:t>225  run</w:t>
      </w:r>
      <w:proofErr w:type="gramEnd"/>
      <w:r w:rsidRPr="00DA2B06">
        <w:rPr>
          <w:rFonts w:ascii="SAS Monospace" w:hAnsi="SAS Monospace" w:cs="SAS Monospace"/>
          <w:sz w:val="14"/>
          <w:szCs w:val="16"/>
        </w:rPr>
        <w:t>;</w:t>
      </w:r>
    </w:p>
    <w:p w14:paraId="55F1EFA5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</w:p>
    <w:p w14:paraId="3D83735E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r w:rsidRPr="00DA2B06">
        <w:rPr>
          <w:rFonts w:ascii="SAS Monospace" w:hAnsi="SAS Monospace" w:cs="SAS Monospace"/>
          <w:sz w:val="14"/>
          <w:szCs w:val="16"/>
        </w:rPr>
        <w:t>NOTE: Character values have been converted to numeric values at the places given by: (Line):(Column).</w:t>
      </w:r>
    </w:p>
    <w:p w14:paraId="76EDC299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r w:rsidRPr="00DA2B06">
        <w:rPr>
          <w:rFonts w:ascii="SAS Monospace" w:hAnsi="SAS Monospace" w:cs="SAS Monospace"/>
          <w:sz w:val="14"/>
          <w:szCs w:val="16"/>
        </w:rPr>
        <w:t xml:space="preserve">      223:17</w:t>
      </w:r>
    </w:p>
    <w:p w14:paraId="1A4F658A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r w:rsidRPr="00DA2B06">
        <w:rPr>
          <w:rFonts w:ascii="SAS Monospace" w:hAnsi="SAS Monospace" w:cs="SAS Monospace"/>
          <w:sz w:val="14"/>
          <w:szCs w:val="16"/>
        </w:rPr>
        <w:t>NOTE: There were 71 observations read from the data set WORK.BENANDJERRY.</w:t>
      </w:r>
    </w:p>
    <w:p w14:paraId="72F71FA5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r w:rsidRPr="00DA2B06">
        <w:rPr>
          <w:rFonts w:ascii="SAS Monospace" w:hAnsi="SAS Monospace" w:cs="SAS Monospace"/>
          <w:sz w:val="14"/>
          <w:szCs w:val="16"/>
        </w:rPr>
        <w:t>NOTE: The data set WORK.BEN1 has 59 observations and 17 variables.</w:t>
      </w:r>
    </w:p>
    <w:p w14:paraId="0D85E5D8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r w:rsidRPr="00DA2B06">
        <w:rPr>
          <w:rFonts w:ascii="SAS Monospace" w:hAnsi="SAS Monospace" w:cs="SAS Monospace"/>
          <w:sz w:val="14"/>
          <w:szCs w:val="16"/>
        </w:rPr>
        <w:t>NOTE: DATA statement used (Total process time):</w:t>
      </w:r>
    </w:p>
    <w:p w14:paraId="64CF4E55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r w:rsidRPr="00DA2B06">
        <w:rPr>
          <w:rFonts w:ascii="SAS Monospace" w:hAnsi="SAS Monospace" w:cs="SAS Monospace"/>
          <w:sz w:val="14"/>
          <w:szCs w:val="16"/>
        </w:rPr>
        <w:t xml:space="preserve">      real time           0.01 seconds</w:t>
      </w:r>
    </w:p>
    <w:p w14:paraId="7FFCFBED" w14:textId="77777777" w:rsidR="00C1611C" w:rsidRPr="00DA2B06" w:rsidRDefault="00C1611C" w:rsidP="00C1611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6"/>
        </w:rPr>
      </w:pPr>
      <w:r w:rsidRPr="00DA2B06">
        <w:rPr>
          <w:rFonts w:ascii="SAS Monospace" w:hAnsi="SAS Monospace" w:cs="SAS Monospace"/>
          <w:sz w:val="14"/>
          <w:szCs w:val="16"/>
        </w:rPr>
        <w:t xml:space="preserve">      </w:t>
      </w:r>
      <w:proofErr w:type="spellStart"/>
      <w:r w:rsidRPr="00DA2B06">
        <w:rPr>
          <w:rFonts w:ascii="SAS Monospace" w:hAnsi="SAS Monospace" w:cs="SAS Monospace"/>
          <w:sz w:val="14"/>
          <w:szCs w:val="16"/>
        </w:rPr>
        <w:t>cpu</w:t>
      </w:r>
      <w:proofErr w:type="spellEnd"/>
      <w:r w:rsidRPr="00DA2B06">
        <w:rPr>
          <w:rFonts w:ascii="SAS Monospace" w:hAnsi="SAS Monospace" w:cs="SAS Monospace"/>
          <w:sz w:val="14"/>
          <w:szCs w:val="16"/>
        </w:rPr>
        <w:t xml:space="preserve"> time            0.01 seconds</w:t>
      </w:r>
    </w:p>
    <w:p w14:paraId="54EFAC42" w14:textId="3948C7FA" w:rsidR="00C1611C" w:rsidRDefault="009C0B55" w:rsidP="0084181C">
      <w:pPr>
        <w:rPr>
          <w:color w:val="000000" w:themeColor="text1"/>
        </w:rPr>
      </w:pPr>
      <w:r>
        <w:rPr>
          <w:color w:val="000000" w:themeColor="text1"/>
        </w:rPr>
        <w:t xml:space="preserve">EX2-(c) Answer: </w:t>
      </w:r>
      <w:r w:rsidR="007300BD">
        <w:rPr>
          <w:color w:val="000000" w:themeColor="text1"/>
        </w:rPr>
        <w:t>Below is the table.</w:t>
      </w:r>
    </w:p>
    <w:p w14:paraId="76305928" w14:textId="77777777" w:rsidR="00DA2B06" w:rsidRDefault="00DA2B06" w:rsidP="00DA2B06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bookmarkStart w:id="1" w:name="IDX1"/>
      <w:bookmarkEnd w:id="1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EX2 -(c) a table containing the flavor,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calories,the</w:t>
      </w:r>
      <w:proofErr w:type="spellEnd"/>
      <w:proofErr w:type="gramEnd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 content description and the calories in one TB run</w:t>
      </w:r>
    </w:p>
    <w:tbl>
      <w:tblPr>
        <w:tblW w:w="1148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2318"/>
        <w:gridCol w:w="812"/>
        <w:gridCol w:w="6521"/>
        <w:gridCol w:w="1343"/>
      </w:tblGrid>
      <w:tr w:rsidR="00DA2B06" w14:paraId="1272C67E" w14:textId="77777777" w:rsidTr="006F443E"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870D968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C513184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1E55A6A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calories</w:t>
            </w:r>
          </w:p>
        </w:tc>
        <w:tc>
          <w:tcPr>
            <w:tcW w:w="6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6CA5697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content</w:t>
            </w:r>
          </w:p>
        </w:tc>
        <w:tc>
          <w:tcPr>
            <w:tcW w:w="1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B68E700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caltablespoon</w:t>
            </w:r>
            <w:proofErr w:type="spellEnd"/>
          </w:p>
        </w:tc>
      </w:tr>
      <w:tr w:rsidR="00DA2B06" w14:paraId="64755482" w14:textId="77777777" w:rsidTr="006F443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357AEE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B9EE48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Cherry Garcia®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FroYo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F6F042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200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6C0558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Cherry Low Fat Frozen Yogurt with Cherries &amp; Fudge Flakes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15D410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27.7778</w:t>
            </w:r>
          </w:p>
        </w:tc>
      </w:tr>
      <w:tr w:rsidR="00DA2B06" w14:paraId="1784A033" w14:textId="77777777" w:rsidTr="006F443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37F23F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550764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Chocolate Fudge Brownie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FroYo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09837B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060524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Chocolate Low Fat Frozen Yogurt with Fudge Brownies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FFE86D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25.9615</w:t>
            </w:r>
          </w:p>
        </w:tc>
      </w:tr>
      <w:tr w:rsidR="00DA2B06" w14:paraId="3A7C491D" w14:textId="77777777" w:rsidTr="006F443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028F14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37E834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Half Baked®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FroYo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D3E8FB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180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9DDA12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Chocolate &amp; Vanilla 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Low Fat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Frozen Yogurts with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Fudgey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Brownies &amp; Chocolate Chip Cookie Do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C3CC2A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27.2727</w:t>
            </w:r>
          </w:p>
        </w:tc>
      </w:tr>
      <w:tr w:rsidR="00DA2B06" w14:paraId="06830438" w14:textId="77777777" w:rsidTr="006F443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0DBFEA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8860CE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Berried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Treasure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F68EC9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D08798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Chunky Blueberry and Blackberry Sorbet Swirled with Zesty Lemon Sorbet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EE8C24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16.8367</w:t>
            </w:r>
          </w:p>
        </w:tc>
      </w:tr>
      <w:tr w:rsidR="00DA2B06" w14:paraId="6D9FCACC" w14:textId="77777777" w:rsidTr="006F443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45823A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A1D983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Jamaican Me Crazy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226CE7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B8AC7D" w14:textId="77777777" w:rsidR="00DA2B06" w:rsidRDefault="00DA2B06" w:rsidP="003A3368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Chunky Pineapple sorbet with a passion fruit swirl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BE17B1" w14:textId="77777777" w:rsidR="00DA2B06" w:rsidRDefault="00DA2B06" w:rsidP="003A3368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19.1176</w:t>
            </w:r>
          </w:p>
        </w:tc>
      </w:tr>
    </w:tbl>
    <w:p w14:paraId="465EF507" w14:textId="77777777" w:rsidR="00F214D4" w:rsidRDefault="00F214D4" w:rsidP="009C0B55">
      <w:pPr>
        <w:adjustRightInd w:val="0"/>
        <w:rPr>
          <w:sz w:val="24"/>
          <w:szCs w:val="24"/>
        </w:rPr>
      </w:pPr>
    </w:p>
    <w:p w14:paraId="5551BA4C" w14:textId="1859C172" w:rsidR="009C0B55" w:rsidRDefault="009C0B55" w:rsidP="009C0B55">
      <w:pPr>
        <w:adjustRightInd w:val="0"/>
        <w:rPr>
          <w:sz w:val="24"/>
          <w:szCs w:val="24"/>
        </w:rPr>
      </w:pPr>
      <w:bookmarkStart w:id="2" w:name="_GoBack"/>
      <w:bookmarkEnd w:id="2"/>
      <w:r>
        <w:rPr>
          <w:sz w:val="24"/>
          <w:szCs w:val="24"/>
        </w:rPr>
        <w:lastRenderedPageBreak/>
        <w:t xml:space="preserve">EX2-(d) </w:t>
      </w:r>
      <w:proofErr w:type="gramStart"/>
      <w:r>
        <w:rPr>
          <w:sz w:val="24"/>
          <w:szCs w:val="24"/>
        </w:rPr>
        <w:t>Answer</w:t>
      </w:r>
      <w:r w:rsidR="007300BD">
        <w:rPr>
          <w:sz w:val="24"/>
          <w:szCs w:val="24"/>
        </w:rPr>
        <w:t>:</w:t>
      </w:r>
      <w:proofErr w:type="gramEnd"/>
      <w:r w:rsidR="007300BD">
        <w:rPr>
          <w:sz w:val="24"/>
          <w:szCs w:val="24"/>
        </w:rPr>
        <w:t xml:space="preserve"> below is my answer.</w:t>
      </w:r>
    </w:p>
    <w:p w14:paraId="6AD41B8E" w14:textId="77777777" w:rsidR="009C0B55" w:rsidRDefault="009C0B55" w:rsidP="009C0B55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EX2-(d) a table 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with  flavor</w:t>
      </w:r>
      <w:proofErr w:type="gramEnd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, calories, cholesterol and sodium information with calories value equal to 280</w:t>
      </w:r>
    </w:p>
    <w:p w14:paraId="66321575" w14:textId="77777777" w:rsidR="009C0B55" w:rsidRDefault="009C0B55" w:rsidP="009C0B55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2615"/>
        <w:gridCol w:w="812"/>
        <w:gridCol w:w="608"/>
        <w:gridCol w:w="767"/>
      </w:tblGrid>
      <w:tr w:rsidR="009C0B55" w14:paraId="5E300451" w14:textId="77777777" w:rsidTr="00E46FBE"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A6E0F7C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3" w:name="IDX2"/>
            <w:bookmarkEnd w:id="3"/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26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B54C3B0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DE42741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calories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4C2CD2C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chole</w:t>
            </w:r>
          </w:p>
        </w:tc>
        <w:tc>
          <w:tcPr>
            <w:tcW w:w="7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045BB52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sodium</w:t>
            </w:r>
          </w:p>
        </w:tc>
      </w:tr>
      <w:tr w:rsidR="009C0B55" w14:paraId="1969ECE0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2274DC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EA092C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Crème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Brûlée</w:t>
            </w:r>
            <w:proofErr w:type="spellEnd"/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6E8A2B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B75B67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3A58B5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</w:tr>
      <w:tr w:rsidR="009C0B55" w14:paraId="1553D65D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B10E0B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74661C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Pistachio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Pistachio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®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7DF6CC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71B38C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01C79E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</w:tr>
      <w:tr w:rsidR="009C0B55" w14:paraId="22FA68B3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5358B8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7F67C2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Vanilla Caramel Fudge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BC39F2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07C2CB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C8C356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</w:tr>
      <w:tr w:rsidR="009C0B55" w14:paraId="002F9547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8F662D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4FD3AB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Cannoli (limited)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7822C2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DA4BF0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9FF966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</w:tr>
      <w:tr w:rsidR="009C0B55" w14:paraId="6741DCD8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7E6264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5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916680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Triple Caramel Chunk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16325E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96E8E8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72054B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</w:tr>
      <w:tr w:rsidR="009C0B55" w14:paraId="4B19FB3A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C23910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6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13F88D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Vanilla HEATH® Bar Crunch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32F59E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057150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65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D8C568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</w:tr>
      <w:tr w:rsidR="009C0B55" w14:paraId="0AA33CA8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C7AEBF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7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87A497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Fossil Fuel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C1E81C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F236F0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327AF0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75</w:t>
            </w:r>
          </w:p>
        </w:tc>
      </w:tr>
      <w:tr w:rsidR="009C0B55" w14:paraId="3EF91BA9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5AA910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8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148ED9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Coffee HEATH® Bar Crunch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B8F1FA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27C0CF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1CBFDB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</w:t>
            </w:r>
          </w:p>
        </w:tc>
      </w:tr>
      <w:tr w:rsidR="009C0B55" w14:paraId="10C7CBF4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A6F9D5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CB5F9C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Turtle Soup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1FA7A3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6EC206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1647A8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</w:p>
        </w:tc>
      </w:tr>
      <w:tr w:rsidR="009C0B55" w14:paraId="5995D4B6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E813E6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10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504A99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Bonnaroo Buzz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4ACCF0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A4E8AE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7F3EB8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115</w:t>
            </w:r>
          </w:p>
        </w:tc>
      </w:tr>
      <w:tr w:rsidR="009C0B55" w14:paraId="7924AD8D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0E28F9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11</w:t>
            </w:r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46D704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Coconut Seven Layer Bar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B35FE9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7354F8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50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8F9A71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</w:p>
        </w:tc>
      </w:tr>
      <w:tr w:rsidR="009C0B55" w14:paraId="0C48ED05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22E586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CBFD5A" w14:textId="77777777" w:rsidR="009C0B55" w:rsidRDefault="009C0B55" w:rsidP="00E46FBE">
            <w:pPr>
              <w:adjustRightInd w:val="0"/>
              <w:spacing w:before="67" w:after="67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Phish Food®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C33DF6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2CDF28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79E4BD" w14:textId="77777777" w:rsidR="009C0B55" w:rsidRDefault="009C0B55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</w:tbl>
    <w:p w14:paraId="64B9A1CB" w14:textId="77777777" w:rsidR="009C0B55" w:rsidRDefault="009C0B55" w:rsidP="009C0B55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080E5CD" w14:textId="77777777" w:rsidR="009C0B55" w:rsidRDefault="009C0B55" w:rsidP="009C0B55">
      <w:pPr>
        <w:adjustRightInd w:val="0"/>
        <w:jc w:val="center"/>
        <w:rPr>
          <w:sz w:val="24"/>
          <w:szCs w:val="24"/>
        </w:rPr>
      </w:pPr>
    </w:p>
    <w:p w14:paraId="046A074F" w14:textId="58F8B02B" w:rsidR="009C0B55" w:rsidRDefault="009C0B55" w:rsidP="00410B98">
      <w:pPr>
        <w:adjustRightInd w:val="0"/>
        <w:rPr>
          <w:color w:val="000000" w:themeColor="text1"/>
        </w:rPr>
      </w:pPr>
    </w:p>
    <w:p w14:paraId="578B5742" w14:textId="1E316F80" w:rsidR="00410B98" w:rsidRDefault="00410B98" w:rsidP="00410B98">
      <w:pPr>
        <w:adjustRightInd w:val="0"/>
        <w:rPr>
          <w:color w:val="000000" w:themeColor="text1"/>
        </w:rPr>
      </w:pPr>
      <w:r>
        <w:rPr>
          <w:color w:val="000000" w:themeColor="text1"/>
        </w:rPr>
        <w:t>EX3Answers:</w:t>
      </w:r>
      <w:r w:rsidR="007300BD">
        <w:rPr>
          <w:color w:val="000000" w:themeColor="text1"/>
        </w:rPr>
        <w:t xml:space="preserve"> below is </w:t>
      </w:r>
      <w:r w:rsidR="007300BD">
        <w:rPr>
          <w:rFonts w:ascii="CMR10" w:hAnsi="CMR10" w:cs="CMR10"/>
        </w:rPr>
        <w:t>print of the first three observations of the dataset.</w:t>
      </w:r>
    </w:p>
    <w:p w14:paraId="2433D022" w14:textId="77777777" w:rsidR="00410B98" w:rsidRDefault="00410B98" w:rsidP="00410B98">
      <w:pPr>
        <w:adjustRightInd w:val="0"/>
        <w:spacing w:before="10" w:after="10"/>
        <w:jc w:val="center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 xml:space="preserve">EX3 a table with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ID,height</w:t>
      </w:r>
      <w:proofErr w:type="spellEnd"/>
      <w:proofErr w:type="gramEnd"/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, weight, BMI and the six questions in the second visit</w:t>
      </w:r>
    </w:p>
    <w:p w14:paraId="72C471EE" w14:textId="77777777" w:rsidR="00410B98" w:rsidRDefault="00410B98" w:rsidP="00410B98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338"/>
        <w:gridCol w:w="705"/>
        <w:gridCol w:w="749"/>
        <w:gridCol w:w="847"/>
        <w:gridCol w:w="403"/>
        <w:gridCol w:w="403"/>
        <w:gridCol w:w="403"/>
        <w:gridCol w:w="511"/>
        <w:gridCol w:w="511"/>
        <w:gridCol w:w="511"/>
      </w:tblGrid>
      <w:tr w:rsidR="00410B98" w14:paraId="73BB176C" w14:textId="77777777" w:rsidTr="00E46FBE">
        <w:trPr>
          <w:cantSplit/>
          <w:tblHeader/>
          <w:jc w:val="center"/>
        </w:trPr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5539F89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4" w:name="IDX3"/>
            <w:bookmarkEnd w:id="4"/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41C3026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ID</w:t>
            </w:r>
          </w:p>
        </w:tc>
        <w:tc>
          <w:tcPr>
            <w:tcW w:w="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86FF280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7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9B70A65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Weight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E167BC3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BMI</w:t>
            </w: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F96D515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Q7</w:t>
            </w: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879808A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Q8</w:t>
            </w:r>
          </w:p>
        </w:tc>
        <w:tc>
          <w:tcPr>
            <w:tcW w:w="4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844F5FD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Q9</w:t>
            </w:r>
          </w:p>
        </w:tc>
        <w:tc>
          <w:tcPr>
            <w:tcW w:w="5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89DCC2B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Q10</w:t>
            </w:r>
          </w:p>
        </w:tc>
        <w:tc>
          <w:tcPr>
            <w:tcW w:w="5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8AE5E9E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Q11</w:t>
            </w:r>
          </w:p>
        </w:tc>
        <w:tc>
          <w:tcPr>
            <w:tcW w:w="5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470BACE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Q12</w:t>
            </w:r>
          </w:p>
        </w:tc>
      </w:tr>
      <w:tr w:rsidR="00410B98" w14:paraId="447D5A8C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7E78FA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F3FAA4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E34E1A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382446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D44954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26.8738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0DE253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B06D95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68C877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DF672D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862368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092280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410B98" w14:paraId="1ACBFB55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0782BB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2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2EF98D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288A36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4B1A59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3EB55A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21.1106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C0228D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FA416E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ACFA5F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0DC715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9B4FC9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50C616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</w:p>
        </w:tc>
      </w:tr>
      <w:tr w:rsidR="00410B98" w14:paraId="365AB03C" w14:textId="77777777" w:rsidTr="00E46FBE">
        <w:trPr>
          <w:cantSplit/>
          <w:jc w:val="center"/>
        </w:trPr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75AE58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AE1DDE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BC9474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9818EF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0146CB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26.7531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05958A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46BE07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F4E5CB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2048A8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901970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2CD7AC" w14:textId="77777777" w:rsidR="00410B98" w:rsidRDefault="00410B98" w:rsidP="00E46FBE">
            <w:pPr>
              <w:adjustRightInd w:val="0"/>
              <w:spacing w:before="67" w:after="67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</w:tbl>
    <w:p w14:paraId="5821CFF5" w14:textId="77777777" w:rsidR="00410B98" w:rsidRPr="0084181C" w:rsidRDefault="00410B98" w:rsidP="00410B98">
      <w:pPr>
        <w:adjustRightInd w:val="0"/>
        <w:rPr>
          <w:color w:val="000000" w:themeColor="text1"/>
        </w:rPr>
      </w:pPr>
    </w:p>
    <w:sectPr w:rsidR="00410B98" w:rsidRPr="0084181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E122C"/>
    <w:multiLevelType w:val="hybridMultilevel"/>
    <w:tmpl w:val="1AB0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24FDE"/>
    <w:multiLevelType w:val="hybridMultilevel"/>
    <w:tmpl w:val="C9E26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1C"/>
    <w:rsid w:val="00410B98"/>
    <w:rsid w:val="006F443E"/>
    <w:rsid w:val="00722AB3"/>
    <w:rsid w:val="007300BD"/>
    <w:rsid w:val="00767C95"/>
    <w:rsid w:val="008049F1"/>
    <w:rsid w:val="0084181C"/>
    <w:rsid w:val="00846339"/>
    <w:rsid w:val="0091650B"/>
    <w:rsid w:val="009C0B55"/>
    <w:rsid w:val="00B325DD"/>
    <w:rsid w:val="00C1611C"/>
    <w:rsid w:val="00DA2B06"/>
    <w:rsid w:val="00E3421F"/>
    <w:rsid w:val="00EB31C6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5298"/>
  <w15:chartTrackingRefBased/>
  <w15:docId w15:val="{1163F8F4-1394-4D34-852B-21F4576D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linal</dc:creator>
  <cp:keywords/>
  <dc:description/>
  <cp:lastModifiedBy>linal</cp:lastModifiedBy>
  <cp:revision>11</cp:revision>
  <dcterms:created xsi:type="dcterms:W3CDTF">2018-09-20T13:33:00Z</dcterms:created>
  <dcterms:modified xsi:type="dcterms:W3CDTF">2018-09-21T10:55:00Z</dcterms:modified>
</cp:coreProperties>
</file>