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A0A1" w14:textId="0352AF09" w:rsidR="00815407" w:rsidRDefault="00815407" w:rsidP="00815407">
      <w:pPr>
        <w:jc w:val="center"/>
      </w:pPr>
      <w:r>
        <w:rPr>
          <w:rFonts w:hint="eastAsia"/>
        </w:rPr>
        <w:t>2022年</w:t>
      </w:r>
      <w:r>
        <w:t>4</w:t>
      </w:r>
      <w:r>
        <w:rPr>
          <w:rFonts w:hint="eastAsia"/>
        </w:rPr>
        <w:t>月</w:t>
      </w:r>
      <w:r w:rsidR="002977EC">
        <w:t>10</w:t>
      </w:r>
      <w:r>
        <w:rPr>
          <w:rFonts w:hint="eastAsia"/>
        </w:rPr>
        <w:t>日（星期一）            天气：晴</w:t>
      </w:r>
    </w:p>
    <w:p w14:paraId="436EFB02" w14:textId="2ABD9ACD" w:rsidR="00815407" w:rsidRDefault="00815407" w:rsidP="00815407">
      <w:pPr>
        <w:ind w:firstLineChars="200" w:firstLine="420"/>
        <w:jc w:val="left"/>
      </w:pPr>
      <w:r>
        <w:rPr>
          <w:rFonts w:hint="eastAsia"/>
        </w:rPr>
        <w:t>工程实践周记       实践项目：</w:t>
      </w:r>
      <w:r w:rsidR="002977EC">
        <w:rPr>
          <w:rFonts w:hint="eastAsia"/>
        </w:rPr>
        <w:t>磨削</w:t>
      </w:r>
      <w:r>
        <w:rPr>
          <w:rFonts w:hint="eastAsia"/>
        </w:rPr>
        <w:t xml:space="preserve">          姓名：陈君</w:t>
      </w:r>
    </w:p>
    <w:p w14:paraId="13A05040" w14:textId="1EC35C79" w:rsidR="00815407" w:rsidRDefault="00815407" w:rsidP="00815407">
      <w:pPr>
        <w:ind w:firstLineChars="200" w:firstLine="420"/>
        <w:jc w:val="left"/>
      </w:pPr>
      <w:r>
        <w:rPr>
          <w:rFonts w:hint="eastAsia"/>
        </w:rPr>
        <w:t>第八周，我学习了磨削。</w:t>
      </w:r>
      <w:r w:rsidR="002977EC" w:rsidRPr="002977EC">
        <w:rPr>
          <w:rFonts w:hint="eastAsia"/>
        </w:rPr>
        <w:t>这里记录一下这次实践学习的心得体会。</w:t>
      </w:r>
      <w:r>
        <w:rPr>
          <w:rFonts w:hint="eastAsia"/>
        </w:rPr>
        <w:t>老师在课上对磨削做了简单的介绍，让我</w:t>
      </w:r>
      <w:r w:rsidR="002977EC">
        <w:rPr>
          <w:rFonts w:hint="eastAsia"/>
        </w:rPr>
        <w:t>简单</w:t>
      </w:r>
      <w:r>
        <w:rPr>
          <w:rFonts w:hint="eastAsia"/>
        </w:rPr>
        <w:t>了解到了磨削的特点。在经过八周的学习，我学习了铣床，车床，这次又学习了磨床，通过三者之间的比较，使我更加深刻的认识到了磨床独有的特点。磨床是一种高速切削，相比较车床和铣床有着更高的精度，其次得益于磨床特殊的刀具——砂轮，使得磨床可以磨削高硬度的材料。在讲完理论课之后，</w:t>
      </w:r>
      <w:r w:rsidR="002977EC">
        <w:rPr>
          <w:rFonts w:hint="eastAsia"/>
        </w:rPr>
        <w:t>老师教授我们实际的操作步骤，</w:t>
      </w:r>
      <w:r>
        <w:rPr>
          <w:rFonts w:hint="eastAsia"/>
        </w:rPr>
        <w:t>我们还上手实践了一番，掌握的磨床的基本使用方法，对磨床有了更加深入的了解。这次的实践使我感受到了劳动带给我的快乐，同时掌握了技能，将书本上的知识应用到了实践之中，收获颇丰。</w:t>
      </w:r>
    </w:p>
    <w:p w14:paraId="08335689" w14:textId="77777777" w:rsidR="00815407" w:rsidRPr="008F5088" w:rsidRDefault="00815407" w:rsidP="00815407"/>
    <w:p w14:paraId="348B6A7C" w14:textId="77777777" w:rsidR="00815407" w:rsidRPr="006A3896" w:rsidRDefault="00815407" w:rsidP="00815407"/>
    <w:p w14:paraId="6380F109" w14:textId="77777777" w:rsidR="00815407" w:rsidRPr="009B3D45" w:rsidRDefault="00815407" w:rsidP="00815407">
      <w:r>
        <w:rPr>
          <w:rFonts w:hint="eastAsia"/>
        </w:rPr>
        <w:t xml:space="preserve"> </w:t>
      </w:r>
      <w:r>
        <w:t xml:space="preserve">  </w:t>
      </w:r>
    </w:p>
    <w:p w14:paraId="64ABC5E0" w14:textId="77777777" w:rsidR="00815407" w:rsidRPr="006A3896" w:rsidRDefault="00815407" w:rsidP="00815407"/>
    <w:p w14:paraId="2CD319E3" w14:textId="77777777" w:rsidR="00815407" w:rsidRPr="009B3D45" w:rsidRDefault="00815407" w:rsidP="00815407">
      <w:pPr>
        <w:tabs>
          <w:tab w:val="left" w:pos="5370"/>
        </w:tabs>
      </w:pPr>
      <w:r>
        <w:tab/>
      </w:r>
    </w:p>
    <w:p w14:paraId="4943D72B" w14:textId="77777777" w:rsidR="00A15526" w:rsidRPr="00815407" w:rsidRDefault="00A15526"/>
    <w:sectPr w:rsidR="00A15526" w:rsidRPr="00815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35044" w14:textId="77777777" w:rsidR="00321E43" w:rsidRDefault="00321E43" w:rsidP="002977EC">
      <w:r>
        <w:separator/>
      </w:r>
    </w:p>
  </w:endnote>
  <w:endnote w:type="continuationSeparator" w:id="0">
    <w:p w14:paraId="5E777EA6" w14:textId="77777777" w:rsidR="00321E43" w:rsidRDefault="00321E43" w:rsidP="0029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D8AB" w14:textId="77777777" w:rsidR="00321E43" w:rsidRDefault="00321E43" w:rsidP="002977EC">
      <w:r>
        <w:separator/>
      </w:r>
    </w:p>
  </w:footnote>
  <w:footnote w:type="continuationSeparator" w:id="0">
    <w:p w14:paraId="27A90824" w14:textId="77777777" w:rsidR="00321E43" w:rsidRDefault="00321E43" w:rsidP="00297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26"/>
    <w:rsid w:val="002977EC"/>
    <w:rsid w:val="00321E43"/>
    <w:rsid w:val="00815407"/>
    <w:rsid w:val="00A1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8B5F0"/>
  <w15:chartTrackingRefBased/>
  <w15:docId w15:val="{CBB9EEDA-59B3-4A68-9397-9E750D56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77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7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7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3</cp:revision>
  <dcterms:created xsi:type="dcterms:W3CDTF">2023-04-10T02:03:00Z</dcterms:created>
  <dcterms:modified xsi:type="dcterms:W3CDTF">2023-05-26T07:23:00Z</dcterms:modified>
</cp:coreProperties>
</file>