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u/d3vhead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NICU stay denial?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My twins were born 6 weeks early and were instantly admitted to the NICU. Twin A was there for three weeks, while Twin B was there for two. I just received two letters from my health insurance (BCBS). The first (dated 9/25) states that in order to process the entire NICU stay for Twin B, they need the inpatient admission history &amp; physical, discharge summary, and physician progress notes. The second (dated 9/30) states they have denied the claim for the last 4 days of Twin B’s NICU stay after a “board certified and licensed doctor” on the care team reviewed the request and “looked at the health records, plan policies, and evidence-based clinical guidelines”. I am going to obviously call insurance, but I’m not sure what to ask. Any tips? I cannot afford to pay this $88k NICU stay (and I don’t know who could).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