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9A1B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项目启动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5E6F5E"/>
    <w:rsid w:val="015E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2026-09-24T01:24:00Z</dcterms:created>
  <dc:creator>ChiliChill</dc:creator>
  <cp:lastModifiedBy>ChiliChill</cp:lastModifiedBy>
  <dcterms:modified xsi:type="dcterms:W3CDTF">2026-09-24T01:24:54Z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0C951A1DB48345C4AEDAB774416112B6_11</vt:lpwstr>
  </property>
  <property fmtid="{D5CDD505-2E9C-101B-9397-08002B2CF9AE}" pid="4" name="KSOTemplateDocerSaveRecord">
    <vt:lpwstr>eyJoZGlkIjoiZjVmNWQ5NWFiYjE3YmY3NDAxZTU5ZWRmNDk3ZjE0NGQiLCJ1c2VySWQiOiIxMjk1NTY3MTQxIn0=</vt:lpwstr>
  </property>
</Properties>
</file>