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2968F" w14:textId="77777777" w:rsidR="00356FD1" w:rsidRDefault="004327AF">
      <w:pPr>
        <w:rPr>
          <w:b/>
          <w:bCs/>
          <w:sz w:val="60"/>
        </w:rPr>
      </w:pPr>
      <w:r w:rsidRPr="009506A6">
        <w:rPr>
          <w:b/>
          <w:bCs/>
          <w:sz w:val="60"/>
        </w:rPr>
        <w:t>Weekly schedule</w:t>
      </w:r>
    </w:p>
    <w:p w14:paraId="0E96D920" w14:textId="633DBB3D" w:rsidR="00226059" w:rsidRPr="00226059" w:rsidRDefault="00226059">
      <w:pPr>
        <w:rPr>
          <w:bCs/>
          <w:sz w:val="32"/>
        </w:rPr>
      </w:pPr>
    </w:p>
    <w:p w14:paraId="4C1446B0" w14:textId="77777777" w:rsidR="00356FD1" w:rsidRPr="009506A6" w:rsidRDefault="00356FD1">
      <w:pPr>
        <w:spacing w:after="120"/>
        <w:rPr>
          <w:rFonts w:cs="Arial"/>
          <w:szCs w:val="20"/>
        </w:rPr>
      </w:pP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38"/>
      </w:tblGrid>
      <w:tr w:rsidR="00356FD1" w:rsidRPr="009506A6" w14:paraId="1899304E" w14:textId="77777777" w:rsidTr="003221F6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8B244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A0BBCDC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6F591BCF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488CD6E0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14:paraId="5E1C20D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7824032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9A2720" w:rsidRPr="009506A6" w14:paraId="04CEECFB" w14:textId="77777777" w:rsidTr="00E95BDA">
        <w:trPr>
          <w:cantSplit/>
          <w:trHeight w:hRule="exact" w:val="4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EBB3E" w14:textId="3CFA6A12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</w:t>
            </w:r>
            <w:r w:rsidR="00E95BDA"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0 – 11:00 AM</w:t>
            </w:r>
          </w:p>
        </w:tc>
        <w:tc>
          <w:tcPr>
            <w:tcW w:w="12190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7B7A8787" w14:textId="77777777" w:rsidR="009A2720" w:rsidRPr="003221F6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Research</w:t>
            </w:r>
          </w:p>
          <w:p w14:paraId="0E9C481E" w14:textId="77777777" w:rsidR="009A2720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NETH 232</w:t>
            </w:r>
          </w:p>
          <w:p w14:paraId="6D1975F3" w14:textId="31586EA0" w:rsidR="009A2720" w:rsidRPr="009506A6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</w:t>
            </w:r>
            <w:r w:rsidR="00E95BDA"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0</w:t>
            </w:r>
            <w:r w:rsidR="00E95BDA">
              <w:rPr>
                <w:rFonts w:eastAsia="Arial Unicode MS" w:cs="Arial"/>
                <w:szCs w:val="20"/>
              </w:rPr>
              <w:t xml:space="preserve"> AM</w:t>
            </w:r>
            <w:r>
              <w:rPr>
                <w:rFonts w:eastAsia="Arial Unicode MS" w:cs="Arial"/>
                <w:szCs w:val="20"/>
              </w:rPr>
              <w:t xml:space="preserve"> – 12:</w:t>
            </w:r>
            <w:r w:rsidR="00E95BDA"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0 PM</w:t>
            </w:r>
          </w:p>
        </w:tc>
      </w:tr>
      <w:tr w:rsidR="009A2720" w:rsidRPr="009506A6" w14:paraId="216AB9CA" w14:textId="77777777" w:rsidTr="009A2720">
        <w:trPr>
          <w:cantSplit/>
          <w:trHeight w:hRule="exact" w:val="864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1A7F17" w14:textId="79FC0FCE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11:00 – 12:00 PM</w:t>
            </w:r>
          </w:p>
        </w:tc>
        <w:tc>
          <w:tcPr>
            <w:tcW w:w="12190" w:type="dxa"/>
            <w:gridSpan w:val="5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148A8706" w14:textId="77777777" w:rsidR="009A2720" w:rsidRPr="003221F6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A2720" w:rsidRPr="009506A6" w14:paraId="73D6B426" w14:textId="77777777" w:rsidTr="009A2720">
        <w:trPr>
          <w:cantSplit/>
          <w:trHeight w:val="4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51E95" w14:textId="52C99B1E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12:00 – 1</w:t>
            </w:r>
            <w:r>
              <w:rPr>
                <w:rFonts w:eastAsia="Arial Unicode MS" w:cs="Arial"/>
                <w:szCs w:val="20"/>
              </w:rPr>
              <w:t>2</w:t>
            </w:r>
            <w:r>
              <w:rPr>
                <w:rFonts w:eastAsia="Arial Unicode MS" w:cs="Arial"/>
                <w:szCs w:val="20"/>
              </w:rPr>
              <w:t>:</w:t>
            </w:r>
            <w:r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0 PM</w:t>
            </w:r>
          </w:p>
        </w:tc>
        <w:tc>
          <w:tcPr>
            <w:tcW w:w="12190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31C6F" w14:textId="77777777" w:rsidR="009A2720" w:rsidRPr="003221F6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A2720" w:rsidRPr="009506A6" w14:paraId="20CD9AF3" w14:textId="77777777" w:rsidTr="00C057F6">
        <w:trPr>
          <w:cantSplit/>
          <w:trHeight w:val="4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61CD9" w14:textId="0000922E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12:30 – 1:00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4BBE159D" w14:textId="77777777" w:rsidR="009A2720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ELEN 535</w:t>
            </w:r>
          </w:p>
          <w:p w14:paraId="56500060" w14:textId="77777777" w:rsidR="009A2720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105</w:t>
            </w:r>
          </w:p>
          <w:p w14:paraId="647AFF2F" w14:textId="76A58DBF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12:30</w:t>
            </w:r>
            <w:r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1:45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10E66EC" w14:textId="77777777" w:rsidR="009A2720" w:rsidRPr="003221F6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Research</w:t>
            </w:r>
          </w:p>
          <w:p w14:paraId="3E77FEBC" w14:textId="77777777" w:rsidR="009A2720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NETH 232</w:t>
            </w:r>
          </w:p>
          <w:p w14:paraId="73858B87" w14:textId="0D8D6327" w:rsidR="009A2720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12:30 – 1:30</w:t>
            </w:r>
            <w:r w:rsidR="00E95BDA">
              <w:rPr>
                <w:rFonts w:eastAsia="Arial Unicode MS" w:cs="Arial"/>
                <w:szCs w:val="20"/>
              </w:rPr>
              <w:t xml:space="preserve"> </w:t>
            </w:r>
            <w:r>
              <w:rPr>
                <w:rFonts w:eastAsia="Arial Unicode MS" w:cs="Arial"/>
                <w:szCs w:val="20"/>
              </w:rPr>
              <w:t>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0699B2" w14:textId="77777777" w:rsidR="009A2720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ELEN 535</w:t>
            </w:r>
          </w:p>
          <w:p w14:paraId="5B42FE34" w14:textId="77777777" w:rsidR="009A2720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105</w:t>
            </w:r>
          </w:p>
          <w:p w14:paraId="2C4E7DA2" w14:textId="13B42B44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12:30</w:t>
            </w:r>
            <w:r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1:45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9E1928" w14:textId="77777777" w:rsidR="009A2720" w:rsidRPr="003221F6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Research</w:t>
            </w:r>
          </w:p>
          <w:p w14:paraId="7837E234" w14:textId="77777777" w:rsidR="009A2720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NETH 232</w:t>
            </w:r>
          </w:p>
          <w:p w14:paraId="5A368352" w14:textId="201CD7BE" w:rsidR="009A2720" w:rsidRPr="009506A6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12:30 – 1:30</w:t>
            </w:r>
            <w:r w:rsidR="00E95BDA">
              <w:rPr>
                <w:rFonts w:eastAsia="Arial Unicode MS" w:cs="Arial"/>
                <w:szCs w:val="20"/>
              </w:rPr>
              <w:t xml:space="preserve"> </w:t>
            </w:r>
            <w:r>
              <w:rPr>
                <w:rFonts w:eastAsia="Arial Unicode MS" w:cs="Arial"/>
                <w:szCs w:val="20"/>
              </w:rPr>
              <w:t>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4574491" w14:textId="77777777" w:rsidR="009A2720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ELEN 535</w:t>
            </w:r>
          </w:p>
          <w:p w14:paraId="02EE582E" w14:textId="77777777" w:rsidR="009A2720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105</w:t>
            </w:r>
          </w:p>
          <w:p w14:paraId="156D6523" w14:textId="5DA22C47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12:30</w:t>
            </w:r>
            <w:r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1:45 PM</w:t>
            </w:r>
          </w:p>
        </w:tc>
      </w:tr>
      <w:tr w:rsidR="009A2720" w:rsidRPr="009506A6" w14:paraId="6262B61C" w14:textId="77777777" w:rsidTr="00C057F6">
        <w:trPr>
          <w:cantSplit/>
          <w:trHeight w:hRule="exact" w:val="864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BE2EB4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1:00 – 2:00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DD4A" w14:textId="6BA8F4A4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EE3FB7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D8034" w14:textId="4CEC4457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C409A" w14:textId="0741656F" w:rsidR="009A2720" w:rsidRPr="009506A6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83D42" w14:textId="2BEDFEDE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A2720" w:rsidRPr="009506A6" w14:paraId="22CE515E" w14:textId="77777777" w:rsidTr="009A2720">
        <w:trPr>
          <w:cantSplit/>
          <w:trHeight w:hRule="exact" w:val="4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C00" w14:textId="084FDCB8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 – 2:30 PM</w:t>
            </w:r>
          </w:p>
        </w:tc>
        <w:tc>
          <w:tcPr>
            <w:tcW w:w="2438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72CB52" w14:textId="0305D11B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B18402E" w14:textId="77777777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ELEN 479</w:t>
            </w:r>
          </w:p>
          <w:p w14:paraId="1C630B71" w14:textId="77777777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218</w:t>
            </w:r>
          </w:p>
          <w:p w14:paraId="5DEEDFC8" w14:textId="45BEF63C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</w:t>
            </w:r>
            <w:r w:rsidR="00E95BDA"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5:00 PM</w:t>
            </w:r>
          </w:p>
        </w:tc>
        <w:tc>
          <w:tcPr>
            <w:tcW w:w="243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5ECB2E2" w14:textId="77777777" w:rsidR="009A2720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ELEN 479</w:t>
            </w:r>
          </w:p>
          <w:p w14:paraId="0497526F" w14:textId="77777777" w:rsidR="009A2720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218</w:t>
            </w:r>
          </w:p>
          <w:p w14:paraId="300BE814" w14:textId="0291D249" w:rsidR="009A2720" w:rsidRPr="009506A6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</w:t>
            </w:r>
            <w:r w:rsidR="00E95BDA"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5:00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31ABC" w14:textId="5EDDB82B" w:rsidR="009A2720" w:rsidRPr="009506A6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  <w:tc>
          <w:tcPr>
            <w:tcW w:w="243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58579" w14:textId="0B0D1F23" w:rsidR="009A2720" w:rsidRPr="009506A6" w:rsidRDefault="009A2720" w:rsidP="00632CA3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</w:tr>
      <w:tr w:rsidR="009A2720" w:rsidRPr="009506A6" w14:paraId="4430E05A" w14:textId="77777777" w:rsidTr="00C73BFF">
        <w:trPr>
          <w:cantSplit/>
          <w:trHeight w:hRule="exact" w:val="432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F145A8" w14:textId="57B0548B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2:30 – 3:00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03F5D252" w14:textId="77777777" w:rsidR="009A2720" w:rsidRPr="000A7408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 w:rsidRPr="000A7408">
              <w:rPr>
                <w:rFonts w:eastAsia="Arial Unicode MS" w:cs="Arial"/>
                <w:szCs w:val="20"/>
              </w:rPr>
              <w:t>Research</w:t>
            </w:r>
          </w:p>
          <w:p w14:paraId="07F36122" w14:textId="77777777" w:rsidR="009A2720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 w:rsidRPr="000A7408">
              <w:rPr>
                <w:rFonts w:eastAsia="Arial Unicode MS" w:cs="Arial"/>
                <w:szCs w:val="20"/>
              </w:rPr>
              <w:t>NETH 232</w:t>
            </w:r>
          </w:p>
          <w:p w14:paraId="2FC1F83B" w14:textId="6F3CBB89" w:rsidR="00E95BDA" w:rsidRPr="009506A6" w:rsidRDefault="00E95BDA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2.30 – 4:00</w:t>
            </w:r>
            <w:r>
              <w:rPr>
                <w:rFonts w:eastAsia="Arial Unicode MS" w:cs="Arial"/>
                <w:szCs w:val="20"/>
              </w:rPr>
              <w:t xml:space="preserve"> </w:t>
            </w:r>
            <w:r>
              <w:rPr>
                <w:rFonts w:eastAsia="Arial Unicode MS" w:cs="Arial"/>
                <w:szCs w:val="20"/>
              </w:rPr>
              <w:t>PM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F5CC2E7" w14:textId="6C6EA0B5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4ADFF18" w14:textId="0435FB0C" w:rsidR="009A2720" w:rsidRPr="009506A6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7D85449" w14:textId="77777777" w:rsidR="009A2720" w:rsidRPr="003221F6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Research</w:t>
            </w:r>
          </w:p>
          <w:p w14:paraId="71265327" w14:textId="77777777" w:rsidR="009A2720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NETH 232</w:t>
            </w:r>
          </w:p>
          <w:p w14:paraId="02201A22" w14:textId="07F36957" w:rsidR="009A2720" w:rsidRPr="009506A6" w:rsidRDefault="009A2720" w:rsidP="009A2720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 xml:space="preserve">2.30 – </w:t>
            </w:r>
            <w:r>
              <w:rPr>
                <w:rFonts w:eastAsia="Arial Unicode MS" w:cs="Arial"/>
                <w:szCs w:val="20"/>
              </w:rPr>
              <w:t>4:0</w:t>
            </w:r>
            <w:r>
              <w:rPr>
                <w:rFonts w:eastAsia="Arial Unicode MS" w:cs="Arial"/>
                <w:szCs w:val="20"/>
              </w:rPr>
              <w:t>0</w:t>
            </w:r>
            <w:r w:rsidR="00E95BDA">
              <w:rPr>
                <w:rFonts w:eastAsia="Arial Unicode MS" w:cs="Arial"/>
                <w:szCs w:val="20"/>
              </w:rPr>
              <w:t xml:space="preserve"> </w:t>
            </w:r>
            <w:r>
              <w:rPr>
                <w:rFonts w:eastAsia="Arial Unicode MS" w:cs="Arial"/>
                <w:szCs w:val="20"/>
              </w:rPr>
              <w:t>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FE0F78E" w14:textId="77777777" w:rsidR="00E95BDA" w:rsidRPr="003221F6" w:rsidRDefault="00E95BDA" w:rsidP="00E95BDA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Research</w:t>
            </w:r>
          </w:p>
          <w:p w14:paraId="5985DFA1" w14:textId="7485FB25" w:rsidR="00E95BDA" w:rsidRDefault="00E95BDA" w:rsidP="00E95BDA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NETH 232</w:t>
            </w:r>
          </w:p>
          <w:p w14:paraId="30EE61F6" w14:textId="46469D5B" w:rsidR="009A2720" w:rsidRPr="009506A6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 xml:space="preserve">2:30 – </w:t>
            </w:r>
            <w:r w:rsidR="00E95BDA">
              <w:rPr>
                <w:rFonts w:eastAsia="Arial Unicode MS" w:cs="Arial"/>
                <w:szCs w:val="20"/>
              </w:rPr>
              <w:t>5</w:t>
            </w:r>
            <w:r>
              <w:rPr>
                <w:rFonts w:eastAsia="Arial Unicode MS" w:cs="Arial"/>
                <w:szCs w:val="20"/>
              </w:rPr>
              <w:t>:</w:t>
            </w:r>
            <w:r w:rsidR="00E95BDA">
              <w:rPr>
                <w:rFonts w:eastAsia="Arial Unicode MS" w:cs="Arial"/>
                <w:szCs w:val="20"/>
              </w:rPr>
              <w:t>3</w:t>
            </w:r>
            <w:r>
              <w:rPr>
                <w:rFonts w:eastAsia="Arial Unicode MS" w:cs="Arial"/>
                <w:szCs w:val="20"/>
              </w:rPr>
              <w:t>0 PM</w:t>
            </w:r>
          </w:p>
        </w:tc>
      </w:tr>
      <w:tr w:rsidR="009A2720" w:rsidRPr="009506A6" w14:paraId="439B62E7" w14:textId="77777777" w:rsidTr="00C73BFF">
        <w:trPr>
          <w:cantSplit/>
          <w:trHeight w:hRule="exact" w:val="864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BA933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3:00 – 4:00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72B12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D6C20E4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68C05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65058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A36CE77" w14:textId="0369DBFE" w:rsidR="009A2720" w:rsidRPr="009506A6" w:rsidRDefault="009A2720" w:rsidP="00A878B4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A2720" w:rsidRPr="009506A6" w14:paraId="71969021" w14:textId="77777777" w:rsidTr="00C73BFF">
        <w:trPr>
          <w:cantSplit/>
          <w:trHeight w:hRule="exact" w:val="864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E102F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 – 5:00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F63D33D" w14:textId="77777777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MATH 514</w:t>
            </w:r>
          </w:p>
          <w:p w14:paraId="6E2A036A" w14:textId="77777777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222</w:t>
            </w:r>
          </w:p>
          <w:p w14:paraId="0A57594D" w14:textId="7B77751A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</w:t>
            </w:r>
            <w:r w:rsidR="00E95BDA"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6:00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98629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236556A" w14:textId="77777777" w:rsidR="009A2720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MATH 514</w:t>
            </w:r>
          </w:p>
          <w:p w14:paraId="0977AE82" w14:textId="77777777" w:rsidR="009A2720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222</w:t>
            </w:r>
          </w:p>
          <w:p w14:paraId="0C6CACA9" w14:textId="506EC6B1" w:rsidR="009A2720" w:rsidRPr="009506A6" w:rsidRDefault="009A2720" w:rsidP="000A740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</w:t>
            </w:r>
            <w:r w:rsidR="00E95BDA"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6:00 PM</w:t>
            </w:r>
          </w:p>
        </w:tc>
        <w:tc>
          <w:tcPr>
            <w:tcW w:w="243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8B49612" w14:textId="77777777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CAM 611</w:t>
            </w:r>
          </w:p>
          <w:p w14:paraId="4F960824" w14:textId="77777777" w:rsidR="009A2720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105</w:t>
            </w:r>
          </w:p>
          <w:p w14:paraId="40289A19" w14:textId="348F1A22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</w:t>
            </w:r>
            <w:r w:rsidR="00E95BDA">
              <w:rPr>
                <w:rFonts w:eastAsia="Arial Unicode MS" w:cs="Arial"/>
                <w:szCs w:val="20"/>
              </w:rPr>
              <w:t xml:space="preserve"> – </w:t>
            </w:r>
            <w:r>
              <w:rPr>
                <w:rFonts w:eastAsia="Arial Unicode MS" w:cs="Arial"/>
                <w:szCs w:val="20"/>
              </w:rPr>
              <w:t>6:00 PM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E14087D" w14:textId="0DDA4A0C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9A2720" w:rsidRPr="009506A6" w14:paraId="1ADC60B1" w14:textId="77777777" w:rsidTr="00C73BFF">
        <w:trPr>
          <w:cantSplit/>
          <w:trHeight w:hRule="exact" w:val="864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43155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5:00 – 6:00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10CEAF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714AA" w14:textId="77777777" w:rsidR="009A2720" w:rsidRPr="003221F6" w:rsidRDefault="009A2720" w:rsidP="003221F6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Research</w:t>
            </w:r>
          </w:p>
          <w:p w14:paraId="7BD5B410" w14:textId="26509FFE" w:rsidR="009A2720" w:rsidRPr="009506A6" w:rsidRDefault="009A2720" w:rsidP="003221F6">
            <w:pPr>
              <w:jc w:val="center"/>
              <w:rPr>
                <w:rFonts w:eastAsia="Arial Unicode MS" w:cs="Arial"/>
                <w:szCs w:val="20"/>
              </w:rPr>
            </w:pPr>
            <w:r w:rsidRPr="003221F6"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9B542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B911A" w14:textId="77777777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560B8" w14:textId="793547CF" w:rsidR="009A2720" w:rsidRPr="009506A6" w:rsidRDefault="009A2720" w:rsidP="00A713DD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14:paraId="7029F217" w14:textId="77777777" w:rsidR="00356FD1" w:rsidRPr="009506A6" w:rsidRDefault="00356FD1">
      <w:pPr>
        <w:tabs>
          <w:tab w:val="right" w:pos="15000"/>
        </w:tabs>
        <w:rPr>
          <w:sz w:val="16"/>
          <w:lang w:eastAsia="ja-JP"/>
        </w:rPr>
      </w:pPr>
    </w:p>
    <w:sectPr w:rsidR="00356FD1" w:rsidRPr="00950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CB424" w14:textId="77777777" w:rsidR="006E32A3" w:rsidRPr="009506A6" w:rsidRDefault="006E32A3">
      <w:r w:rsidRPr="009506A6">
        <w:separator/>
      </w:r>
    </w:p>
  </w:endnote>
  <w:endnote w:type="continuationSeparator" w:id="0">
    <w:p w14:paraId="4D0A1CFB" w14:textId="77777777" w:rsidR="006E32A3" w:rsidRPr="009506A6" w:rsidRDefault="006E32A3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04F8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DD73A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938FB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1F76C" w14:textId="77777777" w:rsidR="006E32A3" w:rsidRPr="009506A6" w:rsidRDefault="006E32A3">
      <w:r w:rsidRPr="009506A6">
        <w:separator/>
      </w:r>
    </w:p>
  </w:footnote>
  <w:footnote w:type="continuationSeparator" w:id="0">
    <w:p w14:paraId="45E456D1" w14:textId="77777777" w:rsidR="006E32A3" w:rsidRPr="009506A6" w:rsidRDefault="006E32A3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EA0FD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A9306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3D2DE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691865">
    <w:abstractNumId w:val="9"/>
  </w:num>
  <w:num w:numId="2" w16cid:durableId="1032267857">
    <w:abstractNumId w:val="7"/>
  </w:num>
  <w:num w:numId="3" w16cid:durableId="1925920863">
    <w:abstractNumId w:val="6"/>
  </w:num>
  <w:num w:numId="4" w16cid:durableId="68895213">
    <w:abstractNumId w:val="5"/>
  </w:num>
  <w:num w:numId="5" w16cid:durableId="391197218">
    <w:abstractNumId w:val="4"/>
  </w:num>
  <w:num w:numId="6" w16cid:durableId="481852271">
    <w:abstractNumId w:val="8"/>
  </w:num>
  <w:num w:numId="7" w16cid:durableId="1345860557">
    <w:abstractNumId w:val="3"/>
  </w:num>
  <w:num w:numId="8" w16cid:durableId="391736652">
    <w:abstractNumId w:val="2"/>
  </w:num>
  <w:num w:numId="9" w16cid:durableId="1964649323">
    <w:abstractNumId w:val="1"/>
  </w:num>
  <w:num w:numId="10" w16cid:durableId="49900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7AF"/>
    <w:rsid w:val="000A7408"/>
    <w:rsid w:val="001C2439"/>
    <w:rsid w:val="00226059"/>
    <w:rsid w:val="003221F6"/>
    <w:rsid w:val="00356FD1"/>
    <w:rsid w:val="003C06AA"/>
    <w:rsid w:val="004327AF"/>
    <w:rsid w:val="00471F39"/>
    <w:rsid w:val="0062541F"/>
    <w:rsid w:val="00632CA3"/>
    <w:rsid w:val="006E32A3"/>
    <w:rsid w:val="00847F79"/>
    <w:rsid w:val="00882A67"/>
    <w:rsid w:val="009506A6"/>
    <w:rsid w:val="009A2720"/>
    <w:rsid w:val="009F0CA7"/>
    <w:rsid w:val="00A713DD"/>
    <w:rsid w:val="00A878B4"/>
    <w:rsid w:val="00AF6A5B"/>
    <w:rsid w:val="00BD7F23"/>
    <w:rsid w:val="00C10B28"/>
    <w:rsid w:val="00C81D35"/>
    <w:rsid w:val="00D65D72"/>
    <w:rsid w:val="00D740D6"/>
    <w:rsid w:val="00D75170"/>
    <w:rsid w:val="00DE4B8E"/>
    <w:rsid w:val="00E171EB"/>
    <w:rsid w:val="00E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9046D8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768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Sunzid Hassan</cp:lastModifiedBy>
  <cp:revision>13</cp:revision>
  <cp:lastPrinted>2012-11-13T16:38:00Z</cp:lastPrinted>
  <dcterms:created xsi:type="dcterms:W3CDTF">2017-12-01T17:03:00Z</dcterms:created>
  <dcterms:modified xsi:type="dcterms:W3CDTF">2024-09-20T16:22:00Z</dcterms:modified>
</cp:coreProperties>
</file>