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0340" w14:textId="326F7BD4" w:rsidR="00BB42E9" w:rsidRDefault="002C06B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Quá trình render </w:t>
      </w:r>
      <w:r w:rsidR="00B46A74">
        <w:rPr>
          <w:rFonts w:ascii="Times New Roman" w:hAnsi="Times New Roman" w:cs="Times New Roman"/>
          <w:sz w:val="26"/>
          <w:szCs w:val="26"/>
        </w:rPr>
        <w:t xml:space="preserve">một trang web : </w:t>
      </w:r>
    </w:p>
    <w:p w14:paraId="449E0E35" w14:textId="3794386D" w:rsidR="00B46A74" w:rsidRDefault="000A72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Nhận HTML -&gt;</w:t>
      </w:r>
      <w:r w:rsidR="006C56B3">
        <w:rPr>
          <w:rFonts w:ascii="Times New Roman" w:hAnsi="Times New Roman" w:cs="Times New Roman"/>
          <w:sz w:val="26"/>
          <w:szCs w:val="26"/>
        </w:rPr>
        <w:t xml:space="preserve">Html Parsing -&gt; </w:t>
      </w:r>
      <w:r>
        <w:rPr>
          <w:rFonts w:ascii="Times New Roman" w:hAnsi="Times New Roman" w:cs="Times New Roman"/>
          <w:sz w:val="26"/>
          <w:szCs w:val="26"/>
        </w:rPr>
        <w:t xml:space="preserve"> Web phân tích thành DOM(Document Object Model)</w:t>
      </w:r>
    </w:p>
    <w:p w14:paraId="22586623" w14:textId="43955A8F" w:rsidR="008C67F9" w:rsidRDefault="008C67F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Html Parsing : Chia nhỏ nội dung HTML thành các TAG và nội dung </w:t>
      </w:r>
      <w:r w:rsidR="004E4CFF">
        <w:rPr>
          <w:rFonts w:ascii="Times New Roman" w:hAnsi="Times New Roman" w:cs="Times New Roman"/>
          <w:sz w:val="26"/>
          <w:szCs w:val="26"/>
        </w:rPr>
        <w:t>của chúng. Từ những Tag -&gt; Cấu tạo nên DOM</w:t>
      </w:r>
    </w:p>
    <w:p w14:paraId="2DF7B44E" w14:textId="77777777" w:rsidR="00C40ABF" w:rsidRDefault="00C40A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Nhận HTML -&gt; HTML PARSING (Tạo thành các tag + Nội dung) -&gt; Cấu tạo nên DOM</w:t>
      </w:r>
    </w:p>
    <w:p w14:paraId="7EA6AA2D" w14:textId="780A4B2B" w:rsidR="00D462BF" w:rsidRDefault="00D462BF" w:rsidP="00D462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="00C40ABF" w:rsidRPr="00D462BF">
        <w:rPr>
          <w:rFonts w:ascii="Times New Roman" w:hAnsi="Times New Roman" w:cs="Times New Roman"/>
          <w:sz w:val="26"/>
          <w:szCs w:val="26"/>
        </w:rPr>
        <w:t>External Resources</w:t>
      </w:r>
    </w:p>
    <w:p w14:paraId="76F54B4F" w14:textId="790405BE" w:rsidR="00D462BF" w:rsidRPr="00D462BF" w:rsidRDefault="00D462BF" w:rsidP="00D462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CSS File : </w:t>
      </w:r>
    </w:p>
    <w:p w14:paraId="425D51F4" w14:textId="7AB7F7B4" w:rsidR="00C40ABF" w:rsidRPr="00D462BF" w:rsidRDefault="00C40ABF" w:rsidP="00D462BF">
      <w:pPr>
        <w:ind w:left="360"/>
        <w:rPr>
          <w:rFonts w:ascii="Times New Roman" w:hAnsi="Times New Roman" w:cs="Times New Roman"/>
          <w:sz w:val="26"/>
          <w:szCs w:val="26"/>
        </w:rPr>
      </w:pPr>
      <w:r w:rsidRPr="00D462BF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C40ABF" w:rsidRPr="00D46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9F2"/>
    <w:multiLevelType w:val="hybridMultilevel"/>
    <w:tmpl w:val="4770F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56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C5"/>
    <w:rsid w:val="000A727E"/>
    <w:rsid w:val="002C06B0"/>
    <w:rsid w:val="002F3D9D"/>
    <w:rsid w:val="003166B4"/>
    <w:rsid w:val="00355876"/>
    <w:rsid w:val="003B1658"/>
    <w:rsid w:val="00456EA0"/>
    <w:rsid w:val="004E4CFF"/>
    <w:rsid w:val="006C56B3"/>
    <w:rsid w:val="007C6491"/>
    <w:rsid w:val="00897D3E"/>
    <w:rsid w:val="008C67F9"/>
    <w:rsid w:val="008F0A15"/>
    <w:rsid w:val="00AB6AD0"/>
    <w:rsid w:val="00B46A74"/>
    <w:rsid w:val="00BB42E9"/>
    <w:rsid w:val="00BE3114"/>
    <w:rsid w:val="00C40ABF"/>
    <w:rsid w:val="00D462BF"/>
    <w:rsid w:val="00D85969"/>
    <w:rsid w:val="00DC7DC5"/>
    <w:rsid w:val="00DE37BE"/>
    <w:rsid w:val="00F0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22740"/>
  <w15:chartTrackingRefBased/>
  <w15:docId w15:val="{963ED5B4-5DD3-45A0-AACE-9FEE6CA6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HỒNG PHÚC</dc:creator>
  <cp:keywords/>
  <dc:description/>
  <cp:lastModifiedBy>LÃ HỒNG PHÚC</cp:lastModifiedBy>
  <cp:revision>2</cp:revision>
  <dcterms:created xsi:type="dcterms:W3CDTF">2025-02-28T04:59:00Z</dcterms:created>
  <dcterms:modified xsi:type="dcterms:W3CDTF">2025-02-28T06:12:00Z</dcterms:modified>
</cp:coreProperties>
</file>