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07A33" w:rsidR="00443C1C" w:rsidP="0082610F" w:rsidRDefault="00443C1C" w14:paraId="76EFF12A" w14:textId="45EBE439">
      <w:pPr>
        <w:spacing w:line="240" w:lineRule="auto"/>
        <w:jc w:val="center"/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607A33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 xml:space="preserve">Case Study: </w:t>
      </w:r>
      <w:r w:rsidR="00EC0532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 xml:space="preserve">Building RESTful Service in </w:t>
      </w:r>
      <w:r w:rsidR="00BA4356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Web API</w:t>
      </w:r>
      <w:r w:rsidR="00191A60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 xml:space="preserve"> </w:t>
      </w:r>
    </w:p>
    <w:p w:rsidR="005E2D4D" w:rsidP="00AE1E03" w:rsidRDefault="005E2D4D" w14:paraId="1D56BFE7" w14:textId="2CC70C53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70D6E55B" w:rsidR="70D6E55B">
        <w:rPr>
          <w:rFonts w:ascii="Open Sans" w:hAnsi="Open Sans" w:eastAsia="Times New Roman" w:cs="Open Sans"/>
          <w:color w:val="272C33"/>
          <w:sz w:val="28"/>
          <w:szCs w:val="28"/>
        </w:rPr>
        <w:t>1.create a Blank Solution (EMS)</w:t>
      </w:r>
    </w:p>
    <w:p w:rsidR="005E2D4D" w:rsidP="005E2D4D" w:rsidRDefault="005E2D4D" w14:paraId="2925B979" w14:textId="4D6B02BF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 xml:space="preserve">. </w:t>
      </w:r>
      <w:r w:rsidRPr="0062467F">
        <w:rPr>
          <w:rFonts w:ascii="Open Sans" w:hAnsi="Open Sans" w:eastAsia="Times New Roman" w:cs="Open Sans"/>
          <w:color w:val="272C33"/>
          <w:sz w:val="28"/>
          <w:szCs w:val="28"/>
        </w:rPr>
        <w:t>Add project of type Class Library (DAL) to write CRUD functionalities.</w:t>
      </w:r>
    </w:p>
    <w:p w:rsidRPr="00AE1E03" w:rsidR="007058DB" w:rsidP="00AE1E03" w:rsidRDefault="005E2D4D" w14:paraId="13E9022B" w14:textId="74047BA8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3</w:t>
      </w:r>
      <w:r w:rsidR="00AE1E03">
        <w:rPr>
          <w:rFonts w:ascii="Open Sans" w:hAnsi="Open Sans" w:eastAsia="Times New Roman" w:cs="Open Sans"/>
          <w:color w:val="272C33"/>
          <w:sz w:val="28"/>
          <w:szCs w:val="28"/>
        </w:rPr>
        <w:t>.</w:t>
      </w:r>
      <w:r w:rsidRPr="00AE1E03" w:rsidR="007058DB">
        <w:rPr>
          <w:rFonts w:ascii="Open Sans" w:hAnsi="Open Sans" w:eastAsia="Times New Roman" w:cs="Open Sans"/>
          <w:color w:val="272C33"/>
          <w:sz w:val="28"/>
          <w:szCs w:val="28"/>
        </w:rPr>
        <w:t xml:space="preserve">Create </w:t>
      </w:r>
      <w:r w:rsidRPr="00AE1E03" w:rsidR="0091349F">
        <w:rPr>
          <w:rFonts w:ascii="Open Sans" w:hAnsi="Open Sans" w:eastAsia="Times New Roman" w:cs="Open Sans"/>
          <w:color w:val="272C33"/>
          <w:sz w:val="28"/>
          <w:szCs w:val="28"/>
        </w:rPr>
        <w:t xml:space="preserve">Target </w:t>
      </w:r>
      <w:r w:rsidRPr="00AE1E03" w:rsidR="007058DB">
        <w:rPr>
          <w:rFonts w:ascii="Open Sans" w:hAnsi="Open Sans" w:eastAsia="Times New Roman" w:cs="Open Sans"/>
          <w:color w:val="272C33"/>
          <w:sz w:val="28"/>
          <w:szCs w:val="28"/>
        </w:rPr>
        <w:t>Database</w:t>
      </w:r>
      <w:r w:rsidRPr="00AE1E03" w:rsidR="007904E8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proofErr w:type="spellStart"/>
      <w:r w:rsidRPr="00AE1E03" w:rsidR="007058DB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EventDb</w:t>
      </w:r>
      <w:proofErr w:type="spellEnd"/>
      <w:r w:rsidRPr="00AE1E03" w:rsidR="007904E8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 w:rsidRPr="00AE1E03" w:rsidR="0091349F">
        <w:rPr>
          <w:rFonts w:ascii="Open Sans" w:hAnsi="Open Sans" w:eastAsia="Times New Roman" w:cs="Open Sans"/>
          <w:color w:val="272C33"/>
          <w:sz w:val="28"/>
          <w:szCs w:val="28"/>
        </w:rPr>
        <w:t xml:space="preserve">using Code First Approach </w:t>
      </w:r>
      <w:r w:rsidRPr="00AE1E03" w:rsidR="007904E8">
        <w:rPr>
          <w:rFonts w:ascii="Open Sans" w:hAnsi="Open Sans" w:eastAsia="Times New Roman" w:cs="Open Sans"/>
          <w:color w:val="272C33"/>
          <w:sz w:val="28"/>
          <w:szCs w:val="28"/>
        </w:rPr>
        <w:t>as per schema given below.</w:t>
      </w:r>
    </w:p>
    <w:p w:rsidR="003B6B2A" w:rsidP="003B6B2A" w:rsidRDefault="005E2D4D" w14:paraId="6804B359" w14:textId="1CD647D2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proofErr w:type="spellStart"/>
      <w:proofErr w:type="gramStart"/>
      <w:r>
        <w:rPr>
          <w:rFonts w:ascii="Open Sans" w:hAnsi="Open Sans" w:eastAsia="Times New Roman" w:cs="Open Sans"/>
          <w:color w:val="272C33"/>
          <w:sz w:val="28"/>
          <w:szCs w:val="28"/>
        </w:rPr>
        <w:t>a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>.</w:t>
      </w:r>
      <w:r w:rsidRPr="00741C01" w:rsidR="003B6B2A">
        <w:rPr>
          <w:rFonts w:ascii="Open Sans" w:hAnsi="Open Sans" w:eastAsia="Times New Roman" w:cs="Open Sans"/>
          <w:color w:val="272C33"/>
          <w:sz w:val="28"/>
          <w:szCs w:val="28"/>
        </w:rPr>
        <w:t>Add</w:t>
      </w:r>
      <w:proofErr w:type="spellEnd"/>
      <w:proofErr w:type="gramEnd"/>
      <w:r w:rsidRPr="00741C01" w:rsidR="003B6B2A">
        <w:rPr>
          <w:rFonts w:ascii="Open Sans" w:hAnsi="Open Sans" w:eastAsia="Times New Roman" w:cs="Open Sans"/>
          <w:color w:val="272C33"/>
          <w:sz w:val="28"/>
          <w:szCs w:val="28"/>
        </w:rPr>
        <w:t xml:space="preserve"> entity class </w:t>
      </w:r>
      <w:proofErr w:type="spellStart"/>
      <w:r w:rsidRPr="00741C01" w:rsidR="003B6B2A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UserInfo</w:t>
      </w:r>
      <w:proofErr w:type="spellEnd"/>
      <w:r w:rsidRPr="00741C01" w:rsidR="003B6B2A">
        <w:rPr>
          <w:rFonts w:ascii="Open Sans" w:hAnsi="Open Sans" w:eastAsia="Times New Roman" w:cs="Open Sans"/>
          <w:color w:val="272C33"/>
          <w:sz w:val="28"/>
          <w:szCs w:val="28"/>
        </w:rPr>
        <w:t xml:space="preserve"> and add public properties: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2366"/>
        <w:gridCol w:w="1755"/>
        <w:gridCol w:w="5507"/>
      </w:tblGrid>
      <w:tr w:rsidRPr="00F91312" w:rsidR="003B6B2A" w:rsidTr="70D6E55B" w14:paraId="544C7EF1" w14:textId="77777777">
        <w:tc>
          <w:tcPr>
            <w:tcW w:w="2366" w:type="dxa"/>
            <w:tcMar/>
          </w:tcPr>
          <w:p w:rsidRPr="00F91312" w:rsidR="003B6B2A" w:rsidP="001903D0" w:rsidRDefault="003B6B2A" w14:paraId="1761548C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755" w:type="dxa"/>
            <w:tcMar/>
          </w:tcPr>
          <w:p w:rsidRPr="00F91312" w:rsidR="003B6B2A" w:rsidP="001903D0" w:rsidRDefault="003B6B2A" w14:paraId="0BF531F7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</w:t>
            </w: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ype</w:t>
            </w:r>
          </w:p>
        </w:tc>
        <w:tc>
          <w:tcPr>
            <w:tcW w:w="5507" w:type="dxa"/>
            <w:tcMar/>
          </w:tcPr>
          <w:p w:rsidR="003B6B2A" w:rsidP="70D6E55B" w:rsidRDefault="003B6B2A" w14:paraId="588A7F8F" w14:textId="02341810">
            <w:pPr>
              <w:pStyle w:val="Normal"/>
              <w:spacing w:after="100" w:afterAutospacing="on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 w:rsidRPr="70D6E55B" w:rsidR="70D6E55B">
              <w:rPr>
                <w:rFonts w:ascii="Open Sans" w:hAnsi="Open Sans" w:eastAsia="Times New Roman" w:cs="Open Sans"/>
                <w:b w:val="1"/>
                <w:bCs w:val="1"/>
                <w:color w:val="272C33"/>
                <w:sz w:val="28"/>
                <w:szCs w:val="28"/>
              </w:rPr>
              <w:t>Constraint</w:t>
            </w:r>
            <w:r w:rsidRPr="70D6E55B" w:rsidR="70D6E55B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 Cr</w:t>
            </w:r>
          </w:p>
        </w:tc>
      </w:tr>
      <w:tr w:rsidR="003B6B2A" w:rsidTr="70D6E55B" w14:paraId="56F111F2" w14:textId="77777777">
        <w:tc>
          <w:tcPr>
            <w:tcW w:w="2366" w:type="dxa"/>
            <w:tcMar/>
          </w:tcPr>
          <w:p w:rsidR="003B6B2A" w:rsidP="001903D0" w:rsidRDefault="003B6B2A" w14:paraId="15AED645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EmailId</w:t>
            </w:r>
            <w:proofErr w:type="spellEnd"/>
          </w:p>
        </w:tc>
        <w:tc>
          <w:tcPr>
            <w:tcW w:w="1755" w:type="dxa"/>
            <w:tcMar/>
          </w:tcPr>
          <w:p w:rsidR="003B6B2A" w:rsidP="001903D0" w:rsidRDefault="00570F8B" w14:paraId="6F5ECC10" w14:textId="42241150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5507" w:type="dxa"/>
            <w:tcMar/>
          </w:tcPr>
          <w:p w:rsidRPr="00F0724D" w:rsidR="003B6B2A" w:rsidP="001903D0" w:rsidRDefault="003B6B2A" w14:paraId="22C76817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="003B6B2A" w:rsidTr="70D6E55B" w14:paraId="22AF8C52" w14:textId="77777777">
        <w:tc>
          <w:tcPr>
            <w:tcW w:w="2366" w:type="dxa"/>
            <w:tcMar/>
          </w:tcPr>
          <w:p w:rsidR="003B6B2A" w:rsidP="001903D0" w:rsidRDefault="003B6B2A" w14:paraId="794A57B6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1755" w:type="dxa"/>
            <w:tcMar/>
          </w:tcPr>
          <w:p w:rsidR="003B6B2A" w:rsidP="001903D0" w:rsidRDefault="00570F8B" w14:paraId="3413E96A" w14:textId="5F61D76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5507" w:type="dxa"/>
            <w:tcMar/>
          </w:tcPr>
          <w:p w:rsidR="003B6B2A" w:rsidP="001903D0" w:rsidRDefault="003B6B2A" w14:paraId="7AEE4A9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="003B6B2A" w:rsidTr="70D6E55B" w14:paraId="0C309D53" w14:textId="77777777">
        <w:tc>
          <w:tcPr>
            <w:tcW w:w="2366" w:type="dxa"/>
            <w:tcMar/>
          </w:tcPr>
          <w:p w:rsidR="003B6B2A" w:rsidP="001903D0" w:rsidRDefault="003B6B2A" w14:paraId="43A6F224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Role</w:t>
            </w:r>
          </w:p>
        </w:tc>
        <w:tc>
          <w:tcPr>
            <w:tcW w:w="1755" w:type="dxa"/>
            <w:tcMar/>
          </w:tcPr>
          <w:p w:rsidR="003B6B2A" w:rsidP="001903D0" w:rsidRDefault="00570F8B" w14:paraId="76A42C70" w14:textId="3D963C06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5507" w:type="dxa"/>
            <w:tcMar/>
          </w:tcPr>
          <w:p w:rsidR="003B6B2A" w:rsidP="001903D0" w:rsidRDefault="003B6B2A" w14:paraId="1349AAF8" w14:textId="26B47AF3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</w:t>
            </w:r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, (</w:t>
            </w:r>
            <w:proofErr w:type="spellStart"/>
            <w:proofErr w:type="gramStart"/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Admin,Participant</w:t>
            </w:r>
            <w:proofErr w:type="spellEnd"/>
            <w:proofErr w:type="gramEnd"/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)</w:t>
            </w:r>
          </w:p>
        </w:tc>
      </w:tr>
      <w:tr w:rsidR="003B6B2A" w:rsidTr="70D6E55B" w14:paraId="48A115D3" w14:textId="77777777">
        <w:tc>
          <w:tcPr>
            <w:tcW w:w="2366" w:type="dxa"/>
            <w:tcMar/>
          </w:tcPr>
          <w:p w:rsidR="003B6B2A" w:rsidP="001903D0" w:rsidRDefault="003B6B2A" w14:paraId="4010399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Password</w:t>
            </w:r>
          </w:p>
        </w:tc>
        <w:tc>
          <w:tcPr>
            <w:tcW w:w="1755" w:type="dxa"/>
            <w:tcMar/>
          </w:tcPr>
          <w:p w:rsidR="003B6B2A" w:rsidP="001903D0" w:rsidRDefault="00570F8B" w14:paraId="497E37C9" w14:textId="01DBF85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5507" w:type="dxa"/>
            <w:tcMar/>
          </w:tcPr>
          <w:p w:rsidR="003B6B2A" w:rsidP="001903D0" w:rsidRDefault="003B6B2A" w14:paraId="0A2F035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Length: 6 to 20 </w:t>
            </w:r>
            <w:proofErr w:type="gram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char</w:t>
            </w:r>
            <w:proofErr w:type="gramEnd"/>
          </w:p>
        </w:tc>
      </w:tr>
    </w:tbl>
    <w:p w:rsidR="003B6B2A" w:rsidP="003B6B2A" w:rsidRDefault="003B6B2A" w14:paraId="3A550EB1" w14:textId="77777777">
      <w:pPr>
        <w:shd w:val="clear" w:color="auto" w:fill="FFFFFF"/>
        <w:spacing w:after="100"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5E2D4D" w14:paraId="6C21614F" w14:textId="5B068EEE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b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 xml:space="preserve">. Add entity class </w:t>
      </w:r>
      <w:proofErr w:type="spellStart"/>
      <w:r w:rsidR="003B6B2A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EventDetails</w:t>
      </w:r>
      <w:proofErr w:type="spellEnd"/>
      <w:r w:rsidR="003B6B2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3"/>
        <w:gridCol w:w="1684"/>
        <w:gridCol w:w="6084"/>
      </w:tblGrid>
      <w:tr w:rsidRPr="00F91312" w:rsidR="003B6B2A" w:rsidTr="001903D0" w14:paraId="62045D82" w14:textId="77777777">
        <w:tc>
          <w:tcPr>
            <w:tcW w:w="2689" w:type="dxa"/>
          </w:tcPr>
          <w:p w:rsidRPr="00F91312" w:rsidR="003B6B2A" w:rsidP="001903D0" w:rsidRDefault="003B6B2A" w14:paraId="579EF8B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701" w:type="dxa"/>
          </w:tcPr>
          <w:p w:rsidRPr="00F91312" w:rsidR="003B6B2A" w:rsidP="001903D0" w:rsidRDefault="003B6B2A" w14:paraId="08B7E58A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6372" w:type="dxa"/>
          </w:tcPr>
          <w:p w:rsidRPr="00F91312" w:rsidR="003B6B2A" w:rsidP="001903D0" w:rsidRDefault="003B6B2A" w14:paraId="11ED91F0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</w:t>
            </w:r>
          </w:p>
        </w:tc>
      </w:tr>
      <w:tr w:rsidRPr="000704FF" w:rsidR="003B6B2A" w:rsidTr="001903D0" w14:paraId="2466E545" w14:textId="77777777">
        <w:tc>
          <w:tcPr>
            <w:tcW w:w="2689" w:type="dxa"/>
          </w:tcPr>
          <w:p w:rsidR="003B6B2A" w:rsidP="001903D0" w:rsidRDefault="003B6B2A" w14:paraId="5C841C5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1701" w:type="dxa"/>
          </w:tcPr>
          <w:p w:rsidR="003B6B2A" w:rsidP="001903D0" w:rsidRDefault="0082610F" w14:paraId="534026D2" w14:textId="5E057CF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6372" w:type="dxa"/>
          </w:tcPr>
          <w:p w:rsidRPr="00F0724D" w:rsidR="003B6B2A" w:rsidP="001903D0" w:rsidRDefault="003B6B2A" w14:paraId="5F1E31BC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001903D0" w14:paraId="39255A92" w14:textId="77777777">
        <w:tc>
          <w:tcPr>
            <w:tcW w:w="2689" w:type="dxa"/>
          </w:tcPr>
          <w:p w:rsidR="003B6B2A" w:rsidP="001903D0" w:rsidRDefault="003B6B2A" w14:paraId="1A765818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EventName</w:t>
            </w:r>
            <w:proofErr w:type="spellEnd"/>
          </w:p>
        </w:tc>
        <w:tc>
          <w:tcPr>
            <w:tcW w:w="1701" w:type="dxa"/>
          </w:tcPr>
          <w:p w:rsidR="003B6B2A" w:rsidP="001903D0" w:rsidRDefault="00570F8B" w14:paraId="491E43E5" w14:textId="40558EA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372" w:type="dxa"/>
          </w:tcPr>
          <w:p w:rsidR="003B6B2A" w:rsidP="001903D0" w:rsidRDefault="003B6B2A" w14:paraId="291F845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001903D0" w14:paraId="40D75083" w14:textId="77777777">
        <w:tc>
          <w:tcPr>
            <w:tcW w:w="2689" w:type="dxa"/>
          </w:tcPr>
          <w:p w:rsidR="003B6B2A" w:rsidP="001903D0" w:rsidRDefault="003B6B2A" w14:paraId="69105FC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EventCategory</w:t>
            </w:r>
            <w:proofErr w:type="spellEnd"/>
          </w:p>
        </w:tc>
        <w:tc>
          <w:tcPr>
            <w:tcW w:w="1701" w:type="dxa"/>
          </w:tcPr>
          <w:p w:rsidR="003B6B2A" w:rsidP="001903D0" w:rsidRDefault="00570F8B" w14:paraId="3436BC0B" w14:textId="4CD3A5A9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372" w:type="dxa"/>
          </w:tcPr>
          <w:p w:rsidR="003B6B2A" w:rsidP="001903D0" w:rsidRDefault="003B6B2A" w14:paraId="32D8C3A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001903D0" w14:paraId="33AB5552" w14:textId="77777777">
        <w:tc>
          <w:tcPr>
            <w:tcW w:w="2689" w:type="dxa"/>
          </w:tcPr>
          <w:p w:rsidR="003B6B2A" w:rsidP="001903D0" w:rsidRDefault="003B6B2A" w14:paraId="1F387FD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EventDate</w:t>
            </w:r>
            <w:proofErr w:type="spellEnd"/>
          </w:p>
        </w:tc>
        <w:tc>
          <w:tcPr>
            <w:tcW w:w="1701" w:type="dxa"/>
          </w:tcPr>
          <w:p w:rsidR="003B6B2A" w:rsidP="001903D0" w:rsidRDefault="00EF6609" w14:paraId="558C40AD" w14:textId="351AFFD6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atetime</w:t>
            </w:r>
          </w:p>
        </w:tc>
        <w:tc>
          <w:tcPr>
            <w:tcW w:w="6372" w:type="dxa"/>
          </w:tcPr>
          <w:p w:rsidR="003B6B2A" w:rsidP="001903D0" w:rsidRDefault="003B6B2A" w14:paraId="009A1F3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</w:t>
            </w:r>
          </w:p>
        </w:tc>
      </w:tr>
      <w:tr w:rsidRPr="000704FF" w:rsidR="003B6B2A" w:rsidTr="001903D0" w14:paraId="5E56CA80" w14:textId="77777777">
        <w:tc>
          <w:tcPr>
            <w:tcW w:w="2689" w:type="dxa"/>
          </w:tcPr>
          <w:p w:rsidR="003B6B2A" w:rsidP="001903D0" w:rsidRDefault="003B6B2A" w14:paraId="4EF4FF4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Description</w:t>
            </w:r>
          </w:p>
        </w:tc>
        <w:tc>
          <w:tcPr>
            <w:tcW w:w="1701" w:type="dxa"/>
          </w:tcPr>
          <w:p w:rsidR="003B6B2A" w:rsidP="001903D0" w:rsidRDefault="00570F8B" w14:paraId="27F35AD8" w14:textId="5099F5BA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372" w:type="dxa"/>
          </w:tcPr>
          <w:p w:rsidR="003B6B2A" w:rsidP="001903D0" w:rsidRDefault="003B6B2A" w14:paraId="3DF0EA3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Nullable</w:t>
            </w:r>
          </w:p>
        </w:tc>
      </w:tr>
      <w:tr w:rsidRPr="000704FF" w:rsidR="003B6B2A" w:rsidTr="001903D0" w14:paraId="29C2A13D" w14:textId="77777777">
        <w:tc>
          <w:tcPr>
            <w:tcW w:w="2689" w:type="dxa"/>
          </w:tcPr>
          <w:p w:rsidR="003B6B2A" w:rsidP="001903D0" w:rsidRDefault="003B6B2A" w14:paraId="42A36E0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Status</w:t>
            </w:r>
          </w:p>
        </w:tc>
        <w:tc>
          <w:tcPr>
            <w:tcW w:w="1701" w:type="dxa"/>
          </w:tcPr>
          <w:p w:rsidR="003B6B2A" w:rsidP="001903D0" w:rsidRDefault="00570F8B" w14:paraId="12C036F2" w14:textId="434B125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372" w:type="dxa"/>
          </w:tcPr>
          <w:p w:rsidR="003B6B2A" w:rsidP="001903D0" w:rsidRDefault="003B6B2A" w14:paraId="73088AD2" w14:textId="47540DE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Active or In-Active</w:t>
            </w:r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, CHECK</w:t>
            </w:r>
          </w:p>
        </w:tc>
      </w:tr>
    </w:tbl>
    <w:p w:rsidR="0082610F" w:rsidP="003B6B2A" w:rsidRDefault="0082610F" w14:paraId="275DB77B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5E2D4D" w14:paraId="4A74F9D5" w14:textId="72E98F82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c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>.</w:t>
      </w:r>
      <w:r w:rsidRPr="00093B43" w:rsidR="003B6B2A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proofErr w:type="spellStart"/>
      <w:r w:rsidR="003B6B2A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SpeakersDetails</w:t>
      </w:r>
      <w:proofErr w:type="spellEnd"/>
      <w:r w:rsidR="003B6B2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1"/>
        <w:gridCol w:w="1803"/>
        <w:gridCol w:w="5967"/>
      </w:tblGrid>
      <w:tr w:rsidRPr="00F91312" w:rsidR="003B6B2A" w:rsidTr="001903D0" w14:paraId="16824F5C" w14:textId="77777777">
        <w:tc>
          <w:tcPr>
            <w:tcW w:w="2689" w:type="dxa"/>
          </w:tcPr>
          <w:p w:rsidRPr="00F91312" w:rsidR="003B6B2A" w:rsidP="001903D0" w:rsidRDefault="003B6B2A" w14:paraId="04A14C3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842" w:type="dxa"/>
          </w:tcPr>
          <w:p w:rsidRPr="00F91312" w:rsidR="003B6B2A" w:rsidP="001903D0" w:rsidRDefault="003B6B2A" w14:paraId="3AF528FA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6231" w:type="dxa"/>
          </w:tcPr>
          <w:p w:rsidRPr="00F91312" w:rsidR="003B6B2A" w:rsidP="001903D0" w:rsidRDefault="003B6B2A" w14:paraId="6A31E099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001903D0" w14:paraId="6ED3598B" w14:textId="77777777">
        <w:tc>
          <w:tcPr>
            <w:tcW w:w="2689" w:type="dxa"/>
          </w:tcPr>
          <w:p w:rsidR="003B6B2A" w:rsidP="001903D0" w:rsidRDefault="003B6B2A" w14:paraId="202B46F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SpeakerId</w:t>
            </w:r>
            <w:proofErr w:type="spellEnd"/>
          </w:p>
        </w:tc>
        <w:tc>
          <w:tcPr>
            <w:tcW w:w="1842" w:type="dxa"/>
          </w:tcPr>
          <w:p w:rsidR="003B6B2A" w:rsidP="001903D0" w:rsidRDefault="0082610F" w14:paraId="374EB465" w14:textId="253B87A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6231" w:type="dxa"/>
          </w:tcPr>
          <w:p w:rsidRPr="001E690D" w:rsidR="003B6B2A" w:rsidP="001903D0" w:rsidRDefault="003B6B2A" w14:paraId="616B5CC8" w14:textId="77A27574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1E690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001903D0" w14:paraId="57658BA1" w14:textId="77777777">
        <w:tc>
          <w:tcPr>
            <w:tcW w:w="2689" w:type="dxa"/>
          </w:tcPr>
          <w:p w:rsidR="003B6B2A" w:rsidP="001903D0" w:rsidRDefault="003B6B2A" w14:paraId="3D1F111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SpeakerName</w:t>
            </w:r>
            <w:proofErr w:type="spellEnd"/>
          </w:p>
        </w:tc>
        <w:tc>
          <w:tcPr>
            <w:tcW w:w="1842" w:type="dxa"/>
          </w:tcPr>
          <w:p w:rsidR="003B6B2A" w:rsidP="001903D0" w:rsidRDefault="00570F8B" w14:paraId="6BE0B431" w14:textId="22A27CB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231" w:type="dxa"/>
          </w:tcPr>
          <w:p w:rsidR="003B6B2A" w:rsidP="001903D0" w:rsidRDefault="003B6B2A" w14:paraId="266DA52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</w:tbl>
    <w:p w:rsidR="003B6B2A" w:rsidP="005E2D4D" w:rsidRDefault="00EF6FEF" w14:paraId="40A6F58F" w14:textId="62689345">
      <w:pPr>
        <w:shd w:val="clear" w:color="auto" w:fill="FFFFFF"/>
        <w:spacing w:after="100" w:afterAutospacing="1" w:line="240" w:lineRule="auto"/>
        <w:ind w:left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br/>
      </w:r>
      <w:r w:rsidR="005E2D4D">
        <w:rPr>
          <w:rFonts w:ascii="Open Sans" w:hAnsi="Open Sans" w:eastAsia="Times New Roman" w:cs="Open Sans"/>
          <w:color w:val="272C33"/>
          <w:sz w:val="28"/>
          <w:szCs w:val="28"/>
        </w:rPr>
        <w:t>d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 xml:space="preserve">. Add entity class </w:t>
      </w:r>
      <w:proofErr w:type="spellStart"/>
      <w:r w:rsidR="003B6B2A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SessionInfo</w:t>
      </w:r>
      <w:proofErr w:type="spellEnd"/>
      <w:r w:rsidR="003B6B2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7"/>
        <w:gridCol w:w="2082"/>
        <w:gridCol w:w="5702"/>
      </w:tblGrid>
      <w:tr w:rsidRPr="00F91312" w:rsidR="003B6B2A" w:rsidTr="70D6E55B" w14:paraId="133DB375" w14:textId="77777777">
        <w:tc>
          <w:tcPr>
            <w:tcW w:w="2689" w:type="dxa"/>
            <w:tcMar/>
          </w:tcPr>
          <w:p w:rsidRPr="00F91312" w:rsidR="003B6B2A" w:rsidP="001903D0" w:rsidRDefault="003B6B2A" w14:paraId="60273B73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2126" w:type="dxa"/>
            <w:tcMar/>
          </w:tcPr>
          <w:p w:rsidRPr="00F91312" w:rsidR="003B6B2A" w:rsidP="001903D0" w:rsidRDefault="003B6B2A" w14:paraId="5C209613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5947" w:type="dxa"/>
            <w:tcMar/>
          </w:tcPr>
          <w:p w:rsidRPr="00F91312" w:rsidR="003B6B2A" w:rsidP="001903D0" w:rsidRDefault="003B6B2A" w14:paraId="692A34EF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70D6E55B" w14:paraId="6AB93FA9" w14:textId="77777777">
        <w:trPr>
          <w:trHeight w:val="300"/>
        </w:trPr>
        <w:tc>
          <w:tcPr>
            <w:tcW w:w="2689" w:type="dxa"/>
            <w:tcMar/>
          </w:tcPr>
          <w:p w:rsidR="003B6B2A" w:rsidP="001903D0" w:rsidRDefault="003B6B2A" w14:paraId="411A41EE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SessionId</w:t>
            </w:r>
            <w:proofErr w:type="spellEnd"/>
          </w:p>
        </w:tc>
        <w:tc>
          <w:tcPr>
            <w:tcW w:w="2126" w:type="dxa"/>
            <w:tcMar/>
          </w:tcPr>
          <w:p w:rsidR="003B6B2A" w:rsidP="001903D0" w:rsidRDefault="0082610F" w14:paraId="27602AAB" w14:textId="5AB27C24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  <w:tcMar/>
          </w:tcPr>
          <w:p w:rsidR="003B6B2A" w:rsidP="001903D0" w:rsidRDefault="003B6B2A" w14:paraId="2F51A87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70D6E55B" w14:paraId="6167AC12" w14:textId="77777777">
        <w:tc>
          <w:tcPr>
            <w:tcW w:w="2689" w:type="dxa"/>
            <w:tcMar/>
          </w:tcPr>
          <w:p w:rsidR="003B6B2A" w:rsidP="001903D0" w:rsidRDefault="003B6B2A" w14:paraId="5FCC337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2126" w:type="dxa"/>
            <w:tcMar/>
          </w:tcPr>
          <w:p w:rsidR="003B6B2A" w:rsidP="001903D0" w:rsidRDefault="0082610F" w14:paraId="37DEA2B0" w14:textId="4D14CFF6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  <w:tcMar/>
          </w:tcPr>
          <w:p w:rsidRPr="00F0724D" w:rsidR="003B6B2A" w:rsidP="001903D0" w:rsidRDefault="003B6B2A" w14:paraId="73140098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70D6E55B" w14:paraId="3E102098" w14:textId="77777777">
        <w:tc>
          <w:tcPr>
            <w:tcW w:w="2689" w:type="dxa"/>
            <w:tcMar/>
          </w:tcPr>
          <w:p w:rsidR="003B6B2A" w:rsidP="001903D0" w:rsidRDefault="003B6B2A" w14:paraId="61411B42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SessionTitle</w:t>
            </w:r>
            <w:proofErr w:type="spellEnd"/>
          </w:p>
        </w:tc>
        <w:tc>
          <w:tcPr>
            <w:tcW w:w="2126" w:type="dxa"/>
            <w:tcMar/>
          </w:tcPr>
          <w:p w:rsidR="003B6B2A" w:rsidP="001903D0" w:rsidRDefault="00570F8B" w14:paraId="19BFA253" w14:textId="413AD27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5947" w:type="dxa"/>
            <w:tcMar/>
          </w:tcPr>
          <w:p w:rsidR="003B6B2A" w:rsidP="001903D0" w:rsidRDefault="003B6B2A" w14:paraId="67C2FA7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70D6E55B" w14:paraId="02CA04FD" w14:textId="77777777">
        <w:tc>
          <w:tcPr>
            <w:tcW w:w="2689" w:type="dxa"/>
            <w:tcMar/>
          </w:tcPr>
          <w:p w:rsidR="003B6B2A" w:rsidP="001903D0" w:rsidRDefault="003B6B2A" w14:paraId="0BBF2DE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SpeakerId</w:t>
            </w:r>
            <w:proofErr w:type="spellEnd"/>
          </w:p>
        </w:tc>
        <w:tc>
          <w:tcPr>
            <w:tcW w:w="2126" w:type="dxa"/>
            <w:tcMar/>
          </w:tcPr>
          <w:p w:rsidR="003B6B2A" w:rsidP="001903D0" w:rsidRDefault="0082610F" w14:paraId="404FCF3B" w14:textId="12209229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  <w:tcMar/>
          </w:tcPr>
          <w:p w:rsidRPr="001E690D" w:rsidR="003B6B2A" w:rsidP="001903D0" w:rsidRDefault="003B6B2A" w14:paraId="50CDD0A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1E690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FK</w:t>
            </w:r>
          </w:p>
        </w:tc>
      </w:tr>
      <w:tr w:rsidRPr="000704FF" w:rsidR="003B6B2A" w:rsidTr="70D6E55B" w14:paraId="37F9B09F" w14:textId="77777777">
        <w:tc>
          <w:tcPr>
            <w:tcW w:w="2689" w:type="dxa"/>
            <w:tcMar/>
          </w:tcPr>
          <w:p w:rsidR="003B6B2A" w:rsidP="001903D0" w:rsidRDefault="003B6B2A" w14:paraId="1B2E167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Description</w:t>
            </w:r>
          </w:p>
        </w:tc>
        <w:tc>
          <w:tcPr>
            <w:tcW w:w="2126" w:type="dxa"/>
            <w:tcMar/>
          </w:tcPr>
          <w:p w:rsidR="003B6B2A" w:rsidP="001903D0" w:rsidRDefault="00570F8B" w14:paraId="52214BD8" w14:textId="6DE81F05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5947" w:type="dxa"/>
            <w:tcMar/>
          </w:tcPr>
          <w:p w:rsidR="003B6B2A" w:rsidP="001903D0" w:rsidRDefault="003B6B2A" w14:paraId="6267822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Nullable</w:t>
            </w:r>
          </w:p>
        </w:tc>
      </w:tr>
      <w:tr w:rsidRPr="000704FF" w:rsidR="003B6B2A" w:rsidTr="70D6E55B" w14:paraId="1B615E1E" w14:textId="77777777">
        <w:tc>
          <w:tcPr>
            <w:tcW w:w="2689" w:type="dxa"/>
            <w:tcMar/>
          </w:tcPr>
          <w:p w:rsidR="003B6B2A" w:rsidP="001903D0" w:rsidRDefault="003B6B2A" w14:paraId="00F9870D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lastRenderedPageBreak/>
              <w:t>SessionStart</w:t>
            </w:r>
            <w:proofErr w:type="spellEnd"/>
          </w:p>
        </w:tc>
        <w:tc>
          <w:tcPr>
            <w:tcW w:w="2126" w:type="dxa"/>
            <w:tcMar/>
          </w:tcPr>
          <w:p w:rsidR="003B6B2A" w:rsidP="001903D0" w:rsidRDefault="00607A33" w14:paraId="7FBEB58A" w14:textId="1CBC2182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atetime</w:t>
            </w:r>
          </w:p>
        </w:tc>
        <w:tc>
          <w:tcPr>
            <w:tcW w:w="5947" w:type="dxa"/>
            <w:tcMar/>
          </w:tcPr>
          <w:p w:rsidR="003B6B2A" w:rsidP="001903D0" w:rsidRDefault="003B6B2A" w14:paraId="52477BB3" w14:textId="0693DEC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</w:p>
        </w:tc>
      </w:tr>
      <w:tr w:rsidRPr="000704FF" w:rsidR="003B6B2A" w:rsidTr="70D6E55B" w14:paraId="285FE983" w14:textId="77777777">
        <w:tc>
          <w:tcPr>
            <w:tcW w:w="2689" w:type="dxa"/>
            <w:tcMar/>
          </w:tcPr>
          <w:p w:rsidR="003B6B2A" w:rsidP="001903D0" w:rsidRDefault="003B6B2A" w14:paraId="01646172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SessionEnd</w:t>
            </w:r>
            <w:proofErr w:type="spellEnd"/>
          </w:p>
        </w:tc>
        <w:tc>
          <w:tcPr>
            <w:tcW w:w="2126" w:type="dxa"/>
            <w:tcMar/>
          </w:tcPr>
          <w:p w:rsidR="003B6B2A" w:rsidP="001903D0" w:rsidRDefault="00607A33" w14:paraId="02FAFCE7" w14:textId="517CF604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atetime</w:t>
            </w:r>
          </w:p>
        </w:tc>
        <w:tc>
          <w:tcPr>
            <w:tcW w:w="5947" w:type="dxa"/>
            <w:tcMar/>
          </w:tcPr>
          <w:p w:rsidR="003B6B2A" w:rsidP="001903D0" w:rsidRDefault="003B6B2A" w14:paraId="71C4DD04" w14:textId="71D62E63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</w:p>
        </w:tc>
      </w:tr>
      <w:tr w:rsidRPr="000704FF" w:rsidR="003B6B2A" w:rsidTr="70D6E55B" w14:paraId="3F6CFCF9" w14:textId="77777777">
        <w:tc>
          <w:tcPr>
            <w:tcW w:w="2689" w:type="dxa"/>
            <w:tcMar/>
          </w:tcPr>
          <w:p w:rsidR="003B6B2A" w:rsidP="001903D0" w:rsidRDefault="003B6B2A" w14:paraId="028E05E9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SessionUrl</w:t>
            </w:r>
            <w:proofErr w:type="spellEnd"/>
          </w:p>
        </w:tc>
        <w:tc>
          <w:tcPr>
            <w:tcW w:w="2126" w:type="dxa"/>
            <w:tcMar/>
          </w:tcPr>
          <w:p w:rsidR="003B6B2A" w:rsidP="001903D0" w:rsidRDefault="00570F8B" w14:paraId="1D855B6B" w14:textId="4259C3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5947" w:type="dxa"/>
            <w:tcMar/>
          </w:tcPr>
          <w:p w:rsidR="003B6B2A" w:rsidP="001903D0" w:rsidRDefault="003B6B2A" w14:paraId="2010CBF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</w:p>
        </w:tc>
      </w:tr>
    </w:tbl>
    <w:p w:rsidR="003B6B2A" w:rsidP="003B6B2A" w:rsidRDefault="003B6B2A" w14:paraId="5331B22D" w14:textId="77777777">
      <w:pPr>
        <w:shd w:val="clear" w:color="auto" w:fill="FFFFFF"/>
        <w:spacing w:after="100"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3B6B2A" w14:paraId="348D3A65" w14:textId="0CB42A8C">
      <w:pPr>
        <w:shd w:val="clear" w:color="auto" w:fill="FFFFFF"/>
        <w:spacing w:after="100"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="005E2D4D">
        <w:rPr>
          <w:rFonts w:ascii="Open Sans" w:hAnsi="Open Sans" w:eastAsia="Times New Roman" w:cs="Open Sans"/>
          <w:color w:val="272C33"/>
          <w:sz w:val="28"/>
          <w:szCs w:val="28"/>
        </w:rPr>
        <w:t>e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>.</w:t>
      </w:r>
      <w:r w:rsidRPr="00D5177E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proofErr w:type="spellStart"/>
      <w:r w:rsidRPr="000759D1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ParticipantEventDetails</w:t>
      </w:r>
      <w:proofErr w:type="spellEnd"/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 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2065"/>
        <w:gridCol w:w="5674"/>
      </w:tblGrid>
      <w:tr w:rsidRPr="00F91312" w:rsidR="003B6B2A" w:rsidTr="001903D0" w14:paraId="09F12983" w14:textId="77777777">
        <w:tc>
          <w:tcPr>
            <w:tcW w:w="2689" w:type="dxa"/>
          </w:tcPr>
          <w:p w:rsidRPr="00F91312" w:rsidR="003B6B2A" w:rsidP="001903D0" w:rsidRDefault="003B6B2A" w14:paraId="29060A90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2126" w:type="dxa"/>
          </w:tcPr>
          <w:p w:rsidRPr="00F91312" w:rsidR="003B6B2A" w:rsidP="001903D0" w:rsidRDefault="003B6B2A" w14:paraId="67CFEFEE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5947" w:type="dxa"/>
          </w:tcPr>
          <w:p w:rsidRPr="00F91312" w:rsidR="003B6B2A" w:rsidP="001903D0" w:rsidRDefault="003B6B2A" w14:paraId="2F34717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001903D0" w14:paraId="17AC89A4" w14:textId="77777777">
        <w:tc>
          <w:tcPr>
            <w:tcW w:w="2689" w:type="dxa"/>
          </w:tcPr>
          <w:p w:rsidR="003B6B2A" w:rsidP="001903D0" w:rsidRDefault="003B6B2A" w14:paraId="03D24D2D" w14:textId="6625563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</w:t>
            </w:r>
            <w:r w:rsidR="00A129B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</w:t>
            </w:r>
          </w:p>
        </w:tc>
        <w:tc>
          <w:tcPr>
            <w:tcW w:w="2126" w:type="dxa"/>
          </w:tcPr>
          <w:p w:rsidR="003B6B2A" w:rsidP="001903D0" w:rsidRDefault="0082610F" w14:paraId="35E76EDF" w14:textId="611D7B42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7D5FDD" w:rsidR="003B6B2A" w:rsidP="001903D0" w:rsidRDefault="003B6B2A" w14:paraId="0A952B58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7D5FD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(PK)</w:t>
            </w:r>
          </w:p>
        </w:tc>
      </w:tr>
      <w:tr w:rsidRPr="000704FF" w:rsidR="003B6B2A" w:rsidTr="001903D0" w14:paraId="10376F32" w14:textId="77777777">
        <w:tc>
          <w:tcPr>
            <w:tcW w:w="2689" w:type="dxa"/>
          </w:tcPr>
          <w:p w:rsidR="003B6B2A" w:rsidP="001903D0" w:rsidRDefault="003B6B2A" w14:paraId="512914A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ParticipantEmailId</w:t>
            </w:r>
            <w:proofErr w:type="spellEnd"/>
          </w:p>
        </w:tc>
        <w:tc>
          <w:tcPr>
            <w:tcW w:w="2126" w:type="dxa"/>
          </w:tcPr>
          <w:p w:rsidR="003B6B2A" w:rsidP="001903D0" w:rsidRDefault="00570F8B" w14:paraId="300AD7E3" w14:textId="4C621C05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 </w:t>
            </w:r>
          </w:p>
        </w:tc>
        <w:tc>
          <w:tcPr>
            <w:tcW w:w="5947" w:type="dxa"/>
          </w:tcPr>
          <w:p w:rsidR="003B6B2A" w:rsidP="001903D0" w:rsidRDefault="003B6B2A" w14:paraId="2B08EB4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001903D0" w14:paraId="2A112AB6" w14:textId="77777777">
        <w:tc>
          <w:tcPr>
            <w:tcW w:w="2689" w:type="dxa"/>
          </w:tcPr>
          <w:p w:rsidR="003B6B2A" w:rsidP="001903D0" w:rsidRDefault="003B6B2A" w14:paraId="39B18790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2126" w:type="dxa"/>
          </w:tcPr>
          <w:p w:rsidR="003B6B2A" w:rsidP="001903D0" w:rsidRDefault="0082610F" w14:paraId="6AAA7434" w14:textId="1D614EA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0759D1" w:rsidR="003B6B2A" w:rsidP="001903D0" w:rsidRDefault="003B6B2A" w14:paraId="2838E76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 w:rsidRPr="000759D1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232FB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001903D0" w14:paraId="62D4E2CE" w14:textId="77777777">
        <w:tc>
          <w:tcPr>
            <w:tcW w:w="2689" w:type="dxa"/>
          </w:tcPr>
          <w:p w:rsidR="003B6B2A" w:rsidP="001903D0" w:rsidRDefault="003B6B2A" w14:paraId="6FA063F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IsAttended</w:t>
            </w:r>
            <w:proofErr w:type="spellEnd"/>
          </w:p>
        </w:tc>
        <w:tc>
          <w:tcPr>
            <w:tcW w:w="2126" w:type="dxa"/>
          </w:tcPr>
          <w:p w:rsidR="003B6B2A" w:rsidP="001903D0" w:rsidRDefault="007A26AE" w14:paraId="7728622E" w14:textId="2CD9EAE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5947" w:type="dxa"/>
          </w:tcPr>
          <w:p w:rsidRPr="000759D1" w:rsidR="003B6B2A" w:rsidP="001903D0" w:rsidRDefault="003B6B2A" w14:paraId="634B825C" w14:textId="21C88198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Yes or </w:t>
            </w:r>
            <w:proofErr w:type="gram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</w:t>
            </w:r>
            <w:proofErr w:type="gramEnd"/>
          </w:p>
        </w:tc>
      </w:tr>
    </w:tbl>
    <w:p w:rsidR="009D0824" w:rsidP="007A2006" w:rsidRDefault="009D0824" w14:paraId="79054A84" w14:textId="1F3226A3">
      <w:pPr>
        <w:tabs>
          <w:tab w:val="left" w:pos="5578"/>
        </w:tabs>
        <w:rPr>
          <w:b/>
          <w:bCs/>
          <w:sz w:val="28"/>
          <w:szCs w:val="28"/>
          <w:lang w:val="en-US"/>
        </w:rPr>
      </w:pPr>
    </w:p>
    <w:p w:rsidRPr="0062467F" w:rsidR="00827035" w:rsidP="00827035" w:rsidRDefault="005E2D4D" w14:paraId="07301F71" w14:textId="4ED31183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4</w:t>
      </w:r>
      <w:r w:rsidRPr="0062467F" w:rsidR="005C4DBD">
        <w:rPr>
          <w:rFonts w:ascii="Open Sans" w:hAnsi="Open Sans" w:eastAsia="Times New Roman" w:cs="Open Sans"/>
          <w:color w:val="272C33"/>
          <w:sz w:val="28"/>
          <w:szCs w:val="28"/>
        </w:rPr>
        <w:t xml:space="preserve">. Create </w:t>
      </w:r>
      <w:r w:rsidRPr="0062467F" w:rsidR="00E42D72">
        <w:rPr>
          <w:rFonts w:ascii="Open Sans" w:hAnsi="Open Sans" w:eastAsia="Times New Roman" w:cs="Open Sans"/>
          <w:color w:val="272C33"/>
          <w:sz w:val="28"/>
          <w:szCs w:val="28"/>
        </w:rPr>
        <w:t>Entity Data Model</w:t>
      </w:r>
      <w:r w:rsidRPr="0062467F" w:rsidR="005C4DBD">
        <w:rPr>
          <w:rFonts w:ascii="Open Sans" w:hAnsi="Open Sans" w:eastAsia="Times New Roman" w:cs="Open Sans"/>
          <w:color w:val="272C33"/>
          <w:sz w:val="28"/>
          <w:szCs w:val="28"/>
        </w:rPr>
        <w:t xml:space="preserve"> and perform CRUD Operations</w:t>
      </w:r>
      <w:r w:rsidRPr="0062467F" w:rsidR="007E384B">
        <w:rPr>
          <w:rFonts w:ascii="Open Sans" w:hAnsi="Open Sans" w:eastAsia="Times New Roman" w:cs="Open Sans"/>
          <w:color w:val="272C33"/>
          <w:sz w:val="28"/>
          <w:szCs w:val="28"/>
        </w:rPr>
        <w:t xml:space="preserve"> using Data Repository Pattern</w:t>
      </w:r>
      <w:r w:rsidRPr="0062467F" w:rsidR="000277EC">
        <w:rPr>
          <w:rFonts w:ascii="Open Sans" w:hAnsi="Open Sans" w:eastAsia="Times New Roman" w:cs="Open Sans"/>
          <w:color w:val="272C33"/>
          <w:sz w:val="28"/>
          <w:szCs w:val="28"/>
        </w:rPr>
        <w:t xml:space="preserve"> inside DAL</w:t>
      </w:r>
      <w:r w:rsidRPr="0062467F" w:rsidR="00DB0C1F">
        <w:rPr>
          <w:rFonts w:ascii="Open Sans" w:hAnsi="Open Sans" w:eastAsia="Times New Roman" w:cs="Open Sans"/>
          <w:color w:val="272C33"/>
          <w:sz w:val="28"/>
          <w:szCs w:val="28"/>
        </w:rPr>
        <w:t>.</w:t>
      </w:r>
    </w:p>
    <w:p w:rsidRPr="0062467F" w:rsidR="00827035" w:rsidP="00827035" w:rsidRDefault="005E2D4D" w14:paraId="2A599E29" w14:textId="2CD36842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5</w:t>
      </w:r>
      <w:r w:rsidRPr="0062467F" w:rsidR="00827035">
        <w:rPr>
          <w:rFonts w:ascii="Open Sans" w:hAnsi="Open Sans" w:eastAsia="Times New Roman" w:cs="Open Sans"/>
          <w:color w:val="272C33"/>
          <w:sz w:val="28"/>
          <w:szCs w:val="28"/>
        </w:rPr>
        <w:t xml:space="preserve">.Add one more project of type </w:t>
      </w:r>
      <w:r w:rsidR="00BA4356">
        <w:rPr>
          <w:rFonts w:ascii="Open Sans" w:hAnsi="Open Sans" w:eastAsia="Times New Roman" w:cs="Open Sans"/>
          <w:color w:val="272C33"/>
          <w:sz w:val="28"/>
          <w:szCs w:val="28"/>
        </w:rPr>
        <w:t>ASP.Net Core Web API</w:t>
      </w:r>
      <w:r w:rsidR="00B430A8">
        <w:rPr>
          <w:rFonts w:ascii="Open Sans" w:hAnsi="Open Sans" w:eastAsia="Times New Roman" w:cs="Open Sans"/>
          <w:color w:val="272C33"/>
          <w:sz w:val="28"/>
          <w:szCs w:val="28"/>
        </w:rPr>
        <w:t xml:space="preserve"> (</w:t>
      </w:r>
      <w:proofErr w:type="spellStart"/>
      <w:r w:rsidR="00B430A8">
        <w:rPr>
          <w:rFonts w:ascii="Open Sans" w:hAnsi="Open Sans" w:eastAsia="Times New Roman" w:cs="Open Sans"/>
          <w:color w:val="272C33"/>
          <w:sz w:val="28"/>
          <w:szCs w:val="28"/>
        </w:rPr>
        <w:t>ServiceLayer</w:t>
      </w:r>
      <w:proofErr w:type="spellEnd"/>
      <w:r w:rsidR="00B430A8">
        <w:rPr>
          <w:rFonts w:ascii="Open Sans" w:hAnsi="Open Sans" w:eastAsia="Times New Roman" w:cs="Open Sans"/>
          <w:color w:val="272C33"/>
          <w:sz w:val="28"/>
          <w:szCs w:val="28"/>
        </w:rPr>
        <w:t>)</w:t>
      </w:r>
      <w:r w:rsidR="00BA4356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 w:rsidRPr="0062467F" w:rsidR="00DB0C1F">
        <w:rPr>
          <w:rFonts w:ascii="Open Sans" w:hAnsi="Open Sans" w:eastAsia="Times New Roman" w:cs="Open Sans"/>
          <w:color w:val="272C33"/>
          <w:sz w:val="28"/>
          <w:szCs w:val="28"/>
        </w:rPr>
        <w:t>inside same solution.</w:t>
      </w:r>
    </w:p>
    <w:p w:rsidR="00827035" w:rsidP="00827035" w:rsidRDefault="005E2D4D" w14:paraId="79501D59" w14:textId="2D22588D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6</w:t>
      </w:r>
      <w:r w:rsidRPr="0062467F" w:rsidR="00827035">
        <w:rPr>
          <w:rFonts w:ascii="Open Sans" w:hAnsi="Open Sans" w:eastAsia="Times New Roman" w:cs="Open Sans"/>
          <w:color w:val="272C33"/>
          <w:sz w:val="28"/>
          <w:szCs w:val="28"/>
        </w:rPr>
        <w:t xml:space="preserve">.Add </w:t>
      </w:r>
      <w:r w:rsidR="00BA4356">
        <w:rPr>
          <w:rFonts w:ascii="Open Sans" w:hAnsi="Open Sans" w:eastAsia="Times New Roman" w:cs="Open Sans"/>
          <w:color w:val="272C33"/>
          <w:sz w:val="28"/>
          <w:szCs w:val="28"/>
        </w:rPr>
        <w:t>API controllers to invoke CRUD functionalities from DAL and build restful services.</w:t>
      </w:r>
    </w:p>
    <w:p w:rsidR="00D00178" w:rsidP="00827035" w:rsidRDefault="005E2D4D" w14:paraId="71711D6B" w14:textId="73BE084F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7</w:t>
      </w:r>
      <w:r w:rsidR="00D00178">
        <w:rPr>
          <w:rFonts w:ascii="Open Sans" w:hAnsi="Open Sans" w:eastAsia="Times New Roman" w:cs="Open Sans"/>
          <w:color w:val="272C33"/>
          <w:sz w:val="28"/>
          <w:szCs w:val="28"/>
        </w:rPr>
        <w:t xml:space="preserve">. At least build services for </w:t>
      </w:r>
      <w:proofErr w:type="spellStart"/>
      <w:r w:rsidR="00D00178">
        <w:rPr>
          <w:rFonts w:ascii="Open Sans" w:hAnsi="Open Sans" w:eastAsia="Times New Roman" w:cs="Open Sans"/>
          <w:color w:val="272C33"/>
          <w:sz w:val="28"/>
          <w:szCs w:val="28"/>
        </w:rPr>
        <w:t>UserInfo</w:t>
      </w:r>
      <w:proofErr w:type="spellEnd"/>
      <w:r w:rsidR="00D00178">
        <w:rPr>
          <w:rFonts w:ascii="Open Sans" w:hAnsi="Open Sans" w:eastAsia="Times New Roman" w:cs="Open Sans"/>
          <w:color w:val="272C33"/>
          <w:sz w:val="28"/>
          <w:szCs w:val="28"/>
        </w:rPr>
        <w:t xml:space="preserve">, </w:t>
      </w:r>
      <w:proofErr w:type="spellStart"/>
      <w:r w:rsidR="00D00178">
        <w:rPr>
          <w:rFonts w:ascii="Open Sans" w:hAnsi="Open Sans" w:eastAsia="Times New Roman" w:cs="Open Sans"/>
          <w:color w:val="272C33"/>
          <w:sz w:val="28"/>
          <w:szCs w:val="28"/>
        </w:rPr>
        <w:t>EventDetails</w:t>
      </w:r>
      <w:proofErr w:type="spellEnd"/>
      <w:r w:rsidR="00D00178">
        <w:rPr>
          <w:rFonts w:ascii="Open Sans" w:hAnsi="Open Sans" w:eastAsia="Times New Roman" w:cs="Open Sans"/>
          <w:color w:val="272C33"/>
          <w:sz w:val="28"/>
          <w:szCs w:val="28"/>
        </w:rPr>
        <w:t xml:space="preserve"> and </w:t>
      </w:r>
      <w:proofErr w:type="spellStart"/>
      <w:r w:rsidR="00D00178">
        <w:rPr>
          <w:rFonts w:ascii="Open Sans" w:hAnsi="Open Sans" w:eastAsia="Times New Roman" w:cs="Open Sans"/>
          <w:color w:val="272C33"/>
          <w:sz w:val="28"/>
          <w:szCs w:val="28"/>
        </w:rPr>
        <w:t>SessionInfo</w:t>
      </w:r>
      <w:proofErr w:type="spellEnd"/>
      <w:r w:rsidR="00D00178">
        <w:rPr>
          <w:rFonts w:ascii="Open Sans" w:hAnsi="Open Sans" w:eastAsia="Times New Roman" w:cs="Open Sans"/>
          <w:color w:val="272C33"/>
          <w:sz w:val="28"/>
          <w:szCs w:val="28"/>
        </w:rPr>
        <w:t xml:space="preserve">  </w:t>
      </w:r>
    </w:p>
    <w:p w:rsidR="00345B23" w:rsidP="00827035" w:rsidRDefault="005E2D4D" w14:paraId="3FF8A996" w14:textId="1FE1091C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 w:rsidRPr="70D6E55B" w:rsidR="70D6E55B">
        <w:rPr>
          <w:rFonts w:ascii="Open Sans" w:hAnsi="Open Sans" w:eastAsia="Times New Roman" w:cs="Open Sans"/>
          <w:color w:val="272C33"/>
          <w:sz w:val="28"/>
          <w:szCs w:val="28"/>
        </w:rPr>
        <w:t>8</w:t>
      </w:r>
      <w:r w:rsidRPr="70D6E55B" w:rsidR="70D6E55B">
        <w:rPr>
          <w:rFonts w:ascii="Open Sans" w:hAnsi="Open Sans" w:eastAsia="Times New Roman" w:cs="Open Sans"/>
          <w:color w:val="272C33"/>
          <w:sz w:val="28"/>
          <w:szCs w:val="28"/>
        </w:rPr>
        <w:t>.A</w:t>
      </w:r>
      <w:r w:rsidRPr="70D6E55B" w:rsidR="70D6E55B">
        <w:rPr>
          <w:rFonts w:ascii="Open Sans" w:hAnsi="Open Sans" w:eastAsia="Times New Roman" w:cs="Open Sans"/>
          <w:color w:val="272C33"/>
          <w:sz w:val="28"/>
          <w:szCs w:val="28"/>
        </w:rPr>
        <w:t>dd documentation</w:t>
      </w:r>
      <w:r w:rsidRPr="70D6E55B" w:rsidR="70D6E55B">
        <w:rPr>
          <w:rFonts w:ascii="Open Sans" w:hAnsi="Open Sans" w:eastAsia="Times New Roman" w:cs="Open Sans"/>
          <w:color w:val="272C33"/>
          <w:sz w:val="28"/>
          <w:szCs w:val="28"/>
        </w:rPr>
        <w:t xml:space="preserve"> support to </w:t>
      </w:r>
      <w:r w:rsidRPr="70D6E55B" w:rsidR="70D6E55B">
        <w:rPr>
          <w:rFonts w:ascii="Open Sans" w:hAnsi="Open Sans" w:eastAsia="Times New Roman" w:cs="Open Sans"/>
          <w:color w:val="272C33"/>
          <w:sz w:val="28"/>
          <w:szCs w:val="28"/>
        </w:rPr>
        <w:t xml:space="preserve">your web </w:t>
      </w:r>
      <w:r w:rsidRPr="70D6E55B" w:rsidR="70D6E55B">
        <w:rPr>
          <w:rFonts w:ascii="Open Sans" w:hAnsi="Open Sans" w:eastAsia="Times New Roman" w:cs="Open Sans"/>
          <w:color w:val="272C33"/>
          <w:sz w:val="28"/>
          <w:szCs w:val="28"/>
        </w:rPr>
        <w:t>api</w:t>
      </w:r>
      <w:r w:rsidRPr="70D6E55B" w:rsidR="70D6E55B">
        <w:rPr>
          <w:rFonts w:ascii="Open Sans" w:hAnsi="Open Sans" w:eastAsia="Times New Roman" w:cs="Open Sans"/>
          <w:color w:val="272C33"/>
          <w:sz w:val="28"/>
          <w:szCs w:val="28"/>
        </w:rPr>
        <w:t xml:space="preserve"> using Swagger and Test all the services.  </w:t>
      </w:r>
    </w:p>
    <w:p w:rsidR="005E2D4D" w:rsidP="00827035" w:rsidRDefault="005E2D4D" w14:paraId="39BF937B" w14:textId="491C7F5A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9.Add default and named CORS policies.</w:t>
      </w:r>
    </w:p>
    <w:p w:rsidRPr="005E2D4D" w:rsidR="00EC0532" w:rsidP="70D6E55B" w:rsidRDefault="00EC0532" w14:paraId="2150C991" w14:textId="10BB75DF">
      <w:pPr>
        <w:tabs>
          <w:tab w:val="left" w:pos="5578"/>
        </w:tabs>
        <w:rPr>
          <w:rFonts w:ascii="Open Sans" w:hAnsi="Open Sans" w:eastAsia="Times New Roman" w:cs="Open Sans"/>
          <w:color w:val="auto"/>
          <w:sz w:val="28"/>
          <w:szCs w:val="28"/>
        </w:rPr>
      </w:pPr>
      <w:r w:rsidRPr="70D6E55B" w:rsidR="70D6E55B">
        <w:rPr>
          <w:rFonts w:ascii="Open Sans" w:hAnsi="Open Sans" w:eastAsia="Times New Roman" w:cs="Open Sans"/>
          <w:color w:val="auto"/>
          <w:sz w:val="28"/>
          <w:szCs w:val="28"/>
        </w:rPr>
        <w:t>1</w:t>
      </w:r>
      <w:r w:rsidRPr="70D6E55B" w:rsidR="70D6E55B">
        <w:rPr>
          <w:rFonts w:ascii="Open Sans" w:hAnsi="Open Sans" w:eastAsia="Times New Roman" w:cs="Open Sans"/>
          <w:color w:val="auto"/>
          <w:sz w:val="28"/>
          <w:szCs w:val="28"/>
        </w:rPr>
        <w:t>0</w:t>
      </w:r>
      <w:r w:rsidRPr="70D6E55B" w:rsidR="70D6E55B">
        <w:rPr>
          <w:rFonts w:ascii="Open Sans" w:hAnsi="Open Sans" w:eastAsia="Times New Roman" w:cs="Open Sans"/>
          <w:color w:val="auto"/>
          <w:sz w:val="28"/>
          <w:szCs w:val="28"/>
        </w:rPr>
        <w:t>.Add Api Versioning</w:t>
      </w:r>
    </w:p>
    <w:p w:rsidRPr="00D00178" w:rsidR="00EC0532" w:rsidP="00EC0532" w:rsidRDefault="00EC0532" w14:paraId="1D58F99F" w14:textId="5A6E6438">
      <w:pPr>
        <w:tabs>
          <w:tab w:val="left" w:pos="5578"/>
        </w:tabs>
      </w:pPr>
      <w:r w:rsidRPr="70D6E55B" w:rsidR="70D6E55B">
        <w:rPr>
          <w:rFonts w:ascii="Open Sans" w:hAnsi="Open Sans" w:eastAsia="Times New Roman" w:cs="Open Sans"/>
          <w:color w:val="auto"/>
          <w:sz w:val="28"/>
          <w:szCs w:val="28"/>
        </w:rPr>
        <w:t xml:space="preserve">11.Add Role based JWT Bearer Authentication and Authorization with </w:t>
      </w:r>
      <w:r w:rsidRPr="70D6E55B" w:rsidR="70D6E55B">
        <w:rPr>
          <w:rFonts w:ascii="Open Sans" w:hAnsi="Open Sans" w:eastAsia="Times New Roman" w:cs="Open Sans"/>
          <w:color w:val="auto"/>
          <w:sz w:val="28"/>
          <w:szCs w:val="28"/>
        </w:rPr>
        <w:t>UserInfo</w:t>
      </w:r>
      <w:r w:rsidRPr="70D6E55B" w:rsidR="70D6E55B">
        <w:rPr>
          <w:rFonts w:ascii="Open Sans" w:hAnsi="Open Sans" w:eastAsia="Times New Roman" w:cs="Open Sans"/>
          <w:color w:val="auto"/>
          <w:sz w:val="28"/>
          <w:szCs w:val="28"/>
        </w:rPr>
        <w:t xml:space="preserve">. Configure Swagger UI to accept token through </w:t>
      </w:r>
      <w:r w:rsidRPr="70D6E55B" w:rsidR="70D6E55B">
        <w:rPr>
          <w:rFonts w:ascii="Open Sans" w:hAnsi="Open Sans" w:eastAsia="Times New Roman" w:cs="Open Sans"/>
          <w:color w:val="auto"/>
          <w:sz w:val="28"/>
          <w:szCs w:val="28"/>
        </w:rPr>
        <w:t>Authorization</w:t>
      </w:r>
      <w:r w:rsidRPr="70D6E55B" w:rsidR="70D6E55B">
        <w:rPr>
          <w:rFonts w:ascii="Open Sans" w:hAnsi="Open Sans" w:eastAsia="Times New Roman" w:cs="Open Sans"/>
          <w:color w:val="auto"/>
          <w:sz w:val="28"/>
          <w:szCs w:val="28"/>
        </w:rPr>
        <w:t xml:space="preserve"> Header.</w:t>
      </w:r>
    </w:p>
    <w:p w:rsidR="70D6E55B" w:rsidP="70D6E55B" w:rsidRDefault="70D6E55B" w14:paraId="510FA553" w14:textId="02BABD0E">
      <w:pPr>
        <w:tabs>
          <w:tab w:val="left" w:leader="none" w:pos="5578"/>
        </w:tabs>
      </w:pPr>
      <w:r w:rsidRPr="70D6E55B" w:rsidR="70D6E55B">
        <w:rPr>
          <w:rFonts w:ascii="Open Sans" w:hAnsi="Open Sans" w:eastAsia="Times New Roman" w:cs="Open Sans"/>
          <w:color w:val="auto"/>
          <w:sz w:val="28"/>
          <w:szCs w:val="28"/>
        </w:rPr>
        <w:t>12. Handle Exceptions and Log Errors Globally using Custom Middleware.</w:t>
      </w:r>
    </w:p>
    <w:p w:rsidR="70D6E55B" w:rsidP="70D6E55B" w:rsidRDefault="70D6E55B" w14:paraId="7B010CB6" w14:textId="5155B69D">
      <w:pPr>
        <w:tabs>
          <w:tab w:val="left" w:leader="none" w:pos="5578"/>
        </w:tabs>
      </w:pPr>
      <w:r w:rsidRPr="70D6E55B" w:rsidR="70D6E55B">
        <w:rPr>
          <w:rFonts w:ascii="Open Sans" w:hAnsi="Open Sans" w:eastAsia="Times New Roman" w:cs="Open Sans"/>
          <w:color w:val="auto"/>
          <w:sz w:val="28"/>
          <w:szCs w:val="28"/>
        </w:rPr>
        <w:t>13. Add DTOs to protect entities from being exposed in client response.</w:t>
      </w:r>
    </w:p>
    <w:p w:rsidR="70D6E55B" w:rsidP="70D6E55B" w:rsidRDefault="70D6E55B" w14:paraId="783B7F0C" w14:textId="4911A505">
      <w:pPr>
        <w:tabs>
          <w:tab w:val="left" w:leader="none" w:pos="5578"/>
        </w:tabs>
        <w:rPr>
          <w:rFonts w:ascii="Open Sans" w:hAnsi="Open Sans" w:eastAsia="Times New Roman" w:cs="Open Sans"/>
          <w:color w:val="auto"/>
          <w:sz w:val="28"/>
          <w:szCs w:val="28"/>
        </w:rPr>
      </w:pPr>
    </w:p>
    <w:p w:rsidR="00EC0532" w:rsidP="00827035" w:rsidRDefault="00EC0532" w14:paraId="263A1589" w14:textId="77777777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B430A8" w:rsidP="00827035" w:rsidRDefault="00B430A8" w14:paraId="14F70089" w14:textId="64373570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Pr="0062467F" w:rsidR="00BA4356" w:rsidP="00827035" w:rsidRDefault="00BA4356" w14:paraId="27E3373F" w14:textId="77777777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</w:p>
    <w:sectPr w:rsidRPr="0062467F" w:rsidR="00BA4356" w:rsidSect="009D0824">
      <w:pgSz w:w="11906" w:h="16838" w:orient="portrait"/>
      <w:pgMar w:top="567" w:right="567" w:bottom="567" w:left="567" w:header="709" w:footer="709" w:gutter="567"/>
      <w:cols w:space="708"/>
      <w:docGrid w:linePitch="360"/>
      <w:headerReference w:type="default" r:id="R37cd1829fe454549"/>
      <w:footerReference w:type="default" r:id="Rf00ac0eaf387433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70D6E55B" w:rsidTr="70D6E55B" w14:paraId="10F58664">
      <w:trPr>
        <w:trHeight w:val="300"/>
      </w:trPr>
      <w:tc>
        <w:tcPr>
          <w:tcW w:w="3590" w:type="dxa"/>
          <w:tcMar/>
        </w:tcPr>
        <w:p w:rsidR="70D6E55B" w:rsidP="70D6E55B" w:rsidRDefault="70D6E55B" w14:paraId="1BE13A31" w14:textId="59415B47">
          <w:pPr>
            <w:pStyle w:val="Header"/>
            <w:bidi w:val="0"/>
            <w:ind w:left="-115"/>
            <w:jc w:val="left"/>
          </w:pPr>
        </w:p>
      </w:tc>
      <w:tc>
        <w:tcPr>
          <w:tcW w:w="3590" w:type="dxa"/>
          <w:tcMar/>
        </w:tcPr>
        <w:p w:rsidR="70D6E55B" w:rsidP="70D6E55B" w:rsidRDefault="70D6E55B" w14:paraId="2915B303" w14:textId="6D2F92C6">
          <w:pPr>
            <w:pStyle w:val="Header"/>
            <w:bidi w:val="0"/>
            <w:jc w:val="center"/>
          </w:pPr>
        </w:p>
      </w:tc>
      <w:tc>
        <w:tcPr>
          <w:tcW w:w="3590" w:type="dxa"/>
          <w:tcMar/>
        </w:tcPr>
        <w:p w:rsidR="70D6E55B" w:rsidP="70D6E55B" w:rsidRDefault="70D6E55B" w14:paraId="5EBA6801" w14:textId="495F301C">
          <w:pPr>
            <w:pStyle w:val="Header"/>
            <w:bidi w:val="0"/>
            <w:ind w:right="-115"/>
            <w:jc w:val="right"/>
          </w:pPr>
        </w:p>
      </w:tc>
    </w:tr>
  </w:tbl>
  <w:p w:rsidR="70D6E55B" w:rsidP="70D6E55B" w:rsidRDefault="70D6E55B" w14:paraId="2FC017C1" w14:textId="49516E5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70D6E55B" w:rsidTr="70D6E55B" w14:paraId="3C89A6E4">
      <w:trPr>
        <w:trHeight w:val="300"/>
      </w:trPr>
      <w:tc>
        <w:tcPr>
          <w:tcW w:w="3590" w:type="dxa"/>
          <w:tcMar/>
        </w:tcPr>
        <w:p w:rsidR="70D6E55B" w:rsidP="70D6E55B" w:rsidRDefault="70D6E55B" w14:paraId="5A6A8E7A" w14:textId="6FBC6A1F">
          <w:pPr>
            <w:pStyle w:val="Header"/>
            <w:bidi w:val="0"/>
            <w:ind w:left="-115"/>
            <w:jc w:val="left"/>
          </w:pPr>
        </w:p>
      </w:tc>
      <w:tc>
        <w:tcPr>
          <w:tcW w:w="3590" w:type="dxa"/>
          <w:tcMar/>
        </w:tcPr>
        <w:p w:rsidR="70D6E55B" w:rsidP="70D6E55B" w:rsidRDefault="70D6E55B" w14:paraId="787AE3EC" w14:textId="323DB71B">
          <w:pPr>
            <w:pStyle w:val="Header"/>
            <w:bidi w:val="0"/>
            <w:jc w:val="center"/>
          </w:pPr>
        </w:p>
      </w:tc>
      <w:tc>
        <w:tcPr>
          <w:tcW w:w="3590" w:type="dxa"/>
          <w:tcMar/>
        </w:tcPr>
        <w:p w:rsidR="70D6E55B" w:rsidP="70D6E55B" w:rsidRDefault="70D6E55B" w14:paraId="7F50043D" w14:textId="53967941">
          <w:pPr>
            <w:pStyle w:val="Header"/>
            <w:bidi w:val="0"/>
            <w:ind w:right="-115"/>
            <w:jc w:val="right"/>
          </w:pPr>
        </w:p>
      </w:tc>
    </w:tr>
  </w:tbl>
  <w:p w:rsidR="70D6E55B" w:rsidP="70D6E55B" w:rsidRDefault="70D6E55B" w14:paraId="04E9A087" w14:textId="7417D29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E17B8"/>
    <w:multiLevelType w:val="hybridMultilevel"/>
    <w:tmpl w:val="6B7871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4360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824"/>
    <w:rsid w:val="00001EEF"/>
    <w:rsid w:val="000277EC"/>
    <w:rsid w:val="00044B20"/>
    <w:rsid w:val="00044D0C"/>
    <w:rsid w:val="000C21C1"/>
    <w:rsid w:val="000E57A6"/>
    <w:rsid w:val="000F4A39"/>
    <w:rsid w:val="00143F54"/>
    <w:rsid w:val="00165392"/>
    <w:rsid w:val="00191A60"/>
    <w:rsid w:val="00264B1D"/>
    <w:rsid w:val="002D52E8"/>
    <w:rsid w:val="003401AE"/>
    <w:rsid w:val="00345B23"/>
    <w:rsid w:val="003A6FA0"/>
    <w:rsid w:val="003B6B2A"/>
    <w:rsid w:val="003C060E"/>
    <w:rsid w:val="003D4741"/>
    <w:rsid w:val="003F70A7"/>
    <w:rsid w:val="004316D8"/>
    <w:rsid w:val="00443C1C"/>
    <w:rsid w:val="00463392"/>
    <w:rsid w:val="004C019D"/>
    <w:rsid w:val="004C3522"/>
    <w:rsid w:val="00505173"/>
    <w:rsid w:val="0054002D"/>
    <w:rsid w:val="00570F8B"/>
    <w:rsid w:val="005738C2"/>
    <w:rsid w:val="00592D94"/>
    <w:rsid w:val="005C4DBD"/>
    <w:rsid w:val="005E2D4D"/>
    <w:rsid w:val="00607A33"/>
    <w:rsid w:val="0062467F"/>
    <w:rsid w:val="006A323E"/>
    <w:rsid w:val="006A6F8F"/>
    <w:rsid w:val="006D3CB3"/>
    <w:rsid w:val="007058DB"/>
    <w:rsid w:val="007904E8"/>
    <w:rsid w:val="007A2006"/>
    <w:rsid w:val="007A26AE"/>
    <w:rsid w:val="007E1247"/>
    <w:rsid w:val="007E384B"/>
    <w:rsid w:val="007F3D12"/>
    <w:rsid w:val="00803C61"/>
    <w:rsid w:val="008158B4"/>
    <w:rsid w:val="00823ACE"/>
    <w:rsid w:val="0082610F"/>
    <w:rsid w:val="00827035"/>
    <w:rsid w:val="00836375"/>
    <w:rsid w:val="008A1E05"/>
    <w:rsid w:val="008D72F8"/>
    <w:rsid w:val="0091349F"/>
    <w:rsid w:val="00946334"/>
    <w:rsid w:val="009D0824"/>
    <w:rsid w:val="009D6C45"/>
    <w:rsid w:val="00A129BF"/>
    <w:rsid w:val="00AD322B"/>
    <w:rsid w:val="00AE1E03"/>
    <w:rsid w:val="00AF68D8"/>
    <w:rsid w:val="00B430A8"/>
    <w:rsid w:val="00BA4356"/>
    <w:rsid w:val="00BD5833"/>
    <w:rsid w:val="00BE017B"/>
    <w:rsid w:val="00BE7C50"/>
    <w:rsid w:val="00BF7E2B"/>
    <w:rsid w:val="00C0414A"/>
    <w:rsid w:val="00C96F18"/>
    <w:rsid w:val="00CA29EE"/>
    <w:rsid w:val="00CF40B5"/>
    <w:rsid w:val="00CF6621"/>
    <w:rsid w:val="00D00178"/>
    <w:rsid w:val="00D060FC"/>
    <w:rsid w:val="00D337BC"/>
    <w:rsid w:val="00D370AE"/>
    <w:rsid w:val="00D57EC0"/>
    <w:rsid w:val="00D73A5F"/>
    <w:rsid w:val="00DB0C1F"/>
    <w:rsid w:val="00E42D72"/>
    <w:rsid w:val="00EB1FBD"/>
    <w:rsid w:val="00EC0532"/>
    <w:rsid w:val="00EF6609"/>
    <w:rsid w:val="00EF6FEF"/>
    <w:rsid w:val="00FD3CDA"/>
    <w:rsid w:val="1DF6BBE1"/>
    <w:rsid w:val="6331D646"/>
    <w:rsid w:val="70D6E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7B61"/>
  <w15:docId w15:val="{88B31D6A-7BD5-464C-9D5B-195F3160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3AC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0824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592D94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70D6E55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0D6E55B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eader" Target="header.xml" Id="R37cd1829fe454549" /><Relationship Type="http://schemas.openxmlformats.org/officeDocument/2006/relationships/footer" Target="footer.xml" Id="Rf00ac0eaf38743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c68219-26c2-4844-b429-879a109ace40" xsi:nil="true"/>
    <lcf76f155ced4ddcb4097134ff3c332f xmlns="8c554955-6ff6-47e3-ab68-b97cd40b0a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C4D0CFBA87843BA57346B57750ED9" ma:contentTypeVersion="13" ma:contentTypeDescription="Create a new document." ma:contentTypeScope="" ma:versionID="b786e8e46c7575545edd572e6c6cfa57">
  <xsd:schema xmlns:xsd="http://www.w3.org/2001/XMLSchema" xmlns:xs="http://www.w3.org/2001/XMLSchema" xmlns:p="http://schemas.microsoft.com/office/2006/metadata/properties" xmlns:ns2="8c554955-6ff6-47e3-ab68-b97cd40b0a4f" xmlns:ns3="fdc68219-26c2-4844-b429-879a109ace40" targetNamespace="http://schemas.microsoft.com/office/2006/metadata/properties" ma:root="true" ma:fieldsID="fc0aee40fa695f8fafa9ed81a8fef9a5" ns2:_="" ns3:_="">
    <xsd:import namespace="8c554955-6ff6-47e3-ab68-b97cd40b0a4f"/>
    <xsd:import namespace="fdc68219-26c2-4844-b429-879a109ac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54955-6ff6-47e3-ab68-b97cd40b0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a661b6e-5a92-40b4-a9b7-8ab7becca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8219-26c2-4844-b429-879a109ace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de97a88-299a-47e7-b17e-903f36ce4eef}" ma:internalName="TaxCatchAll" ma:showField="CatchAllData" ma:web="fdc68219-26c2-4844-b429-879a109ace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D39D4C-3D93-43AB-B0B3-84DF5763D3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397C3C-08F4-4646-AA1A-66C91EEE82BD}">
  <ds:schemaRefs>
    <ds:schemaRef ds:uri="http://schemas.microsoft.com/office/2006/metadata/properties"/>
    <ds:schemaRef ds:uri="http://schemas.microsoft.com/office/infopath/2007/PartnerControls"/>
    <ds:schemaRef ds:uri="fdc68219-26c2-4844-b429-879a109ace40"/>
    <ds:schemaRef ds:uri="8c554955-6ff6-47e3-ab68-b97cd40b0a4f"/>
  </ds:schemaRefs>
</ds:datastoreItem>
</file>

<file path=customXml/itemProps3.xml><?xml version="1.0" encoding="utf-8"?>
<ds:datastoreItem xmlns:ds="http://schemas.openxmlformats.org/officeDocument/2006/customXml" ds:itemID="{B0D0DEEF-6D3F-49C9-8324-B3584FCE8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54955-6ff6-47e3-ab68-b97cd40b0a4f"/>
    <ds:schemaRef ds:uri="fdc68219-26c2-4844-b429-879a109ac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Shoaib</dc:creator>
  <keywords/>
  <dc:description/>
  <lastModifiedBy>Guest User</lastModifiedBy>
  <revision>67</revision>
  <dcterms:created xsi:type="dcterms:W3CDTF">2021-07-20T20:08:00.0000000Z</dcterms:created>
  <dcterms:modified xsi:type="dcterms:W3CDTF">2026-10-13T04:35:35.1495765Z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0x010100BB4C4D0CFBA87843BA57346B57750ED9</vt:lpwstr>
  </property>
</Properties>
</file>