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82DA0" w14:textId="201A11D3" w:rsidR="00E24C33" w:rsidRDefault="003528F4">
      <w:r>
        <w:t>ТУТ БУДЕТ ГЛАВА 5</w:t>
      </w:r>
    </w:p>
    <w:sectPr w:rsidR="00E24C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926"/>
    <w:rsid w:val="003528F4"/>
    <w:rsid w:val="006B7926"/>
    <w:rsid w:val="008B7775"/>
    <w:rsid w:val="00E2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08870"/>
  <w15:chartTrackingRefBased/>
  <w15:docId w15:val="{C3EF1A87-42A6-4498-9B39-8FA355517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7775"/>
    <w:pPr>
      <w:keepNext/>
      <w:keepLines/>
      <w:spacing w:after="0" w:line="360" w:lineRule="auto"/>
      <w:ind w:firstLine="709"/>
      <w:outlineLvl w:val="0"/>
    </w:pPr>
    <w:rPr>
      <w:rFonts w:eastAsiaTheme="majorEastAsia" w:cstheme="majorBidi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7775"/>
    <w:rPr>
      <w:rFonts w:eastAsiaTheme="majorEastAsia" w:cstheme="majorBidi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linkov</dc:creator>
  <cp:keywords/>
  <dc:description/>
  <cp:lastModifiedBy>alex linkov</cp:lastModifiedBy>
  <cp:revision>2</cp:revision>
  <dcterms:created xsi:type="dcterms:W3CDTF">2026-03-26T10:13:00Z</dcterms:created>
  <dcterms:modified xsi:type="dcterms:W3CDTF">2026-03-26T10:13:00Z</dcterms:modified>
</cp:coreProperties>
</file>