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8B23" w14:textId="5345E63C" w:rsidR="004901A1" w:rsidRPr="00BA666E" w:rsidRDefault="004901A1">
      <w:pPr>
        <w:pStyle w:val="Heading1"/>
        <w:rPr>
          <w:rFonts w:ascii="Times New Roman" w:hAnsi="Times New Roman" w:cs="Times New Roman"/>
          <w:color w:val="auto"/>
        </w:rPr>
      </w:pPr>
      <w:bookmarkStart w:id="0" w:name="X12036aa435bc48a4f76c72fc7ad13361bd33f1b"/>
      <w:r w:rsidRPr="00BA666E">
        <w:rPr>
          <w:rFonts w:ascii="Times New Roman" w:hAnsi="Times New Roman" w:cs="Times New Roman"/>
          <w:noProof/>
          <w:color w:val="auto"/>
          <w:sz w:val="20"/>
        </w:rPr>
        <w:drawing>
          <wp:inline distT="0" distB="0" distL="0" distR="0" wp14:anchorId="3B9E5B5F" wp14:editId="4524219B">
            <wp:extent cx="5514384" cy="1639824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384" cy="163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B385" w14:textId="77777777" w:rsidR="004901A1" w:rsidRPr="00BA666E" w:rsidRDefault="004901A1">
      <w:pPr>
        <w:pStyle w:val="Heading1"/>
        <w:rPr>
          <w:rFonts w:ascii="Times New Roman" w:hAnsi="Times New Roman" w:cs="Times New Roman"/>
          <w:color w:val="auto"/>
        </w:rPr>
      </w:pPr>
    </w:p>
    <w:p w14:paraId="700756BF" w14:textId="74220DDC" w:rsidR="008A63E9" w:rsidRPr="00BA666E" w:rsidRDefault="00000000" w:rsidP="004901A1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BA666E">
        <w:rPr>
          <w:rFonts w:ascii="Times New Roman" w:hAnsi="Times New Roman" w:cs="Times New Roman"/>
          <w:b/>
          <w:bCs/>
          <w:color w:val="auto"/>
        </w:rPr>
        <w:t>NỀN TẢNG AI GIÁM SÁT, QUẢN LÝ VÀ ĐIỀU HÀNH TÀI SẢN ĐƯỜNG BỘ THÔNG MINH</w:t>
      </w:r>
    </w:p>
    <w:p w14:paraId="6497D5CB" w14:textId="437519E3" w:rsidR="008A63E9" w:rsidRPr="00BA666E" w:rsidRDefault="00000000" w:rsidP="004901A1">
      <w:pPr>
        <w:pStyle w:val="Heading2"/>
        <w:jc w:val="center"/>
        <w:rPr>
          <w:rFonts w:ascii="Times New Roman" w:hAnsi="Times New Roman" w:cs="Times New Roman"/>
          <w:color w:val="auto"/>
        </w:rPr>
      </w:pPr>
      <w:bookmarkStart w:id="1" w:name="X2eb4653f97f5aa130fda9c44f3db1cdbcb87e58"/>
      <w:r w:rsidRPr="00BA666E">
        <w:rPr>
          <w:rFonts w:ascii="Times New Roman" w:hAnsi="Times New Roman" w:cs="Times New Roman"/>
          <w:color w:val="auto"/>
        </w:rPr>
        <w:t>(AI Road Infrastructure Platform)</w:t>
      </w:r>
    </w:p>
    <w:p w14:paraId="2FF1C90E" w14:textId="4D0CB553" w:rsidR="008A63E9" w:rsidRPr="00BA666E" w:rsidRDefault="008A63E9">
      <w:pPr>
        <w:rPr>
          <w:rFonts w:ascii="Times New Roman" w:hAnsi="Times New Roman" w:cs="Times New Roman"/>
        </w:rPr>
      </w:pPr>
    </w:p>
    <w:p w14:paraId="69BADEAC" w14:textId="1CBF1D28" w:rsidR="008A63E9" w:rsidRPr="00BA666E" w:rsidRDefault="00221717">
      <w:pPr>
        <w:pStyle w:val="Heading1"/>
        <w:rPr>
          <w:rFonts w:ascii="Times New Roman" w:hAnsi="Times New Roman" w:cs="Times New Roman"/>
          <w:color w:val="auto"/>
        </w:rPr>
      </w:pPr>
      <w:bookmarkStart w:id="2" w:name="giới-thiệu"/>
      <w:bookmarkEnd w:id="0"/>
      <w:bookmarkEnd w:id="1"/>
      <w:r w:rsidRPr="00BA666E">
        <w:rPr>
          <w:rFonts w:ascii="Times New Roman" w:hAnsi="Times New Roman" w:cs="Times New Roman"/>
          <w:color w:val="auto"/>
        </w:rPr>
        <w:t>I. Giới thiệu</w:t>
      </w:r>
    </w:p>
    <w:p w14:paraId="40FD5C5A" w14:textId="2DCB13FA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Nền tảng AI Giám sát và Quản lý tài sản đường bộ là một hệ sinh thái số tích hợp GIS, AI, IoT, Camera, Edge Computing</w:t>
      </w:r>
      <w:r w:rsidR="004901A1" w:rsidRPr="00BA666E">
        <w:rPr>
          <w:rFonts w:ascii="Times New Roman" w:hAnsi="Times New Roman" w:cs="Times New Roman"/>
        </w:rPr>
        <w:t xml:space="preserve"> </w:t>
      </w:r>
      <w:r w:rsidRPr="00BA666E">
        <w:rPr>
          <w:rFonts w:ascii="Times New Roman" w:hAnsi="Times New Roman" w:cs="Times New Roman"/>
        </w:rPr>
        <w:t>và dữ liệu lớn nhằm số hóa toàn diện công tác quản lý, vận hành, tuần tra, bảo trì và điều hành hệ thống hạ tầng giao thông đường bộ.</w:t>
      </w:r>
    </w:p>
    <w:p w14:paraId="52CCC9CD" w14:textId="77777777" w:rsidR="008A63E9" w:rsidRPr="00BA666E" w:rsidRDefault="00000000">
      <w:pPr>
        <w:pStyle w:val="BodyText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Hệ thống cho phép thu thập dữ liệu tự động từ xe tuần tra, camera AI, thiết bị IoT, Drone, LiDAR và các nguồn dữ liệu hiện trường; từ đó sử dụng AI để phát hiện hư hỏng, đánh giá chất lượng mặt đường, quản lý tài sản, dự báo xuống cấp và hỗ trợ ra quyết định.</w:t>
      </w:r>
    </w:p>
    <w:p w14:paraId="1E1D8ED6" w14:textId="30E4192A" w:rsidR="008A63E9" w:rsidRPr="00BA666E" w:rsidRDefault="00221717">
      <w:pPr>
        <w:pStyle w:val="Heading1"/>
        <w:rPr>
          <w:rFonts w:ascii="Times New Roman" w:hAnsi="Times New Roman" w:cs="Times New Roman"/>
          <w:color w:val="auto"/>
        </w:rPr>
      </w:pPr>
      <w:bookmarkStart w:id="3" w:name="mục-tiêu"/>
      <w:bookmarkEnd w:id="2"/>
      <w:r w:rsidRPr="00BA666E">
        <w:rPr>
          <w:rFonts w:ascii="Times New Roman" w:hAnsi="Times New Roman" w:cs="Times New Roman"/>
          <w:color w:val="auto"/>
        </w:rPr>
        <w:t>II. Mục tiêu</w:t>
      </w:r>
    </w:p>
    <w:p w14:paraId="6EFD73F1" w14:textId="77777777" w:rsidR="008A63E9" w:rsidRPr="00BA666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Số hóa toàn bộ tài sản đường bộ.</w:t>
      </w:r>
    </w:p>
    <w:p w14:paraId="0C55DA57" w14:textId="77777777" w:rsidR="008A63E9" w:rsidRPr="00BA666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Quản lý tập trung trên nền GIS và Digital Twin.</w:t>
      </w:r>
    </w:p>
    <w:p w14:paraId="54A603C3" w14:textId="77777777" w:rsidR="008A63E9" w:rsidRPr="00BA666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Tự động hóa công tác tuần đường và tuần kiểm.</w:t>
      </w:r>
    </w:p>
    <w:p w14:paraId="7FEB269A" w14:textId="77777777" w:rsidR="008A63E9" w:rsidRPr="00BA666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phát hiện và đánh giá hư hỏng mặt đường.</w:t>
      </w:r>
    </w:p>
    <w:p w14:paraId="7B34EF2F" w14:textId="77777777" w:rsidR="008A63E9" w:rsidRPr="00BA666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Điều hành xử lý sự cố theo thời gian thực.</w:t>
      </w:r>
    </w:p>
    <w:p w14:paraId="38C8C70D" w14:textId="77777777" w:rsidR="008A63E9" w:rsidRPr="00BA666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Tối ưu kế hoạch bảo trì và ngân sách.</w:t>
      </w:r>
    </w:p>
    <w:p w14:paraId="098903A2" w14:textId="77777777" w:rsidR="008A63E9" w:rsidRPr="00BA666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Dự báo xuống cấp và tuổi thọ tài sản.</w:t>
      </w:r>
    </w:p>
    <w:p w14:paraId="685D2362" w14:textId="77777777" w:rsidR="008A63E9" w:rsidRPr="00BA666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Hỗ trợ lãnh đạo ra quyết định dựa trên dữ liệu.</w:t>
      </w:r>
    </w:p>
    <w:p w14:paraId="5EA7DB7A" w14:textId="44BC1443" w:rsidR="008A63E9" w:rsidRPr="00BA666E" w:rsidRDefault="00221717">
      <w:pPr>
        <w:pStyle w:val="Heading1"/>
        <w:rPr>
          <w:rFonts w:ascii="Times New Roman" w:hAnsi="Times New Roman" w:cs="Times New Roman"/>
          <w:color w:val="auto"/>
        </w:rPr>
      </w:pPr>
      <w:bookmarkStart w:id="4" w:name="kiến-trúc-tổng-thể"/>
      <w:bookmarkEnd w:id="3"/>
      <w:r w:rsidRPr="00BA666E">
        <w:rPr>
          <w:rFonts w:ascii="Times New Roman" w:hAnsi="Times New Roman" w:cs="Times New Roman"/>
          <w:color w:val="auto"/>
        </w:rPr>
        <w:lastRenderedPageBreak/>
        <w:t>III. Kiến trúc tổng thể</w:t>
      </w:r>
    </w:p>
    <w:p w14:paraId="689BB31B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5" w:name="lớp-thu-thập-dữ-liệu"/>
      <w:r w:rsidRPr="00BA666E">
        <w:rPr>
          <w:rFonts w:ascii="Times New Roman" w:hAnsi="Times New Roman" w:cs="Times New Roman"/>
          <w:color w:val="auto"/>
        </w:rPr>
        <w:t>Lớp thu thập dữ liệu</w:t>
      </w:r>
    </w:p>
    <w:p w14:paraId="38330034" w14:textId="77777777" w:rsidR="008A63E9" w:rsidRPr="00BA666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Camera AI trên xe tuần tra</w:t>
      </w:r>
    </w:p>
    <w:p w14:paraId="179BAC3A" w14:textId="77777777" w:rsidR="008A63E9" w:rsidRPr="00BA666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Camera 360°</w:t>
      </w:r>
    </w:p>
    <w:p w14:paraId="4A2ADEAC" w14:textId="77777777" w:rsidR="008A63E9" w:rsidRPr="00BA666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Camera ITS</w:t>
      </w:r>
    </w:p>
    <w:p w14:paraId="69AD4FC3" w14:textId="77777777" w:rsidR="008A63E9" w:rsidRPr="00BA666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Drone</w:t>
      </w:r>
    </w:p>
    <w:p w14:paraId="38D9DF88" w14:textId="77777777" w:rsidR="008A63E9" w:rsidRPr="00BA666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LiDAR</w:t>
      </w:r>
    </w:p>
    <w:p w14:paraId="19612945" w14:textId="77777777" w:rsidR="008A63E9" w:rsidRPr="00BA666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GPS/RTK</w:t>
      </w:r>
    </w:p>
    <w:p w14:paraId="3F78ECC5" w14:textId="77777777" w:rsidR="008A63E9" w:rsidRPr="00BA666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IMU</w:t>
      </w:r>
    </w:p>
    <w:p w14:paraId="1D201DF5" w14:textId="77777777" w:rsidR="008A63E9" w:rsidRPr="00BA666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Thiết bị IoT</w:t>
      </w:r>
    </w:p>
    <w:p w14:paraId="7429F20E" w14:textId="77777777" w:rsidR="008A63E9" w:rsidRPr="00BA666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Cảm biến môi trường</w:t>
      </w:r>
    </w:p>
    <w:p w14:paraId="0837E9D1" w14:textId="77777777" w:rsidR="008A63E9" w:rsidRPr="00BA666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Thiết bị Edge AI</w:t>
      </w:r>
    </w:p>
    <w:p w14:paraId="6411AB99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6" w:name="lớp-truyền-dữ-liệu"/>
      <w:bookmarkEnd w:id="5"/>
      <w:r w:rsidRPr="00BA666E">
        <w:rPr>
          <w:rFonts w:ascii="Times New Roman" w:hAnsi="Times New Roman" w:cs="Times New Roman"/>
          <w:color w:val="auto"/>
        </w:rPr>
        <w:t>Lớp truyền dữ liệu</w:t>
      </w:r>
    </w:p>
    <w:p w14:paraId="14F10106" w14:textId="77777777" w:rsidR="008A63E9" w:rsidRPr="00BA666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4G/5G</w:t>
      </w:r>
    </w:p>
    <w:p w14:paraId="7CC100FE" w14:textId="77777777" w:rsidR="008A63E9" w:rsidRPr="00BA666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VPN</w:t>
      </w:r>
    </w:p>
    <w:p w14:paraId="13500ADC" w14:textId="77777777" w:rsidR="008A63E9" w:rsidRPr="00BA666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WiFi</w:t>
      </w:r>
    </w:p>
    <w:p w14:paraId="00BD53B2" w14:textId="77777777" w:rsidR="008A63E9" w:rsidRPr="00BA666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Đồng bộ Offline</w:t>
      </w:r>
    </w:p>
    <w:p w14:paraId="7A4088DC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7" w:name="lớp-nền-tảng"/>
      <w:bookmarkEnd w:id="6"/>
      <w:r w:rsidRPr="00BA666E">
        <w:rPr>
          <w:rFonts w:ascii="Times New Roman" w:hAnsi="Times New Roman" w:cs="Times New Roman"/>
          <w:color w:val="auto"/>
        </w:rPr>
        <w:t>Lớp nền tảng</w:t>
      </w:r>
    </w:p>
    <w:p w14:paraId="18CF5EC8" w14:textId="77777777" w:rsidR="008A63E9" w:rsidRPr="00BA666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GIS Engine</w:t>
      </w:r>
    </w:p>
    <w:p w14:paraId="6673CB3D" w14:textId="77777777" w:rsidR="008A63E9" w:rsidRPr="00BA666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Digital Twin</w:t>
      </w:r>
    </w:p>
    <w:p w14:paraId="0348BFED" w14:textId="77777777" w:rsidR="008A63E9" w:rsidRPr="00BA666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Vision</w:t>
      </w:r>
    </w:p>
    <w:p w14:paraId="18F795A1" w14:textId="77777777" w:rsidR="008A63E9" w:rsidRPr="00BA666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Analytics</w:t>
      </w:r>
    </w:p>
    <w:p w14:paraId="6D34139C" w14:textId="77777777" w:rsidR="008A63E9" w:rsidRPr="00BA666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IoT Platform</w:t>
      </w:r>
    </w:p>
    <w:p w14:paraId="01E13B84" w14:textId="77777777" w:rsidR="008A63E9" w:rsidRPr="00BA666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Data Lake</w:t>
      </w:r>
    </w:p>
    <w:p w14:paraId="38B4E389" w14:textId="77777777" w:rsidR="008A63E9" w:rsidRPr="00BA666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Asset Database</w:t>
      </w:r>
    </w:p>
    <w:p w14:paraId="0E89DB89" w14:textId="77777777" w:rsidR="008A63E9" w:rsidRPr="00BA666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Workflow Engine</w:t>
      </w:r>
    </w:p>
    <w:p w14:paraId="59B7DC4D" w14:textId="77777777" w:rsidR="008A63E9" w:rsidRPr="00BA666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Notification Service</w:t>
      </w:r>
    </w:p>
    <w:p w14:paraId="7D8B6563" w14:textId="77777777" w:rsidR="008A63E9" w:rsidRPr="00BA666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API Gateway</w:t>
      </w:r>
    </w:p>
    <w:p w14:paraId="67BD8AFD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8" w:name="lớp-ứng-dụng"/>
      <w:bookmarkEnd w:id="7"/>
      <w:r w:rsidRPr="00BA666E">
        <w:rPr>
          <w:rFonts w:ascii="Times New Roman" w:hAnsi="Times New Roman" w:cs="Times New Roman"/>
          <w:color w:val="auto"/>
        </w:rPr>
        <w:t>Lớp ứng dụng</w:t>
      </w:r>
    </w:p>
    <w:p w14:paraId="6D89E7D8" w14:textId="77777777" w:rsidR="008A63E9" w:rsidRPr="00BA666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Web Portal</w:t>
      </w:r>
    </w:p>
    <w:p w14:paraId="5E9044CD" w14:textId="77777777" w:rsidR="008A63E9" w:rsidRPr="00BA666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Mobile App</w:t>
      </w:r>
    </w:p>
    <w:p w14:paraId="5FAC45B6" w14:textId="77777777" w:rsidR="008A63E9" w:rsidRPr="00BA666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Dashboard</w:t>
      </w:r>
    </w:p>
    <w:p w14:paraId="6EFB3DC4" w14:textId="77777777" w:rsidR="008A63E9" w:rsidRPr="00BA666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Command Center</w:t>
      </w:r>
    </w:p>
    <w:p w14:paraId="377D8290" w14:textId="77777777" w:rsidR="008A63E9" w:rsidRPr="00BA666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Copilot</w:t>
      </w:r>
    </w:p>
    <w:p w14:paraId="49400AEE" w14:textId="23854360" w:rsidR="008A63E9" w:rsidRPr="00BA666E" w:rsidRDefault="00221717">
      <w:pPr>
        <w:pStyle w:val="Heading1"/>
        <w:rPr>
          <w:rFonts w:ascii="Times New Roman" w:hAnsi="Times New Roman" w:cs="Times New Roman"/>
          <w:color w:val="auto"/>
        </w:rPr>
      </w:pPr>
      <w:bookmarkStart w:id="9" w:name="danh-mục-phân-hệ"/>
      <w:bookmarkEnd w:id="4"/>
      <w:bookmarkEnd w:id="8"/>
      <w:r w:rsidRPr="00BA666E">
        <w:rPr>
          <w:rFonts w:ascii="Times New Roman" w:hAnsi="Times New Roman" w:cs="Times New Roman"/>
          <w:color w:val="auto"/>
        </w:rPr>
        <w:lastRenderedPageBreak/>
        <w:t>IV. Danh mục phân hệ</w:t>
      </w:r>
    </w:p>
    <w:p w14:paraId="38F01FB5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0" w:name="X340da0e1846857285221badb5fdf777aefde94a"/>
      <w:r w:rsidRPr="00BA666E">
        <w:rPr>
          <w:rFonts w:ascii="Times New Roman" w:hAnsi="Times New Roman" w:cs="Times New Roman"/>
          <w:color w:val="auto"/>
        </w:rPr>
        <w:t>Phân hệ 1. Quản lý tài sản đường bộ (Road Asset Management)</w:t>
      </w:r>
    </w:p>
    <w:p w14:paraId="6EFD3506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Quản lý toàn bộ tài sản:</w:t>
      </w:r>
    </w:p>
    <w:p w14:paraId="02E811F5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Mặt đường</w:t>
      </w:r>
    </w:p>
    <w:p w14:paraId="1C059157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Cầu</w:t>
      </w:r>
    </w:p>
    <w:p w14:paraId="1CA565F7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Hầm</w:t>
      </w:r>
    </w:p>
    <w:p w14:paraId="1045776B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Cống</w:t>
      </w:r>
    </w:p>
    <w:p w14:paraId="540310AC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Taluy</w:t>
      </w:r>
    </w:p>
    <w:p w14:paraId="14A3774B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Hộ lan</w:t>
      </w:r>
    </w:p>
    <w:p w14:paraId="5E2445CC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Biển báo</w:t>
      </w:r>
    </w:p>
    <w:p w14:paraId="30967CE0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Đèn chiếu sáng</w:t>
      </w:r>
    </w:p>
    <w:p w14:paraId="18416815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Camera ITS</w:t>
      </w:r>
    </w:p>
    <w:p w14:paraId="2042A4C7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Cọc Km</w:t>
      </w:r>
    </w:p>
    <w:p w14:paraId="37B83425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Cọc H</w:t>
      </w:r>
    </w:p>
    <w:p w14:paraId="30B53EB8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Sơn kẻ đường</w:t>
      </w:r>
    </w:p>
    <w:p w14:paraId="3433D310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Lan can</w:t>
      </w:r>
    </w:p>
    <w:p w14:paraId="4334EBD2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Hàng rào</w:t>
      </w:r>
    </w:p>
    <w:p w14:paraId="6047BD6A" w14:textId="77777777" w:rsidR="008A63E9" w:rsidRPr="00BA666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Cây xanh</w:t>
      </w:r>
    </w:p>
    <w:p w14:paraId="3B3A7B74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Thông tin quản lý:</w:t>
      </w:r>
    </w:p>
    <w:p w14:paraId="4D9ED2DA" w14:textId="77777777" w:rsidR="008A63E9" w:rsidRPr="00BA666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Vị trí GPS</w:t>
      </w:r>
    </w:p>
    <w:p w14:paraId="610BDA7F" w14:textId="77777777" w:rsidR="008A63E9" w:rsidRPr="00BA666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Mã QR</w:t>
      </w:r>
    </w:p>
    <w:p w14:paraId="1ECA2A28" w14:textId="77777777" w:rsidR="008A63E9" w:rsidRPr="00BA666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Hình ảnh</w:t>
      </w:r>
    </w:p>
    <w:p w14:paraId="4CC00936" w14:textId="77777777" w:rsidR="008A63E9" w:rsidRPr="00BA666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Hồ sơ kỹ thuật</w:t>
      </w:r>
    </w:p>
    <w:p w14:paraId="7E2E3DCC" w14:textId="77777777" w:rsidR="008A63E9" w:rsidRPr="00BA666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Tuổi thọ</w:t>
      </w:r>
    </w:p>
    <w:p w14:paraId="4F05AB80" w14:textId="77777777" w:rsidR="008A63E9" w:rsidRPr="00BA666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Giá trị tài sản</w:t>
      </w:r>
    </w:p>
    <w:p w14:paraId="27913906" w14:textId="77777777" w:rsidR="008A63E9" w:rsidRPr="00BA666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Lịch sử sửa chữa</w:t>
      </w:r>
    </w:p>
    <w:p w14:paraId="094567C3" w14:textId="77777777" w:rsidR="008A63E9" w:rsidRPr="00BA666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Tình trạng hiện tại</w:t>
      </w:r>
    </w:p>
    <w:p w14:paraId="46AA4961" w14:textId="0EA77D0A" w:rsidR="008A63E9" w:rsidRPr="00BA666E" w:rsidRDefault="008A63E9">
      <w:pPr>
        <w:rPr>
          <w:rFonts w:ascii="Times New Roman" w:hAnsi="Times New Roman" w:cs="Times New Roman"/>
        </w:rPr>
      </w:pPr>
    </w:p>
    <w:p w14:paraId="0DCDE828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1" w:name="phân-hệ-2.-gis-và-digital-twin"/>
      <w:bookmarkEnd w:id="10"/>
      <w:r w:rsidRPr="00BA666E">
        <w:rPr>
          <w:rFonts w:ascii="Times New Roman" w:hAnsi="Times New Roman" w:cs="Times New Roman"/>
          <w:color w:val="auto"/>
        </w:rPr>
        <w:t>Phân hệ 2. GIS và Digital Twin</w:t>
      </w:r>
    </w:p>
    <w:p w14:paraId="2F4FF8CF" w14:textId="77777777" w:rsidR="008A63E9" w:rsidRPr="00BA666E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Bản đồ GIS 2D/3D</w:t>
      </w:r>
    </w:p>
    <w:p w14:paraId="2A08F278" w14:textId="77777777" w:rsidR="008A63E9" w:rsidRPr="00BA666E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Digital Twin toàn tuyến</w:t>
      </w:r>
    </w:p>
    <w:p w14:paraId="344AB432" w14:textId="77777777" w:rsidR="008A63E9" w:rsidRPr="00BA666E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Theo dõi tài sản theo thời gian thực</w:t>
      </w:r>
    </w:p>
    <w:p w14:paraId="30EFAA65" w14:textId="77777777" w:rsidR="008A63E9" w:rsidRPr="00BA666E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Quản lý lịch sử thay đổi</w:t>
      </w:r>
    </w:p>
    <w:p w14:paraId="7568C26C" w14:textId="77777777" w:rsidR="008A63E9" w:rsidRPr="00BA666E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Mô phỏng hiện trạng</w:t>
      </w:r>
    </w:p>
    <w:p w14:paraId="4EF7B25A" w14:textId="4A74AB65" w:rsidR="008A63E9" w:rsidRPr="00BA666E" w:rsidRDefault="008A63E9">
      <w:pPr>
        <w:rPr>
          <w:rFonts w:ascii="Times New Roman" w:hAnsi="Times New Roman" w:cs="Times New Roman"/>
        </w:rPr>
      </w:pPr>
    </w:p>
    <w:p w14:paraId="0F82101F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2" w:name="phân-hệ-3.-ai-kiểm-định-mặt-đường"/>
      <w:bookmarkEnd w:id="11"/>
      <w:r w:rsidRPr="00BA666E">
        <w:rPr>
          <w:rFonts w:ascii="Times New Roman" w:hAnsi="Times New Roman" w:cs="Times New Roman"/>
          <w:color w:val="auto"/>
        </w:rPr>
        <w:lastRenderedPageBreak/>
        <w:t>Phân hệ 3. AI kiểm định mặt đường</w:t>
      </w:r>
    </w:p>
    <w:p w14:paraId="0BB13E8C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Thu thập dữ liệu từ xe tuần tra:</w:t>
      </w:r>
    </w:p>
    <w:p w14:paraId="29B926B3" w14:textId="77777777" w:rsidR="008A63E9" w:rsidRPr="00BA666E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Camera AI</w:t>
      </w:r>
    </w:p>
    <w:p w14:paraId="3F0E7074" w14:textId="77777777" w:rsidR="008A63E9" w:rsidRPr="00BA666E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Camera Line Scan</w:t>
      </w:r>
    </w:p>
    <w:p w14:paraId="27FCDA4C" w14:textId="77777777" w:rsidR="008A63E9" w:rsidRPr="00BA666E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Camera 360</w:t>
      </w:r>
    </w:p>
    <w:p w14:paraId="2A4F6C61" w14:textId="77777777" w:rsidR="008A63E9" w:rsidRPr="00BA666E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GPS</w:t>
      </w:r>
    </w:p>
    <w:p w14:paraId="43FD85C0" w14:textId="77777777" w:rsidR="008A63E9" w:rsidRPr="00BA666E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IMU</w:t>
      </w:r>
    </w:p>
    <w:p w14:paraId="7000FFA6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tự động nhận diện:</w:t>
      </w:r>
    </w:p>
    <w:p w14:paraId="715C6888" w14:textId="77777777" w:rsidR="008A63E9" w:rsidRPr="00BA666E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Ổ gà</w:t>
      </w:r>
    </w:p>
    <w:p w14:paraId="01231289" w14:textId="77777777" w:rsidR="008A63E9" w:rsidRPr="00BA666E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Nứt dọc</w:t>
      </w:r>
    </w:p>
    <w:p w14:paraId="398ABF40" w14:textId="77777777" w:rsidR="008A63E9" w:rsidRPr="00BA666E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Nứt ngang</w:t>
      </w:r>
    </w:p>
    <w:p w14:paraId="1AD7DDE9" w14:textId="77777777" w:rsidR="008A63E9" w:rsidRPr="00BA666E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Nứt mai rùa</w:t>
      </w:r>
    </w:p>
    <w:p w14:paraId="6668E28C" w14:textId="77777777" w:rsidR="008A63E9" w:rsidRPr="00BA666E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Bong bật</w:t>
      </w:r>
    </w:p>
    <w:p w14:paraId="60C809D2" w14:textId="77777777" w:rsidR="008A63E9" w:rsidRPr="00BA666E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Lún vệt bánh xe</w:t>
      </w:r>
    </w:p>
    <w:p w14:paraId="752DABE1" w14:textId="77777777" w:rsidR="008A63E9" w:rsidRPr="00BA666E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Chảy nhựa</w:t>
      </w:r>
    </w:p>
    <w:p w14:paraId="7427DAD6" w14:textId="77777777" w:rsidR="008A63E9" w:rsidRPr="00BA666E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Vá đường</w:t>
      </w:r>
    </w:p>
    <w:p w14:paraId="38032693" w14:textId="77777777" w:rsidR="008A63E9" w:rsidRPr="00BA666E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Sụt lề</w:t>
      </w:r>
    </w:p>
    <w:p w14:paraId="6BEB9F5B" w14:textId="77777777" w:rsidR="008A63E9" w:rsidRPr="00BA666E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Hư hỏng mép đường</w:t>
      </w:r>
    </w:p>
    <w:p w14:paraId="494D4A9D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Tự động tính:</w:t>
      </w:r>
    </w:p>
    <w:p w14:paraId="353439E2" w14:textId="77777777" w:rsidR="008A63E9" w:rsidRPr="00BA666E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PCI</w:t>
      </w:r>
    </w:p>
    <w:p w14:paraId="2F9D6C91" w14:textId="77777777" w:rsidR="008A63E9" w:rsidRPr="00BA666E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IRI</w:t>
      </w:r>
    </w:p>
    <w:p w14:paraId="455ACBDF" w14:textId="77777777" w:rsidR="008A63E9" w:rsidRPr="00BA666E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SCI</w:t>
      </w:r>
    </w:p>
    <w:p w14:paraId="474BF1A5" w14:textId="77777777" w:rsidR="008A63E9" w:rsidRPr="00BA666E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Mức độ hư hỏng</w:t>
      </w:r>
    </w:p>
    <w:p w14:paraId="4782134B" w14:textId="77777777" w:rsidR="008A63E9" w:rsidRPr="00BA666E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Mức ưu tiên sửa chữa</w:t>
      </w:r>
    </w:p>
    <w:p w14:paraId="642B019B" w14:textId="78E01575" w:rsidR="008A63E9" w:rsidRPr="00BA666E" w:rsidRDefault="008A63E9">
      <w:pPr>
        <w:rPr>
          <w:rFonts w:ascii="Times New Roman" w:hAnsi="Times New Roman" w:cs="Times New Roman"/>
        </w:rPr>
      </w:pPr>
    </w:p>
    <w:p w14:paraId="60E97D96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3" w:name="X5d4b712e9df1840aaf7b067c49931dfa71a0044"/>
      <w:bookmarkEnd w:id="12"/>
      <w:r w:rsidRPr="00BA666E">
        <w:rPr>
          <w:rFonts w:ascii="Times New Roman" w:hAnsi="Times New Roman" w:cs="Times New Roman"/>
          <w:color w:val="auto"/>
        </w:rPr>
        <w:t>Phân hệ 4. Quản lý tuần đường và tuần kiểm</w:t>
      </w:r>
    </w:p>
    <w:p w14:paraId="7883BB01" w14:textId="77777777" w:rsidR="008A63E9" w:rsidRPr="00BA666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Quản lý kế hoạch tuần tra</w:t>
      </w:r>
    </w:p>
    <w:p w14:paraId="70AA1B8F" w14:textId="77777777" w:rsidR="008A63E9" w:rsidRPr="00BA666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Quản lý tuyến tuần tra</w:t>
      </w:r>
    </w:p>
    <w:p w14:paraId="48F02314" w14:textId="77777777" w:rsidR="008A63E9" w:rsidRPr="00BA666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Theo dõi GPS</w:t>
      </w:r>
    </w:p>
    <w:p w14:paraId="3F7E7FEC" w14:textId="77777777" w:rsidR="008A63E9" w:rsidRPr="00BA666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Theo dõi hành trình</w:t>
      </w:r>
    </w:p>
    <w:p w14:paraId="72FE4969" w14:textId="77777777" w:rsidR="008A63E9" w:rsidRPr="00BA666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Ghi hình toàn bộ quá trình</w:t>
      </w:r>
    </w:p>
    <w:p w14:paraId="205348B1" w14:textId="77777777" w:rsidR="008A63E9" w:rsidRPr="00BA666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Phát hiện bỏ sót tuyến</w:t>
      </w:r>
    </w:p>
    <w:p w14:paraId="36187868" w14:textId="77777777" w:rsidR="008A63E9" w:rsidRPr="00BA666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Kiểm tra tốc độ</w:t>
      </w:r>
    </w:p>
    <w:p w14:paraId="63CFF9E8" w14:textId="77777777" w:rsidR="008A63E9" w:rsidRPr="00BA666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Đánh giá chất lượng tuần tra</w:t>
      </w:r>
    </w:p>
    <w:p w14:paraId="3CB3281A" w14:textId="77777777" w:rsidR="008A63E9" w:rsidRPr="00BA666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Chấm điểm KPI</w:t>
      </w:r>
    </w:p>
    <w:p w14:paraId="401639B9" w14:textId="47A42C8E" w:rsidR="008A63E9" w:rsidRPr="00BA666E" w:rsidRDefault="008A63E9">
      <w:pPr>
        <w:rPr>
          <w:rFonts w:ascii="Times New Roman" w:hAnsi="Times New Roman" w:cs="Times New Roman"/>
        </w:rPr>
      </w:pPr>
    </w:p>
    <w:p w14:paraId="2FB1449A" w14:textId="7E04EA6C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4" w:name="phân-hệ-5.-chấm-công-và-geofencing"/>
      <w:bookmarkEnd w:id="13"/>
      <w:r w:rsidRPr="00BA666E">
        <w:rPr>
          <w:rFonts w:ascii="Times New Roman" w:hAnsi="Times New Roman" w:cs="Times New Roman"/>
          <w:color w:val="auto"/>
        </w:rPr>
        <w:lastRenderedPageBreak/>
        <w:t xml:space="preserve">Phân hệ 5. Chấm công và </w:t>
      </w:r>
      <w:r w:rsidR="000432D8">
        <w:rPr>
          <w:rFonts w:ascii="Times New Roman" w:hAnsi="Times New Roman" w:cs="Times New Roman"/>
          <w:color w:val="auto"/>
        </w:rPr>
        <w:t>Định vị</w:t>
      </w:r>
    </w:p>
    <w:p w14:paraId="3EA18BFB" w14:textId="77777777" w:rsidR="008A63E9" w:rsidRPr="00BA666E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Điểm danh GPS</w:t>
      </w:r>
    </w:p>
    <w:p w14:paraId="5683F353" w14:textId="71AE4A6A" w:rsidR="008A63E9" w:rsidRPr="00BA666E" w:rsidRDefault="000432D8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Nhận diện khuôn mặt</w:t>
      </w:r>
      <w:r w:rsidRPr="00BA666E">
        <w:rPr>
          <w:rFonts w:ascii="Times New Roman" w:hAnsi="Times New Roman" w:cs="Times New Roman"/>
        </w:rPr>
        <w:t xml:space="preserve"> (tùy chọn)</w:t>
      </w:r>
    </w:p>
    <w:p w14:paraId="1F1A9A82" w14:textId="77777777" w:rsidR="008A63E9" w:rsidRPr="00BA666E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QR Code/NFC (tùy chọn)</w:t>
      </w:r>
    </w:p>
    <w:p w14:paraId="5AA64185" w14:textId="73762105" w:rsidR="008A63E9" w:rsidRPr="00BA666E" w:rsidRDefault="000432D8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Định vị</w:t>
      </w:r>
      <w:r w:rsidRPr="00BA666E">
        <w:rPr>
          <w:rFonts w:ascii="Times New Roman" w:hAnsi="Times New Roman" w:cs="Times New Roman"/>
        </w:rPr>
        <w:t xml:space="preserve"> theo tuyến</w:t>
      </w:r>
    </w:p>
    <w:p w14:paraId="372C726B" w14:textId="4B0780C5" w:rsidR="008A63E9" w:rsidRPr="00BA666E" w:rsidRDefault="000432D8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Định vị</w:t>
      </w:r>
      <w:r w:rsidRPr="00BA666E">
        <w:rPr>
          <w:rFonts w:ascii="Times New Roman" w:hAnsi="Times New Roman" w:cs="Times New Roman"/>
        </w:rPr>
        <w:t xml:space="preserve"> theo Km</w:t>
      </w:r>
    </w:p>
    <w:p w14:paraId="3F2E4A50" w14:textId="77777777" w:rsidR="008A63E9" w:rsidRPr="00BA666E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Điểm danh đúng ca</w:t>
      </w:r>
    </w:p>
    <w:p w14:paraId="6DE5B7ED" w14:textId="77777777" w:rsidR="008A63E9" w:rsidRPr="00BA666E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Điểm danh đúng tuyến</w:t>
      </w:r>
    </w:p>
    <w:p w14:paraId="20CDE946" w14:textId="77777777" w:rsidR="008A63E9" w:rsidRPr="00BA666E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Phân quyền theo khu vực, tuyến đường, đơn vị</w:t>
      </w:r>
    </w:p>
    <w:p w14:paraId="167AE4BE" w14:textId="004E1197" w:rsidR="008A63E9" w:rsidRPr="00BA666E" w:rsidRDefault="008A63E9">
      <w:pPr>
        <w:rPr>
          <w:rFonts w:ascii="Times New Roman" w:hAnsi="Times New Roman" w:cs="Times New Roman"/>
        </w:rPr>
      </w:pPr>
    </w:p>
    <w:p w14:paraId="03A61D5A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5" w:name="phân-hệ-6.-quản-lý-sự-cố"/>
      <w:bookmarkEnd w:id="14"/>
      <w:r w:rsidRPr="00BA666E">
        <w:rPr>
          <w:rFonts w:ascii="Times New Roman" w:hAnsi="Times New Roman" w:cs="Times New Roman"/>
          <w:color w:val="auto"/>
        </w:rPr>
        <w:t>Phân hệ 6. Quản lý sự cố</w:t>
      </w:r>
    </w:p>
    <w:p w14:paraId="16C0AE62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Nguồn tiếp nhận:</w:t>
      </w:r>
    </w:p>
    <w:p w14:paraId="78EEB147" w14:textId="77777777" w:rsidR="008A63E9" w:rsidRPr="00BA666E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Camera</w:t>
      </w:r>
    </w:p>
    <w:p w14:paraId="7813DC2A" w14:textId="77777777" w:rsidR="008A63E9" w:rsidRPr="00BA666E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Xe tuần tra</w:t>
      </w:r>
    </w:p>
    <w:p w14:paraId="2CF21C56" w14:textId="77777777" w:rsidR="008A63E9" w:rsidRPr="00BA666E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Drone</w:t>
      </w:r>
    </w:p>
    <w:p w14:paraId="5F35EA6E" w14:textId="77777777" w:rsidR="008A63E9" w:rsidRPr="00BA666E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Camera ITS</w:t>
      </w:r>
    </w:p>
    <w:p w14:paraId="326F59F9" w14:textId="77777777" w:rsidR="008A63E9" w:rsidRPr="00BA666E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Người dân</w:t>
      </w:r>
    </w:p>
    <w:p w14:paraId="74DB8164" w14:textId="77777777" w:rsidR="008A63E9" w:rsidRPr="00BA666E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Tổng đài</w:t>
      </w:r>
    </w:p>
    <w:p w14:paraId="23FFD4AA" w14:textId="77777777" w:rsidR="008A63E9" w:rsidRPr="00BA666E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Ứng dụng di động</w:t>
      </w:r>
    </w:p>
    <w:p w14:paraId="288E30A3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Quản lý:</w:t>
      </w:r>
    </w:p>
    <w:p w14:paraId="71EC9D80" w14:textId="77777777" w:rsidR="008A63E9" w:rsidRPr="00BA666E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Tiếp nhận</w:t>
      </w:r>
    </w:p>
    <w:p w14:paraId="1D6331DC" w14:textId="77777777" w:rsidR="008A63E9" w:rsidRPr="00BA666E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Phân loại</w:t>
      </w:r>
    </w:p>
    <w:p w14:paraId="017C903B" w14:textId="77777777" w:rsidR="008A63E9" w:rsidRPr="00BA666E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Mức ưu tiên</w:t>
      </w:r>
    </w:p>
    <w:p w14:paraId="22B5C99A" w14:textId="77777777" w:rsidR="008A63E9" w:rsidRPr="00BA666E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Điều phối</w:t>
      </w:r>
    </w:p>
    <w:p w14:paraId="3303EC31" w14:textId="77777777" w:rsidR="008A63E9" w:rsidRPr="00BA666E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Theo dõi tiến độ</w:t>
      </w:r>
    </w:p>
    <w:p w14:paraId="3888F193" w14:textId="77777777" w:rsidR="008A63E9" w:rsidRPr="00BA666E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SLA</w:t>
      </w:r>
    </w:p>
    <w:p w14:paraId="78A86775" w14:textId="77777777" w:rsidR="008A63E9" w:rsidRPr="00BA666E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Đóng sự cố</w:t>
      </w:r>
    </w:p>
    <w:p w14:paraId="6F95EDEF" w14:textId="4E0584B4" w:rsidR="008A63E9" w:rsidRPr="00BA666E" w:rsidRDefault="008A63E9">
      <w:pPr>
        <w:rPr>
          <w:rFonts w:ascii="Times New Roman" w:hAnsi="Times New Roman" w:cs="Times New Roman"/>
        </w:rPr>
      </w:pPr>
    </w:p>
    <w:p w14:paraId="65D5E288" w14:textId="32096F76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6" w:name="phân-hệ-7.-work-order-và-bảo-trì"/>
      <w:bookmarkEnd w:id="15"/>
      <w:r w:rsidRPr="00BA666E">
        <w:rPr>
          <w:rFonts w:ascii="Times New Roman" w:hAnsi="Times New Roman" w:cs="Times New Roman"/>
          <w:color w:val="auto"/>
        </w:rPr>
        <w:t xml:space="preserve">Phân hệ 7. </w:t>
      </w:r>
      <w:r w:rsidR="008177E6">
        <w:rPr>
          <w:rFonts w:ascii="Times New Roman" w:hAnsi="Times New Roman" w:cs="Times New Roman"/>
          <w:color w:val="auto"/>
        </w:rPr>
        <w:t>Lập lịch sửa chữa</w:t>
      </w:r>
      <w:r w:rsidRPr="00BA666E">
        <w:rPr>
          <w:rFonts w:ascii="Times New Roman" w:hAnsi="Times New Roman" w:cs="Times New Roman"/>
          <w:color w:val="auto"/>
        </w:rPr>
        <w:t xml:space="preserve"> và bảo trì</w:t>
      </w:r>
    </w:p>
    <w:p w14:paraId="59606D39" w14:textId="77777777" w:rsidR="008A63E9" w:rsidRPr="00BA666E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Tự động tạo lệnh sửa chữa</w:t>
      </w:r>
    </w:p>
    <w:p w14:paraId="634AFA2C" w14:textId="77777777" w:rsidR="008A63E9" w:rsidRPr="00BA666E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Phân công đội thi công</w:t>
      </w:r>
    </w:p>
    <w:p w14:paraId="4E6C5B5A" w14:textId="77777777" w:rsidR="008A63E9" w:rsidRPr="00BA666E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Theo dõi tiến độ</w:t>
      </w:r>
    </w:p>
    <w:p w14:paraId="2DF95EB8" w14:textId="77777777" w:rsidR="008A63E9" w:rsidRPr="00BA666E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Nghiệm thu</w:t>
      </w:r>
    </w:p>
    <w:p w14:paraId="52B37636" w14:textId="77777777" w:rsidR="008A63E9" w:rsidRPr="00BA666E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Nhật ký thi công</w:t>
      </w:r>
    </w:p>
    <w:p w14:paraId="49CAC664" w14:textId="77777777" w:rsidR="008A63E9" w:rsidRPr="00BA666E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Hồ sơ sửa chữa</w:t>
      </w:r>
    </w:p>
    <w:p w14:paraId="0329BCD4" w14:textId="77777777" w:rsidR="008A63E9" w:rsidRPr="00BA666E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lastRenderedPageBreak/>
        <w:t>Lịch sử bảo trì</w:t>
      </w:r>
    </w:p>
    <w:p w14:paraId="733DC3F7" w14:textId="44C0C5BC" w:rsidR="008A63E9" w:rsidRPr="00BA666E" w:rsidRDefault="008A63E9">
      <w:pPr>
        <w:rPr>
          <w:rFonts w:ascii="Times New Roman" w:hAnsi="Times New Roman" w:cs="Times New Roman"/>
        </w:rPr>
      </w:pPr>
    </w:p>
    <w:p w14:paraId="2393C85B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7" w:name="phân-hệ-8.-ai-dự-báo-bảo-trì"/>
      <w:bookmarkEnd w:id="16"/>
      <w:r w:rsidRPr="00BA666E">
        <w:rPr>
          <w:rFonts w:ascii="Times New Roman" w:hAnsi="Times New Roman" w:cs="Times New Roman"/>
          <w:color w:val="auto"/>
        </w:rPr>
        <w:t>Phân hệ 8. AI dự báo bảo trì</w:t>
      </w:r>
    </w:p>
    <w:p w14:paraId="777A0B92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phân tích:</w:t>
      </w:r>
    </w:p>
    <w:p w14:paraId="201AC8F1" w14:textId="77777777" w:rsidR="008A63E9" w:rsidRPr="00BA666E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Lưu lượng xe</w:t>
      </w:r>
    </w:p>
    <w:p w14:paraId="3E9B846B" w14:textId="77777777" w:rsidR="008A63E9" w:rsidRPr="00BA666E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Thời tiết</w:t>
      </w:r>
    </w:p>
    <w:p w14:paraId="6F33BF8E" w14:textId="77777777" w:rsidR="008A63E9" w:rsidRPr="00BA666E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Loại vật liệu</w:t>
      </w:r>
    </w:p>
    <w:p w14:paraId="2F489DC1" w14:textId="77777777" w:rsidR="008A63E9" w:rsidRPr="00BA666E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Tuổi công trình</w:t>
      </w:r>
    </w:p>
    <w:p w14:paraId="0FD8AFA3" w14:textId="77777777" w:rsidR="008A63E9" w:rsidRPr="00BA666E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Lịch sử sửa chữa</w:t>
      </w:r>
    </w:p>
    <w:p w14:paraId="06D6AE60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Kết quả:</w:t>
      </w:r>
    </w:p>
    <w:p w14:paraId="74EC4827" w14:textId="77777777" w:rsidR="008A63E9" w:rsidRPr="00BA666E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Dự báo xuống cấp</w:t>
      </w:r>
    </w:p>
    <w:p w14:paraId="2798F19C" w14:textId="38C2BC76" w:rsidR="008A63E9" w:rsidRPr="00BA666E" w:rsidRDefault="008177E6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Thời gian sử dụng còn lại</w:t>
      </w:r>
    </w:p>
    <w:p w14:paraId="3179C7D0" w14:textId="77777777" w:rsidR="008A63E9" w:rsidRPr="00BA666E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Kế hoạch đại tu</w:t>
      </w:r>
    </w:p>
    <w:p w14:paraId="27F33DBF" w14:textId="77777777" w:rsidR="008A63E9" w:rsidRPr="00BA666E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Ưu tiên đầu tư</w:t>
      </w:r>
    </w:p>
    <w:p w14:paraId="3994914B" w14:textId="326E8514" w:rsidR="008A63E9" w:rsidRPr="00BA666E" w:rsidRDefault="008A63E9">
      <w:pPr>
        <w:rPr>
          <w:rFonts w:ascii="Times New Roman" w:hAnsi="Times New Roman" w:cs="Times New Roman"/>
        </w:rPr>
      </w:pPr>
    </w:p>
    <w:p w14:paraId="1396B9F9" w14:textId="348B30B4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8" w:name="X7777973ce9c168d2b00960fb84fd25ae8ef9947"/>
      <w:bookmarkEnd w:id="17"/>
      <w:r w:rsidRPr="00BA666E">
        <w:rPr>
          <w:rFonts w:ascii="Times New Roman" w:hAnsi="Times New Roman" w:cs="Times New Roman"/>
          <w:color w:val="auto"/>
        </w:rPr>
        <w:t>Phân hệ 9. Chỉ đạo điều hành</w:t>
      </w:r>
    </w:p>
    <w:p w14:paraId="18694320" w14:textId="77777777" w:rsidR="008A63E9" w:rsidRPr="00BA666E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Điều hành tuần tra</w:t>
      </w:r>
    </w:p>
    <w:p w14:paraId="1940E8E9" w14:textId="77777777" w:rsidR="008A63E9" w:rsidRPr="00BA666E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Điều hành sự cố</w:t>
      </w:r>
    </w:p>
    <w:p w14:paraId="6A33F4A7" w14:textId="77777777" w:rsidR="008A63E9" w:rsidRPr="00BA666E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Điều hành sửa chữa</w:t>
      </w:r>
    </w:p>
    <w:p w14:paraId="663DABD8" w14:textId="77777777" w:rsidR="008A63E9" w:rsidRPr="00BA666E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Dashboard thời gian thực</w:t>
      </w:r>
    </w:p>
    <w:p w14:paraId="66F65D00" w14:textId="77777777" w:rsidR="008A63E9" w:rsidRPr="00BA666E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Bản đồ GIS</w:t>
      </w:r>
    </w:p>
    <w:p w14:paraId="145AB98C" w14:textId="77777777" w:rsidR="008A63E9" w:rsidRPr="00BA666E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Theo dõi nhân lực</w:t>
      </w:r>
    </w:p>
    <w:p w14:paraId="778CDC97" w14:textId="77777777" w:rsidR="008A63E9" w:rsidRPr="00BA666E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Theo dõi thiết bị</w:t>
      </w:r>
    </w:p>
    <w:p w14:paraId="71F7778D" w14:textId="77777777" w:rsidR="008A63E9" w:rsidRPr="00BA666E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Theo dõi phương tiện</w:t>
      </w:r>
    </w:p>
    <w:p w14:paraId="3DB24F3D" w14:textId="54F42A8E" w:rsidR="008A63E9" w:rsidRPr="00BA666E" w:rsidRDefault="008A63E9">
      <w:pPr>
        <w:rPr>
          <w:rFonts w:ascii="Times New Roman" w:hAnsi="Times New Roman" w:cs="Times New Roman"/>
        </w:rPr>
      </w:pPr>
    </w:p>
    <w:p w14:paraId="7C96AA1A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9" w:name="phân-hệ-10.-ai-ước-lượng-sửa-chữa"/>
      <w:bookmarkEnd w:id="18"/>
      <w:r w:rsidRPr="00BA666E">
        <w:rPr>
          <w:rFonts w:ascii="Times New Roman" w:hAnsi="Times New Roman" w:cs="Times New Roman"/>
          <w:color w:val="auto"/>
        </w:rPr>
        <w:t>Phân hệ 10. AI ước lượng sửa chữa</w:t>
      </w:r>
    </w:p>
    <w:p w14:paraId="3B08AA92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tự động tính:</w:t>
      </w:r>
    </w:p>
    <w:p w14:paraId="56847815" w14:textId="77777777" w:rsidR="008A63E9" w:rsidRPr="00BA666E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Khối lượng bóc dỡ</w:t>
      </w:r>
    </w:p>
    <w:p w14:paraId="32FF9DB0" w14:textId="77777777" w:rsidR="008A63E9" w:rsidRPr="00BA666E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Khối lượng bê tông nhựa</w:t>
      </w:r>
    </w:p>
    <w:p w14:paraId="13513D89" w14:textId="77777777" w:rsidR="008A63E9" w:rsidRPr="00BA666E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Nhân công</w:t>
      </w:r>
    </w:p>
    <w:p w14:paraId="2EB26705" w14:textId="77777777" w:rsidR="008A63E9" w:rsidRPr="00BA666E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Thiết bị</w:t>
      </w:r>
    </w:p>
    <w:p w14:paraId="0D26F1C7" w14:textId="77777777" w:rsidR="008A63E9" w:rsidRPr="00BA666E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Máy móc</w:t>
      </w:r>
    </w:p>
    <w:p w14:paraId="2A16134B" w14:textId="77777777" w:rsidR="008A63E9" w:rsidRPr="00BA666E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Thời gian thi công</w:t>
      </w:r>
    </w:p>
    <w:p w14:paraId="2BEF0056" w14:textId="77777777" w:rsidR="008A63E9" w:rsidRPr="00BA666E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Chi phí dự kiến</w:t>
      </w:r>
    </w:p>
    <w:p w14:paraId="0AEC9FCA" w14:textId="77777777" w:rsidR="008A63E9" w:rsidRPr="00BA666E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lastRenderedPageBreak/>
        <w:t>Vật tư cần sử dụng</w:t>
      </w:r>
    </w:p>
    <w:p w14:paraId="32BAB2DE" w14:textId="36115EB5" w:rsidR="008A63E9" w:rsidRPr="00BA666E" w:rsidRDefault="008A63E9">
      <w:pPr>
        <w:rPr>
          <w:rFonts w:ascii="Times New Roman" w:hAnsi="Times New Roman" w:cs="Times New Roman"/>
        </w:rPr>
      </w:pPr>
    </w:p>
    <w:p w14:paraId="3F6CC81D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0" w:name="Xc38d636674fabb33684f52f16022af891dce2a6"/>
      <w:bookmarkEnd w:id="19"/>
      <w:r w:rsidRPr="00BA666E">
        <w:rPr>
          <w:rFonts w:ascii="Times New Roman" w:hAnsi="Times New Roman" w:cs="Times New Roman"/>
          <w:color w:val="auto"/>
        </w:rPr>
        <w:t>Phân hệ 11. Quản lý hợp đồng và ngân sách</w:t>
      </w:r>
    </w:p>
    <w:p w14:paraId="4B45D5BA" w14:textId="77777777" w:rsidR="008A63E9" w:rsidRPr="00BA666E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Quản lý hợp đồng bảo trì</w:t>
      </w:r>
    </w:p>
    <w:p w14:paraId="51252E90" w14:textId="77777777" w:rsidR="008A63E9" w:rsidRPr="00BA666E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Ngân sách</w:t>
      </w:r>
    </w:p>
    <w:p w14:paraId="1A783D08" w14:textId="77777777" w:rsidR="008A63E9" w:rsidRPr="00BA666E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Thanh toán</w:t>
      </w:r>
    </w:p>
    <w:p w14:paraId="11CA12E8" w14:textId="77777777" w:rsidR="008A63E9" w:rsidRPr="00BA666E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KPI nhà thầu</w:t>
      </w:r>
    </w:p>
    <w:p w14:paraId="10440E33" w14:textId="77777777" w:rsidR="008A63E9" w:rsidRPr="00BA666E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Bảo hành</w:t>
      </w:r>
    </w:p>
    <w:p w14:paraId="1DE16BAF" w14:textId="77777777" w:rsidR="008A63E9" w:rsidRPr="00BA666E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Quyết toán</w:t>
      </w:r>
    </w:p>
    <w:p w14:paraId="6BECD20B" w14:textId="536B066B" w:rsidR="008A63E9" w:rsidRPr="00BA666E" w:rsidRDefault="008A63E9">
      <w:pPr>
        <w:rPr>
          <w:rFonts w:ascii="Times New Roman" w:hAnsi="Times New Roman" w:cs="Times New Roman"/>
        </w:rPr>
      </w:pPr>
    </w:p>
    <w:p w14:paraId="7742D60C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1" w:name="phân-hệ-12.-quản-lý-vật-tư-và-thiết-bị"/>
      <w:bookmarkEnd w:id="20"/>
      <w:r w:rsidRPr="00BA666E">
        <w:rPr>
          <w:rFonts w:ascii="Times New Roman" w:hAnsi="Times New Roman" w:cs="Times New Roman"/>
          <w:color w:val="auto"/>
        </w:rPr>
        <w:t>Phân hệ 12. Quản lý vật tư và thiết bị</w:t>
      </w:r>
    </w:p>
    <w:p w14:paraId="5A1A737C" w14:textId="77777777" w:rsidR="008A63E9" w:rsidRPr="00BA666E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Kho vật tư</w:t>
      </w:r>
    </w:p>
    <w:p w14:paraId="43CD2FE4" w14:textId="77777777" w:rsidR="008A63E9" w:rsidRPr="00BA666E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Máy móc</w:t>
      </w:r>
    </w:p>
    <w:p w14:paraId="31B3217C" w14:textId="77777777" w:rsidR="008A63E9" w:rsidRPr="00BA666E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Xe chuyên dụng</w:t>
      </w:r>
    </w:p>
    <w:p w14:paraId="40185BDA" w14:textId="77777777" w:rsidR="008A63E9" w:rsidRPr="00BA666E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Nhiên liệu</w:t>
      </w:r>
    </w:p>
    <w:p w14:paraId="018890D1" w14:textId="77777777" w:rsidR="008A63E9" w:rsidRPr="00BA666E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Bảo dưỡng thiết bị</w:t>
      </w:r>
    </w:p>
    <w:p w14:paraId="6F285480" w14:textId="77777777" w:rsidR="008A63E9" w:rsidRPr="00BA666E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Theo dõi GPS</w:t>
      </w:r>
    </w:p>
    <w:p w14:paraId="793EA3A4" w14:textId="4BE20758" w:rsidR="008A63E9" w:rsidRPr="00BA666E" w:rsidRDefault="008A63E9">
      <w:pPr>
        <w:rPr>
          <w:rFonts w:ascii="Times New Roman" w:hAnsi="Times New Roman" w:cs="Times New Roman"/>
        </w:rPr>
      </w:pPr>
    </w:p>
    <w:p w14:paraId="7318BA98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2" w:name="phân-hệ-13.-drone-và-reality-capture"/>
      <w:bookmarkEnd w:id="21"/>
      <w:r w:rsidRPr="00BA666E">
        <w:rPr>
          <w:rFonts w:ascii="Times New Roman" w:hAnsi="Times New Roman" w:cs="Times New Roman"/>
          <w:color w:val="auto"/>
        </w:rPr>
        <w:t>Phân hệ 13. Drone và Reality Capture</w:t>
      </w:r>
    </w:p>
    <w:p w14:paraId="16BB4857" w14:textId="77777777" w:rsidR="008A63E9" w:rsidRPr="00BA666E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Bay kiểm tra</w:t>
      </w:r>
    </w:p>
    <w:p w14:paraId="29D2F378" w14:textId="77777777" w:rsidR="008A63E9" w:rsidRPr="00BA666E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3D Mapping</w:t>
      </w:r>
    </w:p>
    <w:p w14:paraId="1CD30F79" w14:textId="77777777" w:rsidR="008A63E9" w:rsidRPr="00BA666E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Point Cloud</w:t>
      </w:r>
    </w:p>
    <w:p w14:paraId="6805565E" w14:textId="77777777" w:rsidR="008A63E9" w:rsidRPr="00BA666E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Orthophoto</w:t>
      </w:r>
    </w:p>
    <w:p w14:paraId="2FCF43F1" w14:textId="77777777" w:rsidR="008A63E9" w:rsidRPr="00BA666E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Kiểm tra cầu</w:t>
      </w:r>
    </w:p>
    <w:p w14:paraId="3D6E4EB1" w14:textId="77777777" w:rsidR="008A63E9" w:rsidRPr="00BA666E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Kiểm tra taluy</w:t>
      </w:r>
    </w:p>
    <w:p w14:paraId="4BCDA37B" w14:textId="77777777" w:rsidR="008A63E9" w:rsidRPr="00BA666E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Kiểm tra sạt lở</w:t>
      </w:r>
    </w:p>
    <w:p w14:paraId="2B0594F4" w14:textId="394097F5" w:rsidR="008A63E9" w:rsidRPr="00BA666E" w:rsidRDefault="008A63E9">
      <w:pPr>
        <w:rPr>
          <w:rFonts w:ascii="Times New Roman" w:hAnsi="Times New Roman" w:cs="Times New Roman"/>
        </w:rPr>
      </w:pPr>
    </w:p>
    <w:p w14:paraId="1030245E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3" w:name="X0693fe60fe40a088e1b9c559246fba18cf5f7ea"/>
      <w:bookmarkEnd w:id="22"/>
      <w:r w:rsidRPr="00BA666E">
        <w:rPr>
          <w:rFonts w:ascii="Times New Roman" w:hAnsi="Times New Roman" w:cs="Times New Roman"/>
          <w:color w:val="auto"/>
        </w:rPr>
        <w:t>Phân hệ 14. Trung tâm điều hành giao thông</w:t>
      </w:r>
    </w:p>
    <w:p w14:paraId="21EFE7D1" w14:textId="77777777" w:rsidR="008A63E9" w:rsidRPr="00BA666E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Giám sát giao thông</w:t>
      </w:r>
    </w:p>
    <w:p w14:paraId="0B9D0336" w14:textId="77777777" w:rsidR="008A63E9" w:rsidRPr="00BA666E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phát hiện ùn tắc</w:t>
      </w:r>
    </w:p>
    <w:p w14:paraId="2190F0A2" w14:textId="77777777" w:rsidR="008A63E9" w:rsidRPr="00BA666E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phát hiện tai nạn</w:t>
      </w:r>
    </w:p>
    <w:p w14:paraId="506C2B4D" w14:textId="77777777" w:rsidR="008A63E9" w:rsidRPr="00BA666E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phát hiện xe dừng</w:t>
      </w:r>
    </w:p>
    <w:p w14:paraId="60C60881" w14:textId="77777777" w:rsidR="008A63E9" w:rsidRPr="00BA666E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phát hiện vật cản</w:t>
      </w:r>
    </w:p>
    <w:p w14:paraId="28412D68" w14:textId="77777777" w:rsidR="008A63E9" w:rsidRPr="00BA666E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Điều khiển VMS</w:t>
      </w:r>
    </w:p>
    <w:p w14:paraId="6777C1E0" w14:textId="77777777" w:rsidR="008A63E9" w:rsidRPr="00BA666E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Điều khiển tốc độ động</w:t>
      </w:r>
    </w:p>
    <w:p w14:paraId="78559912" w14:textId="7E125570" w:rsidR="008A63E9" w:rsidRPr="00BA666E" w:rsidRDefault="008A63E9">
      <w:pPr>
        <w:rPr>
          <w:rFonts w:ascii="Times New Roman" w:hAnsi="Times New Roman" w:cs="Times New Roman"/>
        </w:rPr>
      </w:pPr>
    </w:p>
    <w:p w14:paraId="06DE3A8F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4" w:name="phân-hệ-15.-cổng-người-dân"/>
      <w:bookmarkEnd w:id="23"/>
      <w:r w:rsidRPr="00BA666E">
        <w:rPr>
          <w:rFonts w:ascii="Times New Roman" w:hAnsi="Times New Roman" w:cs="Times New Roman"/>
          <w:color w:val="auto"/>
        </w:rPr>
        <w:lastRenderedPageBreak/>
        <w:t>Phân hệ 15. Cổng người dân</w:t>
      </w:r>
    </w:p>
    <w:p w14:paraId="16792C89" w14:textId="77777777" w:rsidR="008A63E9" w:rsidRPr="00BA666E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Báo sự cố</w:t>
      </w:r>
    </w:p>
    <w:p w14:paraId="41AE3A2B" w14:textId="77777777" w:rsidR="008A63E9" w:rsidRPr="00BA666E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Upload ảnh</w:t>
      </w:r>
    </w:p>
    <w:p w14:paraId="53FA5884" w14:textId="77777777" w:rsidR="008A63E9" w:rsidRPr="00BA666E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Upload video</w:t>
      </w:r>
    </w:p>
    <w:p w14:paraId="46229213" w14:textId="77777777" w:rsidR="008A63E9" w:rsidRPr="00BA666E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Theo dõi xử lý</w:t>
      </w:r>
    </w:p>
    <w:p w14:paraId="374ABFBD" w14:textId="77777777" w:rsidR="008A63E9" w:rsidRPr="00BA666E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Phản ánh hiện trường</w:t>
      </w:r>
    </w:p>
    <w:p w14:paraId="49AA9186" w14:textId="206495D0" w:rsidR="008A63E9" w:rsidRPr="00BA666E" w:rsidRDefault="008A63E9">
      <w:pPr>
        <w:rPr>
          <w:rFonts w:ascii="Times New Roman" w:hAnsi="Times New Roman" w:cs="Times New Roman"/>
        </w:rPr>
      </w:pPr>
    </w:p>
    <w:p w14:paraId="2F9D8FAE" w14:textId="5965F70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5" w:name="phân-hệ-16.-ai-copilot"/>
      <w:bookmarkEnd w:id="24"/>
      <w:r w:rsidRPr="00BA666E">
        <w:rPr>
          <w:rFonts w:ascii="Times New Roman" w:hAnsi="Times New Roman" w:cs="Times New Roman"/>
          <w:color w:val="auto"/>
        </w:rPr>
        <w:t xml:space="preserve">Phân hệ 16. AI </w:t>
      </w:r>
      <w:r w:rsidR="00221717" w:rsidRPr="00BA666E">
        <w:rPr>
          <w:rFonts w:ascii="Times New Roman" w:hAnsi="Times New Roman" w:cs="Times New Roman"/>
          <w:color w:val="auto"/>
        </w:rPr>
        <w:t>– Trao đổi tự nhiên</w:t>
      </w:r>
      <w:r w:rsidR="00FE6426">
        <w:rPr>
          <w:rFonts w:ascii="Times New Roman" w:hAnsi="Times New Roman" w:cs="Times New Roman"/>
          <w:color w:val="auto"/>
        </w:rPr>
        <w:t xml:space="preserve"> với nền tảng</w:t>
      </w:r>
    </w:p>
    <w:p w14:paraId="4A9DE36C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Cho phép người dùng hỏi bằng ngôn ngữ tự nhiên:</w:t>
      </w:r>
    </w:p>
    <w:p w14:paraId="262A7E94" w14:textId="77777777" w:rsidR="008A63E9" w:rsidRPr="00BA666E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Tuyến nào xuống cấp nhanh nhất?</w:t>
      </w:r>
    </w:p>
    <w:p w14:paraId="4746AD29" w14:textId="77777777" w:rsidR="008A63E9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Có bao nhiêu ổ gà chưa xử lý?</w:t>
      </w:r>
    </w:p>
    <w:p w14:paraId="46DA9457" w14:textId="4B6E5870" w:rsidR="00FE6426" w:rsidRPr="00BA666E" w:rsidRDefault="00FE6426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 bao nhiêu tài sản cần chú ý?</w:t>
      </w:r>
    </w:p>
    <w:p w14:paraId="31DDAFD5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tự động sinh báo cáo và biểu đồ.</w:t>
      </w:r>
    </w:p>
    <w:p w14:paraId="20AF408B" w14:textId="4DD4043C" w:rsidR="008A63E9" w:rsidRPr="00BA666E" w:rsidRDefault="008A63E9">
      <w:pPr>
        <w:rPr>
          <w:rFonts w:ascii="Times New Roman" w:hAnsi="Times New Roman" w:cs="Times New Roman"/>
        </w:rPr>
      </w:pPr>
    </w:p>
    <w:p w14:paraId="7E4BD6E1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6" w:name="phân-hệ-17.-dashboard-điều-hành"/>
      <w:bookmarkEnd w:id="25"/>
      <w:r w:rsidRPr="00BA666E">
        <w:rPr>
          <w:rFonts w:ascii="Times New Roman" w:hAnsi="Times New Roman" w:cs="Times New Roman"/>
          <w:color w:val="auto"/>
        </w:rPr>
        <w:t>Phân hệ 17. Dashboard điều hành</w:t>
      </w:r>
    </w:p>
    <w:p w14:paraId="3E7F7365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Các chỉ số:</w:t>
      </w:r>
    </w:p>
    <w:p w14:paraId="3A7AB4B2" w14:textId="77777777" w:rsidR="008A63E9" w:rsidRPr="00BA666E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Tổng chiều dài quản lý</w:t>
      </w:r>
    </w:p>
    <w:p w14:paraId="1072E3B0" w14:textId="77777777" w:rsidR="008A63E9" w:rsidRPr="00BA666E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PCI trung bình</w:t>
      </w:r>
    </w:p>
    <w:p w14:paraId="2295944E" w14:textId="77777777" w:rsidR="008A63E9" w:rsidRPr="00BA666E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Tài sản đang hoạt động</w:t>
      </w:r>
    </w:p>
    <w:p w14:paraId="5F67451B" w14:textId="77777777" w:rsidR="008A63E9" w:rsidRPr="00BA666E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Sự cố đang mở</w:t>
      </w:r>
    </w:p>
    <w:p w14:paraId="17D315AC" w14:textId="77777777" w:rsidR="008A63E9" w:rsidRPr="00BA666E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Lệnh công việc</w:t>
      </w:r>
    </w:p>
    <w:p w14:paraId="17F31A70" w14:textId="77777777" w:rsidR="008A63E9" w:rsidRPr="00BA666E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Tỷ lệ đúng SLA</w:t>
      </w:r>
    </w:p>
    <w:p w14:paraId="644A01F1" w14:textId="77777777" w:rsidR="008A63E9" w:rsidRPr="00BA666E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Đội tuần tra đang hoạt động</w:t>
      </w:r>
    </w:p>
    <w:p w14:paraId="063970CB" w14:textId="77777777" w:rsidR="008A63E9" w:rsidRPr="00BA666E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Đội sửa chữa đang hoạt động</w:t>
      </w:r>
    </w:p>
    <w:p w14:paraId="64A8C0FC" w14:textId="77777777" w:rsidR="008A63E9" w:rsidRPr="00BA666E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Ngân sách sử dụng</w:t>
      </w:r>
    </w:p>
    <w:p w14:paraId="390067F4" w14:textId="77777777" w:rsidR="008A63E9" w:rsidRPr="00BA666E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KPI từng đơn vị</w:t>
      </w:r>
    </w:p>
    <w:p w14:paraId="5FA0BE66" w14:textId="58265B86" w:rsidR="008A63E9" w:rsidRPr="00BA666E" w:rsidRDefault="008A63E9">
      <w:pPr>
        <w:rPr>
          <w:rFonts w:ascii="Times New Roman" w:hAnsi="Times New Roman" w:cs="Times New Roman"/>
        </w:rPr>
      </w:pPr>
    </w:p>
    <w:p w14:paraId="34B54930" w14:textId="77777777" w:rsidR="008A63E9" w:rsidRPr="00BA666E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7" w:name="phân-hệ-18.-open-api-và-tích-hợp"/>
      <w:bookmarkEnd w:id="26"/>
      <w:r w:rsidRPr="00BA666E">
        <w:rPr>
          <w:rFonts w:ascii="Times New Roman" w:hAnsi="Times New Roman" w:cs="Times New Roman"/>
          <w:color w:val="auto"/>
        </w:rPr>
        <w:t>Phân hệ 18. Open API và tích hợp</w:t>
      </w:r>
    </w:p>
    <w:p w14:paraId="29C59320" w14:textId="77777777" w:rsidR="008A63E9" w:rsidRPr="00BA666E" w:rsidRDefault="00000000">
      <w:pPr>
        <w:pStyle w:val="FirstParagraph"/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Tích hợp với:</w:t>
      </w:r>
    </w:p>
    <w:p w14:paraId="1BAA008E" w14:textId="77777777" w:rsidR="008A63E9" w:rsidRPr="00BA666E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ERP</w:t>
      </w:r>
    </w:p>
    <w:p w14:paraId="63E3F777" w14:textId="77777777" w:rsidR="008A63E9" w:rsidRPr="00BA666E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CMMS</w:t>
      </w:r>
    </w:p>
    <w:p w14:paraId="3B996CB1" w14:textId="77777777" w:rsidR="008A63E9" w:rsidRPr="00BA666E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PMIS</w:t>
      </w:r>
    </w:p>
    <w:p w14:paraId="07EBA1B0" w14:textId="77777777" w:rsidR="008A63E9" w:rsidRPr="00BA666E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ITS</w:t>
      </w:r>
    </w:p>
    <w:p w14:paraId="75A6992D" w14:textId="77777777" w:rsidR="008A63E9" w:rsidRPr="00BA666E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lastRenderedPageBreak/>
        <w:t>Hệ thống thu phí ETC</w:t>
      </w:r>
    </w:p>
    <w:p w14:paraId="134F550D" w14:textId="77777777" w:rsidR="008A63E9" w:rsidRPr="00BA666E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Camera AI</w:t>
      </w:r>
    </w:p>
    <w:p w14:paraId="657E9762" w14:textId="77777777" w:rsidR="008A63E9" w:rsidRPr="00BA666E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SAP</w:t>
      </w:r>
    </w:p>
    <w:p w14:paraId="44826544" w14:textId="77777777" w:rsidR="008A63E9" w:rsidRPr="00BA666E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GIS</w:t>
      </w:r>
    </w:p>
    <w:p w14:paraId="5973B34C" w14:textId="77777777" w:rsidR="008A63E9" w:rsidRPr="00BA666E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IoT Platform</w:t>
      </w:r>
    </w:p>
    <w:p w14:paraId="46B26365" w14:textId="77777777" w:rsidR="008A63E9" w:rsidRPr="00BA666E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Cổng dịch vụ công</w:t>
      </w:r>
    </w:p>
    <w:p w14:paraId="449BEC0A" w14:textId="52921186" w:rsidR="008A63E9" w:rsidRPr="00BA666E" w:rsidRDefault="008A63E9">
      <w:pPr>
        <w:rPr>
          <w:rFonts w:ascii="Times New Roman" w:hAnsi="Times New Roman" w:cs="Times New Roman"/>
        </w:rPr>
      </w:pPr>
    </w:p>
    <w:p w14:paraId="2CBB0703" w14:textId="3D4DBBDC" w:rsidR="008A63E9" w:rsidRPr="00BA666E" w:rsidRDefault="00221717">
      <w:pPr>
        <w:pStyle w:val="Heading1"/>
        <w:rPr>
          <w:rFonts w:ascii="Times New Roman" w:hAnsi="Times New Roman" w:cs="Times New Roman"/>
          <w:color w:val="auto"/>
        </w:rPr>
      </w:pPr>
      <w:bookmarkStart w:id="28" w:name="luồng-vận-hành-tổng-thể"/>
      <w:bookmarkEnd w:id="9"/>
      <w:bookmarkEnd w:id="27"/>
      <w:r w:rsidRPr="00BA666E">
        <w:rPr>
          <w:rFonts w:ascii="Times New Roman" w:hAnsi="Times New Roman" w:cs="Times New Roman"/>
          <w:color w:val="auto"/>
        </w:rPr>
        <w:t>V. Luồng vận hành tổng thể</w:t>
      </w:r>
    </w:p>
    <w:p w14:paraId="1E08CD97" w14:textId="77777777" w:rsidR="008A63E9" w:rsidRPr="00BA666E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Thu thập dữ liệu từ xe tuần tra, camera, drone và IoT.</w:t>
      </w:r>
    </w:p>
    <w:p w14:paraId="52C3E8FB" w14:textId="77777777" w:rsidR="008A63E9" w:rsidRPr="00BA666E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nhận diện hư hỏng, tài sản và sự cố.</w:t>
      </w:r>
    </w:p>
    <w:p w14:paraId="40CDB7D4" w14:textId="1482683A" w:rsidR="008A63E9" w:rsidRPr="00BA666E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 xml:space="preserve">Định vị </w:t>
      </w:r>
      <w:r w:rsidR="00D75926">
        <w:rPr>
          <w:rFonts w:ascii="Times New Roman" w:hAnsi="Times New Roman" w:cs="Times New Roman"/>
        </w:rPr>
        <w:t>chính xác vị trí</w:t>
      </w:r>
      <w:r w:rsidRPr="00BA666E">
        <w:rPr>
          <w:rFonts w:ascii="Times New Roman" w:hAnsi="Times New Roman" w:cs="Times New Roman"/>
        </w:rPr>
        <w:t xml:space="preserve">, cập nhật </w:t>
      </w:r>
      <w:r w:rsidR="00D75926">
        <w:rPr>
          <w:rFonts w:ascii="Times New Roman" w:hAnsi="Times New Roman" w:cs="Times New Roman"/>
        </w:rPr>
        <w:t>trên bản đồ</w:t>
      </w:r>
      <w:r w:rsidRPr="00BA666E">
        <w:rPr>
          <w:rFonts w:ascii="Times New Roman" w:hAnsi="Times New Roman" w:cs="Times New Roman"/>
        </w:rPr>
        <w:t>.</w:t>
      </w:r>
    </w:p>
    <w:p w14:paraId="2F122745" w14:textId="77777777" w:rsidR="008A63E9" w:rsidRPr="00BA666E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Tự động đánh giá mức độ ưu tiên.</w:t>
      </w:r>
    </w:p>
    <w:p w14:paraId="66794114" w14:textId="77777777" w:rsidR="008A63E9" w:rsidRPr="00BA666E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Sinh Incident và Work Order.</w:t>
      </w:r>
    </w:p>
    <w:p w14:paraId="54C29340" w14:textId="77777777" w:rsidR="008A63E9" w:rsidRPr="00BA666E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Điều phối đội tuần tra hoặc đội sửa chữa.</w:t>
      </w:r>
    </w:p>
    <w:p w14:paraId="4797E92C" w14:textId="77777777" w:rsidR="008A63E9" w:rsidRPr="00BA666E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Theo dõi tiến độ theo thời gian thực.</w:t>
      </w:r>
    </w:p>
    <w:p w14:paraId="29D91E8B" w14:textId="77777777" w:rsidR="008A63E9" w:rsidRPr="00BA666E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Nghiệm thu và cập nhật lịch sử tài sản.</w:t>
      </w:r>
    </w:p>
    <w:p w14:paraId="09758102" w14:textId="77777777" w:rsidR="008A63E9" w:rsidRPr="00BA666E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phân tích hiệu quả, dự báo xuống cấp và tối ưu kế hoạch bảo trì.</w:t>
      </w:r>
    </w:p>
    <w:p w14:paraId="7BE2DA47" w14:textId="48B72675" w:rsidR="008A63E9" w:rsidRPr="00BA666E" w:rsidRDefault="008A63E9">
      <w:pPr>
        <w:rPr>
          <w:rFonts w:ascii="Times New Roman" w:hAnsi="Times New Roman" w:cs="Times New Roman"/>
        </w:rPr>
      </w:pPr>
    </w:p>
    <w:p w14:paraId="48DCCA9B" w14:textId="4BF5FFFD" w:rsidR="008A63E9" w:rsidRPr="00BA666E" w:rsidRDefault="00221717">
      <w:pPr>
        <w:pStyle w:val="Heading1"/>
        <w:rPr>
          <w:rFonts w:ascii="Times New Roman" w:hAnsi="Times New Roman" w:cs="Times New Roman"/>
          <w:color w:val="auto"/>
        </w:rPr>
      </w:pPr>
      <w:bookmarkStart w:id="29" w:name="công-nghệ-đề-xuất"/>
      <w:bookmarkEnd w:id="28"/>
      <w:r w:rsidRPr="00BA666E">
        <w:rPr>
          <w:rFonts w:ascii="Times New Roman" w:hAnsi="Times New Roman" w:cs="Times New Roman"/>
          <w:color w:val="auto"/>
        </w:rPr>
        <w:t xml:space="preserve">VI. Công nghệ </w:t>
      </w:r>
      <w:r w:rsidR="00752409" w:rsidRPr="00BA666E">
        <w:rPr>
          <w:rFonts w:ascii="Times New Roman" w:hAnsi="Times New Roman" w:cs="Times New Roman"/>
          <w:color w:val="auto"/>
        </w:rPr>
        <w:t>sử dụng</w:t>
      </w:r>
    </w:p>
    <w:p w14:paraId="59557D0A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AI Computer Vision</w:t>
      </w:r>
    </w:p>
    <w:p w14:paraId="3FAAD594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Generative AI &amp; AI Copilot</w:t>
      </w:r>
    </w:p>
    <w:p w14:paraId="31E50CFF" w14:textId="00EDA6F2" w:rsidR="008A63E9" w:rsidRPr="00FE6426" w:rsidRDefault="00000000" w:rsidP="00FE6426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GIS (2D/3D)</w:t>
      </w:r>
    </w:p>
    <w:p w14:paraId="3B3073AB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BIM Integration</w:t>
      </w:r>
    </w:p>
    <w:p w14:paraId="4CD24994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IoT Platform</w:t>
      </w:r>
    </w:p>
    <w:p w14:paraId="3A5D802B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Edge Computing</w:t>
      </w:r>
    </w:p>
    <w:p w14:paraId="300ABD73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Big Data</w:t>
      </w:r>
    </w:p>
    <w:p w14:paraId="2712B7BA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Cloud/Hybrid/On-Premise</w:t>
      </w:r>
    </w:p>
    <w:p w14:paraId="141F10F9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Microservices</w:t>
      </w:r>
    </w:p>
    <w:p w14:paraId="06DACEFE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Kubernetes</w:t>
      </w:r>
    </w:p>
    <w:p w14:paraId="13439209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API Gateway</w:t>
      </w:r>
    </w:p>
    <w:p w14:paraId="224619BF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Mobile Offline</w:t>
      </w:r>
    </w:p>
    <w:p w14:paraId="765669E2" w14:textId="77777777" w:rsidR="008A63E9" w:rsidRPr="00BA666E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Data Warehouse</w:t>
      </w:r>
    </w:p>
    <w:p w14:paraId="6C28F776" w14:textId="354B3C1C" w:rsidR="008A63E9" w:rsidRPr="00BA666E" w:rsidRDefault="008A63E9">
      <w:pPr>
        <w:rPr>
          <w:rFonts w:ascii="Times New Roman" w:hAnsi="Times New Roman" w:cs="Times New Roman"/>
        </w:rPr>
      </w:pPr>
    </w:p>
    <w:p w14:paraId="7AAA6D83" w14:textId="115F5E1C" w:rsidR="008A63E9" w:rsidRPr="00BA666E" w:rsidRDefault="00221717">
      <w:pPr>
        <w:pStyle w:val="Heading1"/>
        <w:rPr>
          <w:rFonts w:ascii="Times New Roman" w:hAnsi="Times New Roman" w:cs="Times New Roman"/>
          <w:color w:val="auto"/>
        </w:rPr>
      </w:pPr>
      <w:bookmarkStart w:id="30" w:name="giá-trị-mang-lại"/>
      <w:bookmarkEnd w:id="29"/>
      <w:r w:rsidRPr="00BA666E">
        <w:rPr>
          <w:rFonts w:ascii="Times New Roman" w:hAnsi="Times New Roman" w:cs="Times New Roman"/>
          <w:color w:val="auto"/>
        </w:rPr>
        <w:t>VII. Giá trị mang lại</w:t>
      </w:r>
    </w:p>
    <w:p w14:paraId="77384055" w14:textId="77777777" w:rsidR="008A63E9" w:rsidRPr="00BA666E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Số hóa 100% tài sản đường bộ.</w:t>
      </w:r>
    </w:p>
    <w:p w14:paraId="440905EC" w14:textId="77777777" w:rsidR="008A63E9" w:rsidRPr="00BA666E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lastRenderedPageBreak/>
        <w:t>Giảm thời gian kiểm tra thủ công.</w:t>
      </w:r>
    </w:p>
    <w:p w14:paraId="2935111E" w14:textId="77777777" w:rsidR="008A63E9" w:rsidRPr="00BA666E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Tăng độ chính xác trong phát hiện hư hỏng.</w:t>
      </w:r>
    </w:p>
    <w:p w14:paraId="73DE7254" w14:textId="77777777" w:rsidR="008A63E9" w:rsidRPr="00BA666E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Tự động hóa công tác tuần đường, tuần kiểm và bảo trì.</w:t>
      </w:r>
    </w:p>
    <w:p w14:paraId="37D4F6D4" w14:textId="77777777" w:rsidR="008A63E9" w:rsidRPr="00BA666E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Nâng cao hiệu quả điều hành và giám sát hiện trường.</w:t>
      </w:r>
    </w:p>
    <w:p w14:paraId="000DF5AA" w14:textId="77777777" w:rsidR="008A63E9" w:rsidRPr="00BA666E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Tối ưu chi phí bảo trì và sử dụng ngân sách.</w:t>
      </w:r>
    </w:p>
    <w:p w14:paraId="32963BA6" w14:textId="77777777" w:rsidR="008A63E9" w:rsidRPr="00BA666E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Hỗ trợ dự báo, lập kế hoạch đầu tư dài hạn.</w:t>
      </w:r>
    </w:p>
    <w:p w14:paraId="487B0E52" w14:textId="77777777" w:rsidR="008A63E9" w:rsidRPr="00BA666E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Xây dựng nền tảng Digital Twin phục vụ quản lý tài sản theo vòng đời.</w:t>
      </w:r>
    </w:p>
    <w:p w14:paraId="5611C215" w14:textId="729D8D69" w:rsidR="008A63E9" w:rsidRPr="00C014B8" w:rsidRDefault="00000000" w:rsidP="00C014B8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BA666E">
        <w:rPr>
          <w:rFonts w:ascii="Times New Roman" w:hAnsi="Times New Roman" w:cs="Times New Roman"/>
        </w:rPr>
        <w:t>Hỗ trợ lãnh đạo ra quyết định dựa trên dữ liệu thời gian thực.</w:t>
      </w:r>
      <w:bookmarkEnd w:id="30"/>
    </w:p>
    <w:sectPr w:rsidR="008A63E9" w:rsidRPr="00C014B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265C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18D2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92E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1082915">
    <w:abstractNumId w:val="0"/>
  </w:num>
  <w:num w:numId="2" w16cid:durableId="1024281003">
    <w:abstractNumId w:val="1"/>
  </w:num>
  <w:num w:numId="3" w16cid:durableId="1196697009">
    <w:abstractNumId w:val="1"/>
  </w:num>
  <w:num w:numId="4" w16cid:durableId="722026001">
    <w:abstractNumId w:val="1"/>
  </w:num>
  <w:num w:numId="5" w16cid:durableId="696345821">
    <w:abstractNumId w:val="1"/>
  </w:num>
  <w:num w:numId="6" w16cid:durableId="1687557533">
    <w:abstractNumId w:val="1"/>
  </w:num>
  <w:num w:numId="7" w16cid:durableId="386493746">
    <w:abstractNumId w:val="1"/>
  </w:num>
  <w:num w:numId="8" w16cid:durableId="1284726585">
    <w:abstractNumId w:val="1"/>
  </w:num>
  <w:num w:numId="9" w16cid:durableId="1997219255">
    <w:abstractNumId w:val="1"/>
  </w:num>
  <w:num w:numId="10" w16cid:durableId="1044910161">
    <w:abstractNumId w:val="1"/>
  </w:num>
  <w:num w:numId="11" w16cid:durableId="966937997">
    <w:abstractNumId w:val="1"/>
  </w:num>
  <w:num w:numId="12" w16cid:durableId="1933275874">
    <w:abstractNumId w:val="1"/>
  </w:num>
  <w:num w:numId="13" w16cid:durableId="869488449">
    <w:abstractNumId w:val="1"/>
  </w:num>
  <w:num w:numId="14" w16cid:durableId="170607991">
    <w:abstractNumId w:val="1"/>
  </w:num>
  <w:num w:numId="15" w16cid:durableId="262733861">
    <w:abstractNumId w:val="1"/>
  </w:num>
  <w:num w:numId="16" w16cid:durableId="1410078290">
    <w:abstractNumId w:val="1"/>
  </w:num>
  <w:num w:numId="17" w16cid:durableId="886530319">
    <w:abstractNumId w:val="1"/>
  </w:num>
  <w:num w:numId="18" w16cid:durableId="1052919970">
    <w:abstractNumId w:val="1"/>
  </w:num>
  <w:num w:numId="19" w16cid:durableId="888297239">
    <w:abstractNumId w:val="1"/>
  </w:num>
  <w:num w:numId="20" w16cid:durableId="934872251">
    <w:abstractNumId w:val="1"/>
  </w:num>
  <w:num w:numId="21" w16cid:durableId="2066025346">
    <w:abstractNumId w:val="1"/>
  </w:num>
  <w:num w:numId="22" w16cid:durableId="1030493061">
    <w:abstractNumId w:val="1"/>
  </w:num>
  <w:num w:numId="23" w16cid:durableId="665982604">
    <w:abstractNumId w:val="1"/>
  </w:num>
  <w:num w:numId="24" w16cid:durableId="1745176571">
    <w:abstractNumId w:val="1"/>
  </w:num>
  <w:num w:numId="25" w16cid:durableId="1185172062">
    <w:abstractNumId w:val="1"/>
  </w:num>
  <w:num w:numId="26" w16cid:durableId="584799237">
    <w:abstractNumId w:val="1"/>
  </w:num>
  <w:num w:numId="27" w16cid:durableId="1902492">
    <w:abstractNumId w:val="1"/>
  </w:num>
  <w:num w:numId="28" w16cid:durableId="702750529">
    <w:abstractNumId w:val="1"/>
  </w:num>
  <w:num w:numId="29" w16cid:durableId="1468087904">
    <w:abstractNumId w:val="1"/>
  </w:num>
  <w:num w:numId="30" w16cid:durableId="1236629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79173688">
    <w:abstractNumId w:val="1"/>
  </w:num>
  <w:num w:numId="32" w16cid:durableId="803697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3E9"/>
    <w:rsid w:val="000432D8"/>
    <w:rsid w:val="00221717"/>
    <w:rsid w:val="003A759D"/>
    <w:rsid w:val="004901A1"/>
    <w:rsid w:val="007132F5"/>
    <w:rsid w:val="00752409"/>
    <w:rsid w:val="008177E6"/>
    <w:rsid w:val="008A63E9"/>
    <w:rsid w:val="00BA666E"/>
    <w:rsid w:val="00C014B8"/>
    <w:rsid w:val="00CA1C0B"/>
    <w:rsid w:val="00D75926"/>
    <w:rsid w:val="00FE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A6582"/>
  <w15:docId w15:val="{25F405C4-1C97-4EA5-9ED6-F19161F1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Mui Dang</cp:lastModifiedBy>
  <cp:revision>12</cp:revision>
  <dcterms:created xsi:type="dcterms:W3CDTF">2026-07-11T08:19:00Z</dcterms:created>
  <dcterms:modified xsi:type="dcterms:W3CDTF">2026-07-11T09:21:00Z</dcterms:modified>
</cp:coreProperties>
</file>