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：2026-09-26 01:52（由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，139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仓库提交中的逐轮记录（61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