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987E" w14:textId="28BF8577" w:rsidR="00B55C30" w:rsidRDefault="00243FD4" w:rsidP="00243FD4">
      <w:pPr>
        <w:spacing w:line="360" w:lineRule="auto"/>
        <w:ind w:firstLine="420"/>
      </w:pPr>
      <w:r>
        <w:t>W</w:t>
      </w:r>
      <w:r>
        <w:rPr>
          <w:rFonts w:hint="eastAsia"/>
        </w:rPr>
        <w:t>hat</w:t>
      </w:r>
      <w:r>
        <w:t xml:space="preserve"> have influenced the quality of your sleep? The following factors may contribute to the quality of your sleep both physically and mentally.</w:t>
      </w:r>
    </w:p>
    <w:p w14:paraId="566FF37B" w14:textId="6EC1AA34" w:rsidR="00243FD4" w:rsidRDefault="002C237D" w:rsidP="00243FD4">
      <w:pPr>
        <w:spacing w:line="360" w:lineRule="auto"/>
        <w:ind w:firstLine="420"/>
      </w:pPr>
      <w:r w:rsidRPr="002C237D">
        <w:t>Stress is one of the main factors as to why we don</w:t>
      </w:r>
      <w:r w:rsidR="00B83178">
        <w:t>’</w:t>
      </w:r>
      <w:r w:rsidRPr="002C237D">
        <w:t>t get quality of sleep. Working non-stop or too much can cause stress. Overthinking causes stress, and many more. You must relax your mind and body before sleeping to get that quality of sleep you wanted.</w:t>
      </w:r>
    </w:p>
    <w:p w14:paraId="16AB7318" w14:textId="628DACE0" w:rsidR="009B7EEA" w:rsidRDefault="004906C2" w:rsidP="00243FD4">
      <w:pPr>
        <w:spacing w:line="360" w:lineRule="auto"/>
        <w:ind w:firstLine="420"/>
      </w:pPr>
      <w:r w:rsidRPr="004906C2">
        <w:t xml:space="preserve">The bedtime diet </w:t>
      </w:r>
      <w:r>
        <w:t xml:space="preserve">also </w:t>
      </w:r>
      <w:r w:rsidRPr="004906C2">
        <w:t>has a big impact on our sleep. It seems more difficult for us to have a high-quality sleep due to having a caffeinated drink since caffeine leave us energetic.</w:t>
      </w:r>
      <w:r w:rsidR="0027204A">
        <w:t xml:space="preserve"> </w:t>
      </w:r>
      <w:r w:rsidR="00653D54">
        <w:t>Fortunately</w:t>
      </w:r>
      <w:r w:rsidR="0027204A">
        <w:rPr>
          <w:rFonts w:hint="eastAsia"/>
        </w:rPr>
        <w:t>,</w:t>
      </w:r>
      <w:r w:rsidR="00653D54">
        <w:t xml:space="preserve"> </w:t>
      </w:r>
      <w:r w:rsidR="00653D54" w:rsidRPr="00653D54">
        <w:t>a cup of hot milk before going to bed will help in improving sleep</w:t>
      </w:r>
      <w:r w:rsidR="00DD0EA4">
        <w:t>.</w:t>
      </w:r>
      <w:r w:rsidR="00E142BE">
        <w:t xml:space="preserve"> M</w:t>
      </w:r>
      <w:r w:rsidR="00DD0EA4" w:rsidRPr="00DD0EA4">
        <w:t>ilk contains significant amounts of the amino acid tryptophan</w:t>
      </w:r>
      <w:r w:rsidR="00E142BE">
        <w:t xml:space="preserve">, </w:t>
      </w:r>
      <w:r w:rsidR="00DD0EA4" w:rsidRPr="00DD0EA4">
        <w:t>which is one reason why many people feel sleepy after eating a big meal. Once tryptophan is consumed, it's converted to the natural hormone melatonin in the body, which helps to regulate our natural sleep state.</w:t>
      </w:r>
    </w:p>
    <w:p w14:paraId="702E0508" w14:textId="69FFB111" w:rsidR="000C2E71" w:rsidRPr="00E463BD" w:rsidRDefault="000C2E71" w:rsidP="00243FD4">
      <w:pPr>
        <w:spacing w:line="360" w:lineRule="auto"/>
        <w:ind w:firstLine="420"/>
      </w:pPr>
      <w:r>
        <w:rPr>
          <w:rFonts w:hint="eastAsia"/>
        </w:rPr>
        <w:t>Using</w:t>
      </w:r>
      <w:r>
        <w:t xml:space="preserve"> of </w:t>
      </w:r>
      <w:r w:rsidR="005B2E5A" w:rsidRPr="005B2E5A">
        <w:t>gadgets</w:t>
      </w:r>
      <w:r w:rsidR="005B2E5A">
        <w:t xml:space="preserve"> </w:t>
      </w:r>
      <w:r w:rsidR="005B2E5A">
        <w:rPr>
          <w:rFonts w:hint="eastAsia"/>
        </w:rPr>
        <w:t>mus</w:t>
      </w:r>
      <w:r w:rsidR="005B2E5A">
        <w:t xml:space="preserve">t be a </w:t>
      </w:r>
      <w:r w:rsidR="00F33596">
        <w:t>p</w:t>
      </w:r>
      <w:r w:rsidR="00F33596" w:rsidRPr="00F33596">
        <w:t>otentially huge factor</w:t>
      </w:r>
      <w:r w:rsidR="005B2E5A">
        <w:t>.</w:t>
      </w:r>
      <w:r w:rsidR="00E463BD">
        <w:t xml:space="preserve"> </w:t>
      </w:r>
      <w:r w:rsidR="00E463BD" w:rsidRPr="00E463BD">
        <w:t>Using your phone or tablet before bedtime will lead you to a long time before sleeping</w:t>
      </w:r>
      <w:bookmarkStart w:id="0" w:name="_GoBack"/>
      <w:bookmarkEnd w:id="0"/>
      <w:r w:rsidR="00E463BD" w:rsidRPr="00E463BD">
        <w:t xml:space="preserve"> because you won’t realize the time you are working on your gadget. Unlike reading books, it will only take you a few moments to get yourself to sleep.</w:t>
      </w:r>
    </w:p>
    <w:sectPr w:rsidR="000C2E71" w:rsidRPr="00E463BD" w:rsidSect="005F24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30"/>
    <w:rsid w:val="000C2E71"/>
    <w:rsid w:val="00243FD4"/>
    <w:rsid w:val="00251074"/>
    <w:rsid w:val="0027204A"/>
    <w:rsid w:val="002C237D"/>
    <w:rsid w:val="004906C2"/>
    <w:rsid w:val="005B2E5A"/>
    <w:rsid w:val="005F24B9"/>
    <w:rsid w:val="00653D54"/>
    <w:rsid w:val="009B7EEA"/>
    <w:rsid w:val="00B203B0"/>
    <w:rsid w:val="00B55C30"/>
    <w:rsid w:val="00B83178"/>
    <w:rsid w:val="00DD0EA4"/>
    <w:rsid w:val="00E142BE"/>
    <w:rsid w:val="00E463BD"/>
    <w:rsid w:val="00F221C2"/>
    <w:rsid w:val="00F3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05F80"/>
  <w15:chartTrackingRefBased/>
  <w15:docId w15:val="{5C826F40-EAD1-F745-BCC3-0186764A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林许 亚伦</dc:creator>
  <cp:keywords/>
  <dc:description/>
  <cp:lastModifiedBy>林许 亚伦</cp:lastModifiedBy>
  <cp:revision>17</cp:revision>
  <dcterms:created xsi:type="dcterms:W3CDTF">2019-04-02T06:37:00Z</dcterms:created>
  <dcterms:modified xsi:type="dcterms:W3CDTF">2019-04-02T06:56:00Z</dcterms:modified>
</cp:coreProperties>
</file>