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995" w:rsidRDefault="00FD299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FD2995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 xml:space="preserve">System Design Specification – </w:t>
      </w:r>
      <w:proofErr w:type="spellStart"/>
      <w:r w:rsidRPr="00FD2995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CocoMoco</w:t>
      </w:r>
      <w:proofErr w:type="spellEnd"/>
      <w:r w:rsidRPr="00FD2995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 xml:space="preserve"> Coffee</w:t>
      </w:r>
      <w:r w:rsidRPr="00FD2995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br/>
      </w:r>
      <w:r w:rsidRPr="00FD2995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Date: 4/29/2020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Contributor(s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)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Lionel Jones, Developer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Pr="00FD2995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Business/Functional Requirement: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Pr="00FD2995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High Level</w:t>
      </w:r>
      <w:r w:rsidRPr="00FD2995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CocoMoco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is an online coffee roaster, selling coffee direct to consumer. Each bag of coffee has a unique serial number that allows the business to track quality issues and help customers understand the specifics of the roasting and production of their beans.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Pr="00FD2995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Tech Stack</w:t>
      </w:r>
      <w:proofErr w:type="gramStart"/>
      <w:r w:rsidRPr="00FD2995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: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Salesforce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– SAAS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 xml:space="preserve">.Net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WebAPI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( </w:t>
      </w:r>
      <w:r w:rsidRPr="00FD2995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RESTFUL Service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)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p w:rsidR="00E27106" w:rsidRDefault="00FD299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FD2995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Tools</w:t>
      </w:r>
      <w:proofErr w:type="gramStart"/>
      <w:r w:rsidRPr="00FD2995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:</w:t>
      </w:r>
      <w:proofErr w:type="gramEnd"/>
      <w:r w:rsidRPr="00FD2995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br/>
      </w:r>
      <w:r w:rsidRPr="00FD2995">
        <w:rPr>
          <w:rFonts w:ascii="Arial" w:hAnsi="Arial" w:cs="Arial"/>
          <w:color w:val="000000"/>
          <w:sz w:val="18"/>
          <w:szCs w:val="18"/>
          <w:shd w:val="clear" w:color="auto" w:fill="FFFFFF"/>
        </w:rPr>
        <w:t>Visual Studio Code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(Class Creation – Unit Testing)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Visual Studio 2019 (Development of REST API)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p w:rsidR="0046285E" w:rsidRDefault="00E27106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E27106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Custom App</w:t>
      </w:r>
      <w:proofErr w:type="gramStart"/>
      <w:r w:rsidRPr="00E27106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:</w:t>
      </w:r>
      <w:proofErr w:type="gramEnd"/>
      <w: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>
            <wp:extent cx="4844943" cy="3342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813" cy="334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FD2995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FD2995" w:rsidRPr="00FD2995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Database Schema (Sales force)</w:t>
      </w:r>
      <w:r w:rsidR="00FD2995" w:rsidRPr="00FD2995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br/>
      </w:r>
      <w:r w:rsidR="00FD2995">
        <w:rPr>
          <w:rFonts w:ascii="Arial" w:hAnsi="Arial" w:cs="Arial"/>
          <w:color w:val="000000"/>
          <w:sz w:val="18"/>
          <w:szCs w:val="18"/>
          <w:shd w:val="clear" w:color="auto" w:fill="FFFFFF"/>
        </w:rPr>
        <w:t>Sales Force Custom Objects:</w:t>
      </w:r>
      <w:r w:rsidR="00FD2995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proofErr w:type="spellStart"/>
      <w:r w:rsidR="00FD2995" w:rsidRPr="0046285E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CMContact</w:t>
      </w:r>
      <w:proofErr w:type="spellEnd"/>
      <w:r w:rsidR="00FD2995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FD2995" w:rsidRPr="0046285E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Fields</w:t>
      </w:r>
      <w:r w:rsidR="00FD2995"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r w:rsidR="00FD2995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46285E">
        <w:rPr>
          <w:rFonts w:ascii="Arial" w:hAnsi="Arial" w:cs="Arial"/>
          <w:color w:val="000000"/>
          <w:sz w:val="18"/>
          <w:szCs w:val="18"/>
          <w:shd w:val="clear" w:color="auto" w:fill="FFFFFF"/>
        </w:rPr>
        <w:t>Name</w:t>
      </w:r>
      <w:r w:rsidR="0046285E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Address</w:t>
      </w:r>
      <w:r w:rsidR="0046285E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46285E"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Email Address</w:t>
      </w:r>
      <w:r w:rsidR="0046285E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Phone</w:t>
      </w:r>
      <w:r w:rsidR="0046285E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46285E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proofErr w:type="spellStart"/>
      <w:r w:rsidR="0046285E" w:rsidRPr="0046285E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CMOrders</w:t>
      </w:r>
      <w:proofErr w:type="spellEnd"/>
      <w:r w:rsidR="0046285E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46285E" w:rsidRPr="0046285E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Fields</w:t>
      </w:r>
      <w:r w:rsidR="0046285E"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r w:rsidR="00777E36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proofErr w:type="spellStart"/>
      <w:r w:rsidR="00777E36" w:rsidRPr="0046285E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CMContact</w:t>
      </w:r>
      <w:proofErr w:type="spellEnd"/>
      <w:r w:rsidR="00777E36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 xml:space="preserve"> </w:t>
      </w:r>
      <w:r w:rsidR="00777E3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-&gt;Relationship to </w:t>
      </w:r>
      <w:proofErr w:type="spellStart"/>
      <w:r w:rsidR="00777E36">
        <w:rPr>
          <w:rFonts w:ascii="Arial" w:hAnsi="Arial" w:cs="Arial"/>
          <w:color w:val="000000"/>
          <w:sz w:val="18"/>
          <w:szCs w:val="18"/>
          <w:shd w:val="clear" w:color="auto" w:fill="FFFFFF"/>
        </w:rPr>
        <w:t>CMContact</w:t>
      </w:r>
      <w:proofErr w:type="spellEnd"/>
      <w:r w:rsidR="00777E3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(lookup)</w:t>
      </w:r>
      <w:r w:rsidR="00CF27E9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proofErr w:type="spellStart"/>
      <w:r w:rsidR="00CF27E9" w:rsidRPr="00CF27E9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OrderID</w:t>
      </w:r>
      <w:proofErr w:type="spellEnd"/>
      <w:r w:rsidR="00777E36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 xml:space="preserve"> (Auto Gen)</w:t>
      </w:r>
      <w:r w:rsidR="0046285E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Order Date</w:t>
      </w:r>
      <w:r w:rsidR="0046285E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Notes</w:t>
      </w:r>
      <w:r w:rsidR="0046285E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p w:rsidR="00B06C0C" w:rsidRDefault="00E27106" w:rsidP="00CF27E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r w:rsidRPr="0046285E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CMOrderDetails</w:t>
      </w:r>
      <w:proofErr w:type="spellEnd"/>
      <w: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 xml:space="preserve"> </w:t>
      </w:r>
      <w:r w:rsidR="00CF27E9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-&gt;</w:t>
      </w:r>
      <w:proofErr w:type="spellStart"/>
      <w:r w:rsidR="00CF27E9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Relationshop</w:t>
      </w:r>
      <w:proofErr w:type="spellEnd"/>
      <w:r w:rsidR="00CF27E9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 xml:space="preserve"> to </w:t>
      </w:r>
      <w:proofErr w:type="spellStart"/>
      <w:r w:rsidR="00CF27E9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CMOrders</w:t>
      </w:r>
      <w:proofErr w:type="spellEnd"/>
      <w:r w:rsidR="00CF27E9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 xml:space="preserve"> (lookup</w:t>
      </w:r>
      <w:proofErr w:type="gramStart"/>
      <w:r w:rsidR="00CF27E9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)</w:t>
      </w:r>
      <w:proofErr w:type="gramEnd"/>
      <w:r w:rsidR="00CF27E9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CF27E9" w:rsidRPr="0046285E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Fields:</w:t>
      </w:r>
      <w:r w:rsidR="00777E36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br/>
      </w:r>
      <w:r w:rsidR="00777E36">
        <w:rPr>
          <w:rFonts w:ascii="Arial" w:hAnsi="Arial" w:cs="Arial"/>
          <w:color w:val="000000"/>
          <w:sz w:val="18"/>
          <w:szCs w:val="18"/>
          <w:shd w:val="clear" w:color="auto" w:fill="FFFFFF"/>
        </w:rPr>
        <w:t>GUID </w:t>
      </w:r>
      <w:r w:rsidR="00CF27E9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br/>
      </w:r>
      <w:proofErr w:type="spellStart"/>
      <w:r w:rsidR="00CF27E9" w:rsidRPr="00CF27E9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OrderID</w:t>
      </w:r>
      <w:proofErr w:type="spellEnd"/>
      <w:r w:rsidR="00777E3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-&gt;Relationship to </w:t>
      </w:r>
      <w:proofErr w:type="spellStart"/>
      <w:r w:rsidR="00777E36" w:rsidRPr="0046285E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CMOrders</w:t>
      </w:r>
      <w:proofErr w:type="spellEnd"/>
      <w:r w:rsidR="00777E3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(lookup)</w:t>
      </w:r>
      <w:r w:rsidR="00CF27E9" w:rsidRPr="0046285E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br/>
      </w:r>
      <w:r w:rsidR="00CF27E9">
        <w:rPr>
          <w:rFonts w:ascii="Arial" w:hAnsi="Arial" w:cs="Arial"/>
          <w:color w:val="000000"/>
          <w:sz w:val="18"/>
          <w:szCs w:val="18"/>
          <w:shd w:val="clear" w:color="auto" w:fill="FFFFFF"/>
        </w:rPr>
        <w:t>Quantity</w:t>
      </w:r>
      <w:r w:rsidR="00CF27E9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Product Type: (</w:t>
      </w:r>
      <w:r w:rsidR="00CF27E9" w:rsidRPr="00CF27E9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Pick list</w:t>
      </w:r>
      <w:r w:rsidR="00CF27E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) Latte, Regular, Starbucks, </w:t>
      </w:r>
      <w:proofErr w:type="spellStart"/>
      <w:r w:rsidR="00CF27E9">
        <w:rPr>
          <w:rFonts w:ascii="Arial" w:hAnsi="Arial" w:cs="Arial"/>
          <w:color w:val="000000"/>
          <w:sz w:val="18"/>
          <w:szCs w:val="18"/>
          <w:shd w:val="clear" w:color="auto" w:fill="FFFFFF"/>
        </w:rPr>
        <w:t>HomeGrown</w:t>
      </w:r>
      <w:proofErr w:type="spellEnd"/>
      <w:r w:rsidR="00CF27E9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Product Description (Could be placed in a separate entity, but for simplicity, I will leave it here)</w:t>
      </w:r>
      <w:r w:rsidR="00777E36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Shipped Date</w:t>
      </w:r>
      <w:r w:rsidR="00777E36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4D50E9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Ending App:</w:t>
      </w:r>
      <w:r w:rsidR="004D50E9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6678BD">
        <w:rPr>
          <w:rFonts w:ascii="Arial" w:hAnsi="Arial" w:cs="Arial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>
            <wp:extent cx="5943600" cy="254846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8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78BD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D50824">
        <w:rPr>
          <w:rFonts w:ascii="Arial" w:hAnsi="Arial" w:cs="Arial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>
            <wp:extent cx="5943600" cy="20521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0824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D50824">
        <w:rPr>
          <w:rFonts w:ascii="Arial" w:hAnsi="Arial" w:cs="Arial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>
            <wp:extent cx="5943600" cy="161265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2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0824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C94157">
        <w:rPr>
          <w:rFonts w:ascii="Arial" w:hAnsi="Arial" w:cs="Arial"/>
          <w:color w:val="000000"/>
          <w:sz w:val="18"/>
          <w:szCs w:val="18"/>
          <w:shd w:val="clear" w:color="auto" w:fill="FFFFFF"/>
        </w:rPr>
        <w:t>Unit Test</w:t>
      </w:r>
      <w:r w:rsidR="00C94157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I create a Unit Test for creating a 30 character GUID</w:t>
      </w:r>
      <w:r w:rsidR="00C94157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Here is he Unit Test:</w:t>
      </w:r>
      <w:r w:rsidR="00C94157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C94157">
        <w:rPr>
          <w:rFonts w:ascii="Arial" w:hAnsi="Arial" w:cs="Arial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>
            <wp:extent cx="5943600" cy="33039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4157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C94157">
        <w:rPr>
          <w:rFonts w:ascii="Arial" w:hAnsi="Arial" w:cs="Arial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>
            <wp:extent cx="5943600" cy="76610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61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4157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C94157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B06C0C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I created a trigger on the </w:t>
      </w:r>
      <w:proofErr w:type="spellStart"/>
      <w:r w:rsidR="00B06C0C">
        <w:rPr>
          <w:rFonts w:ascii="Arial" w:hAnsi="Arial" w:cs="Arial"/>
          <w:color w:val="000000"/>
          <w:sz w:val="18"/>
          <w:szCs w:val="18"/>
          <w:shd w:val="clear" w:color="auto" w:fill="FFFFFF"/>
        </w:rPr>
        <w:t>CMOrderDetails</w:t>
      </w:r>
      <w:proofErr w:type="spellEnd"/>
      <w:r w:rsidR="00B06C0C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create a 30 character </w:t>
      </w:r>
      <w:proofErr w:type="spellStart"/>
      <w:r w:rsidR="00B06C0C">
        <w:rPr>
          <w:rFonts w:ascii="Arial" w:hAnsi="Arial" w:cs="Arial"/>
          <w:color w:val="000000"/>
          <w:sz w:val="18"/>
          <w:szCs w:val="18"/>
          <w:shd w:val="clear" w:color="auto" w:fill="FFFFFF"/>
        </w:rPr>
        <w:t>guid</w:t>
      </w:r>
      <w:proofErr w:type="spellEnd"/>
      <w:r w:rsidR="00B06C0C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on before insert</w:t>
      </w:r>
    </w:p>
    <w:p w:rsidR="008524DA" w:rsidRDefault="00B06C0C" w:rsidP="00CF27E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>
            <wp:extent cx="5943600" cy="210029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0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>
            <wp:extent cx="5943600" cy="491630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6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24DA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8524DA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8524DA">
        <w:rPr>
          <w:rFonts w:ascii="Arial" w:hAnsi="Arial" w:cs="Arial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>
            <wp:extent cx="5943600" cy="143049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0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24DA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8524DA" w:rsidRPr="008524DA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For the Custom Report, I created a Custom Report Type:</w:t>
      </w:r>
    </w:p>
    <w:p w:rsidR="0046285E" w:rsidRDefault="008524DA" w:rsidP="00CF27E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>
            <wp:extent cx="5943600" cy="490421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4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B06C0C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4D50E9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CF27E9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p w:rsidR="0046285E" w:rsidRDefault="0046285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p w:rsidR="00BB0065" w:rsidRDefault="00BB006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Then I created this report:</w:t>
      </w:r>
    </w:p>
    <w:p w:rsidR="00526EA0" w:rsidRPr="00526EA0" w:rsidRDefault="00BB0065">
      <w:pP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>
            <wp:extent cx="5943600" cy="284518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5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526EA0" w:rsidRPr="00526EA0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Stored under Public Reports</w:t>
      </w:r>
    </w:p>
    <w:p w:rsidR="00771D88" w:rsidRDefault="00526EA0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>
            <wp:extent cx="5943600" cy="367382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771D88">
        <w:rPr>
          <w:rFonts w:ascii="Arial" w:hAnsi="Arial" w:cs="Arial"/>
          <w:color w:val="000000"/>
          <w:sz w:val="18"/>
          <w:szCs w:val="18"/>
          <w:shd w:val="clear" w:color="auto" w:fill="FFFFFF"/>
        </w:rPr>
        <w:t>Below are my complete unit tests</w:t>
      </w:r>
    </w:p>
    <w:p w:rsidR="00FD2995" w:rsidRDefault="00771D88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>
            <wp:extent cx="5943600" cy="6462961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62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526EA0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FD2995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FD2995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FD2995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FD2995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FD2995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="00FD2995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p w:rsidR="000F56CC" w:rsidRPr="00FD2995" w:rsidRDefault="00FD299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br/>
      </w:r>
    </w:p>
    <w:p w:rsidR="00FD2995" w:rsidRDefault="00FD299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FD2995" w:rsidRDefault="00FD2995"/>
    <w:sectPr w:rsidR="00FD2995" w:rsidSect="000F5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4469DB"/>
    <w:rsid w:val="000F56CC"/>
    <w:rsid w:val="004469DB"/>
    <w:rsid w:val="0046285E"/>
    <w:rsid w:val="004D50E9"/>
    <w:rsid w:val="00526EA0"/>
    <w:rsid w:val="006678BD"/>
    <w:rsid w:val="00771D88"/>
    <w:rsid w:val="00777E36"/>
    <w:rsid w:val="008524DA"/>
    <w:rsid w:val="00B06C0C"/>
    <w:rsid w:val="00BB0065"/>
    <w:rsid w:val="00C94157"/>
    <w:rsid w:val="00CF27E9"/>
    <w:rsid w:val="00D50824"/>
    <w:rsid w:val="00E27106"/>
    <w:rsid w:val="00FD2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1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lionel jones</dc:creator>
  <cp:lastModifiedBy>lionel jones</cp:lastModifiedBy>
  <cp:revision>11</cp:revision>
  <dcterms:created xsi:type="dcterms:W3CDTF">2020-04-29T18:51:00Z</dcterms:created>
  <dcterms:modified xsi:type="dcterms:W3CDTF">2020-04-29T21:06:00Z</dcterms:modified>
</cp:coreProperties>
</file>