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教材P65第1题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>
      <w:r>
        <w:drawing>
          <wp:inline distT="0" distB="0" distL="114300" distR="114300">
            <wp:extent cx="4165600" cy="28289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重置：</w:t>
      </w:r>
    </w:p>
    <w:p>
      <w:r>
        <w:drawing>
          <wp:inline distT="0" distB="0" distL="114300" distR="114300">
            <wp:extent cx="3627120" cy="207073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除数为0时：</w:t>
      </w:r>
    </w:p>
    <w:p>
      <w:pPr>
        <w:rPr>
          <w:rFonts w:hint="eastAsia"/>
        </w:rPr>
      </w:pPr>
      <w:r>
        <w:drawing>
          <wp:inline distT="0" distB="0" distL="114300" distR="114300">
            <wp:extent cx="3795395" cy="2300605"/>
            <wp:effectExtent l="0" t="0" r="146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30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</w:t>
      </w:r>
      <w:r>
        <w:rPr>
          <w:rFonts w:hint="eastAsia"/>
          <w:lang w:val="en-US" w:eastAsia="zh-CN"/>
        </w:rPr>
        <w:t>教材P65第2题</w:t>
      </w:r>
    </w:p>
    <w:p>
      <w:pPr>
        <w:rPr>
          <w:rFonts w:hint="eastAsia"/>
        </w:rPr>
      </w:pPr>
      <w:r>
        <w:drawing>
          <wp:inline distT="0" distB="0" distL="114300" distR="114300">
            <wp:extent cx="4390390" cy="220980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3.教材P65第3题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18890" cy="2561590"/>
            <wp:effectExtent l="0" t="0" r="1016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749675"/>
            <wp:effectExtent l="0" t="0" r="5715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4.教材P65第4题</w:t>
      </w:r>
    </w:p>
    <w:p>
      <w:r>
        <w:drawing>
          <wp:inline distT="0" distB="0" distL="114300" distR="114300">
            <wp:extent cx="4447540" cy="3142615"/>
            <wp:effectExtent l="0" t="0" r="1016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教材P90第1题</w:t>
      </w:r>
    </w:p>
    <w:p>
      <w:r>
        <w:drawing>
          <wp:inline distT="0" distB="0" distL="114300" distR="114300">
            <wp:extent cx="3866515" cy="2733040"/>
            <wp:effectExtent l="0" t="0" r="635" b="101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6.实训五 应用JavaBean实现购物车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介绍用JavaBean实现一个简单购物车，能够实现选择商品、增加商品数量、添加新商品、结算、清空购物车等功能。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首页后显示商品列表。选择浏览的商品后，打开该商品页。若要购买该商品，则选择“加入购物车”，然后可以选择“查看购物车”，即可直接前往购物车查看购物车中有哪些商品。或者也可以选择“返回商城”继续浏览其它商品。在购物车中还可随时回到商城继续购物，或者增加、减少商品数量，当然也可以删除某种商品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14090" cy="4304665"/>
            <wp:effectExtent l="0" t="0" r="1016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8840" cy="4371340"/>
            <wp:effectExtent l="0" t="0" r="10160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42715" cy="2438400"/>
            <wp:effectExtent l="0" t="0" r="63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6065" cy="2533650"/>
            <wp:effectExtent l="0" t="0" r="63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165" cy="2533650"/>
            <wp:effectExtent l="0" t="0" r="63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7.利用JavaBean实现用户登陆功能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"https://blog.csdn.net/wind14/article/details/57082919"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https://blog.csdn.net/wind14/article/details/57082919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输入用户名admin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输入密码123456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90465" cy="30473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登录成功跳转到doLogin.jsp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97605" cy="2291715"/>
            <wp:effectExtent l="0" t="0" r="171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密码或用户名输入错误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53790" cy="218948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重新登录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18230" cy="1892935"/>
            <wp:effectExtent l="0" t="0" r="127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164BD0"/>
    <w:multiLevelType w:val="singleLevel"/>
    <w:tmpl w:val="BA164B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5E27E4"/>
    <w:rsid w:val="00680F11"/>
    <w:rsid w:val="00B565D5"/>
    <w:rsid w:val="00BE6954"/>
    <w:rsid w:val="00CD5C70"/>
    <w:rsid w:val="018F0514"/>
    <w:rsid w:val="02113422"/>
    <w:rsid w:val="027254A7"/>
    <w:rsid w:val="02EE215B"/>
    <w:rsid w:val="031F0BD3"/>
    <w:rsid w:val="039A4A50"/>
    <w:rsid w:val="04F53F29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F1774C1"/>
    <w:rsid w:val="0F560F97"/>
    <w:rsid w:val="1163328E"/>
    <w:rsid w:val="11D55104"/>
    <w:rsid w:val="13074337"/>
    <w:rsid w:val="135E62EF"/>
    <w:rsid w:val="15EE34F8"/>
    <w:rsid w:val="161C13F0"/>
    <w:rsid w:val="16222871"/>
    <w:rsid w:val="1684484D"/>
    <w:rsid w:val="16EB758E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21145318"/>
    <w:rsid w:val="21AA7589"/>
    <w:rsid w:val="21FE0076"/>
    <w:rsid w:val="23053227"/>
    <w:rsid w:val="24F1167E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C224E6"/>
    <w:rsid w:val="363442E8"/>
    <w:rsid w:val="36515761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7FD5F16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424222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9C0CA0"/>
    <w:rsid w:val="5FB969A0"/>
    <w:rsid w:val="5FEA1B73"/>
    <w:rsid w:val="605204D7"/>
    <w:rsid w:val="60AE59C7"/>
    <w:rsid w:val="611C34EA"/>
    <w:rsid w:val="61E0717C"/>
    <w:rsid w:val="627E345F"/>
    <w:rsid w:val="62D26946"/>
    <w:rsid w:val="63A407FD"/>
    <w:rsid w:val="63F06277"/>
    <w:rsid w:val="66A36580"/>
    <w:rsid w:val="67A14C5B"/>
    <w:rsid w:val="67A64E11"/>
    <w:rsid w:val="681E2766"/>
    <w:rsid w:val="695254AC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46B4F2D"/>
    <w:rsid w:val="753F5B16"/>
    <w:rsid w:val="76EF3DE8"/>
    <w:rsid w:val="77105023"/>
    <w:rsid w:val="7BA73C50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54</TotalTime>
  <ScaleCrop>false</ScaleCrop>
  <LinksUpToDate>false</LinksUpToDate>
  <CharactersWithSpaces>145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admin</cp:lastModifiedBy>
  <dcterms:modified xsi:type="dcterms:W3CDTF">2018-09-23T07:40:50Z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